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74419" w14:textId="3968B064" w:rsidR="009A21E8" w:rsidRDefault="009A21E8" w:rsidP="009A21E8">
      <w:pPr>
        <w:spacing w:after="0" w:line="48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Application of </w:t>
      </w:r>
      <w:r>
        <w:rPr>
          <w:rFonts w:ascii="Times New Roman" w:hAnsi="Times New Roman" w:cs="Times New Roman"/>
          <w:b/>
          <w:sz w:val="24"/>
        </w:rPr>
        <w:t>g-C</w:t>
      </w:r>
      <w:r>
        <w:rPr>
          <w:rFonts w:ascii="Times New Roman" w:hAnsi="Times New Roman" w:cs="Times New Roman"/>
          <w:b/>
          <w:sz w:val="24"/>
          <w:vertAlign w:val="subscript"/>
        </w:rPr>
        <w:t>3</w:t>
      </w:r>
      <w:r>
        <w:rPr>
          <w:rFonts w:ascii="Times New Roman" w:hAnsi="Times New Roman" w:cs="Times New Roman"/>
          <w:b/>
          <w:sz w:val="24"/>
        </w:rPr>
        <w:t>N</w:t>
      </w:r>
      <w:r>
        <w:rPr>
          <w:rFonts w:ascii="Times New Roman" w:hAnsi="Times New Roman" w:cs="Times New Roman"/>
          <w:b/>
          <w:sz w:val="24"/>
          <w:vertAlign w:val="subscript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/sol</w:t>
      </w:r>
      <w:r w:rsidR="00DF7AF3"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</w:rPr>
        <w:t>gel nanocomposite on AM60B magnesium alloy and investigation of its properties</w:t>
      </w:r>
    </w:p>
    <w:p w14:paraId="3D966F30" w14:textId="0EE13263" w:rsidR="004A74FC" w:rsidRPr="004A74FC" w:rsidRDefault="004A74FC" w:rsidP="004A74FC">
      <w:pPr>
        <w:spacing w:after="0" w:line="48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4A74FC">
        <w:rPr>
          <w:rFonts w:ascii="Times New Roman" w:hAnsi="Times New Roman" w:cs="Times New Roman"/>
          <w:i/>
          <w:sz w:val="20"/>
          <w:szCs w:val="20"/>
        </w:rPr>
        <w:t>R</w:t>
      </w:r>
      <w:r w:rsidRPr="004A74FC">
        <w:rPr>
          <w:rFonts w:ascii="Times New Roman" w:hAnsi="Times New Roman" w:cs="Times New Roman" w:hint="eastAsia"/>
          <w:i/>
          <w:sz w:val="20"/>
          <w:szCs w:val="20"/>
        </w:rPr>
        <w:t>oghay</w:t>
      </w:r>
      <w:r>
        <w:rPr>
          <w:rFonts w:ascii="Times New Roman" w:hAnsi="Times New Roman" w:cs="Times New Roman"/>
          <w:i/>
          <w:sz w:val="20"/>
          <w:szCs w:val="20"/>
        </w:rPr>
        <w:t>e</w:t>
      </w:r>
      <w:proofErr w:type="spellEnd"/>
      <w:r w:rsidRPr="004A74FC">
        <w:rPr>
          <w:rFonts w:ascii="Times New Roman" w:hAnsi="Times New Roman" w:cs="Times New Roman"/>
          <w:i/>
          <w:sz w:val="20"/>
          <w:szCs w:val="20"/>
        </w:rPr>
        <w:t xml:space="preserve"> Samadianfard</w:t>
      </w:r>
      <w:r w:rsidRPr="000F5A88">
        <w:rPr>
          <w:rFonts w:ascii="Times New Roman" w:hAnsi="Times New Roman" w:cs="Times New Roman"/>
          <w:sz w:val="20"/>
          <w:szCs w:val="20"/>
          <w:vertAlign w:val="superscript"/>
        </w:rPr>
        <w:t>1)</w:t>
      </w:r>
      <w:r w:rsidRPr="000F5A88">
        <w:rPr>
          <w:rFonts w:ascii="Times New Roman" w:hAnsi="Times New Roman" w:cs="Times New Roman"/>
          <w:sz w:val="20"/>
          <w:szCs w:val="20"/>
        </w:rPr>
        <w:t>,</w:t>
      </w:r>
      <w:r w:rsidRPr="004A74FC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4A74FC">
        <w:rPr>
          <w:rFonts w:ascii="Times New Roman" w:hAnsi="Times New Roman" w:cs="Times New Roman"/>
          <w:i/>
          <w:sz w:val="20"/>
          <w:szCs w:val="20"/>
        </w:rPr>
        <w:t>D</w:t>
      </w:r>
      <w:r w:rsidRPr="004A74FC">
        <w:rPr>
          <w:rFonts w:ascii="Times New Roman" w:hAnsi="Times New Roman" w:cs="Times New Roman" w:hint="eastAsia"/>
          <w:i/>
          <w:sz w:val="20"/>
          <w:szCs w:val="20"/>
        </w:rPr>
        <w:t>avod</w:t>
      </w:r>
      <w:proofErr w:type="spellEnd"/>
      <w:r w:rsidRPr="004A74FC">
        <w:rPr>
          <w:rFonts w:ascii="Times New Roman" w:hAnsi="Times New Roman" w:cs="Times New Roman"/>
          <w:i/>
          <w:sz w:val="20"/>
          <w:szCs w:val="20"/>
        </w:rPr>
        <w:t xml:space="preserve"> Seifzadeh</w:t>
      </w:r>
      <w:r w:rsidRPr="000F5A88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B14550" w:rsidRPr="000F5A88">
        <w:rPr>
          <w:rFonts w:ascii="Times New Roman" w:hAnsi="Times New Roman" w:cs="Times New Roman"/>
          <w:sz w:val="20"/>
          <w:szCs w:val="20"/>
          <w:vertAlign w:val="superscript"/>
        </w:rPr>
        <w:t>),</w:t>
      </w:r>
      <w:r w:rsidR="00B14550" w:rsidRPr="000F5A88">
        <w:rPr>
          <w:rFonts w:ascii="Times New Roman" w:hAnsi="Times New Roman" w:cs="Times New Roman"/>
          <w:sz w:val="20"/>
          <w:szCs w:val="20"/>
          <w:vertAlign w:val="superscript"/>
        </w:rPr>
        <w:sym w:font="Wingdings" w:char="F02A"/>
      </w:r>
      <w:r w:rsidR="00B14550">
        <w:rPr>
          <w:rFonts w:ascii="Times New Roman" w:hAnsi="Times New Roman" w:cs="Times New Roman"/>
          <w:sz w:val="20"/>
          <w:szCs w:val="20"/>
        </w:rPr>
        <w:t xml:space="preserve">, </w:t>
      </w:r>
      <w:r w:rsidRPr="004A74FC">
        <w:rPr>
          <w:rFonts w:ascii="Times New Roman" w:hAnsi="Times New Roman" w:cs="Times New Roman"/>
          <w:i/>
          <w:sz w:val="20"/>
          <w:szCs w:val="20"/>
        </w:rPr>
        <w:t xml:space="preserve">and </w:t>
      </w:r>
      <w:proofErr w:type="spellStart"/>
      <w:r w:rsidRPr="004A74FC">
        <w:rPr>
          <w:rFonts w:ascii="Times New Roman" w:hAnsi="Times New Roman" w:cs="Times New Roman"/>
          <w:i/>
          <w:sz w:val="20"/>
          <w:szCs w:val="20"/>
        </w:rPr>
        <w:t>B</w:t>
      </w:r>
      <w:r w:rsidRPr="004A74FC">
        <w:rPr>
          <w:rFonts w:ascii="Times New Roman" w:hAnsi="Times New Roman" w:cs="Times New Roman" w:hint="eastAsia"/>
          <w:i/>
          <w:sz w:val="20"/>
          <w:szCs w:val="20"/>
        </w:rPr>
        <w:t>urak</w:t>
      </w:r>
      <w:proofErr w:type="spellEnd"/>
      <w:r w:rsidRPr="004A74FC">
        <w:rPr>
          <w:rFonts w:ascii="Times New Roman" w:hAnsi="Times New Roman" w:cs="Times New Roman"/>
          <w:i/>
          <w:sz w:val="20"/>
          <w:szCs w:val="20"/>
        </w:rPr>
        <w:t xml:space="preserve"> Dikici</w:t>
      </w:r>
      <w:r w:rsidRPr="000F5A88">
        <w:rPr>
          <w:rFonts w:ascii="Times New Roman" w:hAnsi="Times New Roman" w:cs="Times New Roman"/>
          <w:sz w:val="20"/>
          <w:szCs w:val="20"/>
          <w:vertAlign w:val="superscript"/>
        </w:rPr>
        <w:t>2)</w:t>
      </w:r>
    </w:p>
    <w:p w14:paraId="27CB4AE4" w14:textId="77777777" w:rsidR="009A21E8" w:rsidRDefault="009A21E8" w:rsidP="009A21E8">
      <w:pPr>
        <w:spacing w:after="0" w:line="480" w:lineRule="auto"/>
        <w:jc w:val="both"/>
      </w:pPr>
      <w:r>
        <w:rPr>
          <w:rFonts w:ascii="Times New Roman" w:eastAsia="Calibri" w:hAnsi="Times New Roman" w:cs="Times New Roman"/>
          <w:sz w:val="20"/>
          <w:szCs w:val="20"/>
        </w:rPr>
        <w:t xml:space="preserve">1) Corrosion and Industrial Electrochemistry Research Laboratory, University of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Mohaghegh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Ardabili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>, Ardabil</w:t>
      </w:r>
      <w:r w:rsidRPr="0030218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</w:rPr>
        <w:t>P.O. Box 179, Iran</w:t>
      </w:r>
    </w:p>
    <w:p w14:paraId="3D04D5BC" w14:textId="77777777" w:rsidR="009A21E8" w:rsidRDefault="009A21E8" w:rsidP="009A21E8">
      <w:pPr>
        <w:spacing w:after="0" w:line="480" w:lineRule="auto"/>
        <w:jc w:val="both"/>
      </w:pPr>
      <w:r>
        <w:rPr>
          <w:rFonts w:ascii="Times New Roman" w:eastAsia="Calibri" w:hAnsi="Times New Roman" w:cs="Times New Roman"/>
          <w:sz w:val="20"/>
          <w:szCs w:val="20"/>
        </w:rPr>
        <w:t xml:space="preserve">2) </w:t>
      </w:r>
      <w:r>
        <w:rPr>
          <w:rFonts w:ascii="Times New Roman" w:hAnsi="Times New Roman" w:cs="Times New Roman"/>
          <w:sz w:val="20"/>
          <w:szCs w:val="20"/>
        </w:rPr>
        <w:t>Ataturk University, Department of Metallurgical and Materials Engineering, Erzurum 25240, Turkey</w:t>
      </w:r>
    </w:p>
    <w:p w14:paraId="7D885D04" w14:textId="44696208" w:rsidR="009A21E8" w:rsidRDefault="009A21E8" w:rsidP="009A21E8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>(Received: 16 September 2022; revised: 1 December 2022; accepted: 2 December 2022)</w:t>
      </w:r>
    </w:p>
    <w:p w14:paraId="73656CD8" w14:textId="77777777" w:rsidR="000F3B91" w:rsidRDefault="000F3B91" w:rsidP="00B606C7">
      <w:pPr>
        <w:jc w:val="center"/>
      </w:pPr>
    </w:p>
    <w:p w14:paraId="150D8731" w14:textId="77777777" w:rsidR="000F3B91" w:rsidRPr="000F3B91" w:rsidRDefault="00D95A21" w:rsidP="00D95A21">
      <w:pPr>
        <w:jc w:val="center"/>
      </w:pPr>
      <w:r>
        <w:rPr>
          <w:noProof/>
          <w:lang w:eastAsia="zh-CN"/>
        </w:rPr>
        <w:drawing>
          <wp:inline distT="0" distB="0" distL="0" distR="0" wp14:anchorId="0657944E" wp14:editId="68E117DA">
            <wp:extent cx="2971800" cy="5257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82BDB" w14:textId="77777777" w:rsidR="00EC23E3" w:rsidRPr="00EC23E3" w:rsidRDefault="00EC23E3" w:rsidP="00EC23E3"/>
    <w:p w14:paraId="2B874E38" w14:textId="78933601" w:rsidR="00635E9C" w:rsidRPr="00253783" w:rsidRDefault="00635E9C" w:rsidP="00C26F54">
      <w:pPr>
        <w:jc w:val="center"/>
        <w:rPr>
          <w:rFonts w:asciiTheme="majorBidi" w:hAnsiTheme="majorBidi" w:cstheme="majorBidi"/>
          <w:sz w:val="24"/>
          <w:szCs w:val="24"/>
        </w:rPr>
      </w:pPr>
      <w:r w:rsidRPr="00253783">
        <w:rPr>
          <w:rFonts w:asciiTheme="majorBidi" w:hAnsiTheme="majorBidi" w:cstheme="majorBidi"/>
          <w:sz w:val="24"/>
          <w:szCs w:val="24"/>
        </w:rPr>
        <w:lastRenderedPageBreak/>
        <w:t xml:space="preserve">Fig. S1. </w:t>
      </w:r>
      <w:r w:rsidRPr="00253783">
        <w:rPr>
          <w:rFonts w:asciiTheme="majorBidi" w:hAnsiTheme="majorBidi" w:cstheme="majorBidi"/>
          <w:sz w:val="24"/>
          <w:szCs w:val="24"/>
          <w:lang w:val="en"/>
        </w:rPr>
        <w:t>TEM image</w:t>
      </w:r>
      <w:r w:rsidR="00E351B5">
        <w:rPr>
          <w:rFonts w:asciiTheme="majorBidi" w:hAnsiTheme="majorBidi" w:cstheme="majorBidi"/>
          <w:sz w:val="24"/>
          <w:szCs w:val="24"/>
          <w:lang w:val="en"/>
        </w:rPr>
        <w:t>s</w:t>
      </w:r>
      <w:r w:rsidRPr="00253783">
        <w:rPr>
          <w:rFonts w:asciiTheme="majorBidi" w:hAnsiTheme="majorBidi" w:cstheme="majorBidi"/>
          <w:sz w:val="24"/>
          <w:szCs w:val="24"/>
          <w:lang w:val="en"/>
        </w:rPr>
        <w:t xml:space="preserve"> of the </w:t>
      </w:r>
      <w:r w:rsidR="00C26F54" w:rsidRPr="00253783">
        <w:rPr>
          <w:rFonts w:asciiTheme="majorBidi" w:hAnsiTheme="majorBidi" w:cstheme="majorBidi"/>
          <w:sz w:val="24"/>
          <w:szCs w:val="24"/>
          <w:lang w:val="en"/>
        </w:rPr>
        <w:t>g-HCN</w:t>
      </w:r>
      <w:r w:rsidR="007C008F">
        <w:rPr>
          <w:rFonts w:asciiTheme="majorBidi" w:hAnsiTheme="majorBidi" w:cstheme="majorBidi"/>
          <w:sz w:val="24"/>
          <w:szCs w:val="24"/>
          <w:lang w:val="en"/>
        </w:rPr>
        <w:t xml:space="preserve"> </w:t>
      </w:r>
      <w:r w:rsidR="00E351B5">
        <w:rPr>
          <w:rFonts w:asciiTheme="majorBidi" w:hAnsiTheme="majorBidi" w:cstheme="majorBidi"/>
          <w:sz w:val="24"/>
          <w:szCs w:val="24"/>
          <w:lang w:val="en"/>
        </w:rPr>
        <w:t xml:space="preserve">nanoplates </w:t>
      </w:r>
      <w:r w:rsidR="00E351B5" w:rsidRPr="00253783">
        <w:rPr>
          <w:rFonts w:asciiTheme="majorBidi" w:hAnsiTheme="majorBidi" w:cstheme="majorBidi"/>
          <w:sz w:val="24"/>
          <w:szCs w:val="24"/>
          <w:lang w:val="en"/>
        </w:rPr>
        <w:t>inside</w:t>
      </w:r>
      <w:r w:rsidRPr="00253783">
        <w:rPr>
          <w:rFonts w:asciiTheme="majorBidi" w:hAnsiTheme="majorBidi" w:cstheme="majorBidi"/>
          <w:sz w:val="24"/>
          <w:szCs w:val="24"/>
          <w:lang w:val="en"/>
        </w:rPr>
        <w:t xml:space="preserve"> the matrix of the </w:t>
      </w:r>
      <w:hyperlink r:id="rId7" w:history="1">
        <w:r w:rsidRPr="00253783">
          <w:rPr>
            <w:rStyle w:val="a7"/>
            <w:rFonts w:asciiTheme="majorBidi" w:hAnsiTheme="majorBidi" w:cstheme="majorBidi"/>
            <w:color w:val="auto"/>
            <w:sz w:val="24"/>
            <w:szCs w:val="24"/>
            <w:u w:val="none"/>
            <w:lang w:val="en"/>
          </w:rPr>
          <w:t>s.g@</w:t>
        </w:r>
      </w:hyperlink>
      <w:r w:rsidR="00C26F54" w:rsidRPr="00253783">
        <w:rPr>
          <w:rStyle w:val="a7"/>
          <w:rFonts w:asciiTheme="majorBidi" w:hAnsiTheme="majorBidi" w:cstheme="majorBidi"/>
          <w:color w:val="auto"/>
          <w:sz w:val="24"/>
          <w:szCs w:val="24"/>
          <w:u w:val="none"/>
          <w:lang w:val="en"/>
        </w:rPr>
        <w:t>g-HCN</w:t>
      </w:r>
      <w:r w:rsidRPr="00253783">
        <w:rPr>
          <w:rFonts w:asciiTheme="majorBidi" w:hAnsiTheme="majorBidi" w:cstheme="majorBidi"/>
          <w:sz w:val="24"/>
          <w:szCs w:val="24"/>
          <w:lang w:val="en"/>
        </w:rPr>
        <w:t xml:space="preserve"> coating</w:t>
      </w:r>
      <w:r w:rsidR="009A21E8">
        <w:rPr>
          <w:rFonts w:asciiTheme="majorBidi" w:hAnsiTheme="majorBidi" w:cstheme="majorBidi" w:hint="eastAsia"/>
          <w:sz w:val="24"/>
          <w:szCs w:val="24"/>
          <w:lang w:val="en" w:eastAsia="zh-CN"/>
        </w:rPr>
        <w:t>.</w:t>
      </w:r>
    </w:p>
    <w:p w14:paraId="2532E25C" w14:textId="428BC517" w:rsidR="0087354E" w:rsidRDefault="00300ACC" w:rsidP="008576B2">
      <w:r w:rsidRPr="00300ACC">
        <w:rPr>
          <w:rFonts w:asciiTheme="majorBidi" w:hAnsiTheme="majorBidi" w:cstheme="majorBidi"/>
          <w:noProof/>
          <w:color w:val="00B0F0"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DEBA8F" wp14:editId="4D267BA1">
                <wp:simplePos x="0" y="0"/>
                <wp:positionH relativeFrom="column">
                  <wp:posOffset>4167505</wp:posOffset>
                </wp:positionH>
                <wp:positionV relativeFrom="paragraph">
                  <wp:posOffset>940540</wp:posOffset>
                </wp:positionV>
                <wp:extent cx="442595" cy="11125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111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01D75" w14:textId="61404026" w:rsidR="00300ACC" w:rsidRPr="00300ACC" w:rsidRDefault="00300ACC" w:rsidP="00300ACC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lg [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Z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/ </w:t>
                            </w:r>
                            <w:r w:rsidR="00B1455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Ω. cm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  <w:r w:rsidR="00B14550" w:rsidRPr="000F5A8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]</w:t>
                            </w:r>
                          </w:p>
                          <w:p w14:paraId="7EE273ED" w14:textId="3A965782" w:rsidR="00300ACC" w:rsidRPr="00300ACC" w:rsidRDefault="00300ACC" w:rsidP="00300ACC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EBA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8.15pt;margin-top:74.05pt;width:34.85pt;height:87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" filled="f" stroked="f">
                <v:textbox style="layout-flow:vertical;mso-layout-flow-alt:bottom-to-top">
                  <w:txbxContent>
                    <w:p w14:paraId="00001D75" w14:textId="61404026" w:rsidR="00300ACC" w:rsidRPr="00300ACC" w:rsidRDefault="00300ACC" w:rsidP="00300ACC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lg [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Z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/ </w:t>
                      </w:r>
                      <w:r w:rsidR="00B14550">
                        <w:rPr>
                          <w:rFonts w:asciiTheme="majorBidi" w:hAnsiTheme="majorBidi" w:cstheme="majorBidi"/>
                          <w:b/>
                          <w:bCs/>
                        </w:rPr>
                        <w:t>(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Ω. cm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  <w:vertAlign w:val="superscript"/>
                        </w:rPr>
                        <w:t>2</w:t>
                      </w:r>
                      <w:r w:rsidR="00B14550" w:rsidRPr="000F5A88">
                        <w:rPr>
                          <w:rFonts w:asciiTheme="majorBidi" w:hAnsiTheme="majorBidi" w:cstheme="majorBidi"/>
                          <w:b/>
                          <w:bCs/>
                        </w:rPr>
                        <w:t>)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]</w:t>
                      </w:r>
                    </w:p>
                    <w:p w14:paraId="7EE273ED" w14:textId="3A965782" w:rsidR="00300ACC" w:rsidRPr="00300ACC" w:rsidRDefault="00300ACC" w:rsidP="00300ACC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902ECE">
        <w:rPr>
          <w:noProof/>
          <w:lang w:eastAsia="zh-CN"/>
        </w:rPr>
        <mc:AlternateContent>
          <mc:Choice Requires="wpg">
            <w:drawing>
              <wp:inline distT="0" distB="0" distL="0" distR="0" wp14:anchorId="1E5CE3C8" wp14:editId="56C45D4E">
                <wp:extent cx="4043041" cy="3813175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3041" cy="3813175"/>
                          <a:chOff x="33659" y="0"/>
                          <a:chExt cx="4043041" cy="3813704"/>
                        </a:xfrm>
                      </wpg:grpSpPr>
                      <wpg:graphicFrame>
                        <wpg:cNvPr id="6" name="Chart 6"/>
                        <wpg:cNvFrPr/>
                        <wpg:xfrm>
                          <a:off x="352425" y="0"/>
                          <a:ext cx="3705225" cy="354266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"/>
                          </a:graphicData>
                        </a:graphic>
                      </wpg:graphicFrame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9" y="544622"/>
                            <a:ext cx="436693" cy="1875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A9DD9" w14:textId="12B47E02" w:rsidR="00E1412C" w:rsidRPr="00B9599F" w:rsidRDefault="009A21E8" w:rsidP="0025378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–</w:t>
                              </w:r>
                              <w:r w:rsidR="00253783" w:rsidRPr="00B9599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E1412C" w:rsidRPr="00B9599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hase angle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="00E1412C" w:rsidRPr="00B9599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4A74F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o</w:t>
                              </w:r>
                              <w:r w:rsidR="00E1412C" w:rsidRPr="00B9599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2125" y="3514725"/>
                            <a:ext cx="1158884" cy="298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50052B" w14:textId="604DE4B7" w:rsidR="00E1412C" w:rsidRPr="00B9599F" w:rsidRDefault="00010ACF" w:rsidP="00E141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E1412C" w:rsidRPr="00B9599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g </w:t>
                              </w:r>
                              <w:r w:rsidR="009A21E8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[</w:t>
                              </w:r>
                              <w:r w:rsidR="00E1412C" w:rsidRPr="004A74F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9A21E8" w:rsidRPr="004A74F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A21E8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/</w:t>
                              </w:r>
                              <w:r w:rsidR="00E1412C" w:rsidRPr="00B9599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Hz</w:t>
                              </w:r>
                              <w:r w:rsidR="009A21E8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95250"/>
                            <a:ext cx="1104265" cy="636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3581400" y="38100"/>
                            <a:ext cx="495300" cy="2469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2C1C80" w14:textId="77777777" w:rsidR="00E1412C" w:rsidRPr="00342D48" w:rsidRDefault="00DB436B" w:rsidP="00E1412C">
                              <w:pP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5CE3C8" id="Group 1" o:spid="_x0000_s1027" style="width:318.35pt;height:300.25pt;mso-position-horizontal-relative:char;mso-position-vertical-relative:line" coordorigin="336" coordsize="40430,38137" o:gfxdata="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6" o:spid="_x0000_s1028" type="#_x0000_t75" style="position:absolute;left:3811;top:182;width:36759;height:349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">
                  <v:imagedata r:id="rId10" o:title=""/>
                  <o:lock v:ext="edit" aspectratio="f"/>
                </v:shape>
                <v:shape id="_x0000_s1029" type="#_x0000_t202" style="position:absolute;left:336;top:5446;width:4367;height:18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1BFA9DD9" w14:textId="12B47E02" w:rsidR="00E1412C" w:rsidRPr="00B9599F" w:rsidRDefault="009A21E8" w:rsidP="0025378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–</w:t>
                        </w:r>
                        <w:r w:rsidR="00253783" w:rsidRPr="00B9599F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  <w:r w:rsidR="00E1412C" w:rsidRPr="00B9599F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hase angle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/ </w:t>
                        </w:r>
                        <w:r w:rsidR="00E1412C" w:rsidRPr="00B9599F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r w:rsidRPr="004A74FC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o</w:t>
                        </w:r>
                        <w:r w:rsidR="00E1412C" w:rsidRPr="00B9599F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_x0000_s1030" type="#_x0000_t202" style="position:absolute;left:17621;top:35147;width:11589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450052B" w14:textId="604DE4B7" w:rsidR="00E1412C" w:rsidRPr="00B9599F" w:rsidRDefault="00010ACF" w:rsidP="00E1412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l</w:t>
                        </w:r>
                        <w:r w:rsidR="00E1412C" w:rsidRPr="00B9599F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g </w:t>
                        </w:r>
                        <w:r w:rsidR="009A21E8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[</w:t>
                        </w:r>
                        <w:r w:rsidR="00E1412C" w:rsidRPr="004A74FC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sz w:val="20"/>
                            <w:szCs w:val="20"/>
                          </w:rPr>
                          <w:t>f</w:t>
                        </w:r>
                        <w:r w:rsidR="009A21E8" w:rsidRPr="004A74FC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="009A21E8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/</w:t>
                        </w:r>
                        <w:r w:rsidR="00E1412C" w:rsidRPr="00B9599F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 Hz</w:t>
                        </w:r>
                        <w:r w:rsidR="009A21E8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]</w:t>
                        </w:r>
                      </w:p>
                    </w:txbxContent>
                  </v:textbox>
                </v:shape>
                <v:shape id="Picture 10" o:spid="_x0000_s1031" type="#_x0000_t75" style="position:absolute;left:20193;top:952;width:11042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">
                  <v:imagedata r:id="rId11" o:title=""/>
                </v:shape>
                <v:shape id="Text Box 12" o:spid="_x0000_s1032" type="#_x0000_t202" style="position:absolute;left:35814;top:381;width:495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512C1C80" w14:textId="77777777" w:rsidR="00E1412C" w:rsidRPr="00342D48" w:rsidRDefault="00DB436B" w:rsidP="00E1412C">
                        <w:pP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p w14:paraId="2C229853" w14:textId="3AFAE6B7" w:rsidR="00E1412C" w:rsidRPr="00E306DE" w:rsidRDefault="00E1412C" w:rsidP="00E306DE">
      <w:pPr>
        <w:jc w:val="center"/>
        <w:rPr>
          <w:rFonts w:asciiTheme="majorBidi" w:hAnsiTheme="majorBidi" w:cstheme="majorBidi"/>
          <w:color w:val="00B0F0"/>
          <w:sz w:val="24"/>
          <w:szCs w:val="24"/>
        </w:rPr>
      </w:pPr>
    </w:p>
    <w:p w14:paraId="2A8D0EB7" w14:textId="02CC79BB" w:rsidR="00902ECE" w:rsidRDefault="00300ACC" w:rsidP="008576B2">
      <w:r w:rsidRPr="00300ACC">
        <w:rPr>
          <w:rFonts w:asciiTheme="majorBidi" w:hAnsiTheme="majorBidi" w:cstheme="majorBidi"/>
          <w:noProof/>
          <w:color w:val="00B0F0"/>
          <w:sz w:val="24"/>
          <w:szCs w:val="24"/>
          <w:lang w:eastAsia="zh-CN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3AFC92" wp14:editId="70FE086F">
                <wp:simplePos x="0" y="0"/>
                <wp:positionH relativeFrom="column">
                  <wp:posOffset>4061355</wp:posOffset>
                </wp:positionH>
                <wp:positionV relativeFrom="paragraph">
                  <wp:posOffset>1154430</wp:posOffset>
                </wp:positionV>
                <wp:extent cx="442595" cy="11125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111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DD86C" w14:textId="3C980637" w:rsidR="00300ACC" w:rsidRPr="00300ACC" w:rsidRDefault="00300ACC" w:rsidP="00300ACC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lg [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Z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/ </w:t>
                            </w:r>
                            <w:r w:rsidR="00B1455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Ω. cm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  <w:r w:rsidR="00B14550" w:rsidRPr="000F5A8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  <w:r w:rsidRPr="00B1455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]</w:t>
                            </w:r>
                          </w:p>
                          <w:p w14:paraId="57C470AA" w14:textId="77777777" w:rsidR="00300ACC" w:rsidRPr="00300ACC" w:rsidRDefault="00300ACC" w:rsidP="00300ACC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AFC92" id="_x0000_s1033" type="#_x0000_t202" style="position:absolute;margin-left:319.8pt;margin-top:90.9pt;width:34.85pt;height:87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" filled="f" stroked="f">
                <v:textbox style="layout-flow:vertical;mso-layout-flow-alt:bottom-to-top">
                  <w:txbxContent>
                    <w:p w14:paraId="16DDD86C" w14:textId="3C980637" w:rsidR="00300ACC" w:rsidRPr="00300ACC" w:rsidRDefault="00300ACC" w:rsidP="00300ACC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lg [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Z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/ </w:t>
                      </w:r>
                      <w:r w:rsidR="00B14550">
                        <w:rPr>
                          <w:rFonts w:asciiTheme="majorBidi" w:hAnsiTheme="majorBidi" w:cstheme="majorBidi"/>
                          <w:b/>
                          <w:bCs/>
                        </w:rPr>
                        <w:t>(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Ω. cm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  <w:vertAlign w:val="superscript"/>
                        </w:rPr>
                        <w:t>2</w:t>
                      </w:r>
                      <w:r w:rsidR="00B14550" w:rsidRPr="000F5A88">
                        <w:rPr>
                          <w:rFonts w:asciiTheme="majorBidi" w:hAnsiTheme="majorBidi" w:cstheme="majorBidi"/>
                          <w:b/>
                          <w:bCs/>
                        </w:rPr>
                        <w:t>)</w:t>
                      </w:r>
                      <w:r w:rsidRPr="00B14550">
                        <w:rPr>
                          <w:rFonts w:asciiTheme="majorBidi" w:hAnsiTheme="majorBidi" w:cstheme="majorBidi"/>
                          <w:b/>
                          <w:bCs/>
                        </w:rPr>
                        <w:t>]</w:t>
                      </w:r>
                    </w:p>
                    <w:p w14:paraId="57C470AA" w14:textId="77777777" w:rsidR="00300ACC" w:rsidRPr="00300ACC" w:rsidRDefault="00300ACC" w:rsidP="00300ACC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2ECE">
        <w:rPr>
          <w:noProof/>
          <w:lang w:eastAsia="zh-CN"/>
        </w:rPr>
        <mc:AlternateContent>
          <mc:Choice Requires="wpg">
            <w:drawing>
              <wp:inline distT="0" distB="0" distL="0" distR="0" wp14:anchorId="1B9EC77A" wp14:editId="30BF6940">
                <wp:extent cx="3945571" cy="3794125"/>
                <wp:effectExtent l="0" t="0" r="0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5571" cy="3794125"/>
                          <a:chOff x="45404" y="0"/>
                          <a:chExt cx="3945571" cy="3794632"/>
                        </a:xfrm>
                      </wpg:grpSpPr>
                      <wpg:graphicFrame>
                        <wpg:cNvPr id="15" name="Chart 15"/>
                        <wpg:cNvFrPr/>
                        <wpg:xfrm>
                          <a:off x="276225" y="0"/>
                          <a:ext cx="3676015" cy="353314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g:graphicFrame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95250"/>
                            <a:ext cx="1104265" cy="636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3550" y="3495675"/>
                            <a:ext cx="1158884" cy="298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1D30C" w14:textId="7372C699" w:rsidR="00FA446E" w:rsidRPr="00B9599F" w:rsidRDefault="00FE39FE" w:rsidP="00FA446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FA446E" w:rsidRPr="00B9599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g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[</w:t>
                              </w:r>
                              <w:r w:rsidR="00FA446E" w:rsidRPr="004A74F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FA446E" w:rsidRPr="00B9599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="00FA446E" w:rsidRPr="00B9599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Hz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404" y="860671"/>
                            <a:ext cx="436693" cy="1875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405EB8" w14:textId="344787FA" w:rsidR="00FA446E" w:rsidRPr="00B9599F" w:rsidRDefault="00FE39FE" w:rsidP="0025378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–</w:t>
                              </w:r>
                              <w:r w:rsidR="00253783" w:rsidRPr="00B9599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FA446E" w:rsidRPr="00B9599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hase angle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="00FA446E" w:rsidRPr="00B9599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684024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o</w:t>
                              </w:r>
                              <w:r w:rsidR="00FA446E" w:rsidRPr="00B9599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3495675" y="47625"/>
                            <a:ext cx="495300" cy="2475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381971" w14:textId="77777777" w:rsidR="00FA446E" w:rsidRPr="00342D48" w:rsidRDefault="00DB436B" w:rsidP="00FA446E">
                              <w:pP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9EC77A" id="Group 2" o:spid="_x0000_s1034" style="width:310.65pt;height:298.75pt;mso-position-horizontal-relative:char;mso-position-vertical-relative:line" coordorigin="454" coordsize="39455,37946" o:gfxdata="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">
                <v:shape id="Chart 15" o:spid="_x0000_s1035" type="#_x0000_t75" style="position:absolute;left:3075;top:182;width:36454;height:348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">
                  <v:imagedata r:id="rId13" o:title=""/>
                  <o:lock v:ext="edit" aspectratio="f"/>
                </v:shape>
                <v:shape id="Picture 18" o:spid="_x0000_s1036" type="#_x0000_t75" style="position:absolute;left:18288;top:952;width:11042;height:6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">
                  <v:imagedata r:id="rId11" o:title=""/>
                </v:shape>
                <v:shape id="_x0000_s1037" type="#_x0000_t202" style="position:absolute;left:17335;top:34956;width:11589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B11D30C" w14:textId="7372C699" w:rsidR="00FA446E" w:rsidRPr="00B9599F" w:rsidRDefault="00FE39FE" w:rsidP="00FA446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l</w:t>
                        </w:r>
                        <w:r w:rsidR="00FA446E" w:rsidRPr="00B9599F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g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[</w:t>
                        </w:r>
                        <w:r w:rsidR="00FA446E" w:rsidRPr="004A74FC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sz w:val="20"/>
                            <w:szCs w:val="20"/>
                          </w:rPr>
                          <w:t>f</w:t>
                        </w:r>
                        <w:r w:rsidR="00FA446E" w:rsidRPr="00B9599F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/ </w:t>
                        </w:r>
                        <w:r w:rsidR="00FA446E" w:rsidRPr="00B9599F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Hz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]</w:t>
                        </w:r>
                      </w:p>
                    </w:txbxContent>
                  </v:textbox>
                </v:shape>
                <v:shape id="_x0000_s1038" type="#_x0000_t202" style="position:absolute;left:454;top:8606;width:4366;height:18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" filled="f" stroked="f">
                  <v:textbox style="layout-flow:vertical;mso-layout-flow-alt:bottom-to-top">
                    <w:txbxContent>
                      <w:p w14:paraId="44405EB8" w14:textId="344787FA" w:rsidR="00FA446E" w:rsidRPr="00B9599F" w:rsidRDefault="00FE39FE" w:rsidP="0025378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–</w:t>
                        </w:r>
                        <w:r w:rsidR="00253783" w:rsidRPr="00B9599F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  <w:r w:rsidR="00FA446E" w:rsidRPr="00B9599F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hase angle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/ </w:t>
                        </w:r>
                        <w:r w:rsidR="00FA446E" w:rsidRPr="00B9599F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r w:rsidRPr="00684024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o</w:t>
                        </w:r>
                        <w:r w:rsidR="00FA446E" w:rsidRPr="00B9599F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19" o:spid="_x0000_s1039" type="#_x0000_t202" style="position:absolute;left:34956;top:476;width:4953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39381971" w14:textId="77777777" w:rsidR="00FA446E" w:rsidRPr="00342D48" w:rsidRDefault="00DB436B" w:rsidP="00FA446E">
                        <w:pP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B61195" w14:textId="7966A6B0" w:rsidR="004A74FC" w:rsidRDefault="00300ACC" w:rsidP="008576B2">
      <w:r w:rsidRPr="00300ACC">
        <w:rPr>
          <w:rFonts w:asciiTheme="majorBidi" w:hAnsiTheme="majorBidi" w:cstheme="majorBidi"/>
          <w:noProof/>
          <w:color w:val="00B0F0"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4F2751" wp14:editId="26878AF2">
                <wp:simplePos x="0" y="0"/>
                <wp:positionH relativeFrom="column">
                  <wp:posOffset>4060510</wp:posOffset>
                </wp:positionH>
                <wp:positionV relativeFrom="paragraph">
                  <wp:posOffset>1153982</wp:posOffset>
                </wp:positionV>
                <wp:extent cx="442595" cy="11125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111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7B56E" w14:textId="15875403" w:rsidR="00300ACC" w:rsidRPr="00300ACC" w:rsidRDefault="00300ACC" w:rsidP="00300ACC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lg [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Z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/ </w:t>
                            </w:r>
                            <w:r w:rsidR="00B1455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Ω. cm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  <w:r w:rsidR="00B14550" w:rsidRPr="003C393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]</w:t>
                            </w:r>
                          </w:p>
                          <w:p w14:paraId="1097F3F6" w14:textId="77777777" w:rsidR="00300ACC" w:rsidRPr="00300ACC" w:rsidRDefault="00300ACC" w:rsidP="00300ACC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F2751" id="_x0000_s1040" type="#_x0000_t202" style="position:absolute;margin-left:319.75pt;margin-top:90.85pt;width:34.85pt;height:87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" filled="f" stroked="f">
                <v:textbox style="layout-flow:vertical;mso-layout-flow-alt:bottom-to-top">
                  <w:txbxContent>
                    <w:p w14:paraId="0817B56E" w14:textId="15875403" w:rsidR="00300ACC" w:rsidRPr="00300ACC" w:rsidRDefault="00300ACC" w:rsidP="00300ACC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lg [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Z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/ </w:t>
                      </w:r>
                      <w:r w:rsidR="00B14550">
                        <w:rPr>
                          <w:rFonts w:asciiTheme="majorBidi" w:hAnsiTheme="majorBidi" w:cstheme="majorBidi"/>
                          <w:b/>
                          <w:bCs/>
                        </w:rPr>
                        <w:t>(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Ω. cm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  <w:vertAlign w:val="superscript"/>
                        </w:rPr>
                        <w:t>2</w:t>
                      </w:r>
                      <w:r w:rsidR="00B14550" w:rsidRPr="003C3931">
                        <w:rPr>
                          <w:rFonts w:asciiTheme="majorBidi" w:hAnsiTheme="majorBidi" w:cstheme="majorBidi"/>
                          <w:b/>
                          <w:bCs/>
                        </w:rPr>
                        <w:t>)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]</w:t>
                      </w:r>
                    </w:p>
                    <w:p w14:paraId="1097F3F6" w14:textId="77777777" w:rsidR="00300ACC" w:rsidRPr="00300ACC" w:rsidRDefault="00300ACC" w:rsidP="00300ACC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2ECE">
        <w:rPr>
          <w:noProof/>
          <w:lang w:eastAsia="zh-CN"/>
        </w:rPr>
        <mc:AlternateContent>
          <mc:Choice Requires="wpg">
            <w:drawing>
              <wp:inline distT="0" distB="0" distL="0" distR="0" wp14:anchorId="7157C55D" wp14:editId="3DFCC3DA">
                <wp:extent cx="3924300" cy="3756025"/>
                <wp:effectExtent l="0" t="0" r="0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300" cy="3756025"/>
                          <a:chOff x="133350" y="0"/>
                          <a:chExt cx="3924300" cy="3756484"/>
                        </a:xfrm>
                      </wpg:grpSpPr>
                      <wpg:graphicFrame>
                        <wpg:cNvPr id="22" name="Chart 22"/>
                        <wpg:cNvFrPr/>
                        <wpg:xfrm>
                          <a:off x="381000" y="0"/>
                          <a:ext cx="3676650" cy="35420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g:graphicFrame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0" y="152400"/>
                            <a:ext cx="1104265" cy="63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3571875" y="85725"/>
                            <a:ext cx="304800" cy="245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960C7B" w14:textId="77777777" w:rsidR="00E1412C" w:rsidRPr="00342D48" w:rsidRDefault="00DB436B" w:rsidP="00E1412C">
                              <w:pP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0" y="3457575"/>
                            <a:ext cx="1158884" cy="298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62C61B" w14:textId="66CA8473" w:rsidR="00E1412C" w:rsidRPr="004A74FC" w:rsidRDefault="00FE39FE" w:rsidP="00E1412C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E1412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g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[</w:t>
                              </w:r>
                              <w:r w:rsidR="00E1412C" w:rsidRPr="004A74F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E1412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="00E1412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Hz</w:t>
                              </w:r>
                              <w:r>
                                <w:rPr>
                                  <w:rFonts w:asciiTheme="majorBidi" w:hAnsiTheme="majorBidi" w:cstheme="majorBidi" w:hint="eastAsia"/>
                                  <w:b/>
                                  <w:bCs/>
                                  <w:sz w:val="20"/>
                                  <w:szCs w:val="20"/>
                                  <w:lang w:eastAsia="zh-CN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87380"/>
                            <a:ext cx="436245" cy="187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A6B423" w14:textId="675583E7" w:rsidR="00E1412C" w:rsidRPr="00596B50" w:rsidRDefault="00FE39FE" w:rsidP="0025378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–</w:t>
                              </w:r>
                              <w:r w:rsidR="00253783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E1412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hase angle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="00E1412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684024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o</w:t>
                              </w:r>
                              <w:r w:rsidR="00E1412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57C55D" id="Group 5" o:spid="_x0000_s1041" style="width:309pt;height:295.75pt;mso-position-horizontal-relative:char;mso-position-vertical-relative:line" coordorigin="1333" coordsize="39243,37564" o:gfxdata="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">
                <v:shape id="Chart 22" o:spid="_x0000_s1042" type="#_x0000_t75" style="position:absolute;left:4076;top:182;width:36515;height:349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">
                  <v:imagedata r:id="rId15" o:title=""/>
                  <o:lock v:ext="edit" aspectratio="f"/>
                </v:shape>
                <v:shape id="Picture 23" o:spid="_x0000_s1043" type="#_x0000_t75" style="position:absolute;left:18097;top:1524;width:11043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">
                  <v:imagedata r:id="rId11" o:title=""/>
                </v:shape>
                <v:shape id="Text Box 26" o:spid="_x0000_s1044" type="#_x0000_t202" style="position:absolute;left:35718;top:857;width:3048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5E960C7B" w14:textId="77777777" w:rsidR="00E1412C" w:rsidRPr="00342D48" w:rsidRDefault="00DB436B" w:rsidP="00E1412C">
                        <w:pP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_x0000_s1045" type="#_x0000_t202" style="position:absolute;left:18097;top:34575;width:11589;height:2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D62C61B" w14:textId="66CA8473" w:rsidR="00E1412C" w:rsidRPr="004A74FC" w:rsidRDefault="00FE39FE" w:rsidP="00E1412C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l</w:t>
                        </w:r>
                        <w:r w:rsidR="00E1412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g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[</w:t>
                        </w:r>
                        <w:r w:rsidR="00E1412C" w:rsidRPr="004A74FC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sz w:val="20"/>
                            <w:szCs w:val="20"/>
                          </w:rPr>
                          <w:t>f</w:t>
                        </w:r>
                        <w:r w:rsidR="00E1412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/ </w:t>
                        </w:r>
                        <w:r w:rsidR="00E1412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Hz</w:t>
                        </w:r>
                        <w:r>
                          <w:rPr>
                            <w:rFonts w:asciiTheme="majorBidi" w:hAnsiTheme="majorBidi" w:cstheme="majorBidi" w:hint="eastAsia"/>
                            <w:b/>
                            <w:bCs/>
                            <w:sz w:val="20"/>
                            <w:szCs w:val="20"/>
                            <w:lang w:eastAsia="zh-CN"/>
                          </w:rPr>
                          <w:t>]</w:t>
                        </w:r>
                      </w:p>
                    </w:txbxContent>
                  </v:textbox>
                </v:shape>
                <v:shape id="_x0000_s1046" type="#_x0000_t202" style="position:absolute;left:1333;top:7873;width:4362;height:18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" filled="f" stroked="f">
                  <v:textbox style="layout-flow:vertical;mso-layout-flow-alt:bottom-to-top">
                    <w:txbxContent>
                      <w:p w14:paraId="28A6B423" w14:textId="675583E7" w:rsidR="00E1412C" w:rsidRPr="00596B50" w:rsidRDefault="00FE39FE" w:rsidP="0025378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–</w:t>
                        </w:r>
                        <w:r w:rsidR="00253783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  <w:r w:rsidR="00E1412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hase angle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/ </w:t>
                        </w:r>
                        <w:r w:rsidR="00E1412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r w:rsidRPr="00684024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o</w:t>
                        </w:r>
                        <w:r w:rsidR="00E1412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215E83" w14:textId="70550B6A" w:rsidR="00E1412C" w:rsidRDefault="004A74FC" w:rsidP="004A74FC">
      <w:pPr>
        <w:tabs>
          <w:tab w:val="left" w:pos="2235"/>
        </w:tabs>
      </w:pPr>
      <w:r>
        <w:tab/>
      </w:r>
    </w:p>
    <w:p w14:paraId="09A3D653" w14:textId="34B81122" w:rsidR="004A74FC" w:rsidRPr="004A74FC" w:rsidRDefault="004A74FC" w:rsidP="004A74FC">
      <w:pPr>
        <w:tabs>
          <w:tab w:val="left" w:pos="2235"/>
        </w:tabs>
      </w:pPr>
    </w:p>
    <w:p w14:paraId="112401E8" w14:textId="09D8B4A8" w:rsidR="00902ECE" w:rsidRDefault="00300ACC" w:rsidP="008576B2">
      <w:r w:rsidRPr="00300ACC">
        <w:rPr>
          <w:rFonts w:asciiTheme="majorBidi" w:hAnsiTheme="majorBidi" w:cstheme="majorBidi"/>
          <w:noProof/>
          <w:color w:val="00B0F0"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ED06D78" wp14:editId="18D8FBAC">
                <wp:simplePos x="0" y="0"/>
                <wp:positionH relativeFrom="column">
                  <wp:posOffset>4083864</wp:posOffset>
                </wp:positionH>
                <wp:positionV relativeFrom="paragraph">
                  <wp:posOffset>1104896</wp:posOffset>
                </wp:positionV>
                <wp:extent cx="442595" cy="11125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111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6703A" w14:textId="5DBB7AE4" w:rsidR="00300ACC" w:rsidRPr="00300ACC" w:rsidRDefault="00300ACC" w:rsidP="00300ACC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lg [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Z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/ </w:t>
                            </w:r>
                            <w:r w:rsidR="00B1455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Ω. cm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  <w:r w:rsidR="00B14550" w:rsidRPr="003C393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]</w:t>
                            </w:r>
                          </w:p>
                          <w:p w14:paraId="125C3C1C" w14:textId="77777777" w:rsidR="00300ACC" w:rsidRPr="00300ACC" w:rsidRDefault="00300ACC" w:rsidP="00300ACC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06D78" id="_x0000_s1047" type="#_x0000_t202" style="position:absolute;margin-left:321.55pt;margin-top:87pt;width:34.85pt;height:87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" filled="f" stroked="f">
                <v:textbox style="layout-flow:vertical;mso-layout-flow-alt:bottom-to-top">
                  <w:txbxContent>
                    <w:p w14:paraId="5C96703A" w14:textId="5DBB7AE4" w:rsidR="00300ACC" w:rsidRPr="00300ACC" w:rsidRDefault="00300ACC" w:rsidP="00300ACC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lg [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Z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/ </w:t>
                      </w:r>
                      <w:r w:rsidR="00B14550">
                        <w:rPr>
                          <w:rFonts w:asciiTheme="majorBidi" w:hAnsiTheme="majorBidi" w:cstheme="majorBidi"/>
                          <w:b/>
                          <w:bCs/>
                        </w:rPr>
                        <w:t>(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Ω. cm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  <w:vertAlign w:val="superscript"/>
                        </w:rPr>
                        <w:t>2</w:t>
                      </w:r>
                      <w:r w:rsidR="00B14550" w:rsidRPr="003C3931">
                        <w:rPr>
                          <w:rFonts w:asciiTheme="majorBidi" w:hAnsiTheme="majorBidi" w:cstheme="majorBidi"/>
                          <w:b/>
                          <w:bCs/>
                        </w:rPr>
                        <w:t>)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]</w:t>
                      </w:r>
                    </w:p>
                    <w:p w14:paraId="125C3C1C" w14:textId="77777777" w:rsidR="00300ACC" w:rsidRPr="00300ACC" w:rsidRDefault="00300ACC" w:rsidP="00300ACC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61FD">
        <w:rPr>
          <w:noProof/>
          <w:lang w:eastAsia="zh-CN"/>
        </w:rPr>
        <mc:AlternateContent>
          <mc:Choice Requires="wpg">
            <w:drawing>
              <wp:inline distT="0" distB="0" distL="0" distR="0" wp14:anchorId="36F31120" wp14:editId="60222343">
                <wp:extent cx="3905776" cy="3803650"/>
                <wp:effectExtent l="0" t="0" r="0" b="635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776" cy="3803650"/>
                          <a:chOff x="28049" y="0"/>
                          <a:chExt cx="3905776" cy="3804129"/>
                        </a:xfrm>
                      </wpg:grpSpPr>
                      <wpg:graphicFrame>
                        <wpg:cNvPr id="30" name="Chart 30"/>
                        <wpg:cNvFrPr/>
                        <wpg:xfrm>
                          <a:off x="295275" y="0"/>
                          <a:ext cx="3638550" cy="355219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g:graphicFrame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5950" y="85725"/>
                            <a:ext cx="1104265" cy="634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1331" y="3505200"/>
                            <a:ext cx="1158884" cy="298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14342" w14:textId="2B87095A" w:rsidR="00FA446E" w:rsidRPr="00596B50" w:rsidRDefault="00FE39FE" w:rsidP="00FA446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FA446E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g </w:t>
                              </w:r>
                              <w:r>
                                <w:rPr>
                                  <w:rFonts w:asciiTheme="majorBidi" w:hAnsiTheme="majorBidi" w:cstheme="majorBidi" w:hint="eastAsia"/>
                                  <w:b/>
                                  <w:bCs/>
                                  <w:sz w:val="20"/>
                                  <w:szCs w:val="20"/>
                                  <w:lang w:eastAsia="zh-CN"/>
                                </w:rPr>
                                <w:t>[</w:t>
                              </w:r>
                              <w:r w:rsidR="00FA446E" w:rsidRPr="004A74F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f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="00FA446E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Hz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49" y="809668"/>
                            <a:ext cx="436245" cy="1875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CEB55" w14:textId="2481FE24" w:rsidR="00FA446E" w:rsidRPr="00596B50" w:rsidRDefault="00FE39FE" w:rsidP="0025378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–</w:t>
                              </w:r>
                              <w:r w:rsidR="00253783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FA446E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hase angle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="00FA446E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684024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o</w:t>
                              </w:r>
                              <w:r w:rsidR="00FA446E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3448050" y="47625"/>
                            <a:ext cx="428625" cy="2469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83EA2C" w14:textId="77777777" w:rsidR="00FA446E" w:rsidRPr="00342D48" w:rsidRDefault="00DB436B" w:rsidP="00FA446E">
                              <w:pP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F31120" id="Group 8" o:spid="_x0000_s1048" style="width:307.55pt;height:299.5pt;mso-position-horizontal-relative:char;mso-position-vertical-relative:line" coordorigin="280" coordsize="39057,38041" o:gfxdata="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">
                <v:shape id="Chart 30" o:spid="_x0000_s1049" type="#_x0000_t75" style="position:absolute;left:3023;top:182;width:36332;height:350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">
                  <v:imagedata r:id="rId17" o:title=""/>
                  <o:lock v:ext="edit" aspectratio="f"/>
                </v:shape>
                <v:shape id="Picture 33" o:spid="_x0000_s1050" type="#_x0000_t75" style="position:absolute;left:18859;top:857;width:11043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">
                  <v:imagedata r:id="rId11" o:title=""/>
                </v:shape>
                <v:shape id="_x0000_s1051" type="#_x0000_t202" style="position:absolute;left:18313;top:35052;width:11589;height:2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7714342" w14:textId="2B87095A" w:rsidR="00FA446E" w:rsidRPr="00596B50" w:rsidRDefault="00FE39FE" w:rsidP="00FA446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l</w:t>
                        </w:r>
                        <w:r w:rsidR="00FA446E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g </w:t>
                        </w:r>
                        <w:r>
                          <w:rPr>
                            <w:rFonts w:asciiTheme="majorBidi" w:hAnsiTheme="majorBidi" w:cstheme="majorBidi" w:hint="eastAsia"/>
                            <w:b/>
                            <w:bCs/>
                            <w:sz w:val="20"/>
                            <w:szCs w:val="20"/>
                            <w:lang w:eastAsia="zh-CN"/>
                          </w:rPr>
                          <w:t>[</w:t>
                        </w:r>
                        <w:r w:rsidR="00FA446E" w:rsidRPr="004A74FC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sz w:val="20"/>
                            <w:szCs w:val="20"/>
                          </w:rPr>
                          <w:t xml:space="preserve">f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/ </w:t>
                        </w:r>
                        <w:r w:rsidR="00FA446E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Hz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]</w:t>
                        </w:r>
                      </w:p>
                    </w:txbxContent>
                  </v:textbox>
                </v:shape>
                <v:shape id="_x0000_s1052" type="#_x0000_t202" style="position:absolute;left:280;top:8096;width:4362;height:18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" filled="f" stroked="f">
                  <v:textbox style="layout-flow:vertical;mso-layout-flow-alt:bottom-to-top">
                    <w:txbxContent>
                      <w:p w14:paraId="2B1CEB55" w14:textId="2481FE24" w:rsidR="00FA446E" w:rsidRPr="00596B50" w:rsidRDefault="00FE39FE" w:rsidP="0025378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–</w:t>
                        </w:r>
                        <w:r w:rsidR="00253783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  <w:r w:rsidR="00FA446E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hase angle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/ </w:t>
                        </w:r>
                        <w:r w:rsidR="00FA446E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r w:rsidRPr="00684024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o</w:t>
                        </w:r>
                        <w:r w:rsidR="00FA446E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34" o:spid="_x0000_s1053" type="#_x0000_t202" style="position:absolute;left:34480;top:476;width:4286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4783EA2C" w14:textId="77777777" w:rsidR="00FA446E" w:rsidRPr="00342D48" w:rsidRDefault="00DB436B" w:rsidP="00FA446E">
                        <w:pP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063E5D" w14:textId="599734FF" w:rsidR="00E1412C" w:rsidRDefault="00300ACC" w:rsidP="008576B2">
      <w:r w:rsidRPr="00300ACC">
        <w:rPr>
          <w:rFonts w:asciiTheme="majorBidi" w:hAnsiTheme="majorBidi" w:cstheme="majorBidi"/>
          <w:noProof/>
          <w:color w:val="00B0F0"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F9375BF" wp14:editId="4F1B1F59">
                <wp:simplePos x="0" y="0"/>
                <wp:positionH relativeFrom="column">
                  <wp:posOffset>4071090</wp:posOffset>
                </wp:positionH>
                <wp:positionV relativeFrom="paragraph">
                  <wp:posOffset>1174115</wp:posOffset>
                </wp:positionV>
                <wp:extent cx="442595" cy="11125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111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6B8D1" w14:textId="5C23DF43" w:rsidR="00300ACC" w:rsidRPr="00300ACC" w:rsidRDefault="00300ACC" w:rsidP="00300ACC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lg [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Z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/ </w:t>
                            </w:r>
                            <w:r w:rsidR="00B1455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Ω. cm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  <w:r w:rsidR="00B14550" w:rsidRPr="003C393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]</w:t>
                            </w:r>
                          </w:p>
                          <w:p w14:paraId="14ED0C62" w14:textId="77777777" w:rsidR="00300ACC" w:rsidRPr="00300ACC" w:rsidRDefault="00300ACC" w:rsidP="00300ACC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375BF" id="_x0000_s1054" type="#_x0000_t202" style="position:absolute;margin-left:320.55pt;margin-top:92.45pt;width:34.85pt;height:87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" filled="f" stroked="f">
                <v:textbox style="layout-flow:vertical;mso-layout-flow-alt:bottom-to-top">
                  <w:txbxContent>
                    <w:p w14:paraId="5806B8D1" w14:textId="5C23DF43" w:rsidR="00300ACC" w:rsidRPr="00300ACC" w:rsidRDefault="00300ACC" w:rsidP="00300ACC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lg [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Z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/ </w:t>
                      </w:r>
                      <w:r w:rsidR="00B14550">
                        <w:rPr>
                          <w:rFonts w:asciiTheme="majorBidi" w:hAnsiTheme="majorBidi" w:cstheme="majorBidi"/>
                          <w:b/>
                          <w:bCs/>
                        </w:rPr>
                        <w:t>(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Ω. cm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  <w:vertAlign w:val="superscript"/>
                        </w:rPr>
                        <w:t>2</w:t>
                      </w:r>
                      <w:r w:rsidR="00B14550" w:rsidRPr="003C3931">
                        <w:rPr>
                          <w:rFonts w:asciiTheme="majorBidi" w:hAnsiTheme="majorBidi" w:cstheme="majorBidi"/>
                          <w:b/>
                          <w:bCs/>
                        </w:rPr>
                        <w:t>)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]</w:t>
                      </w:r>
                    </w:p>
                    <w:p w14:paraId="14ED0C62" w14:textId="77777777" w:rsidR="00300ACC" w:rsidRPr="00300ACC" w:rsidRDefault="00300ACC" w:rsidP="00300ACC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61FD">
        <w:rPr>
          <w:noProof/>
          <w:lang w:eastAsia="zh-CN"/>
        </w:rPr>
        <mc:AlternateContent>
          <mc:Choice Requires="wpg">
            <w:drawing>
              <wp:inline distT="0" distB="0" distL="0" distR="0" wp14:anchorId="566DD0C6" wp14:editId="63DCE2DF">
                <wp:extent cx="3952875" cy="3775075"/>
                <wp:effectExtent l="0" t="0" r="0" b="0"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3775075"/>
                          <a:chOff x="0" y="0"/>
                          <a:chExt cx="3952875" cy="3775481"/>
                        </a:xfrm>
                      </wpg:grpSpPr>
                      <wpg:graphicFrame>
                        <wpg:cNvPr id="37" name="Chart 37"/>
                        <wpg:cNvFrPr/>
                        <wpg:xfrm>
                          <a:off x="342900" y="0"/>
                          <a:ext cx="3609975" cy="35420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8"/>
                          </a:graphicData>
                        </a:graphic>
                      </wpg:graphicFrame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7825" y="76200"/>
                            <a:ext cx="1104265" cy="633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 Box 41"/>
                        <wps:cNvSpPr txBox="1"/>
                        <wps:spPr>
                          <a:xfrm>
                            <a:off x="3486150" y="47625"/>
                            <a:ext cx="333375" cy="246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8280E4" w14:textId="77777777" w:rsidR="00E1412C" w:rsidRPr="00342D48" w:rsidRDefault="00DB436B" w:rsidP="00E1412C">
                              <w:pP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0225" y="3476625"/>
                            <a:ext cx="1158884" cy="298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2D27CC" w14:textId="186ADE88" w:rsidR="00E1412C" w:rsidRPr="00596B50" w:rsidRDefault="00FA453D" w:rsidP="00E141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E1412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g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[</w:t>
                              </w:r>
                              <w:r w:rsidR="00E1412C" w:rsidRPr="004A74F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E1412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="00E1412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Hz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76300"/>
                            <a:ext cx="436245" cy="1875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91607" w14:textId="71A8EDDF" w:rsidR="00E1412C" w:rsidRPr="00596B50" w:rsidRDefault="00FE39FE" w:rsidP="0025378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–</w:t>
                              </w:r>
                              <w:r w:rsidR="00253783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E1412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hase angle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="00E1412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684024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o</w:t>
                              </w:r>
                              <w:r w:rsidR="00E1412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6DD0C6" id="Group 224" o:spid="_x0000_s1055" style="width:311.25pt;height:297.25pt;mso-position-horizontal-relative:char;mso-position-vertical-relative:line" coordsize="39528,37754" o:gfxdata="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">
                <v:shape id="Chart 37" o:spid="_x0000_s1056" type="#_x0000_t75" style="position:absolute;left:3413;width:36089;height:354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">
                  <v:imagedata r:id="rId19" o:title=""/>
                  <o:lock v:ext="edit" aspectratio="f"/>
                </v:shape>
                <v:shape id="Picture 38" o:spid="_x0000_s1057" type="#_x0000_t75" style="position:absolute;left:16478;top:762;width:11042;height: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">
                  <v:imagedata r:id="rId11" o:title=""/>
                </v:shape>
                <v:shape id="Text Box 41" o:spid="_x0000_s1058" type="#_x0000_t202" style="position:absolute;left:34861;top:476;width:3334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738280E4" w14:textId="77777777" w:rsidR="00E1412C" w:rsidRPr="00342D48" w:rsidRDefault="00DB436B" w:rsidP="00E1412C">
                        <w:pP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_x0000_s1059" type="#_x0000_t202" style="position:absolute;left:18002;top:34766;width:11589;height:2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052D27CC" w14:textId="186ADE88" w:rsidR="00E1412C" w:rsidRPr="00596B50" w:rsidRDefault="00FA453D" w:rsidP="00E1412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l</w:t>
                        </w:r>
                        <w:r w:rsidR="00E1412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g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[</w:t>
                        </w:r>
                        <w:r w:rsidR="00E1412C" w:rsidRPr="004A74FC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sz w:val="20"/>
                            <w:szCs w:val="20"/>
                          </w:rPr>
                          <w:t>f</w:t>
                        </w:r>
                        <w:r w:rsidR="00E1412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/ </w:t>
                        </w:r>
                        <w:r w:rsidR="00E1412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Hz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]</w:t>
                        </w:r>
                      </w:p>
                    </w:txbxContent>
                  </v:textbox>
                </v:shape>
                <v:shape id="_x0000_s1060" type="#_x0000_t202" style="position:absolute;top:8763;width:4362;height:18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" filled="f" stroked="f">
                  <v:textbox style="layout-flow:vertical;mso-layout-flow-alt:bottom-to-top">
                    <w:txbxContent>
                      <w:p w14:paraId="63191607" w14:textId="71A8EDDF" w:rsidR="00E1412C" w:rsidRPr="00596B50" w:rsidRDefault="00FE39FE" w:rsidP="0025378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–</w:t>
                        </w:r>
                        <w:r w:rsidR="00253783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  <w:r w:rsidR="00E1412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hase angle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/ </w:t>
                        </w:r>
                        <w:r w:rsidR="00E1412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r w:rsidRPr="00684024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o</w:t>
                        </w:r>
                        <w:r w:rsidR="00E1412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5C2F2A" w14:textId="77777777" w:rsidR="00300ACC" w:rsidRDefault="00300ACC" w:rsidP="008576B2"/>
    <w:p w14:paraId="1AC86398" w14:textId="77777777" w:rsidR="004A74FC" w:rsidRDefault="004A74FC" w:rsidP="008576B2"/>
    <w:p w14:paraId="22BA68F3" w14:textId="186F574D" w:rsidR="008664B7" w:rsidRDefault="00300ACC" w:rsidP="008576B2">
      <w:r w:rsidRPr="00300ACC">
        <w:rPr>
          <w:rFonts w:asciiTheme="majorBidi" w:hAnsiTheme="majorBidi" w:cstheme="majorBidi"/>
          <w:noProof/>
          <w:color w:val="00B0F0"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D87CCFB" wp14:editId="1AA06A31">
                <wp:simplePos x="0" y="0"/>
                <wp:positionH relativeFrom="column">
                  <wp:posOffset>4020925</wp:posOffset>
                </wp:positionH>
                <wp:positionV relativeFrom="paragraph">
                  <wp:posOffset>1047750</wp:posOffset>
                </wp:positionV>
                <wp:extent cx="442595" cy="111252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111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A35D8" w14:textId="10091EDB" w:rsidR="00300ACC" w:rsidRPr="00300ACC" w:rsidRDefault="00300ACC" w:rsidP="00300ACC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lg [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Z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/ </w:t>
                            </w:r>
                            <w:r w:rsidR="00B1455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Ω. cm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  <w:r w:rsidR="00B14550" w:rsidRPr="003C393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]</w:t>
                            </w:r>
                          </w:p>
                          <w:p w14:paraId="7440ACA1" w14:textId="77777777" w:rsidR="00300ACC" w:rsidRPr="00300ACC" w:rsidRDefault="00300ACC" w:rsidP="00300ACC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7CCFB" id="_x0000_s1061" type="#_x0000_t202" style="position:absolute;margin-left:316.6pt;margin-top:82.5pt;width:34.85pt;height:87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" filled="f" stroked="f">
                <v:textbox style="layout-flow:vertical;mso-layout-flow-alt:bottom-to-top">
                  <w:txbxContent>
                    <w:p w14:paraId="7F8A35D8" w14:textId="10091EDB" w:rsidR="00300ACC" w:rsidRPr="00300ACC" w:rsidRDefault="00300ACC" w:rsidP="00300ACC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lg [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Z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/ </w:t>
                      </w:r>
                      <w:r w:rsidR="00B14550">
                        <w:rPr>
                          <w:rFonts w:asciiTheme="majorBidi" w:hAnsiTheme="majorBidi" w:cstheme="majorBidi"/>
                          <w:b/>
                          <w:bCs/>
                        </w:rPr>
                        <w:t>(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Ω. cm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  <w:vertAlign w:val="superscript"/>
                        </w:rPr>
                        <w:t>2</w:t>
                      </w:r>
                      <w:r w:rsidR="00B14550" w:rsidRPr="003C3931">
                        <w:rPr>
                          <w:rFonts w:asciiTheme="majorBidi" w:hAnsiTheme="majorBidi" w:cstheme="majorBidi"/>
                          <w:b/>
                          <w:bCs/>
                        </w:rPr>
                        <w:t>)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]</w:t>
                      </w:r>
                    </w:p>
                    <w:p w14:paraId="7440ACA1" w14:textId="77777777" w:rsidR="00300ACC" w:rsidRPr="00300ACC" w:rsidRDefault="00300ACC" w:rsidP="00300ACC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61FD">
        <w:rPr>
          <w:noProof/>
          <w:lang w:eastAsia="zh-CN"/>
        </w:rPr>
        <mc:AlternateContent>
          <mc:Choice Requires="wpg">
            <w:drawing>
              <wp:inline distT="0" distB="0" distL="0" distR="0" wp14:anchorId="6773A020" wp14:editId="0274F4DA">
                <wp:extent cx="3894030" cy="3822700"/>
                <wp:effectExtent l="0" t="0" r="0" b="6350"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4030" cy="3822700"/>
                          <a:chOff x="68370" y="0"/>
                          <a:chExt cx="3894030" cy="3823124"/>
                        </a:xfrm>
                      </wpg:grpSpPr>
                      <wpg:graphicFrame>
                        <wpg:cNvPr id="44" name="Chart 44"/>
                        <wpg:cNvFrPr/>
                        <wpg:xfrm>
                          <a:off x="352425" y="0"/>
                          <a:ext cx="3609975" cy="354266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4525" y="3524250"/>
                            <a:ext cx="1158884" cy="298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F3F5FA" w14:textId="05934DCA" w:rsidR="00FA446E" w:rsidRPr="00596B50" w:rsidRDefault="00FA453D" w:rsidP="00FA446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FA446E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g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[</w:t>
                              </w:r>
                              <w:r w:rsidR="00FA446E" w:rsidRPr="004A74F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f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="00FA446E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Hz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85725"/>
                            <a:ext cx="1104265" cy="633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370" y="853379"/>
                            <a:ext cx="436245" cy="1875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E1296" w14:textId="2463D6C5" w:rsidR="00FA446E" w:rsidRPr="00596B50" w:rsidRDefault="00FA453D" w:rsidP="0025378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–</w:t>
                              </w:r>
                              <w:r w:rsidR="00253783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FA446E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hase angle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="00FA446E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684024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o</w:t>
                              </w:r>
                              <w:r w:rsidR="00FA446E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3467100" y="76200"/>
                            <a:ext cx="438150" cy="246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049B18" w14:textId="77777777" w:rsidR="00FA446E" w:rsidRPr="00342D48" w:rsidRDefault="00DB436B" w:rsidP="00FA446E">
                              <w:pP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73A020" id="Group 225" o:spid="_x0000_s1062" style="width:306.6pt;height:301pt;mso-position-horizontal-relative:char;mso-position-vertical-relative:line" coordorigin="683" coordsize="38940,38231" o:gfxdata="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">
                <v:shape id="Chart 44" o:spid="_x0000_s1063" type="#_x0000_t75" style="position:absolute;left:3609;top:182;width:36028;height:349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">
                  <v:imagedata r:id="rId21" o:title=""/>
                  <o:lock v:ext="edit" aspectratio="f"/>
                </v:shape>
                <v:shape id="_x0000_s1064" type="#_x0000_t202" style="position:absolute;left:19145;top:35242;width:11589;height:2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3FF3F5FA" w14:textId="05934DCA" w:rsidR="00FA446E" w:rsidRPr="00596B50" w:rsidRDefault="00FA453D" w:rsidP="00FA446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l</w:t>
                        </w:r>
                        <w:r w:rsidR="00FA446E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g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[</w:t>
                        </w:r>
                        <w:r w:rsidR="00FA446E" w:rsidRPr="004A74FC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sz w:val="20"/>
                            <w:szCs w:val="20"/>
                          </w:rPr>
                          <w:t xml:space="preserve">f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/ </w:t>
                        </w:r>
                        <w:r w:rsidR="00FA446E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Hz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]</w:t>
                        </w:r>
                      </w:p>
                    </w:txbxContent>
                  </v:textbox>
                </v:shape>
                <v:shape id="Picture 47" o:spid="_x0000_s1065" type="#_x0000_t75" style="position:absolute;left:16764;top:857;width:11042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">
                  <v:imagedata r:id="rId11" o:title=""/>
                </v:shape>
                <v:shape id="_x0000_s1066" type="#_x0000_t202" style="position:absolute;left:683;top:8533;width:4363;height:18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11AE1296" w14:textId="2463D6C5" w:rsidR="00FA446E" w:rsidRPr="00596B50" w:rsidRDefault="00FA453D" w:rsidP="0025378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–</w:t>
                        </w:r>
                        <w:r w:rsidR="00253783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  <w:r w:rsidR="00FA446E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hase angle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/ </w:t>
                        </w:r>
                        <w:r w:rsidR="00FA446E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r w:rsidRPr="00684024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o</w:t>
                        </w:r>
                        <w:r w:rsidR="00FA446E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48" o:spid="_x0000_s1067" type="#_x0000_t202" style="position:absolute;left:34671;top:762;width:4381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05049B18" w14:textId="77777777" w:rsidR="00FA446E" w:rsidRPr="00342D48" w:rsidRDefault="00DB436B" w:rsidP="00FA446E">
                        <w:pP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12860C" w14:textId="46CF92BD" w:rsidR="00CB1F3E" w:rsidRDefault="00300ACC" w:rsidP="008576B2">
      <w:r w:rsidRPr="00300ACC">
        <w:rPr>
          <w:rFonts w:asciiTheme="majorBidi" w:hAnsiTheme="majorBidi" w:cstheme="majorBidi"/>
          <w:noProof/>
          <w:color w:val="00B0F0"/>
          <w:sz w:val="24"/>
          <w:szCs w:val="24"/>
          <w:lang w:eastAsia="zh-CN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E87E967" wp14:editId="37D1F273">
                <wp:simplePos x="0" y="0"/>
                <wp:positionH relativeFrom="column">
                  <wp:posOffset>4059660</wp:posOffset>
                </wp:positionH>
                <wp:positionV relativeFrom="paragraph">
                  <wp:posOffset>1153160</wp:posOffset>
                </wp:positionV>
                <wp:extent cx="442595" cy="111252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111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6734F" w14:textId="1DC724B9" w:rsidR="00300ACC" w:rsidRPr="00300ACC" w:rsidRDefault="00300ACC" w:rsidP="00300ACC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lg [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Z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/ </w:t>
                            </w:r>
                            <w:r w:rsidR="00B1455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Ω. cm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  <w:r w:rsidR="00B14550" w:rsidRPr="003C393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]</w:t>
                            </w:r>
                          </w:p>
                          <w:p w14:paraId="0B427A8A" w14:textId="014D2CC7" w:rsidR="00300ACC" w:rsidRPr="00300ACC" w:rsidRDefault="00B14550" w:rsidP="00300AC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eastAsia="zh-CN"/>
                              </w:rPr>
                            </w:pPr>
                            <w:r>
                              <w:rPr>
                                <w:rFonts w:asciiTheme="majorBidi" w:hAnsiTheme="majorBidi" w:cstheme="majorBidi" w:hint="eastAsia"/>
                                <w:lang w:eastAsia="zh-CN"/>
                              </w:rPr>
                              <w:t>(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7E967" id="_x0000_s1068" type="#_x0000_t202" style="position:absolute;margin-left:319.65pt;margin-top:90.8pt;width:34.85pt;height:87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" filled="f" stroked="f">
                <v:textbox style="layout-flow:vertical;mso-layout-flow-alt:bottom-to-top">
                  <w:txbxContent>
                    <w:p w14:paraId="4FC6734F" w14:textId="1DC724B9" w:rsidR="00300ACC" w:rsidRPr="00300ACC" w:rsidRDefault="00300ACC" w:rsidP="00300ACC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lg [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Z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/ </w:t>
                      </w:r>
                      <w:r w:rsidR="00B14550">
                        <w:rPr>
                          <w:rFonts w:asciiTheme="majorBidi" w:hAnsiTheme="majorBidi" w:cstheme="majorBidi"/>
                          <w:b/>
                          <w:bCs/>
                        </w:rPr>
                        <w:t>(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Ω. cm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  <w:vertAlign w:val="superscript"/>
                        </w:rPr>
                        <w:t>2</w:t>
                      </w:r>
                      <w:r w:rsidR="00B14550" w:rsidRPr="003C3931">
                        <w:rPr>
                          <w:rFonts w:asciiTheme="majorBidi" w:hAnsiTheme="majorBidi" w:cstheme="majorBidi"/>
                          <w:b/>
                          <w:bCs/>
                        </w:rPr>
                        <w:t>)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]</w:t>
                      </w:r>
                    </w:p>
                    <w:p w14:paraId="0B427A8A" w14:textId="014D2CC7" w:rsidR="00300ACC" w:rsidRPr="00300ACC" w:rsidRDefault="00B14550" w:rsidP="00300ACC">
                      <w:pPr>
                        <w:jc w:val="center"/>
                        <w:rPr>
                          <w:rFonts w:asciiTheme="majorBidi" w:hAnsiTheme="majorBidi" w:cstheme="majorBidi"/>
                          <w:lang w:eastAsia="zh-CN"/>
                        </w:rPr>
                      </w:pPr>
                      <w:r>
                        <w:rPr>
                          <w:rFonts w:asciiTheme="majorBidi" w:hAnsiTheme="majorBidi" w:cstheme="majorBidi" w:hint="eastAsia"/>
                          <w:lang w:eastAsia="zh-CN"/>
                        </w:rPr>
                        <w:t>(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30A4">
        <w:rPr>
          <w:noProof/>
          <w:lang w:eastAsia="zh-CN"/>
        </w:rPr>
        <mc:AlternateContent>
          <mc:Choice Requires="wpg">
            <w:drawing>
              <wp:inline distT="0" distB="0" distL="0" distR="0" wp14:anchorId="090A7415" wp14:editId="78CECACE">
                <wp:extent cx="3914775" cy="3775075"/>
                <wp:effectExtent l="0" t="0" r="0" b="0"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4775" cy="3775075"/>
                          <a:chOff x="19050" y="0"/>
                          <a:chExt cx="3914775" cy="3775482"/>
                        </a:xfrm>
                      </wpg:grpSpPr>
                      <wpg:graphicFrame>
                        <wpg:cNvPr id="207" name="Chart 207"/>
                        <wpg:cNvFrPr/>
                        <wpg:xfrm>
                          <a:off x="323850" y="0"/>
                          <a:ext cx="3609975" cy="354266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2"/>
                          </a:graphicData>
                        </a:graphic>
                      </wpg:graphicFrame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847767"/>
                            <a:ext cx="436245" cy="1875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49ED6" w14:textId="6B45F72E" w:rsidR="00E1412C" w:rsidRPr="00596B50" w:rsidRDefault="00FA453D" w:rsidP="0025378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–</w:t>
                              </w:r>
                              <w:r w:rsidR="00253783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E1412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hase angle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="00E1412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4A74F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o</w:t>
                              </w:r>
                              <w:r w:rsidR="00E1412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85725"/>
                            <a:ext cx="1104265" cy="632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0225" y="3476625"/>
                            <a:ext cx="1158884" cy="298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5B5394" w14:textId="7F987B6B" w:rsidR="00E1412C" w:rsidRPr="00596B50" w:rsidRDefault="00FA453D" w:rsidP="00E141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E1412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g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[</w:t>
                              </w:r>
                              <w:r w:rsidR="00E1412C" w:rsidRPr="004A74F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f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="00E1412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Hz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2" name="Text Box 622"/>
                        <wps:cNvSpPr txBox="1"/>
                        <wps:spPr>
                          <a:xfrm>
                            <a:off x="3457575" y="47625"/>
                            <a:ext cx="438150" cy="245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C65A4C" w14:textId="77777777" w:rsidR="00E1412C" w:rsidRPr="00342D48" w:rsidRDefault="00DB436B" w:rsidP="00E1412C">
                              <w:pP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0A7415" id="Group 226" o:spid="_x0000_s1069" style="width:308.25pt;height:297.25pt;mso-position-horizontal-relative:char;mso-position-vertical-relative:line" coordorigin="190" coordsize="39147,37754" o:gfxdata="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">
                <v:shape id="Chart 207" o:spid="_x0000_s1070" type="#_x0000_t75" style="position:absolute;left:3299;top:182;width:36027;height:349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">
                  <v:imagedata r:id="rId23" o:title=""/>
                  <o:lock v:ext="edit" aspectratio="f"/>
                </v:shape>
                <v:shape id="_x0000_s1071" type="#_x0000_t202" style="position:absolute;left:190;top:8477;width:4362;height:18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57549ED6" w14:textId="6B45F72E" w:rsidR="00E1412C" w:rsidRPr="00596B50" w:rsidRDefault="00FA453D" w:rsidP="0025378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–</w:t>
                        </w:r>
                        <w:r w:rsidR="00253783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  <w:r w:rsidR="00E1412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hase angle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/ </w:t>
                        </w:r>
                        <w:r w:rsidR="00E1412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r w:rsidRPr="004A74FC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o</w:t>
                        </w:r>
                        <w:r w:rsidR="00E1412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Picture 223" o:spid="_x0000_s1072" type="#_x0000_t75" style="position:absolute;left:20002;top:857;width:11043;height:6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">
                  <v:imagedata r:id="rId11" o:title=""/>
                </v:shape>
                <v:shape id="_x0000_s1073" type="#_x0000_t202" style="position:absolute;left:18002;top:34766;width:11589;height:2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15B5394" w14:textId="7F987B6B" w:rsidR="00E1412C" w:rsidRPr="00596B50" w:rsidRDefault="00FA453D" w:rsidP="00E1412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l</w:t>
                        </w:r>
                        <w:r w:rsidR="00E1412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g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[</w:t>
                        </w:r>
                        <w:r w:rsidR="00E1412C" w:rsidRPr="004A74FC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sz w:val="20"/>
                            <w:szCs w:val="20"/>
                          </w:rPr>
                          <w:t xml:space="preserve">f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/ </w:t>
                        </w:r>
                        <w:r w:rsidR="00E1412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Hz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]</w:t>
                        </w:r>
                      </w:p>
                    </w:txbxContent>
                  </v:textbox>
                </v:shape>
                <v:shape id="Text Box 622" o:spid="_x0000_s1074" type="#_x0000_t202" style="position:absolute;left:34575;top:476;width:4382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aDq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JpksDfmXAE5OIXAAD//wMAUEsBAi0AFAAGAAgAAAAhANvh9svuAAAAhQEAABMAAAAAAAAA&#10;AAAAAAAAAAAAAFtDb250ZW50X1R5cGVzXS54bWxQSwECLQAUAAYACAAAACEAWvQsW78AAAAVAQAA&#10;CwAAAAAAAAAAAAAAAAAfAQAAX3JlbHMvLnJlbHNQSwECLQAUAAYACAAAACEAfRWg6sYAAADcAAAA&#10;DwAAAAAAAAAAAAAAAAAHAgAAZHJzL2Rvd25yZXYueG1sUEsFBgAAAAADAAMAtwAAAPoCAAAAAA==&#10;" filled="f" stroked="f" strokeweight=".5pt">
                  <v:textbox>
                    <w:txbxContent>
                      <w:p w14:paraId="21C65A4C" w14:textId="77777777" w:rsidR="00E1412C" w:rsidRPr="00342D48" w:rsidRDefault="00DB436B" w:rsidP="00E1412C">
                        <w:pP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63C972" w14:textId="45F4E488" w:rsidR="004A74FC" w:rsidRDefault="004A74FC" w:rsidP="008576B2"/>
    <w:p w14:paraId="7304573B" w14:textId="5EF021D3" w:rsidR="004A74FC" w:rsidRDefault="00300ACC" w:rsidP="008576B2">
      <w:r w:rsidRPr="00300ACC">
        <w:rPr>
          <w:rFonts w:asciiTheme="majorBidi" w:hAnsiTheme="majorBidi" w:cstheme="majorBidi"/>
          <w:noProof/>
          <w:color w:val="00B0F0"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47F289" wp14:editId="2DE24B72">
                <wp:simplePos x="0" y="0"/>
                <wp:positionH relativeFrom="column">
                  <wp:posOffset>4122954</wp:posOffset>
                </wp:positionH>
                <wp:positionV relativeFrom="paragraph">
                  <wp:posOffset>1092259</wp:posOffset>
                </wp:positionV>
                <wp:extent cx="442595" cy="111252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111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3219A" w14:textId="3E1680EE" w:rsidR="00300ACC" w:rsidRPr="00300ACC" w:rsidRDefault="00300ACC" w:rsidP="00300ACC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lg [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Z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/ </w:t>
                            </w:r>
                            <w:r w:rsidR="00B1455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Ω. cm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  <w:r w:rsidR="00B14550" w:rsidRPr="003C393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]</w:t>
                            </w:r>
                          </w:p>
                          <w:p w14:paraId="5AAD13D8" w14:textId="77777777" w:rsidR="00300ACC" w:rsidRPr="00300ACC" w:rsidRDefault="00300ACC" w:rsidP="00300ACC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7F289" id="_x0000_s1075" type="#_x0000_t202" style="position:absolute;margin-left:324.65pt;margin-top:86pt;width:34.85pt;height:87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" filled="f" stroked="f">
                <v:textbox style="layout-flow:vertical;mso-layout-flow-alt:bottom-to-top">
                  <w:txbxContent>
                    <w:p w14:paraId="6D83219A" w14:textId="3E1680EE" w:rsidR="00300ACC" w:rsidRPr="00300ACC" w:rsidRDefault="00300ACC" w:rsidP="00300ACC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lg [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Z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/ </w:t>
                      </w:r>
                      <w:r w:rsidR="00B14550">
                        <w:rPr>
                          <w:rFonts w:asciiTheme="majorBidi" w:hAnsiTheme="majorBidi" w:cstheme="majorBidi"/>
                          <w:b/>
                          <w:bCs/>
                        </w:rPr>
                        <w:t>(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Ω. cm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  <w:vertAlign w:val="superscript"/>
                        </w:rPr>
                        <w:t>2</w:t>
                      </w:r>
                      <w:r w:rsidR="00B14550" w:rsidRPr="003C3931">
                        <w:rPr>
                          <w:rFonts w:asciiTheme="majorBidi" w:hAnsiTheme="majorBidi" w:cstheme="majorBidi"/>
                          <w:b/>
                          <w:bCs/>
                        </w:rPr>
                        <w:t>)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]</w:t>
                      </w:r>
                    </w:p>
                    <w:p w14:paraId="5AAD13D8" w14:textId="77777777" w:rsidR="00300ACC" w:rsidRPr="00300ACC" w:rsidRDefault="00300ACC" w:rsidP="00300ACC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530A4">
        <w:rPr>
          <w:noProof/>
          <w:lang w:eastAsia="zh-CN"/>
        </w:rPr>
        <mc:AlternateContent>
          <mc:Choice Requires="wpg">
            <w:drawing>
              <wp:inline distT="0" distB="0" distL="0" distR="0" wp14:anchorId="2837D718" wp14:editId="4CC95135">
                <wp:extent cx="3933825" cy="3784600"/>
                <wp:effectExtent l="0" t="0" r="0" b="6350"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3784600"/>
                          <a:chOff x="0" y="0"/>
                          <a:chExt cx="3933825" cy="3784991"/>
                        </a:xfrm>
                      </wpg:grpSpPr>
                      <wpg:graphicFrame>
                        <wpg:cNvPr id="291" name="Chart 291"/>
                        <wpg:cNvFrPr/>
                        <wpg:xfrm>
                          <a:off x="323850" y="0"/>
                          <a:ext cx="3609975" cy="354266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g:graphicFrame>
                      <pic:pic xmlns:pic="http://schemas.openxmlformats.org/drawingml/2006/picture">
                        <pic:nvPicPr>
                          <pic:cNvPr id="306" name="Picture 30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85725"/>
                            <a:ext cx="1104265" cy="63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6425" y="3486149"/>
                            <a:ext cx="1158884" cy="298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D1640" w14:textId="7D0D3758" w:rsidR="00CB1F3E" w:rsidRPr="00596B50" w:rsidRDefault="00FA453D" w:rsidP="00CB1F3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CB1F3E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g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[</w:t>
                              </w:r>
                              <w:r w:rsidR="00CB1F3E" w:rsidRPr="004A74F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f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="00CB1F3E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Hz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79205"/>
                            <a:ext cx="436245" cy="1875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46C7F" w14:textId="4088AFFA" w:rsidR="00CB1F3E" w:rsidRPr="00596B50" w:rsidRDefault="00FA453D" w:rsidP="00CB1F3E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–</w:t>
                              </w:r>
                              <w:r w:rsidR="00CB1F3E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Phase angle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="00CB1F3E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684024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o</w:t>
                              </w:r>
                              <w:r w:rsidR="00CB1F3E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624" name="Text Box 624"/>
                        <wps:cNvSpPr txBox="1"/>
                        <wps:spPr>
                          <a:xfrm>
                            <a:off x="3467100" y="47625"/>
                            <a:ext cx="295275" cy="245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95D64" w14:textId="77777777" w:rsidR="00CB1F3E" w:rsidRPr="00342D48" w:rsidRDefault="00CB1F3E" w:rsidP="00CB1F3E">
                              <w:pP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37D718" id="Group 227" o:spid="_x0000_s1076" style="width:309.75pt;height:298pt;mso-position-horizontal-relative:char;mso-position-vertical-relative:line" coordsize="39338,37849" o:gfxdata="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">
                <v:shape id="Chart 291" o:spid="_x0000_s1077" type="#_x0000_t75" style="position:absolute;left:3291;top:182;width:36028;height:349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">
                  <v:imagedata r:id="rId25" o:title=""/>
                  <o:lock v:ext="edit" aspectratio="f"/>
                </v:shape>
                <v:shape id="Picture 306" o:spid="_x0000_s1078" type="#_x0000_t75" style="position:absolute;left:19431;top:857;width:11042;height:6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">
                  <v:imagedata r:id="rId11" o:title=""/>
                </v:shape>
                <v:shape id="_x0000_s1079" type="#_x0000_t202" style="position:absolute;left:18764;top:34861;width:11589;height:2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rt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g70w8AjL7BQAA//8DAFBLAQItABQABgAIAAAAIQDb4fbL7gAAAIUBAAATAAAAAAAAAAAA&#10;AAAAAAAAAABbQ29udGVudF9UeXBlc10ueG1sUEsBAi0AFAAGAAgAAAAhAFr0LFu/AAAAFQEAAAsA&#10;AAAAAAAAAAAAAAAAHwEAAF9yZWxzLy5yZWxzUEsBAi0AFAAGAAgAAAAhAN4KSu3EAAAA3AAAAA8A&#10;AAAAAAAAAAAAAAAABwIAAGRycy9kb3ducmV2LnhtbFBLBQYAAAAAAwADALcAAAD4AgAAAAA=&#10;" filled="f" stroked="f">
                  <v:textbox>
                    <w:txbxContent>
                      <w:p w14:paraId="227D1640" w14:textId="7D0D3758" w:rsidR="00CB1F3E" w:rsidRPr="00596B50" w:rsidRDefault="00FA453D" w:rsidP="00CB1F3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l</w:t>
                        </w:r>
                        <w:r w:rsidR="00CB1F3E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g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[</w:t>
                        </w:r>
                        <w:r w:rsidR="00CB1F3E" w:rsidRPr="004A74FC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sz w:val="20"/>
                            <w:szCs w:val="20"/>
                          </w:rPr>
                          <w:t xml:space="preserve">f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/ </w:t>
                        </w:r>
                        <w:r w:rsidR="00CB1F3E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Hz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]</w:t>
                        </w:r>
                      </w:p>
                    </w:txbxContent>
                  </v:textbox>
                </v:shape>
                <v:shape id="_x0000_s1080" type="#_x0000_t202" style="position:absolute;top:8792;width:4362;height:18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" filled="f" stroked="f">
                  <v:textbox style="layout-flow:vertical;mso-layout-flow-alt:bottom-to-top">
                    <w:txbxContent>
                      <w:p w14:paraId="1C946C7F" w14:textId="4088AFFA" w:rsidR="00CB1F3E" w:rsidRPr="00596B50" w:rsidRDefault="00FA453D" w:rsidP="00CB1F3E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–</w:t>
                        </w:r>
                        <w:r w:rsidR="00CB1F3E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Phase angle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/ </w:t>
                        </w:r>
                        <w:r w:rsidR="00CB1F3E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r w:rsidRPr="00684024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o</w:t>
                        </w:r>
                        <w:r w:rsidR="00CB1F3E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624" o:spid="_x0000_s1081" type="#_x0000_t202" style="position:absolute;left:34671;top:476;width:2952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0F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Us4mf4OxOOgFz/AgAA//8DAFBLAQItABQABgAIAAAAIQDb4fbL7gAAAIUBAAATAAAAAAAA&#10;AAAAAAAAAAAAAABbQ29udGVudF9UeXBlc10ueG1sUEsBAi0AFAAGAAgAAAAhAFr0LFu/AAAAFQEA&#10;AAsAAAAAAAAAAAAAAAAAHwEAAF9yZWxzLy5yZWxzUEsBAi0AFAAGAAgAAAAhAJ2wnQXHAAAA3AAA&#10;AA8AAAAAAAAAAAAAAAAABwIAAGRycy9kb3ducmV2LnhtbFBLBQYAAAAAAwADALcAAAD7AgAAAAA=&#10;" filled="f" stroked="f" strokeweight=".5pt">
                  <v:textbox>
                    <w:txbxContent>
                      <w:p w14:paraId="48695D64" w14:textId="77777777" w:rsidR="00CB1F3E" w:rsidRPr="00342D48" w:rsidRDefault="00CB1F3E" w:rsidP="00CB1F3E">
                        <w:pP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AD8455" w14:textId="77777777" w:rsidR="004A74FC" w:rsidRDefault="004A74FC" w:rsidP="008576B2"/>
    <w:p w14:paraId="5EE00BD0" w14:textId="0E1A00F3" w:rsidR="001F32EB" w:rsidRDefault="001F32EB" w:rsidP="008576B2"/>
    <w:p w14:paraId="65ED70D2" w14:textId="16A31224" w:rsidR="00A530A4" w:rsidRDefault="001F32EB" w:rsidP="008576B2">
      <w:r w:rsidRPr="00300ACC">
        <w:rPr>
          <w:rFonts w:asciiTheme="majorBidi" w:hAnsiTheme="majorBidi" w:cstheme="majorBidi"/>
          <w:noProof/>
          <w:color w:val="00B0F0"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984066A" wp14:editId="3C3B495B">
                <wp:simplePos x="0" y="0"/>
                <wp:positionH relativeFrom="column">
                  <wp:posOffset>4157980</wp:posOffset>
                </wp:positionH>
                <wp:positionV relativeFrom="paragraph">
                  <wp:posOffset>1163320</wp:posOffset>
                </wp:positionV>
                <wp:extent cx="442595" cy="111252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111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0D858" w14:textId="0958A838" w:rsidR="00300ACC" w:rsidRPr="00300ACC" w:rsidRDefault="00300ACC" w:rsidP="00300ACC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lg [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Z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/ </w:t>
                            </w:r>
                            <w:r w:rsidR="00B1455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Ω. cm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  <w:r w:rsidR="00B14550" w:rsidRPr="003C393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]</w:t>
                            </w:r>
                          </w:p>
                          <w:p w14:paraId="1E387991" w14:textId="77777777" w:rsidR="00300ACC" w:rsidRPr="00300ACC" w:rsidRDefault="00300ACC" w:rsidP="00300ACC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4066A" id="_x0000_s1082" type="#_x0000_t202" style="position:absolute;margin-left:327.4pt;margin-top:91.6pt;width:34.85pt;height:87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" filled="f" stroked="f">
                <v:textbox style="layout-flow:vertical;mso-layout-flow-alt:bottom-to-top">
                  <w:txbxContent>
                    <w:p w14:paraId="41C0D858" w14:textId="0958A838" w:rsidR="00300ACC" w:rsidRPr="00300ACC" w:rsidRDefault="00300ACC" w:rsidP="00300ACC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lg [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Z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/ </w:t>
                      </w:r>
                      <w:r w:rsidR="00B14550">
                        <w:rPr>
                          <w:rFonts w:asciiTheme="majorBidi" w:hAnsiTheme="majorBidi" w:cstheme="majorBidi"/>
                          <w:b/>
                          <w:bCs/>
                        </w:rPr>
                        <w:t>(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Ω. cm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  <w:vertAlign w:val="superscript"/>
                        </w:rPr>
                        <w:t>2</w:t>
                      </w:r>
                      <w:r w:rsidR="00B14550" w:rsidRPr="003C3931">
                        <w:rPr>
                          <w:rFonts w:asciiTheme="majorBidi" w:hAnsiTheme="majorBidi" w:cstheme="majorBidi"/>
                          <w:b/>
                          <w:bCs/>
                        </w:rPr>
                        <w:t>)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]</w:t>
                      </w:r>
                    </w:p>
                    <w:p w14:paraId="1E387991" w14:textId="77777777" w:rsidR="00300ACC" w:rsidRPr="00300ACC" w:rsidRDefault="00300ACC" w:rsidP="00300ACC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530A4">
        <w:rPr>
          <w:noProof/>
          <w:lang w:eastAsia="zh-CN"/>
        </w:rPr>
        <mc:AlternateContent>
          <mc:Choice Requires="wpg">
            <w:drawing>
              <wp:inline distT="0" distB="0" distL="0" distR="0" wp14:anchorId="130B6D21" wp14:editId="0CD08AE8">
                <wp:extent cx="4036905" cy="3794125"/>
                <wp:effectExtent l="0" t="0" r="1905" b="0"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6905" cy="3794125"/>
                          <a:chOff x="11220" y="0"/>
                          <a:chExt cx="4036905" cy="3794502"/>
                        </a:xfrm>
                      </wpg:grpSpPr>
                      <wpg:graphicFrame>
                        <wpg:cNvPr id="711" name="Chart 711"/>
                        <wpg:cNvFrPr/>
                        <wpg:xfrm>
                          <a:off x="342900" y="0"/>
                          <a:ext cx="3705225" cy="354266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6"/>
                          </a:graphicData>
                        </a:graphic>
                      </wpg:graphicFrame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20" y="769305"/>
                            <a:ext cx="436245" cy="1874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94ED5" w14:textId="2C3A6EC8" w:rsidR="00987B5D" w:rsidRPr="00596B50" w:rsidRDefault="00FA453D" w:rsidP="0025378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–</w:t>
                              </w:r>
                              <w:r w:rsidR="00253783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987B5D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hase angle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="00987B5D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684024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o</w:t>
                              </w:r>
                              <w:r w:rsidR="00987B5D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7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3495675"/>
                            <a:ext cx="1158884" cy="298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E420E" w14:textId="600DE2DF" w:rsidR="00987B5D" w:rsidRPr="00596B50" w:rsidRDefault="00FA453D" w:rsidP="00987B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987B5D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g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[</w:t>
                              </w:r>
                              <w:r w:rsidR="00987B5D" w:rsidRPr="004A74F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987B5D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="00987B5D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Hz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Picture 7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7850" y="76200"/>
                            <a:ext cx="1104265" cy="63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Text Box 626"/>
                        <wps:cNvSpPr txBox="1"/>
                        <wps:spPr>
                          <a:xfrm>
                            <a:off x="3495675" y="76200"/>
                            <a:ext cx="438150" cy="2457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1FA410" w14:textId="77777777" w:rsidR="00987B5D" w:rsidRPr="00342D48" w:rsidRDefault="00DB436B" w:rsidP="00987B5D">
                              <w:pP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0B6D21" id="Group 228" o:spid="_x0000_s1083" style="width:317.85pt;height:298.75pt;mso-position-horizontal-relative:char;mso-position-vertical-relative:line" coordorigin="112" coordsize="40369,37945" o:gfxdata="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">
                <v:shape id="Chart 711" o:spid="_x0000_s1084" type="#_x0000_t75" style="position:absolute;left:3525;top:426;width:36881;height:346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">
                  <v:imagedata r:id="rId27" o:title=""/>
                  <o:lock v:ext="edit" aspectratio="f"/>
                </v:shape>
                <v:shape id="_x0000_s1085" type="#_x0000_t202" style="position:absolute;left:112;top:7693;width:4362;height:18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1C994ED5" w14:textId="2C3A6EC8" w:rsidR="00987B5D" w:rsidRPr="00596B50" w:rsidRDefault="00FA453D" w:rsidP="0025378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–</w:t>
                        </w:r>
                        <w:r w:rsidR="00253783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  <w:r w:rsidR="00987B5D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hase angle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/ </w:t>
                        </w:r>
                        <w:r w:rsidR="00987B5D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r w:rsidRPr="00684024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o</w:t>
                        </w:r>
                        <w:r w:rsidR="00987B5D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_x0000_s1086" type="#_x0000_t202" style="position:absolute;left:19050;top:34956;width:11588;height:2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<v:textbox>
                    <w:txbxContent>
                      <w:p w14:paraId="6F3E420E" w14:textId="600DE2DF" w:rsidR="00987B5D" w:rsidRPr="00596B50" w:rsidRDefault="00FA453D" w:rsidP="00987B5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l</w:t>
                        </w:r>
                        <w:r w:rsidR="00987B5D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g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[</w:t>
                        </w:r>
                        <w:r w:rsidR="00987B5D" w:rsidRPr="004A74FC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sz w:val="20"/>
                            <w:szCs w:val="20"/>
                          </w:rPr>
                          <w:t>f</w:t>
                        </w:r>
                        <w:r w:rsidR="00987B5D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/ </w:t>
                        </w:r>
                        <w:r w:rsidR="00987B5D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Hz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]</w:t>
                        </w:r>
                      </w:p>
                    </w:txbxContent>
                  </v:textbox>
                </v:shape>
                <v:shape id="Picture 714" o:spid="_x0000_s1087" type="#_x0000_t75" style="position:absolute;left:18478;top:762;width:11043;height:6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">
                  <v:imagedata r:id="rId11" o:title=""/>
                </v:shape>
                <v:shape id="Text Box 626" o:spid="_x0000_s1088" type="#_x0000_t202" style="position:absolute;left:34956;top:762;width:4382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" filled="f" stroked="f" strokeweight=".5pt">
                  <v:textbox>
                    <w:txbxContent>
                      <w:p w14:paraId="381FA410" w14:textId="77777777" w:rsidR="00987B5D" w:rsidRPr="00342D48" w:rsidRDefault="00DB436B" w:rsidP="00987B5D">
                        <w:pP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7DA293" w14:textId="2F941258" w:rsidR="00E1412C" w:rsidRDefault="00300ACC" w:rsidP="008576B2">
      <w:r w:rsidRPr="00300ACC">
        <w:rPr>
          <w:rFonts w:asciiTheme="majorBidi" w:hAnsiTheme="majorBidi" w:cstheme="majorBidi"/>
          <w:noProof/>
          <w:color w:val="00B0F0"/>
          <w:sz w:val="24"/>
          <w:szCs w:val="24"/>
          <w:lang w:eastAsia="zh-CN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18D91E5" wp14:editId="35BAF7C4">
                <wp:simplePos x="0" y="0"/>
                <wp:positionH relativeFrom="column">
                  <wp:posOffset>4217140</wp:posOffset>
                </wp:positionH>
                <wp:positionV relativeFrom="paragraph">
                  <wp:posOffset>1049020</wp:posOffset>
                </wp:positionV>
                <wp:extent cx="442595" cy="1112520"/>
                <wp:effectExtent l="0" t="0" r="0" b="0"/>
                <wp:wrapSquare wrapText="bothSides"/>
                <wp:docPr id="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111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287FB" w14:textId="0CD6B458" w:rsidR="00300ACC" w:rsidRPr="00300ACC" w:rsidRDefault="00300ACC" w:rsidP="00300ACC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lg [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Z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/ </w:t>
                            </w:r>
                            <w:r w:rsidR="00B1455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Ω. cm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  <w:r w:rsidR="00B14550" w:rsidRPr="003C393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  <w:r w:rsidRPr="00300AC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]</w:t>
                            </w:r>
                          </w:p>
                          <w:p w14:paraId="4887949B" w14:textId="77777777" w:rsidR="00300ACC" w:rsidRPr="00300ACC" w:rsidRDefault="00300ACC" w:rsidP="00300ACC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D91E5" id="_x0000_s1089" type="#_x0000_t202" style="position:absolute;margin-left:332.05pt;margin-top:82.6pt;width:34.85pt;height:87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" filled="f" stroked="f">
                <v:textbox style="layout-flow:vertical;mso-layout-flow-alt:bottom-to-top">
                  <w:txbxContent>
                    <w:p w14:paraId="77E287FB" w14:textId="0CD6B458" w:rsidR="00300ACC" w:rsidRPr="00300ACC" w:rsidRDefault="00300ACC" w:rsidP="00300ACC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lg [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Z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/ </w:t>
                      </w:r>
                      <w:r w:rsidR="00B14550">
                        <w:rPr>
                          <w:rFonts w:asciiTheme="majorBidi" w:hAnsiTheme="majorBidi" w:cstheme="majorBidi"/>
                          <w:b/>
                          <w:bCs/>
                        </w:rPr>
                        <w:t>(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Ω. cm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  <w:vertAlign w:val="superscript"/>
                        </w:rPr>
                        <w:t>2</w:t>
                      </w:r>
                      <w:r w:rsidR="00B14550" w:rsidRPr="003C3931">
                        <w:rPr>
                          <w:rFonts w:asciiTheme="majorBidi" w:hAnsiTheme="majorBidi" w:cstheme="majorBidi"/>
                          <w:b/>
                          <w:bCs/>
                        </w:rPr>
                        <w:t>)</w:t>
                      </w:r>
                      <w:r w:rsidRPr="00300ACC">
                        <w:rPr>
                          <w:rFonts w:asciiTheme="majorBidi" w:hAnsiTheme="majorBidi" w:cstheme="majorBidi"/>
                          <w:b/>
                          <w:bCs/>
                        </w:rPr>
                        <w:t>]</w:t>
                      </w:r>
                    </w:p>
                    <w:p w14:paraId="4887949B" w14:textId="77777777" w:rsidR="00300ACC" w:rsidRPr="00300ACC" w:rsidRDefault="00300ACC" w:rsidP="00300ACC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530A4">
        <w:rPr>
          <w:noProof/>
          <w:lang w:eastAsia="zh-CN"/>
        </w:rPr>
        <mc:AlternateContent>
          <mc:Choice Requires="wpg">
            <w:drawing>
              <wp:inline distT="0" distB="0" distL="0" distR="0" wp14:anchorId="48EC9092" wp14:editId="0C1A96CF">
                <wp:extent cx="4038600" cy="3841750"/>
                <wp:effectExtent l="0" t="0" r="0" b="6350"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3841750"/>
                          <a:chOff x="0" y="0"/>
                          <a:chExt cx="4038600" cy="3842112"/>
                        </a:xfrm>
                      </wpg:grpSpPr>
                      <wpg:graphicFrame>
                        <wpg:cNvPr id="724" name="Chart 724"/>
                        <wpg:cNvFrPr/>
                        <wpg:xfrm>
                          <a:off x="342900" y="0"/>
                          <a:ext cx="3695700" cy="354266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8"/>
                          </a:graphicData>
                        </a:graphic>
                      </wpg:graphicFrame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0" y="3543300"/>
                            <a:ext cx="1158884" cy="298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C755E5" w14:textId="146367DF" w:rsidR="00FA446E" w:rsidRPr="00596B50" w:rsidRDefault="00FA453D" w:rsidP="00FA446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FA446E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g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[</w:t>
                              </w:r>
                              <w:r w:rsidR="00FA446E" w:rsidRPr="004A74F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FA446E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="00FA446E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Hz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Picture 72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8350" y="85725"/>
                            <a:ext cx="1104265" cy="631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38200"/>
                            <a:ext cx="436245" cy="1874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CB4D1" w14:textId="245885E6" w:rsidR="00FA446E" w:rsidRPr="00596B50" w:rsidRDefault="00FA453D" w:rsidP="0025378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–</w:t>
                              </w:r>
                              <w:r w:rsidR="00253783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FA446E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hase angle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="00FA446E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684024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o</w:t>
                              </w:r>
                              <w:r w:rsidR="00FA446E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628" name="Text Box 628"/>
                        <wps:cNvSpPr txBox="1"/>
                        <wps:spPr>
                          <a:xfrm>
                            <a:off x="3476625" y="76200"/>
                            <a:ext cx="438150" cy="2462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C77290" w14:textId="77777777" w:rsidR="00FA446E" w:rsidRPr="00342D48" w:rsidRDefault="00DB436B" w:rsidP="00FA446E">
                              <w:pP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EC9092" id="Group 229" o:spid="_x0000_s1090" style="width:318pt;height:302.5pt;mso-position-horizontal-relative:char;mso-position-vertical-relative:line" coordsize="40386,38421" o:gfxdata="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">
                <v:shape id="Chart 724" o:spid="_x0000_s1091" type="#_x0000_t75" style="position:absolute;left:3474;top:487;width:36881;height:346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">
                  <v:imagedata r:id="rId29" o:title=""/>
                  <o:lock v:ext="edit" aspectratio="f"/>
                </v:shape>
                <v:shape id="_x0000_s1092" type="#_x0000_t202" style="position:absolute;left:18669;top:35433;width:11588;height:2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Lg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KD+5l4BGT2BwAA//8DAFBLAQItABQABgAIAAAAIQDb4fbL7gAAAIUBAAATAAAAAAAAAAAA&#10;AAAAAAAAAABbQ29udGVudF9UeXBlc10ueG1sUEsBAi0AFAAGAAgAAAAhAFr0LFu/AAAAFQEAAAsA&#10;AAAAAAAAAAAAAAAAHwEAAF9yZWxzLy5yZWxzUEsBAi0AFAAGAAgAAAAhAAHZIuDEAAAA3AAAAA8A&#10;AAAAAAAAAAAAAAAABwIAAGRycy9kb3ducmV2LnhtbFBLBQYAAAAAAwADALcAAAD4AgAAAAA=&#10;" filled="f" stroked="f">
                  <v:textbox>
                    <w:txbxContent>
                      <w:p w14:paraId="7CC755E5" w14:textId="146367DF" w:rsidR="00FA446E" w:rsidRPr="00596B50" w:rsidRDefault="00FA453D" w:rsidP="00FA446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l</w:t>
                        </w:r>
                        <w:r w:rsidR="00FA446E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g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[</w:t>
                        </w:r>
                        <w:r w:rsidR="00FA446E" w:rsidRPr="004A74FC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sz w:val="20"/>
                            <w:szCs w:val="20"/>
                          </w:rPr>
                          <w:t>f</w:t>
                        </w:r>
                        <w:r w:rsidR="00FA446E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/ </w:t>
                        </w:r>
                        <w:r w:rsidR="00FA446E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Hz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]</w:t>
                        </w:r>
                      </w:p>
                    </w:txbxContent>
                  </v:textbox>
                </v:shape>
                <v:shape id="Picture 727" o:spid="_x0000_s1093" type="#_x0000_t75" style="position:absolute;left:20383;top:857;width:11043;height:6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">
                  <v:imagedata r:id="rId11" o:title=""/>
                </v:shape>
                <v:shape id="_x0000_s1094" type="#_x0000_t202" style="position:absolute;top:8382;width:4362;height:18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0F6CB4D1" w14:textId="245885E6" w:rsidR="00FA446E" w:rsidRPr="00596B50" w:rsidRDefault="00FA453D" w:rsidP="0025378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–</w:t>
                        </w:r>
                        <w:r w:rsidR="00253783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  <w:r w:rsidR="00FA446E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hase angle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/ </w:t>
                        </w:r>
                        <w:r w:rsidR="00FA446E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r w:rsidRPr="00684024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o</w:t>
                        </w:r>
                        <w:r w:rsidR="00FA446E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628" o:spid="_x0000_s1095" type="#_x0000_t202" style="position:absolute;left:34766;top:762;width:4381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cA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rJKwNZ8IRkPk/AAAA//8DAFBLAQItABQABgAIAAAAIQDb4fbL7gAAAIUBAAATAAAAAAAAAAAA&#10;AAAAAAAAAABbQ29udGVudF9UeXBlc10ueG1sUEsBAi0AFAAGAAgAAAAhAFr0LFu/AAAAFQEAAAsA&#10;AAAAAAAAAAAAAAAAHwEAAF9yZWxzLy5yZWxzUEsBAi0AFAAGAAgAAAAhABz9lwDEAAAA3AAAAA8A&#10;AAAAAAAAAAAAAAAABwIAAGRycy9kb3ducmV2LnhtbFBLBQYAAAAAAwADALcAAAD4AgAAAAA=&#10;" filled="f" stroked="f" strokeweight=".5pt">
                  <v:textbox>
                    <w:txbxContent>
                      <w:p w14:paraId="2DC77290" w14:textId="77777777" w:rsidR="00FA446E" w:rsidRPr="00342D48" w:rsidRDefault="00DB436B" w:rsidP="00FA446E">
                        <w:pP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  <w:t>j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E36B47" w14:textId="392D51EE" w:rsidR="00300ACC" w:rsidRDefault="001F32EB" w:rsidP="001F32EB">
      <w:r w:rsidRPr="001F32EB">
        <w:t xml:space="preserve">Fig. S2. Bode plots of the </w:t>
      </w:r>
      <w:proofErr w:type="spellStart"/>
      <w:r w:rsidRPr="001F32EB">
        <w:t>s.g</w:t>
      </w:r>
      <w:proofErr w:type="spellEnd"/>
      <w:r w:rsidRPr="001F32EB">
        <w:t xml:space="preserve">, </w:t>
      </w:r>
      <w:hyperlink r:id="rId30" w:history="1">
        <w:r w:rsidRPr="001F32EB">
          <w:rPr>
            <w:rStyle w:val="a7"/>
          </w:rPr>
          <w:t>s.g@g-CN</w:t>
        </w:r>
      </w:hyperlink>
      <w:r w:rsidRPr="001F32EB">
        <w:t xml:space="preserve">, and </w:t>
      </w:r>
      <w:hyperlink r:id="rId31" w:history="1">
        <w:r w:rsidRPr="001F32EB">
          <w:rPr>
            <w:rStyle w:val="a7"/>
          </w:rPr>
          <w:t>s.g@g-HCN</w:t>
        </w:r>
      </w:hyperlink>
      <w:r w:rsidRPr="001F32EB">
        <w:t xml:space="preserve"> coatings after different immersion times in acid rain solution: (a) 0.5</w:t>
      </w:r>
      <w:r w:rsidR="00B14550">
        <w:t xml:space="preserve"> h</w:t>
      </w:r>
      <w:r w:rsidRPr="001F32EB">
        <w:t>; (b) 1</w:t>
      </w:r>
      <w:r w:rsidR="00B14550">
        <w:t xml:space="preserve"> h</w:t>
      </w:r>
      <w:r w:rsidRPr="001F32EB">
        <w:t>; (c) 2</w:t>
      </w:r>
      <w:r w:rsidR="00B14550">
        <w:t xml:space="preserve"> h;</w:t>
      </w:r>
      <w:r w:rsidRPr="001F32EB">
        <w:t xml:space="preserve"> (d) 4</w:t>
      </w:r>
      <w:r w:rsidR="00B14550">
        <w:t xml:space="preserve"> h</w:t>
      </w:r>
      <w:r w:rsidRPr="001F32EB">
        <w:t>; (e) 8</w:t>
      </w:r>
      <w:r w:rsidR="00B14550">
        <w:t xml:space="preserve"> h</w:t>
      </w:r>
      <w:r w:rsidRPr="001F32EB">
        <w:t>; (f) 24</w:t>
      </w:r>
      <w:r w:rsidR="00B14550">
        <w:t xml:space="preserve"> h</w:t>
      </w:r>
      <w:r w:rsidRPr="001F32EB">
        <w:t>; (g) 48</w:t>
      </w:r>
      <w:r w:rsidR="00B14550">
        <w:t xml:space="preserve"> h</w:t>
      </w:r>
      <w:r w:rsidRPr="001F32EB">
        <w:t>; (h) 72</w:t>
      </w:r>
      <w:r w:rsidR="00B14550">
        <w:t xml:space="preserve"> h</w:t>
      </w:r>
      <w:r w:rsidRPr="001F32EB">
        <w:t>; (i) 120</w:t>
      </w:r>
      <w:r w:rsidR="00B14550">
        <w:t xml:space="preserve"> h</w:t>
      </w:r>
      <w:r w:rsidRPr="001F32EB">
        <w:t>; (j) 168</w:t>
      </w:r>
      <w:r w:rsidR="00B14550">
        <w:t xml:space="preserve"> h</w:t>
      </w:r>
      <w:r w:rsidRPr="001F32EB">
        <w:t>.</w:t>
      </w:r>
    </w:p>
    <w:p w14:paraId="1630BF9F" w14:textId="77777777" w:rsidR="001F32EB" w:rsidRDefault="001F32EB" w:rsidP="008576B2">
      <w:pPr>
        <w:rPr>
          <w:lang w:eastAsia="zh-CN"/>
        </w:rPr>
      </w:pPr>
    </w:p>
    <w:p w14:paraId="041112B9" w14:textId="521A87FE" w:rsidR="00360687" w:rsidRPr="00684024" w:rsidRDefault="004B64E6" w:rsidP="001F32EB">
      <w:pPr>
        <w:pStyle w:val="EndNoteBibliography"/>
        <w:tabs>
          <w:tab w:val="left" w:pos="1860"/>
        </w:tabs>
        <w:spacing w:after="0" w:line="480" w:lineRule="auto"/>
        <w:jc w:val="both"/>
        <w:rPr>
          <w:rFonts w:ascii="Times New Roman" w:hAnsi="Times New Roman" w:cs="Times New Roman"/>
          <w:b/>
          <w:sz w:val="20"/>
          <w:szCs w:val="20"/>
          <w:lang w:eastAsia="zh-CN" w:bidi="fa-IR"/>
        </w:rPr>
      </w:pPr>
      <w:r>
        <w:rPr>
          <w:rFonts w:asciiTheme="majorBidi" w:hAnsiTheme="majorBidi" w:cstheme="majorBidi"/>
          <w:sz w:val="24"/>
          <w:szCs w:val="24"/>
          <w:lang w:eastAsia="zh-CN"/>
        </w:rPr>
        <w:t xml:space="preserve">                          </w:t>
      </w:r>
    </w:p>
    <w:p w14:paraId="7075BE74" w14:textId="77777777" w:rsidR="00987B5D" w:rsidRDefault="00A530A4" w:rsidP="008576B2">
      <w:r>
        <w:rPr>
          <w:noProof/>
          <w:lang w:eastAsia="zh-CN"/>
        </w:rPr>
        <w:lastRenderedPageBreak/>
        <mc:AlternateContent>
          <mc:Choice Requires="wpg">
            <w:drawing>
              <wp:inline distT="0" distB="0" distL="0" distR="0" wp14:anchorId="25C1D3E8" wp14:editId="66A9516A">
                <wp:extent cx="4370705" cy="3857012"/>
                <wp:effectExtent l="0" t="0" r="0" b="0"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0705" cy="3857012"/>
                          <a:chOff x="0" y="0"/>
                          <a:chExt cx="4370705" cy="3857012"/>
                        </a:xfrm>
                      </wpg:grpSpPr>
                      <wpg:graphicFrame>
                        <wpg:cNvPr id="59" name="Chart 59"/>
                        <wpg:cNvFrPr/>
                        <wpg:xfrm>
                          <a:off x="285750" y="0"/>
                          <a:ext cx="4084955" cy="356044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2"/>
                          </a:graphicData>
                        </a:graphic>
                      </wpg:graphicFrame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8250"/>
                            <a:ext cx="352975" cy="1096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55113B" w14:textId="1A526BBF" w:rsidR="0075255C" w:rsidRPr="00596B50" w:rsidRDefault="00112AB7" w:rsidP="007525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  <w:t>–</w:t>
                              </w:r>
                              <w:r w:rsidR="0075255C" w:rsidRPr="001F32E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>Z</w:t>
                              </w:r>
                              <w:r w:rsidR="0075255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</w:rPr>
                                <w:t>i</w:t>
                              </w:r>
                              <w:r w:rsidR="0075255C" w:rsidRPr="001F32E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F32E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="0075255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(Ω</w:t>
                              </w:r>
                              <w:r w:rsidRPr="00684024">
                                <w:rPr>
                                  <w:rFonts w:ascii="Times New Roman" w:eastAsia="宋体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·</w:t>
                              </w:r>
                              <w:r w:rsidR="0075255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cm</w:t>
                              </w:r>
                              <w:r w:rsidR="0075255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2</w:t>
                              </w:r>
                              <w:r w:rsidR="0075255C"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6A82D581" w14:textId="77777777" w:rsidR="0075255C" w:rsidRPr="00596B50" w:rsidRDefault="0075255C" w:rsidP="0075255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00" y="3562079"/>
                            <a:ext cx="1115418" cy="294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BA5AA0" w14:textId="66FC2E44" w:rsidR="0075255C" w:rsidRPr="00596B50" w:rsidRDefault="0075255C" w:rsidP="007525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1F32E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>Z</w:t>
                              </w:r>
                              <w:r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</w:rPr>
                                <w:t>r</w:t>
                              </w:r>
                              <w:proofErr w:type="spellEnd"/>
                              <w:r w:rsidRPr="001F32E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12AB7" w:rsidRPr="001F32E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Pr="00112AB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Ω</w:t>
                              </w:r>
                              <w:r w:rsidR="00112AB7" w:rsidRPr="001F32EB">
                                <w:rPr>
                                  <w:rFonts w:ascii="Times New Roman" w:eastAsia="宋体" w:hAnsi="Times New Roman" w:cs="Times New Roman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·</w:t>
                              </w:r>
                              <w:r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cm</w:t>
                              </w:r>
                              <w:r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2</w:t>
                              </w:r>
                              <w:r w:rsidRPr="00596B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Picture 448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275" y="219075"/>
                            <a:ext cx="828040" cy="1409065"/>
                          </a:xfrm>
                          <a:prstGeom prst="rect">
                            <a:avLst/>
                          </a:prstGeom>
                        </pic:spPr>
                      </pic:pic>
                      <wpg:graphicFrame>
                        <wpg:cNvPr id="49" name="Chart 49"/>
                        <wpg:cNvFrPr/>
                        <wpg:xfrm>
                          <a:off x="1885950" y="247650"/>
                          <a:ext cx="2076450" cy="17526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4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w14:anchorId="25C1D3E8" id="Group 230" o:spid="_x0000_s1096" style="width:344.15pt;height:303.7pt;mso-position-horizontal-relative:char;mso-position-vertical-relative:line" coordsize="43707,38570" o:gfxdata="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">
                <v:shape id="Chart 59" o:spid="_x0000_s1097" type="#_x0000_t75" style="position:absolute;left:2804;width:40904;height:356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">
                  <v:imagedata r:id="rId35" o:title=""/>
                  <o:lock v:ext="edit" aspectratio="f"/>
                </v:shape>
                <v:shape id="_x0000_s1098" type="#_x0000_t202" style="position:absolute;top:12382;width:3529;height:10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5055113B" w14:textId="1A526BBF" w:rsidR="0075255C" w:rsidRPr="00596B50" w:rsidRDefault="00112AB7" w:rsidP="0075255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  <w:t>–</w:t>
                        </w:r>
                        <w:r w:rsidR="0075255C" w:rsidRPr="001F32EB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sz w:val="20"/>
                            <w:szCs w:val="20"/>
                          </w:rPr>
                          <w:t>Z</w:t>
                        </w:r>
                        <w:r w:rsidR="0075255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vertAlign w:val="subscript"/>
                          </w:rPr>
                          <w:t>i</w:t>
                        </w:r>
                        <w:r w:rsidR="0075255C" w:rsidRPr="001F32EB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F32EB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/ </w:t>
                        </w:r>
                        <w:r w:rsidR="0075255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(Ω</w:t>
                        </w:r>
                        <w:r w:rsidRPr="00684024">
                          <w:rPr>
                            <w:rFonts w:ascii="Times New Roman" w:eastAsia="宋体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·</w:t>
                        </w:r>
                        <w:r w:rsidR="0075255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cm</w:t>
                        </w:r>
                        <w:r w:rsidR="0075255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2</w:t>
                        </w:r>
                        <w:r w:rsidR="0075255C"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  <w:p w14:paraId="6A82D581" w14:textId="77777777" w:rsidR="0075255C" w:rsidRPr="00596B50" w:rsidRDefault="0075255C" w:rsidP="0075255C">
                        <w:pPr>
                          <w:jc w:val="center"/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99" type="#_x0000_t202" style="position:absolute;left:19812;top:35620;width:11154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62BA5AA0" w14:textId="66FC2E44" w:rsidR="0075255C" w:rsidRPr="00596B50" w:rsidRDefault="0075255C" w:rsidP="0075255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1F32EB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sz w:val="20"/>
                            <w:szCs w:val="20"/>
                          </w:rPr>
                          <w:t>Z</w:t>
                        </w:r>
                        <w:r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vertAlign w:val="subscript"/>
                          </w:rPr>
                          <w:t>r</w:t>
                        </w:r>
                        <w:proofErr w:type="spellEnd"/>
                        <w:r w:rsidRPr="001F32EB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112AB7" w:rsidRPr="001F32EB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/ </w:t>
                        </w:r>
                        <w:r w:rsidRPr="00112AB7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r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Ω</w:t>
                        </w:r>
                        <w:r w:rsidR="00112AB7" w:rsidRPr="001F32EB">
                          <w:rPr>
                            <w:rFonts w:ascii="Times New Roman" w:eastAsia="宋体" w:hAnsi="Times New Roman" w:cs="Times New Roman" w:hint="eastAsia"/>
                            <w:b/>
                            <w:bCs/>
                            <w:sz w:val="20"/>
                            <w:szCs w:val="20"/>
                          </w:rPr>
                          <w:t>·</w:t>
                        </w:r>
                        <w:r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cm</w:t>
                        </w:r>
                        <w:r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2</w:t>
                        </w:r>
                        <w:r w:rsidRPr="00596B50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Picture 448" o:spid="_x0000_s1100" type="#_x0000_t75" style="position:absolute;left:10572;top:2190;width:8281;height:14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">
                  <v:imagedata r:id="rId36" o:title=""/>
                </v:shape>
                <v:shape id="Chart 49" o:spid="_x0000_s1101" type="#_x0000_t75" style="position:absolute;left:18836;top:2499;width:20788;height:174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">
                  <v:imagedata r:id="rId37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0B03DD3C" w14:textId="69E0AD96" w:rsidR="0087354E" w:rsidRPr="00253783" w:rsidRDefault="00C72951" w:rsidP="0075255C">
      <w:pPr>
        <w:jc w:val="center"/>
      </w:pPr>
      <w:r>
        <w:rPr>
          <w:rFonts w:asciiTheme="majorBidi" w:hAnsiTheme="majorBidi" w:cstheme="majorBidi"/>
          <w:sz w:val="24"/>
          <w:szCs w:val="24"/>
        </w:rPr>
        <w:t xml:space="preserve">  </w:t>
      </w:r>
      <w:r w:rsidR="00CE0F36" w:rsidRPr="00253783">
        <w:rPr>
          <w:rFonts w:asciiTheme="majorBidi" w:hAnsiTheme="majorBidi" w:cstheme="majorBidi"/>
          <w:sz w:val="24"/>
          <w:szCs w:val="24"/>
        </w:rPr>
        <w:t>Fig. S3. EIS diagrams of the bare alloy</w:t>
      </w:r>
      <w:r w:rsidR="00112AB7">
        <w:rPr>
          <w:rFonts w:asciiTheme="majorBidi" w:hAnsiTheme="majorBidi" w:cstheme="majorBidi"/>
          <w:sz w:val="24"/>
          <w:szCs w:val="24"/>
        </w:rPr>
        <w:t>.</w:t>
      </w:r>
    </w:p>
    <w:p w14:paraId="2E4AF1BB" w14:textId="77777777" w:rsidR="0087354E" w:rsidRDefault="0087354E" w:rsidP="00CE0F36">
      <w:pPr>
        <w:jc w:val="center"/>
        <w:rPr>
          <w:rFonts w:asciiTheme="majorBidi" w:hAnsiTheme="majorBidi" w:cstheme="majorBidi"/>
          <w:color w:val="00B0F0"/>
          <w:sz w:val="24"/>
          <w:szCs w:val="24"/>
        </w:rPr>
      </w:pPr>
      <w:r>
        <w:tab/>
      </w:r>
    </w:p>
    <w:p w14:paraId="0C286FD9" w14:textId="77777777" w:rsidR="00987B5D" w:rsidRPr="0087354E" w:rsidRDefault="00987B5D" w:rsidP="0087354E">
      <w:pPr>
        <w:tabs>
          <w:tab w:val="left" w:pos="1650"/>
        </w:tabs>
      </w:pPr>
    </w:p>
    <w:sectPr w:rsidR="00987B5D" w:rsidRPr="0087354E"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1248F3" w14:textId="77777777" w:rsidR="00D8117E" w:rsidRDefault="00D8117E" w:rsidP="00E768F6">
      <w:pPr>
        <w:spacing w:after="0" w:line="240" w:lineRule="auto"/>
      </w:pPr>
      <w:r>
        <w:separator/>
      </w:r>
    </w:p>
  </w:endnote>
  <w:endnote w:type="continuationSeparator" w:id="0">
    <w:p w14:paraId="645AC384" w14:textId="77777777" w:rsidR="00D8117E" w:rsidRDefault="00D8117E" w:rsidP="00E76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7C17D" w14:textId="77777777" w:rsidR="004A74FC" w:rsidRDefault="004A74FC">
    <w:pPr>
      <w:pStyle w:val="a5"/>
    </w:pPr>
  </w:p>
  <w:p w14:paraId="3672DF99" w14:textId="77777777" w:rsidR="004A74FC" w:rsidRDefault="004A74FC">
    <w:pPr>
      <w:pStyle w:val="a5"/>
    </w:pPr>
  </w:p>
  <w:p w14:paraId="6FF8C03A" w14:textId="77777777" w:rsidR="004A74FC" w:rsidRDefault="004A74F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4C4D2F" w14:textId="77777777" w:rsidR="00D8117E" w:rsidRDefault="00D8117E" w:rsidP="00E768F6">
      <w:pPr>
        <w:spacing w:after="0" w:line="240" w:lineRule="auto"/>
      </w:pPr>
      <w:r>
        <w:separator/>
      </w:r>
    </w:p>
  </w:footnote>
  <w:footnote w:type="continuationSeparator" w:id="0">
    <w:p w14:paraId="60FCBDE6" w14:textId="77777777" w:rsidR="00D8117E" w:rsidRDefault="00D8117E" w:rsidP="00E768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06C7"/>
    <w:rsid w:val="00002FDB"/>
    <w:rsid w:val="00010ACF"/>
    <w:rsid w:val="000461FD"/>
    <w:rsid w:val="00063110"/>
    <w:rsid w:val="000841CC"/>
    <w:rsid w:val="00090C4D"/>
    <w:rsid w:val="000951DA"/>
    <w:rsid w:val="00097A53"/>
    <w:rsid w:val="000C756C"/>
    <w:rsid w:val="000F3B91"/>
    <w:rsid w:val="000F5A88"/>
    <w:rsid w:val="00112AB7"/>
    <w:rsid w:val="001301BE"/>
    <w:rsid w:val="00183863"/>
    <w:rsid w:val="001B5635"/>
    <w:rsid w:val="001F029B"/>
    <w:rsid w:val="001F32EB"/>
    <w:rsid w:val="00210FA4"/>
    <w:rsid w:val="00226EA2"/>
    <w:rsid w:val="00233ADF"/>
    <w:rsid w:val="00253783"/>
    <w:rsid w:val="002832B1"/>
    <w:rsid w:val="00285DCF"/>
    <w:rsid w:val="002908F2"/>
    <w:rsid w:val="00300ACC"/>
    <w:rsid w:val="00316CA2"/>
    <w:rsid w:val="00323E0B"/>
    <w:rsid w:val="00341DA1"/>
    <w:rsid w:val="00347B9F"/>
    <w:rsid w:val="003506CC"/>
    <w:rsid w:val="00360687"/>
    <w:rsid w:val="00361FDE"/>
    <w:rsid w:val="003B5A0A"/>
    <w:rsid w:val="003F51E1"/>
    <w:rsid w:val="004040C2"/>
    <w:rsid w:val="00421EA5"/>
    <w:rsid w:val="004525A2"/>
    <w:rsid w:val="00464103"/>
    <w:rsid w:val="00487AD5"/>
    <w:rsid w:val="00494A87"/>
    <w:rsid w:val="004A74FC"/>
    <w:rsid w:val="004B64E6"/>
    <w:rsid w:val="00552F59"/>
    <w:rsid w:val="00563ECA"/>
    <w:rsid w:val="00575F3E"/>
    <w:rsid w:val="0058458F"/>
    <w:rsid w:val="00584E23"/>
    <w:rsid w:val="0058751C"/>
    <w:rsid w:val="00596B50"/>
    <w:rsid w:val="005B2BD9"/>
    <w:rsid w:val="005B4175"/>
    <w:rsid w:val="005F1A9F"/>
    <w:rsid w:val="005F7AC8"/>
    <w:rsid w:val="00610AF1"/>
    <w:rsid w:val="006250BD"/>
    <w:rsid w:val="006330F2"/>
    <w:rsid w:val="00635E9C"/>
    <w:rsid w:val="00640992"/>
    <w:rsid w:val="0065145B"/>
    <w:rsid w:val="00666BEE"/>
    <w:rsid w:val="00692753"/>
    <w:rsid w:val="006B716F"/>
    <w:rsid w:val="006C43AA"/>
    <w:rsid w:val="007126EE"/>
    <w:rsid w:val="0075255C"/>
    <w:rsid w:val="007C008F"/>
    <w:rsid w:val="007D0C87"/>
    <w:rsid w:val="008576B2"/>
    <w:rsid w:val="008664B7"/>
    <w:rsid w:val="0087354E"/>
    <w:rsid w:val="008748A5"/>
    <w:rsid w:val="00887882"/>
    <w:rsid w:val="00895039"/>
    <w:rsid w:val="008A1E56"/>
    <w:rsid w:val="008D69B5"/>
    <w:rsid w:val="0090143A"/>
    <w:rsid w:val="00902ECE"/>
    <w:rsid w:val="00925239"/>
    <w:rsid w:val="00987B5D"/>
    <w:rsid w:val="00987DDE"/>
    <w:rsid w:val="009A21E8"/>
    <w:rsid w:val="009F48CC"/>
    <w:rsid w:val="00A06AFA"/>
    <w:rsid w:val="00A530A4"/>
    <w:rsid w:val="00A90857"/>
    <w:rsid w:val="00AA212E"/>
    <w:rsid w:val="00AB1945"/>
    <w:rsid w:val="00AC1B13"/>
    <w:rsid w:val="00AD4FD1"/>
    <w:rsid w:val="00AF2A64"/>
    <w:rsid w:val="00AF536E"/>
    <w:rsid w:val="00B0475C"/>
    <w:rsid w:val="00B14550"/>
    <w:rsid w:val="00B212A2"/>
    <w:rsid w:val="00B27243"/>
    <w:rsid w:val="00B53868"/>
    <w:rsid w:val="00B606C7"/>
    <w:rsid w:val="00B81E73"/>
    <w:rsid w:val="00B83827"/>
    <w:rsid w:val="00B9599F"/>
    <w:rsid w:val="00BA378D"/>
    <w:rsid w:val="00BB5DC2"/>
    <w:rsid w:val="00BE3CA5"/>
    <w:rsid w:val="00BF223E"/>
    <w:rsid w:val="00BF4BD0"/>
    <w:rsid w:val="00C26F54"/>
    <w:rsid w:val="00C72951"/>
    <w:rsid w:val="00CB1F3E"/>
    <w:rsid w:val="00CD62D3"/>
    <w:rsid w:val="00CE0F36"/>
    <w:rsid w:val="00CE246A"/>
    <w:rsid w:val="00CF3DF2"/>
    <w:rsid w:val="00D30A67"/>
    <w:rsid w:val="00D8117E"/>
    <w:rsid w:val="00D84EF5"/>
    <w:rsid w:val="00D85B0B"/>
    <w:rsid w:val="00D95A21"/>
    <w:rsid w:val="00DA30E6"/>
    <w:rsid w:val="00DA6D00"/>
    <w:rsid w:val="00DB436B"/>
    <w:rsid w:val="00DB436D"/>
    <w:rsid w:val="00DB6F86"/>
    <w:rsid w:val="00DF368D"/>
    <w:rsid w:val="00DF7AF3"/>
    <w:rsid w:val="00E1412C"/>
    <w:rsid w:val="00E2664D"/>
    <w:rsid w:val="00E306DE"/>
    <w:rsid w:val="00E31571"/>
    <w:rsid w:val="00E351B5"/>
    <w:rsid w:val="00E7621A"/>
    <w:rsid w:val="00E768F6"/>
    <w:rsid w:val="00E97547"/>
    <w:rsid w:val="00EA1100"/>
    <w:rsid w:val="00EC23E3"/>
    <w:rsid w:val="00F35665"/>
    <w:rsid w:val="00F403B2"/>
    <w:rsid w:val="00F977D4"/>
    <w:rsid w:val="00FA446E"/>
    <w:rsid w:val="00FA453D"/>
    <w:rsid w:val="00FE39FE"/>
    <w:rsid w:val="00FE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9EAF30"/>
  <w15:docId w15:val="{CD2984D0-AD8A-4D33-96BE-F7B0ACAA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606C7"/>
    <w:pPr>
      <w:spacing w:line="276" w:lineRule="auto"/>
    </w:pPr>
    <w:rPr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ndNoteBibliographyChar">
    <w:name w:val="EndNote Bibliography Char"/>
    <w:basedOn w:val="a0"/>
    <w:link w:val="EndNoteBibliography"/>
    <w:locked/>
    <w:rsid w:val="00B606C7"/>
    <w:rPr>
      <w:rFonts w:ascii="Calibri" w:hAnsi="Calibri"/>
      <w:noProof/>
    </w:rPr>
  </w:style>
  <w:style w:type="paragraph" w:customStyle="1" w:styleId="EndNoteBibliography">
    <w:name w:val="EndNote Bibliography"/>
    <w:basedOn w:val="a"/>
    <w:link w:val="EndNoteBibliographyChar"/>
    <w:rsid w:val="00B606C7"/>
    <w:pPr>
      <w:spacing w:line="240" w:lineRule="auto"/>
    </w:pPr>
    <w:rPr>
      <w:rFonts w:ascii="Calibri" w:eastAsiaTheme="minorHAnsi" w:hAnsi="Calibri"/>
      <w:noProof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E768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E768F6"/>
    <w:rPr>
      <w:rFonts w:eastAsiaTheme="minorEastAsia"/>
      <w:sz w:val="21"/>
      <w:szCs w:val="21"/>
    </w:rPr>
  </w:style>
  <w:style w:type="paragraph" w:styleId="a5">
    <w:name w:val="footer"/>
    <w:basedOn w:val="a"/>
    <w:link w:val="a6"/>
    <w:uiPriority w:val="99"/>
    <w:unhideWhenUsed/>
    <w:rsid w:val="00E768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E768F6"/>
    <w:rPr>
      <w:rFonts w:eastAsiaTheme="minorEastAsia"/>
      <w:sz w:val="21"/>
      <w:szCs w:val="21"/>
    </w:rPr>
  </w:style>
  <w:style w:type="character" w:styleId="a7">
    <w:name w:val="Hyperlink"/>
    <w:basedOn w:val="a0"/>
    <w:uiPriority w:val="99"/>
    <w:unhideWhenUsed/>
    <w:rsid w:val="008748A5"/>
    <w:rPr>
      <w:color w:val="0563C1" w:themeColor="hyperlink"/>
      <w:u w:val="single"/>
    </w:rPr>
  </w:style>
  <w:style w:type="paragraph" w:styleId="a8">
    <w:name w:val="annotation text"/>
    <w:basedOn w:val="a"/>
    <w:link w:val="a9"/>
    <w:uiPriority w:val="99"/>
    <w:semiHidden/>
    <w:unhideWhenUsed/>
    <w:rsid w:val="009A21E8"/>
    <w:pPr>
      <w:suppressAutoHyphens/>
      <w:spacing w:line="240" w:lineRule="auto"/>
    </w:pPr>
    <w:rPr>
      <w:rFonts w:ascii="Calibri" w:eastAsia="宋体" w:hAnsi="Calibri" w:cs="Arial"/>
      <w:sz w:val="20"/>
      <w:szCs w:val="20"/>
    </w:rPr>
  </w:style>
  <w:style w:type="character" w:customStyle="1" w:styleId="a9">
    <w:name w:val="批注文字 字符"/>
    <w:basedOn w:val="a0"/>
    <w:link w:val="a8"/>
    <w:uiPriority w:val="99"/>
    <w:semiHidden/>
    <w:rsid w:val="009A21E8"/>
    <w:rPr>
      <w:rFonts w:ascii="Calibri" w:eastAsia="宋体" w:hAnsi="Calibri" w:cs="Arial"/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9A21E8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A21E8"/>
    <w:pPr>
      <w:spacing w:after="0" w:line="240" w:lineRule="auto"/>
    </w:pPr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9A21E8"/>
    <w:rPr>
      <w:sz w:val="18"/>
      <w:szCs w:val="18"/>
    </w:rPr>
  </w:style>
  <w:style w:type="paragraph" w:styleId="ad">
    <w:name w:val="annotation subject"/>
    <w:basedOn w:val="a8"/>
    <w:next w:val="a8"/>
    <w:link w:val="ae"/>
    <w:uiPriority w:val="99"/>
    <w:semiHidden/>
    <w:unhideWhenUsed/>
    <w:rsid w:val="00360687"/>
    <w:pPr>
      <w:suppressAutoHyphens w:val="0"/>
      <w:spacing w:line="276" w:lineRule="auto"/>
    </w:pPr>
    <w:rPr>
      <w:rFonts w:asciiTheme="minorHAnsi" w:eastAsiaTheme="minorEastAsia" w:hAnsiTheme="minorHAnsi" w:cstheme="minorBidi"/>
      <w:b/>
      <w:bCs/>
      <w:sz w:val="21"/>
      <w:szCs w:val="21"/>
    </w:rPr>
  </w:style>
  <w:style w:type="character" w:customStyle="1" w:styleId="ae">
    <w:name w:val="批注主题 字符"/>
    <w:basedOn w:val="a9"/>
    <w:link w:val="ad"/>
    <w:uiPriority w:val="99"/>
    <w:semiHidden/>
    <w:rsid w:val="00360687"/>
    <w:rPr>
      <w:rFonts w:ascii="Calibri" w:eastAsia="宋体" w:hAnsi="Calibri" w:cs="Arial"/>
      <w:b/>
      <w:b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5.xml"/><Relationship Id="rId26" Type="http://schemas.openxmlformats.org/officeDocument/2006/relationships/chart" Target="charts/chart9.xml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chart" Target="charts/chart12.xml"/><Relationship Id="rId7" Type="http://schemas.openxmlformats.org/officeDocument/2006/relationships/hyperlink" Target="mailto:s.g@F-SDS" TargetMode="External"/><Relationship Id="rId12" Type="http://schemas.openxmlformats.org/officeDocument/2006/relationships/chart" Target="charts/chart2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4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chart" Target="charts/chart4.xml"/><Relationship Id="rId20" Type="http://schemas.openxmlformats.org/officeDocument/2006/relationships/chart" Target="charts/chart6.xm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chart" Target="charts/chart8.xml"/><Relationship Id="rId32" Type="http://schemas.openxmlformats.org/officeDocument/2006/relationships/chart" Target="charts/chart11.xml"/><Relationship Id="rId37" Type="http://schemas.openxmlformats.org/officeDocument/2006/relationships/image" Target="media/image17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chart" Target="charts/chart10.xml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mailto:s.g@g-HC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chart" Target="charts/chart7.xml"/><Relationship Id="rId27" Type="http://schemas.openxmlformats.org/officeDocument/2006/relationships/image" Target="media/image12.png"/><Relationship Id="rId30" Type="http://schemas.openxmlformats.org/officeDocument/2006/relationships/hyperlink" Target="mailto:s.g@g-CN" TargetMode="External"/><Relationship Id="rId35" Type="http://schemas.openxmlformats.org/officeDocument/2006/relationships/image" Target="media/image15.png"/><Relationship Id="rId8" Type="http://schemas.openxmlformats.org/officeDocument/2006/relationships/chart" Target="charts/chart1.xml"/><Relationship Id="rId3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T\Desktop\EIS-2\nemodar%20word%20-g-C3N4-%20EIS\2\0.5h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T\Desktop\EIS-2\nemodar%20word%20-g-C3N4-%20EIS\2\7day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H:\Poreject%203\Corrosion%20studies\&#1606;&#1605;&#1608;&#1583;&#1575;&#1585;-&#1580;&#1583;&#1608;&#1604;\EIS\Bare%20Mg\3\sample%205-%20Bare%20Mg-&#1585;&#1587;&#1605;%20&#1606;&#1605;&#1608;&#1583;&#1575;&#1585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Poreject%203\Corrosion%20studies\&#1606;&#1605;&#1608;&#1583;&#1575;&#1585;-&#1580;&#1583;&#1608;&#1604;\EIS\Bare%20Mg\3\sample%205-%20Bare%20Mg-&#1585;&#1587;&#1605;%20&#1606;&#1605;&#1608;&#1583;&#1575;&#1585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T\Desktop\EIS-2\nemodar%20word%20-g-C3N4-%20EIS\2\1h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T\Desktop\EIS-2\nemodar%20word%20-g-C3N4-%20EIS\2\2h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T\Desktop\EIS-2\nemodar%20word%20-g-C3N4-%20EIS\2\4h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T\Desktop\EIS-2\nemodar%20word%20-g-C3N4-%20EIS\2\8h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T\Desktop\EIS-2\nemodar%20word%20-g-C3N4-%20EIS\2\1day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T\Desktop\EIS-2\nemodar%20word%20-g-C3N4-%20EIS\2\2day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T\Desktop\EIS-2\nemodar%20word%20-g-C3N4-%20EIS\2\3day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T\Desktop\EIS-2\nemodar%20word%20-g-C3N4-%20EIS\2\5da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99548884514433E-2"/>
          <c:y val="1.5413827331908337E-2"/>
          <c:w val="0.90543840223097116"/>
          <c:h val="0.93257796371741231"/>
        </c:manualLayout>
      </c:layout>
      <c:scatterChart>
        <c:scatterStyle val="lineMarker"/>
        <c:varyColors val="0"/>
        <c:ser>
          <c:idx val="2"/>
          <c:order val="2"/>
          <c:tx>
            <c:v>p 0ppm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'Bode Modulus-Phase Bode'!$AI$5:$AI$54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-4.0817842722365771E-2</c:v>
                </c:pt>
                <c:pt idx="36">
                  <c:v>-0.20408663012043554</c:v>
                </c:pt>
                <c:pt idx="37">
                  <c:v>-0.36735344121160718</c:v>
                </c:pt>
                <c:pt idx="38">
                  <c:v>-0.53061249579585468</c:v>
                </c:pt>
                <c:pt idx="39">
                  <c:v>-0.69388606013536591</c:v>
                </c:pt>
                <c:pt idx="40">
                  <c:v>-0.85714457444288628</c:v>
                </c:pt>
                <c:pt idx="41">
                  <c:v>-1.0204161183935587</c:v>
                </c:pt>
                <c:pt idx="42">
                  <c:v>-1.183686434114865</c:v>
                </c:pt>
                <c:pt idx="43">
                  <c:v>-1.346945791284291</c:v>
                </c:pt>
                <c:pt idx="44">
                  <c:v>-1.510220053704072</c:v>
                </c:pt>
                <c:pt idx="45">
                  <c:v>-1.6734613790812962</c:v>
                </c:pt>
                <c:pt idx="46">
                  <c:v>-1.8367461683202964</c:v>
                </c:pt>
                <c:pt idx="47">
                  <c:v>-2.000004777265576</c:v>
                </c:pt>
              </c:numCache>
            </c:numRef>
          </c:xVal>
          <c:yVal>
            <c:numRef>
              <c:f>'Bode Modulus-Phase Bode'!$AJ$5:$AJ$54</c:f>
              <c:numCache>
                <c:formatCode>General</c:formatCode>
                <c:ptCount val="50"/>
                <c:pt idx="0">
                  <c:v>32.692</c:v>
                </c:pt>
                <c:pt idx="1">
                  <c:v>32.317</c:v>
                </c:pt>
                <c:pt idx="2">
                  <c:v>40.662999999999997</c:v>
                </c:pt>
                <c:pt idx="3">
                  <c:v>44.887999999999998</c:v>
                </c:pt>
                <c:pt idx="4">
                  <c:v>47.686999999999998</c:v>
                </c:pt>
                <c:pt idx="5">
                  <c:v>46.805</c:v>
                </c:pt>
                <c:pt idx="6">
                  <c:v>45.048999999999999</c:v>
                </c:pt>
                <c:pt idx="7">
                  <c:v>40.732999999999997</c:v>
                </c:pt>
                <c:pt idx="8">
                  <c:v>38.479999999999997</c:v>
                </c:pt>
                <c:pt idx="9">
                  <c:v>39.200000000000003</c:v>
                </c:pt>
                <c:pt idx="10">
                  <c:v>42.292000000000002</c:v>
                </c:pt>
                <c:pt idx="11">
                  <c:v>46.344999999999999</c:v>
                </c:pt>
                <c:pt idx="12">
                  <c:v>50.006999999999998</c:v>
                </c:pt>
                <c:pt idx="13">
                  <c:v>52.195</c:v>
                </c:pt>
                <c:pt idx="14">
                  <c:v>52.17</c:v>
                </c:pt>
                <c:pt idx="15">
                  <c:v>49.825000000000003</c:v>
                </c:pt>
                <c:pt idx="16">
                  <c:v>45.625</c:v>
                </c:pt>
                <c:pt idx="17">
                  <c:v>40.338000000000001</c:v>
                </c:pt>
                <c:pt idx="18">
                  <c:v>35.082999999999998</c:v>
                </c:pt>
                <c:pt idx="19">
                  <c:v>30.689</c:v>
                </c:pt>
                <c:pt idx="20">
                  <c:v>27.387</c:v>
                </c:pt>
                <c:pt idx="21">
                  <c:v>26.433</c:v>
                </c:pt>
                <c:pt idx="22">
                  <c:v>27.303000000000001</c:v>
                </c:pt>
                <c:pt idx="23">
                  <c:v>30.587</c:v>
                </c:pt>
                <c:pt idx="24">
                  <c:v>35.304000000000002</c:v>
                </c:pt>
                <c:pt idx="25">
                  <c:v>40.601999999999997</c:v>
                </c:pt>
                <c:pt idx="26">
                  <c:v>47.692</c:v>
                </c:pt>
                <c:pt idx="27">
                  <c:v>52.264000000000003</c:v>
                </c:pt>
                <c:pt idx="28">
                  <c:v>58.670999999999999</c:v>
                </c:pt>
                <c:pt idx="29">
                  <c:v>61.356000000000002</c:v>
                </c:pt>
                <c:pt idx="30">
                  <c:v>61.963999999999999</c:v>
                </c:pt>
                <c:pt idx="31">
                  <c:v>63.533000000000001</c:v>
                </c:pt>
                <c:pt idx="32">
                  <c:v>64.165999999999997</c:v>
                </c:pt>
                <c:pt idx="33">
                  <c:v>60.731000000000002</c:v>
                </c:pt>
                <c:pt idx="34">
                  <c:v>59.162999999999997</c:v>
                </c:pt>
                <c:pt idx="35">
                  <c:v>49.774999999999999</c:v>
                </c:pt>
                <c:pt idx="36">
                  <c:v>46.585999999999999</c:v>
                </c:pt>
                <c:pt idx="37">
                  <c:v>43.15</c:v>
                </c:pt>
                <c:pt idx="38">
                  <c:v>39.332000000000001</c:v>
                </c:pt>
                <c:pt idx="39">
                  <c:v>34.832000000000001</c:v>
                </c:pt>
                <c:pt idx="40">
                  <c:v>29.033999999999999</c:v>
                </c:pt>
                <c:pt idx="41">
                  <c:v>22.794</c:v>
                </c:pt>
                <c:pt idx="42">
                  <c:v>18.006</c:v>
                </c:pt>
                <c:pt idx="43">
                  <c:v>9.3816000000000006</c:v>
                </c:pt>
                <c:pt idx="44">
                  <c:v>2.0743999999999998</c:v>
                </c:pt>
                <c:pt idx="45">
                  <c:v>-5.1376999999999997</c:v>
                </c:pt>
                <c:pt idx="46">
                  <c:v>-11.365</c:v>
                </c:pt>
                <c:pt idx="47">
                  <c:v>-13.938000000000001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D8C5-4FAA-B584-84093AEA7E52}"/>
            </c:ext>
          </c:extLst>
        </c:ser>
        <c:ser>
          <c:idx val="6"/>
          <c:order val="6"/>
          <c:tx>
            <c:v>p 25ppm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noFill/>
              <a:ln w="12700">
                <a:solidFill>
                  <a:srgbClr val="0070C0"/>
                </a:solidFill>
              </a:ln>
              <a:effectLst/>
            </c:spPr>
          </c:marker>
          <c:xVal>
            <c:numRef>
              <c:f>'Bode Modulus-Phase Bode'!$AN$5:$AN$48</c:f>
              <c:numCache>
                <c:formatCode>General</c:formatCode>
                <c:ptCount val="44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-4.0817842722365771E-2</c:v>
                </c:pt>
                <c:pt idx="35">
                  <c:v>-0.20408663012043554</c:v>
                </c:pt>
                <c:pt idx="36">
                  <c:v>-0.36735344121160718</c:v>
                </c:pt>
                <c:pt idx="37">
                  <c:v>-0.53061249579585468</c:v>
                </c:pt>
                <c:pt idx="38">
                  <c:v>-0.69388606013536591</c:v>
                </c:pt>
                <c:pt idx="39">
                  <c:v>-0.85714457444288628</c:v>
                </c:pt>
                <c:pt idx="40">
                  <c:v>-1.0204161183935587</c:v>
                </c:pt>
                <c:pt idx="41">
                  <c:v>-1.183686434114865</c:v>
                </c:pt>
                <c:pt idx="42">
                  <c:v>-1.346945791284291</c:v>
                </c:pt>
                <c:pt idx="43">
                  <c:v>-1.510220053704072</c:v>
                </c:pt>
              </c:numCache>
            </c:numRef>
          </c:xVal>
          <c:yVal>
            <c:numRef>
              <c:f>'Bode Modulus-Phase Bode'!$AO$5:$AO$48</c:f>
              <c:numCache>
                <c:formatCode>General</c:formatCode>
                <c:ptCount val="44"/>
                <c:pt idx="0">
                  <c:v>30.835000000000001</c:v>
                </c:pt>
                <c:pt idx="1">
                  <c:v>25.222999999999999</c:v>
                </c:pt>
                <c:pt idx="2">
                  <c:v>35.19</c:v>
                </c:pt>
                <c:pt idx="3">
                  <c:v>40.771999999999998</c:v>
                </c:pt>
                <c:pt idx="4">
                  <c:v>45.792999999999999</c:v>
                </c:pt>
                <c:pt idx="5">
                  <c:v>47.921999999999997</c:v>
                </c:pt>
                <c:pt idx="6">
                  <c:v>49.1</c:v>
                </c:pt>
                <c:pt idx="7">
                  <c:v>48.195999999999998</c:v>
                </c:pt>
                <c:pt idx="8">
                  <c:v>48.908000000000001</c:v>
                </c:pt>
                <c:pt idx="9">
                  <c:v>51.826999999999998</c:v>
                </c:pt>
                <c:pt idx="10">
                  <c:v>55.972999999999999</c:v>
                </c:pt>
                <c:pt idx="11">
                  <c:v>59.704999999999998</c:v>
                </c:pt>
                <c:pt idx="12">
                  <c:v>62.268000000000001</c:v>
                </c:pt>
                <c:pt idx="13">
                  <c:v>62.854999999999997</c:v>
                </c:pt>
                <c:pt idx="14">
                  <c:v>61.24</c:v>
                </c:pt>
                <c:pt idx="15">
                  <c:v>57.606000000000002</c:v>
                </c:pt>
                <c:pt idx="16">
                  <c:v>52.176000000000002</c:v>
                </c:pt>
                <c:pt idx="17">
                  <c:v>45.673000000000002</c:v>
                </c:pt>
                <c:pt idx="18">
                  <c:v>38.936999999999998</c:v>
                </c:pt>
                <c:pt idx="19">
                  <c:v>32.261000000000003</c:v>
                </c:pt>
                <c:pt idx="20">
                  <c:v>26.721</c:v>
                </c:pt>
                <c:pt idx="21">
                  <c:v>22.59</c:v>
                </c:pt>
                <c:pt idx="22">
                  <c:v>19.695</c:v>
                </c:pt>
                <c:pt idx="23">
                  <c:v>18.885000000000002</c:v>
                </c:pt>
                <c:pt idx="24">
                  <c:v>19.145</c:v>
                </c:pt>
                <c:pt idx="25">
                  <c:v>21.298999999999999</c:v>
                </c:pt>
                <c:pt idx="26">
                  <c:v>27.911999999999999</c:v>
                </c:pt>
                <c:pt idx="27">
                  <c:v>30.434000000000001</c:v>
                </c:pt>
                <c:pt idx="28">
                  <c:v>36.338999999999999</c:v>
                </c:pt>
                <c:pt idx="29">
                  <c:v>42.686999999999998</c:v>
                </c:pt>
                <c:pt idx="30">
                  <c:v>47.569000000000003</c:v>
                </c:pt>
                <c:pt idx="31">
                  <c:v>53.42</c:v>
                </c:pt>
                <c:pt idx="32">
                  <c:v>57.015999999999998</c:v>
                </c:pt>
                <c:pt idx="33">
                  <c:v>57.58</c:v>
                </c:pt>
                <c:pt idx="34">
                  <c:v>54.069000000000003</c:v>
                </c:pt>
                <c:pt idx="35">
                  <c:v>50.5</c:v>
                </c:pt>
                <c:pt idx="36">
                  <c:v>47.156999999999996</c:v>
                </c:pt>
                <c:pt idx="37">
                  <c:v>43.960999999999999</c:v>
                </c:pt>
                <c:pt idx="38">
                  <c:v>39.954999999999998</c:v>
                </c:pt>
                <c:pt idx="39">
                  <c:v>34.924999999999997</c:v>
                </c:pt>
                <c:pt idx="40">
                  <c:v>29.332000000000001</c:v>
                </c:pt>
                <c:pt idx="41">
                  <c:v>21.744</c:v>
                </c:pt>
                <c:pt idx="42">
                  <c:v>14.503</c:v>
                </c:pt>
                <c:pt idx="43">
                  <c:v>6.0304000000000002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D8C5-4FAA-B584-84093AEA7E52}"/>
            </c:ext>
          </c:extLst>
        </c:ser>
        <c:ser>
          <c:idx val="10"/>
          <c:order val="10"/>
          <c:tx>
            <c:v>p 50ppm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'Bode Modulus-Phase Bode'!$AS$5:$AS$54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Bode'!$AT$5:$AT$54</c:f>
              <c:numCache>
                <c:formatCode>General</c:formatCode>
                <c:ptCount val="50"/>
                <c:pt idx="0">
                  <c:v>30.670999999999999</c:v>
                </c:pt>
                <c:pt idx="1">
                  <c:v>57.698999999999998</c:v>
                </c:pt>
                <c:pt idx="2">
                  <c:v>44.453000000000003</c:v>
                </c:pt>
                <c:pt idx="3">
                  <c:v>50.476999999999997</c:v>
                </c:pt>
                <c:pt idx="4">
                  <c:v>58.789000000000001</c:v>
                </c:pt>
                <c:pt idx="5">
                  <c:v>62.411000000000001</c:v>
                </c:pt>
                <c:pt idx="6">
                  <c:v>61.319000000000003</c:v>
                </c:pt>
                <c:pt idx="7">
                  <c:v>57.320999999999998</c:v>
                </c:pt>
                <c:pt idx="8">
                  <c:v>60.587000000000003</c:v>
                </c:pt>
                <c:pt idx="9">
                  <c:v>63.481000000000002</c:v>
                </c:pt>
                <c:pt idx="10">
                  <c:v>67.423000000000002</c:v>
                </c:pt>
                <c:pt idx="11">
                  <c:v>70.036000000000001</c:v>
                </c:pt>
                <c:pt idx="12">
                  <c:v>70.852999999999994</c:v>
                </c:pt>
                <c:pt idx="13">
                  <c:v>70.316999999999993</c:v>
                </c:pt>
                <c:pt idx="14">
                  <c:v>67.853999999999999</c:v>
                </c:pt>
                <c:pt idx="15">
                  <c:v>63.444000000000003</c:v>
                </c:pt>
                <c:pt idx="16">
                  <c:v>57.38</c:v>
                </c:pt>
                <c:pt idx="17">
                  <c:v>49.951999999999998</c:v>
                </c:pt>
                <c:pt idx="18">
                  <c:v>41.892000000000003</c:v>
                </c:pt>
                <c:pt idx="19">
                  <c:v>34.198</c:v>
                </c:pt>
                <c:pt idx="20">
                  <c:v>27.614000000000001</c:v>
                </c:pt>
                <c:pt idx="21">
                  <c:v>22.988</c:v>
                </c:pt>
                <c:pt idx="22">
                  <c:v>20.498000000000001</c:v>
                </c:pt>
                <c:pt idx="23">
                  <c:v>19.875</c:v>
                </c:pt>
                <c:pt idx="24">
                  <c:v>21.34</c:v>
                </c:pt>
                <c:pt idx="25">
                  <c:v>24.341000000000001</c:v>
                </c:pt>
                <c:pt idx="26">
                  <c:v>29.565000000000001</c:v>
                </c:pt>
                <c:pt idx="27">
                  <c:v>34.249000000000002</c:v>
                </c:pt>
                <c:pt idx="28">
                  <c:v>39.146999999999998</c:v>
                </c:pt>
                <c:pt idx="29">
                  <c:v>45.491999999999997</c:v>
                </c:pt>
                <c:pt idx="30">
                  <c:v>50.408999999999999</c:v>
                </c:pt>
                <c:pt idx="31">
                  <c:v>54.991999999999997</c:v>
                </c:pt>
                <c:pt idx="32">
                  <c:v>59.420999999999999</c:v>
                </c:pt>
                <c:pt idx="33">
                  <c:v>61.021999999999998</c:v>
                </c:pt>
                <c:pt idx="34">
                  <c:v>61.853999999999999</c:v>
                </c:pt>
                <c:pt idx="35">
                  <c:v>64.936000000000007</c:v>
                </c:pt>
                <c:pt idx="36">
                  <c:v>64.465999999999994</c:v>
                </c:pt>
                <c:pt idx="37">
                  <c:v>63.875999999999998</c:v>
                </c:pt>
                <c:pt idx="38">
                  <c:v>63.011000000000003</c:v>
                </c:pt>
                <c:pt idx="39">
                  <c:v>61.582000000000001</c:v>
                </c:pt>
                <c:pt idx="40">
                  <c:v>59.216999999999999</c:v>
                </c:pt>
                <c:pt idx="41">
                  <c:v>57.951000000000001</c:v>
                </c:pt>
                <c:pt idx="42">
                  <c:v>53.866</c:v>
                </c:pt>
                <c:pt idx="43">
                  <c:v>49.92</c:v>
                </c:pt>
                <c:pt idx="44">
                  <c:v>43.146000000000001</c:v>
                </c:pt>
                <c:pt idx="45">
                  <c:v>34.857999999999997</c:v>
                </c:pt>
                <c:pt idx="46">
                  <c:v>26</c:v>
                </c:pt>
                <c:pt idx="47">
                  <c:v>17.988</c:v>
                </c:pt>
                <c:pt idx="48">
                  <c:v>12.641999999999999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D8C5-4FAA-B584-84093AEA7E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6786048"/>
        <c:axId val="556787968"/>
        <c:extLst>
          <c:ext xmlns:c15="http://schemas.microsoft.com/office/drawing/2012/chart" uri="{02D57815-91ED-43cb-92C2-25804820EDAC}">
            <c15:filteredScatterSeries>
              <c15:ser>
                <c:idx val="14"/>
                <c:order val="14"/>
                <c:tx>
                  <c:v>p 100ppm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star"/>
                  <c:size val="4"/>
                  <c:spPr>
                    <a:noFill/>
                    <a:ln w="12700">
                      <a:solidFill>
                        <a:srgbClr val="F319D4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Bode'!$AX$5:$AX$54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Bode'!$AY$5:$AY$54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9-D8C5-4FAA-B584-84093AEA7E52}"/>
                  </c:ext>
                </c:extLst>
              </c15:ser>
            </c15:filteredScatterSeries>
            <c15:filteredScatterSeries>
              <c15:ser>
                <c:idx val="18"/>
                <c:order val="18"/>
                <c:tx>
                  <c:v>p 200ppm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x"/>
                  <c:size val="4"/>
                  <c:spPr>
                    <a:noFill/>
                    <a:ln w="12700">
                      <a:solidFill>
                        <a:srgbClr val="C0000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Bode'!$BC$5:$BC$54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Bode'!$BD$5:$BD$54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A-D8C5-4FAA-B584-84093AEA7E52}"/>
                  </c:ext>
                </c:extLst>
              </c15:ser>
            </c15:filteredScatterSeries>
            <c15:filteredScatterSeries>
              <c15:ser>
                <c:idx val="22"/>
                <c:order val="22"/>
                <c:tx>
                  <c:v>p 500ppm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triangle"/>
                  <c:size val="4"/>
                  <c:spPr>
                    <a:noFill/>
                    <a:ln w="12700">
                      <a:solidFill>
                        <a:srgbClr val="7030A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Bode'!$BH$5:$BH$54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Bode'!$BI$5:$BI$54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B-D8C5-4FAA-B584-84093AEA7E52}"/>
                  </c:ext>
                </c:extLst>
              </c15:ser>
            </c15:filteredScatterSeries>
          </c:ext>
        </c:extLst>
      </c:scatterChart>
      <c:scatterChart>
        <c:scatterStyle val="smoothMarker"/>
        <c:varyColors val="0"/>
        <c:ser>
          <c:idx val="3"/>
          <c:order val="3"/>
          <c:tx>
            <c:v>p fit 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Bode'!$AK$5:$AK$48</c:f>
              <c:numCache>
                <c:formatCode>General</c:formatCode>
                <c:ptCount val="44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0.61223163401346081</c:v>
                </c:pt>
                <c:pt idx="26">
                  <c:v>0.44898133749866087</c:v>
                </c:pt>
                <c:pt idx="27">
                  <c:v>-4.0817842722365771E-2</c:v>
                </c:pt>
                <c:pt idx="28">
                  <c:v>-0.20408663012043554</c:v>
                </c:pt>
                <c:pt idx="29">
                  <c:v>-0.36735344121160718</c:v>
                </c:pt>
                <c:pt idx="30">
                  <c:v>-0.53061249579585468</c:v>
                </c:pt>
                <c:pt idx="31">
                  <c:v>-0.69388606013536591</c:v>
                </c:pt>
                <c:pt idx="32">
                  <c:v>-0.85714457444288628</c:v>
                </c:pt>
                <c:pt idx="33">
                  <c:v>-1.0204161183935587</c:v>
                </c:pt>
                <c:pt idx="34">
                  <c:v>-1.183686434114865</c:v>
                </c:pt>
                <c:pt idx="35">
                  <c:v>-1.346945791284291</c:v>
                </c:pt>
              </c:numCache>
            </c:numRef>
          </c:xVal>
          <c:yVal>
            <c:numRef>
              <c:f>'Bode Modulus-Phase Bode'!$AL$5:$AL$48</c:f>
              <c:numCache>
                <c:formatCode>General</c:formatCode>
                <c:ptCount val="44"/>
                <c:pt idx="0">
                  <c:v>31.311</c:v>
                </c:pt>
                <c:pt idx="1">
                  <c:v>37.487000000000002</c:v>
                </c:pt>
                <c:pt idx="2">
                  <c:v>43.018000000000001</c:v>
                </c:pt>
                <c:pt idx="3">
                  <c:v>47.286999999999999</c:v>
                </c:pt>
                <c:pt idx="4">
                  <c:v>49.887</c:v>
                </c:pt>
                <c:pt idx="5">
                  <c:v>50.64</c:v>
                </c:pt>
                <c:pt idx="6">
                  <c:v>49.563000000000002</c:v>
                </c:pt>
                <c:pt idx="7">
                  <c:v>46.851999999999997</c:v>
                </c:pt>
                <c:pt idx="8">
                  <c:v>42.923000000000002</c:v>
                </c:pt>
                <c:pt idx="9">
                  <c:v>38.417999999999999</c:v>
                </c:pt>
                <c:pt idx="10">
                  <c:v>34.109000000000002</c:v>
                </c:pt>
                <c:pt idx="11">
                  <c:v>30.707999999999998</c:v>
                </c:pt>
                <c:pt idx="12">
                  <c:v>28.71</c:v>
                </c:pt>
                <c:pt idx="13">
                  <c:v>28.356000000000002</c:v>
                </c:pt>
                <c:pt idx="14">
                  <c:v>29.664000000000001</c:v>
                </c:pt>
                <c:pt idx="15">
                  <c:v>32.475999999999999</c:v>
                </c:pt>
                <c:pt idx="16">
                  <c:v>36.465000000000003</c:v>
                </c:pt>
                <c:pt idx="17">
                  <c:v>41.164999999999999</c:v>
                </c:pt>
                <c:pt idx="18">
                  <c:v>46.05</c:v>
                </c:pt>
                <c:pt idx="19">
                  <c:v>50.643999999999998</c:v>
                </c:pt>
                <c:pt idx="20">
                  <c:v>54.613999999999997</c:v>
                </c:pt>
                <c:pt idx="21">
                  <c:v>57.79</c:v>
                </c:pt>
                <c:pt idx="22">
                  <c:v>60.124000000000002</c:v>
                </c:pt>
                <c:pt idx="23">
                  <c:v>61.631</c:v>
                </c:pt>
                <c:pt idx="24">
                  <c:v>62.344999999999999</c:v>
                </c:pt>
                <c:pt idx="25">
                  <c:v>62.281999999999996</c:v>
                </c:pt>
                <c:pt idx="26">
                  <c:v>61.433999999999997</c:v>
                </c:pt>
                <c:pt idx="27">
                  <c:v>53.691000000000003</c:v>
                </c:pt>
                <c:pt idx="28">
                  <c:v>49.238999999999997</c:v>
                </c:pt>
                <c:pt idx="29">
                  <c:v>43.94</c:v>
                </c:pt>
                <c:pt idx="30">
                  <c:v>38.042999999999999</c:v>
                </c:pt>
                <c:pt idx="31">
                  <c:v>31.931000000000001</c:v>
                </c:pt>
                <c:pt idx="32">
                  <c:v>26.030999999999999</c:v>
                </c:pt>
                <c:pt idx="33">
                  <c:v>20.696000000000002</c:v>
                </c:pt>
                <c:pt idx="34">
                  <c:v>16.131</c:v>
                </c:pt>
                <c:pt idx="35">
                  <c:v>12.387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8C5-4FAA-B584-84093AEA7E52}"/>
            </c:ext>
          </c:extLst>
        </c:ser>
        <c:ser>
          <c:idx val="7"/>
          <c:order val="7"/>
          <c:tx>
            <c:v>p fit 25ppm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Bode'!$AP$5:$AP$44</c:f>
              <c:numCache>
                <c:formatCode>General</c:formatCode>
                <c:ptCount val="40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0.61223163401346081</c:v>
                </c:pt>
                <c:pt idx="26">
                  <c:v>-4.0817842722365771E-2</c:v>
                </c:pt>
                <c:pt idx="27">
                  <c:v>-0.20408663012043554</c:v>
                </c:pt>
                <c:pt idx="28">
                  <c:v>-0.36735344121160718</c:v>
                </c:pt>
                <c:pt idx="29">
                  <c:v>-0.53061249579585468</c:v>
                </c:pt>
                <c:pt idx="30">
                  <c:v>-0.69388606013536591</c:v>
                </c:pt>
                <c:pt idx="31">
                  <c:v>-0.85714457444288628</c:v>
                </c:pt>
                <c:pt idx="32">
                  <c:v>-1.0204161183935587</c:v>
                </c:pt>
                <c:pt idx="33">
                  <c:v>-1.183686434114865</c:v>
                </c:pt>
                <c:pt idx="34">
                  <c:v>-1.346945791284291</c:v>
                </c:pt>
                <c:pt idx="35">
                  <c:v>-1.510220053704072</c:v>
                </c:pt>
              </c:numCache>
            </c:numRef>
          </c:xVal>
          <c:yVal>
            <c:numRef>
              <c:f>'Bode Modulus-Phase Bode'!$AQ$5:$AQ$44</c:f>
              <c:numCache>
                <c:formatCode>General</c:formatCode>
                <c:ptCount val="40"/>
                <c:pt idx="0">
                  <c:v>45.250999999999998</c:v>
                </c:pt>
                <c:pt idx="1">
                  <c:v>51.649000000000001</c:v>
                </c:pt>
                <c:pt idx="2">
                  <c:v>56.63</c:v>
                </c:pt>
                <c:pt idx="3">
                  <c:v>59.944000000000003</c:v>
                </c:pt>
                <c:pt idx="4">
                  <c:v>61.533999999999999</c:v>
                </c:pt>
                <c:pt idx="5">
                  <c:v>61.41</c:v>
                </c:pt>
                <c:pt idx="6">
                  <c:v>59.588000000000001</c:v>
                </c:pt>
                <c:pt idx="7">
                  <c:v>56.1</c:v>
                </c:pt>
                <c:pt idx="8">
                  <c:v>51.085000000000001</c:v>
                </c:pt>
                <c:pt idx="9">
                  <c:v>44.905999999999999</c:v>
                </c:pt>
                <c:pt idx="10">
                  <c:v>38.215000000000003</c:v>
                </c:pt>
                <c:pt idx="11">
                  <c:v>31.823</c:v>
                </c:pt>
                <c:pt idx="12">
                  <c:v>26.443000000000001</c:v>
                </c:pt>
                <c:pt idx="13">
                  <c:v>22.507000000000001</c:v>
                </c:pt>
                <c:pt idx="14">
                  <c:v>20.175000000000001</c:v>
                </c:pt>
                <c:pt idx="15">
                  <c:v>19.443999999999999</c:v>
                </c:pt>
                <c:pt idx="16">
                  <c:v>20.245000000000001</c:v>
                </c:pt>
                <c:pt idx="17">
                  <c:v>22.486999999999998</c:v>
                </c:pt>
                <c:pt idx="18">
                  <c:v>26.029</c:v>
                </c:pt>
                <c:pt idx="19">
                  <c:v>30.634</c:v>
                </c:pt>
                <c:pt idx="20">
                  <c:v>35.930999999999997</c:v>
                </c:pt>
                <c:pt idx="21">
                  <c:v>41.432000000000002</c:v>
                </c:pt>
                <c:pt idx="22">
                  <c:v>46.637999999999998</c:v>
                </c:pt>
                <c:pt idx="23">
                  <c:v>51.148000000000003</c:v>
                </c:pt>
                <c:pt idx="24">
                  <c:v>54.719000000000001</c:v>
                </c:pt>
                <c:pt idx="25">
                  <c:v>57.247999999999998</c:v>
                </c:pt>
                <c:pt idx="26">
                  <c:v>56.817999999999998</c:v>
                </c:pt>
                <c:pt idx="27">
                  <c:v>54.033000000000001</c:v>
                </c:pt>
                <c:pt idx="28">
                  <c:v>50.16</c:v>
                </c:pt>
                <c:pt idx="29">
                  <c:v>45.284999999999997</c:v>
                </c:pt>
                <c:pt idx="30">
                  <c:v>39.634999999999998</c:v>
                </c:pt>
                <c:pt idx="31">
                  <c:v>33.585000000000001</c:v>
                </c:pt>
                <c:pt idx="32">
                  <c:v>27.587</c:v>
                </c:pt>
                <c:pt idx="33">
                  <c:v>22.053000000000001</c:v>
                </c:pt>
                <c:pt idx="34">
                  <c:v>17.247</c:v>
                </c:pt>
                <c:pt idx="35">
                  <c:v>13.266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D8C5-4FAA-B584-84093AEA7E52}"/>
            </c:ext>
          </c:extLst>
        </c:ser>
        <c:ser>
          <c:idx val="11"/>
          <c:order val="11"/>
          <c:tx>
            <c:v>p fit 50ppm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Bode'!$AU$5:$AU$48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0.44898133749866087</c:v>
                </c:pt>
                <c:pt idx="28">
                  <c:v>0.28571254716245797</c:v>
                </c:pt>
                <c:pt idx="29">
                  <c:v>-4.0817842722365771E-2</c:v>
                </c:pt>
                <c:pt idx="30">
                  <c:v>-0.20408663012043554</c:v>
                </c:pt>
                <c:pt idx="31">
                  <c:v>-0.36735344121160718</c:v>
                </c:pt>
                <c:pt idx="32">
                  <c:v>-0.53061249579585468</c:v>
                </c:pt>
                <c:pt idx="33">
                  <c:v>-0.69388606013536591</c:v>
                </c:pt>
                <c:pt idx="34">
                  <c:v>-0.85714457444288628</c:v>
                </c:pt>
                <c:pt idx="35">
                  <c:v>-1.0204161183935587</c:v>
                </c:pt>
                <c:pt idx="36">
                  <c:v>-1.183686434114865</c:v>
                </c:pt>
                <c:pt idx="37">
                  <c:v>-1.346945791284291</c:v>
                </c:pt>
                <c:pt idx="38">
                  <c:v>-1.510220053704072</c:v>
                </c:pt>
                <c:pt idx="39">
                  <c:v>-1.6734613790812962</c:v>
                </c:pt>
                <c:pt idx="40">
                  <c:v>-1.8367461683202964</c:v>
                </c:pt>
                <c:pt idx="41">
                  <c:v>-2.000004777265576</c:v>
                </c:pt>
              </c:numCache>
            </c:numRef>
          </c:xVal>
          <c:yVal>
            <c:numRef>
              <c:f>'Bode Modulus-Phase Bode'!$AV$5:$AV$48</c:f>
              <c:numCache>
                <c:formatCode>General</c:formatCode>
                <c:ptCount val="44"/>
                <c:pt idx="0">
                  <c:v>53.939</c:v>
                </c:pt>
                <c:pt idx="1">
                  <c:v>60.119</c:v>
                </c:pt>
                <c:pt idx="2">
                  <c:v>64.718999999999994</c:v>
                </c:pt>
                <c:pt idx="3">
                  <c:v>67.748999999999995</c:v>
                </c:pt>
                <c:pt idx="4">
                  <c:v>69.314999999999998</c:v>
                </c:pt>
                <c:pt idx="5">
                  <c:v>69.506</c:v>
                </c:pt>
                <c:pt idx="6">
                  <c:v>68.34</c:v>
                </c:pt>
                <c:pt idx="7">
                  <c:v>65.768000000000001</c:v>
                </c:pt>
                <c:pt idx="8">
                  <c:v>61.716000000000001</c:v>
                </c:pt>
                <c:pt idx="9">
                  <c:v>56.195</c:v>
                </c:pt>
                <c:pt idx="10">
                  <c:v>49.454000000000001</c:v>
                </c:pt>
                <c:pt idx="11">
                  <c:v>42.103000000000002</c:v>
                </c:pt>
                <c:pt idx="12">
                  <c:v>35.01</c:v>
                </c:pt>
                <c:pt idx="13">
                  <c:v>29.009</c:v>
                </c:pt>
                <c:pt idx="14">
                  <c:v>24.623000000000001</c:v>
                </c:pt>
                <c:pt idx="15">
                  <c:v>22.036999999999999</c:v>
                </c:pt>
                <c:pt idx="16">
                  <c:v>21.23</c:v>
                </c:pt>
                <c:pt idx="17">
                  <c:v>22.094999999999999</c:v>
                </c:pt>
                <c:pt idx="18">
                  <c:v>24.489000000000001</c:v>
                </c:pt>
                <c:pt idx="19">
                  <c:v>28.213999999999999</c:v>
                </c:pt>
                <c:pt idx="20">
                  <c:v>32.976999999999997</c:v>
                </c:pt>
                <c:pt idx="21">
                  <c:v>38.365000000000002</c:v>
                </c:pt>
                <c:pt idx="22">
                  <c:v>43.890999999999998</c:v>
                </c:pt>
                <c:pt idx="23">
                  <c:v>49.103000000000002</c:v>
                </c:pt>
                <c:pt idx="24">
                  <c:v>53.677999999999997</c:v>
                </c:pt>
                <c:pt idx="25">
                  <c:v>57.451000000000001</c:v>
                </c:pt>
                <c:pt idx="26">
                  <c:v>60.396000000000001</c:v>
                </c:pt>
                <c:pt idx="27">
                  <c:v>62.558999999999997</c:v>
                </c:pt>
                <c:pt idx="28">
                  <c:v>64.013000000000005</c:v>
                </c:pt>
                <c:pt idx="29">
                  <c:v>65.037000000000006</c:v>
                </c:pt>
                <c:pt idx="30">
                  <c:v>64.661000000000001</c:v>
                </c:pt>
                <c:pt idx="31">
                  <c:v>63.673000000000002</c:v>
                </c:pt>
                <c:pt idx="32">
                  <c:v>62.017000000000003</c:v>
                </c:pt>
                <c:pt idx="33">
                  <c:v>59.612000000000002</c:v>
                </c:pt>
                <c:pt idx="34">
                  <c:v>56.374000000000002</c:v>
                </c:pt>
                <c:pt idx="35">
                  <c:v>52.244999999999997</c:v>
                </c:pt>
                <c:pt idx="36">
                  <c:v>47.247999999999998</c:v>
                </c:pt>
                <c:pt idx="37">
                  <c:v>41.536999999999999</c:v>
                </c:pt>
                <c:pt idx="38">
                  <c:v>35.42</c:v>
                </c:pt>
                <c:pt idx="39">
                  <c:v>29.306999999999999</c:v>
                </c:pt>
                <c:pt idx="40">
                  <c:v>23.597000000000001</c:v>
                </c:pt>
                <c:pt idx="41">
                  <c:v>18.577000000000002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D8C5-4FAA-B584-84093AEA7E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6786048"/>
        <c:axId val="556787968"/>
        <c:extLst>
          <c:ext xmlns:c15="http://schemas.microsoft.com/office/drawing/2012/chart" uri="{02D57815-91ED-43cb-92C2-25804820EDAC}">
            <c15:filteredScatterSeries>
              <c15:ser>
                <c:idx val="15"/>
                <c:order val="15"/>
                <c:tx>
                  <c:v>p fit 100ppm</c:v>
                </c:tx>
                <c:spPr>
                  <a:ln w="12700" cap="rnd">
                    <a:solidFill>
                      <a:schemeClr val="tx1"/>
                    </a:solidFill>
                    <a:prstDash val="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Bode'!$AZ$5:$AZ$48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Bode'!$BA$5:$BA$48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3-D8C5-4FAA-B584-84093AEA7E52}"/>
                  </c:ext>
                </c:extLst>
              </c15:ser>
            </c15:filteredScatterSeries>
            <c15:filteredScatterSeries>
              <c15:ser>
                <c:idx val="19"/>
                <c:order val="19"/>
                <c:tx>
                  <c:v>p fit 200ppm</c:v>
                </c:tx>
                <c:spPr>
                  <a:ln w="12700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Bode'!$BE$5:$BE$48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Bode'!$BF$5:$BF$48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D8C5-4FAA-B584-84093AEA7E52}"/>
                  </c:ext>
                </c:extLst>
              </c15:ser>
            </c15:filteredScatterSeries>
            <c15:filteredScatterSeries>
              <c15:ser>
                <c:idx val="23"/>
                <c:order val="23"/>
                <c:tx>
                  <c:v>p fit 500ppm</c:v>
                </c:tx>
                <c:spPr>
                  <a:ln w="12700" cap="rnd">
                    <a:solidFill>
                      <a:schemeClr val="tx1"/>
                    </a:solidFill>
                    <a:prstDash val="lg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Bode'!$BJ$5:$BJ$48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Bode'!$BK$5:$BK$48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D8C5-4FAA-B584-84093AEA7E52}"/>
                  </c:ext>
                </c:extLst>
              </c15:ser>
            </c15:filteredScatterSeries>
          </c:ext>
        </c:extLst>
      </c:scatterChart>
      <c:scatterChart>
        <c:scatterStyle val="lineMarker"/>
        <c:varyColors val="0"/>
        <c:ser>
          <c:idx val="0"/>
          <c:order val="0"/>
          <c:tx>
            <c:v>m 0ppm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'Bode Modulus-Phase Bode'!$B$5:$B$54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-4.0817842722365771E-2</c:v>
                </c:pt>
                <c:pt idx="36">
                  <c:v>-0.20408663012043554</c:v>
                </c:pt>
                <c:pt idx="37">
                  <c:v>-0.36735344121160718</c:v>
                </c:pt>
                <c:pt idx="38">
                  <c:v>-0.53061249579585468</c:v>
                </c:pt>
                <c:pt idx="39">
                  <c:v>-0.69388606013536591</c:v>
                </c:pt>
                <c:pt idx="40">
                  <c:v>-0.85714457444288628</c:v>
                </c:pt>
                <c:pt idx="41">
                  <c:v>-1.0204161183935587</c:v>
                </c:pt>
                <c:pt idx="42">
                  <c:v>-1.183686434114865</c:v>
                </c:pt>
                <c:pt idx="43">
                  <c:v>-1.346945791284291</c:v>
                </c:pt>
                <c:pt idx="44">
                  <c:v>-1.510220053704072</c:v>
                </c:pt>
                <c:pt idx="45">
                  <c:v>-1.6734613790812962</c:v>
                </c:pt>
                <c:pt idx="46">
                  <c:v>-1.8367461683202964</c:v>
                </c:pt>
                <c:pt idx="47">
                  <c:v>-2.000004777265576</c:v>
                </c:pt>
              </c:numCache>
            </c:numRef>
          </c:xVal>
          <c:yVal>
            <c:numRef>
              <c:f>'Bode Modulus-Phase Bode'!$C$5:$C$54</c:f>
              <c:numCache>
                <c:formatCode>General</c:formatCode>
                <c:ptCount val="50"/>
                <c:pt idx="0">
                  <c:v>2.5346859353497444</c:v>
                </c:pt>
                <c:pt idx="1">
                  <c:v>2.4701604865265718</c:v>
                </c:pt>
                <c:pt idx="2">
                  <c:v>2.5283895735900477</c:v>
                </c:pt>
                <c:pt idx="3">
                  <c:v>2.6097864380346141</c:v>
                </c:pt>
                <c:pt idx="4">
                  <c:v>2.7162621728172063</c:v>
                </c:pt>
                <c:pt idx="5">
                  <c:v>2.824847972146332</c:v>
                </c:pt>
                <c:pt idx="6">
                  <c:v>2.9231818240364902</c:v>
                </c:pt>
                <c:pt idx="7">
                  <c:v>2.9921424445387417</c:v>
                </c:pt>
                <c:pt idx="8">
                  <c:v>3.0610375900634184</c:v>
                </c:pt>
                <c:pt idx="9">
                  <c:v>3.1114977488080302</c:v>
                </c:pt>
                <c:pt idx="10">
                  <c:v>3.1707016558160701</c:v>
                </c:pt>
                <c:pt idx="11">
                  <c:v>3.2488067041287194</c:v>
                </c:pt>
                <c:pt idx="12">
                  <c:v>3.3437432950100945</c:v>
                </c:pt>
                <c:pt idx="13">
                  <c:v>3.4533336318370393</c:v>
                </c:pt>
                <c:pt idx="14">
                  <c:v>3.5673793076509788</c:v>
                </c:pt>
                <c:pt idx="15">
                  <c:v>3.6783089202968657</c:v>
                </c:pt>
                <c:pt idx="16">
                  <c:v>3.7781874400825859</c:v>
                </c:pt>
                <c:pt idx="17">
                  <c:v>3.8610682051525176</c:v>
                </c:pt>
                <c:pt idx="18">
                  <c:v>3.9259563498612389</c:v>
                </c:pt>
                <c:pt idx="19">
                  <c:v>3.9756844989663103</c:v>
                </c:pt>
                <c:pt idx="20">
                  <c:v>4.0097057883905185</c:v>
                </c:pt>
                <c:pt idx="21">
                  <c:v>4.0390570180334437</c:v>
                </c:pt>
                <c:pt idx="22">
                  <c:v>4.0667730370850252</c:v>
                </c:pt>
                <c:pt idx="23">
                  <c:v>4.102947968005374</c:v>
                </c:pt>
                <c:pt idx="24">
                  <c:v>4.1498962071587604</c:v>
                </c:pt>
                <c:pt idx="25">
                  <c:v>4.2100776242952866</c:v>
                </c:pt>
                <c:pt idx="26">
                  <c:v>4.284814097381231</c:v>
                </c:pt>
                <c:pt idx="27">
                  <c:v>4.3894141817616843</c:v>
                </c:pt>
                <c:pt idx="28">
                  <c:v>4.4960712762206372</c:v>
                </c:pt>
                <c:pt idx="29">
                  <c:v>4.622866529017994</c:v>
                </c:pt>
                <c:pt idx="30">
                  <c:v>4.7470231774516281</c:v>
                </c:pt>
                <c:pt idx="31">
                  <c:v>4.8701990010610698</c:v>
                </c:pt>
                <c:pt idx="32">
                  <c:v>4.9962839581003307</c:v>
                </c:pt>
                <c:pt idx="33">
                  <c:v>5.1075830311913215</c:v>
                </c:pt>
                <c:pt idx="34">
                  <c:v>5.2750347925613958</c:v>
                </c:pt>
                <c:pt idx="35">
                  <c:v>5.5399538416563967</c:v>
                </c:pt>
                <c:pt idx="36">
                  <c:v>5.630315981471349</c:v>
                </c:pt>
                <c:pt idx="37">
                  <c:v>5.7141955940098743</c:v>
                </c:pt>
                <c:pt idx="38">
                  <c:v>5.7920062572811819</c:v>
                </c:pt>
                <c:pt idx="39">
                  <c:v>5.8700760121098812</c:v>
                </c:pt>
                <c:pt idx="40">
                  <c:v>5.9359755676193426</c:v>
                </c:pt>
                <c:pt idx="41">
                  <c:v>5.9893830664589514</c:v>
                </c:pt>
                <c:pt idx="42">
                  <c:v>6.0306401948686323</c:v>
                </c:pt>
                <c:pt idx="43">
                  <c:v>6.0390570180334437</c:v>
                </c:pt>
                <c:pt idx="44">
                  <c:v>6.0464951643347087</c:v>
                </c:pt>
                <c:pt idx="45">
                  <c:v>6.0342272607705505</c:v>
                </c:pt>
                <c:pt idx="46">
                  <c:v>6.0069364513642931</c:v>
                </c:pt>
                <c:pt idx="47">
                  <c:v>5.956806911863465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2-D8C5-4FAA-B584-84093AEA7E52}"/>
            </c:ext>
          </c:extLst>
        </c:ser>
        <c:ser>
          <c:idx val="4"/>
          <c:order val="4"/>
          <c:tx>
            <c:v>m 25ppm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noFill/>
              <a:ln w="12700">
                <a:solidFill>
                  <a:srgbClr val="0070C0"/>
                </a:solidFill>
              </a:ln>
              <a:effectLst/>
            </c:spPr>
          </c:marker>
          <c:xVal>
            <c:numRef>
              <c:f>'Bode Modulus-Phase Bode'!$G$5:$G$51</c:f>
              <c:numCache>
                <c:formatCode>General</c:formatCode>
                <c:ptCount val="47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-4.0817842722365771E-2</c:v>
                </c:pt>
                <c:pt idx="35">
                  <c:v>-0.20408663012043554</c:v>
                </c:pt>
                <c:pt idx="36">
                  <c:v>-0.36735344121160718</c:v>
                </c:pt>
                <c:pt idx="37">
                  <c:v>-0.53061249579585468</c:v>
                </c:pt>
                <c:pt idx="38">
                  <c:v>-0.69388606013536591</c:v>
                </c:pt>
                <c:pt idx="39">
                  <c:v>-0.85714457444288628</c:v>
                </c:pt>
                <c:pt idx="40">
                  <c:v>-1.0204161183935587</c:v>
                </c:pt>
                <c:pt idx="41">
                  <c:v>-1.183686434114865</c:v>
                </c:pt>
                <c:pt idx="42">
                  <c:v>-1.346945791284291</c:v>
                </c:pt>
                <c:pt idx="43">
                  <c:v>-1.510220053704072</c:v>
                </c:pt>
                <c:pt idx="44">
                  <c:v>-1.6734613790812962</c:v>
                </c:pt>
                <c:pt idx="45">
                  <c:v>-1.8367461683202964</c:v>
                </c:pt>
                <c:pt idx="46">
                  <c:v>-2.000004777265576</c:v>
                </c:pt>
              </c:numCache>
            </c:numRef>
          </c:xVal>
          <c:yVal>
            <c:numRef>
              <c:f>'Bode Modulus-Phase Bode'!$H$5:$H$51</c:f>
              <c:numCache>
                <c:formatCode>General</c:formatCode>
                <c:ptCount val="47"/>
                <c:pt idx="0">
                  <c:v>2.6434329353792543</c:v>
                </c:pt>
                <c:pt idx="1">
                  <c:v>2.5629586686546233</c:v>
                </c:pt>
                <c:pt idx="2">
                  <c:v>2.5962671263955155</c:v>
                </c:pt>
                <c:pt idx="3">
                  <c:v>2.6693447786731572</c:v>
                </c:pt>
                <c:pt idx="4">
                  <c:v>2.7570238338683493</c:v>
                </c:pt>
                <c:pt idx="5">
                  <c:v>2.8629895748578873</c:v>
                </c:pt>
                <c:pt idx="6">
                  <c:v>2.9620661235570607</c:v>
                </c:pt>
                <c:pt idx="7">
                  <c:v>3.0489077014837713</c:v>
                </c:pt>
                <c:pt idx="8">
                  <c:v>3.1294320741555741</c:v>
                </c:pt>
                <c:pt idx="9">
                  <c:v>3.2097830148485151</c:v>
                </c:pt>
                <c:pt idx="10">
                  <c:v>3.3038437748886547</c:v>
                </c:pt>
                <c:pt idx="11">
                  <c:v>3.4165905855631924</c:v>
                </c:pt>
                <c:pt idx="12">
                  <c:v>3.5426013777531487</c:v>
                </c:pt>
                <c:pt idx="13">
                  <c:v>3.6755033847279566</c:v>
                </c:pt>
                <c:pt idx="14">
                  <c:v>3.8074673756842778</c:v>
                </c:pt>
                <c:pt idx="15">
                  <c:v>3.9325955124185206</c:v>
                </c:pt>
                <c:pt idx="16">
                  <c:v>4.0454403398147738</c:v>
                </c:pt>
                <c:pt idx="17">
                  <c:v>4.14091637693907</c:v>
                </c:pt>
                <c:pt idx="18">
                  <c:v>4.2164034452337935</c:v>
                </c:pt>
                <c:pt idx="19">
                  <c:v>4.2761629803191417</c:v>
                </c:pt>
                <c:pt idx="20">
                  <c:v>4.3189393915606704</c:v>
                </c:pt>
                <c:pt idx="21">
                  <c:v>4.3482269557052478</c:v>
                </c:pt>
                <c:pt idx="22">
                  <c:v>4.3736842129970155</c:v>
                </c:pt>
                <c:pt idx="23">
                  <c:v>4.3901753102286705</c:v>
                </c:pt>
                <c:pt idx="24">
                  <c:v>4.4067785511909738</c:v>
                </c:pt>
                <c:pt idx="25">
                  <c:v>4.430139581884708</c:v>
                </c:pt>
                <c:pt idx="26">
                  <c:v>4.4675045136258964</c:v>
                </c:pt>
                <c:pt idx="27">
                  <c:v>4.4944885382731918</c:v>
                </c:pt>
                <c:pt idx="28">
                  <c:v>4.5396405656694281</c:v>
                </c:pt>
                <c:pt idx="29">
                  <c:v>4.622017042856303</c:v>
                </c:pt>
                <c:pt idx="30">
                  <c:v>4.7050850461865226</c:v>
                </c:pt>
                <c:pt idx="31">
                  <c:v>4.8154050586966921</c:v>
                </c:pt>
                <c:pt idx="32">
                  <c:v>4.9313052814216736</c:v>
                </c:pt>
                <c:pt idx="33">
                  <c:v>5.048519487922654</c:v>
                </c:pt>
                <c:pt idx="34">
                  <c:v>5.5068701732864991</c:v>
                </c:pt>
                <c:pt idx="35">
                  <c:v>5.6073585026048915</c:v>
                </c:pt>
                <c:pt idx="36">
                  <c:v>5.6996036118585742</c:v>
                </c:pt>
                <c:pt idx="37">
                  <c:v>5.7850093356040579</c:v>
                </c:pt>
                <c:pt idx="38">
                  <c:v>5.8683210948284366</c:v>
                </c:pt>
                <c:pt idx="39">
                  <c:v>5.9471248021976182</c:v>
                </c:pt>
                <c:pt idx="40">
                  <c:v>6.0104695697963919</c:v>
                </c:pt>
                <c:pt idx="41">
                  <c:v>6.0583500922106532</c:v>
                </c:pt>
                <c:pt idx="42">
                  <c:v>6.1231326643109014</c:v>
                </c:pt>
                <c:pt idx="43">
                  <c:v>6.1231326643109014</c:v>
                </c:pt>
                <c:pt idx="44">
                  <c:v>6.1273316093800219</c:v>
                </c:pt>
                <c:pt idx="45">
                  <c:v>6.0940166811204222</c:v>
                </c:pt>
                <c:pt idx="46">
                  <c:v>6.0759482246440353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3-D8C5-4FAA-B584-84093AEA7E52}"/>
            </c:ext>
          </c:extLst>
        </c:ser>
        <c:ser>
          <c:idx val="8"/>
          <c:order val="8"/>
          <c:tx>
            <c:v>m 50ppm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'Bode Modulus-Phase Bode'!$L$5:$L$54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Bode'!$M$5:$M$54</c:f>
              <c:numCache>
                <c:formatCode>General</c:formatCode>
                <c:ptCount val="50"/>
                <c:pt idx="0">
                  <c:v>2.4899163128650752</c:v>
                </c:pt>
                <c:pt idx="1">
                  <c:v>2.2772882449210265</c:v>
                </c:pt>
                <c:pt idx="2">
                  <c:v>2.4619934664150169</c:v>
                </c:pt>
                <c:pt idx="3">
                  <c:v>2.53790720385597</c:v>
                </c:pt>
                <c:pt idx="4">
                  <c:v>2.6585265174595425</c:v>
                </c:pt>
                <c:pt idx="5">
                  <c:v>2.8077717284580443</c:v>
                </c:pt>
                <c:pt idx="6">
                  <c:v>2.9466487339066765</c:v>
                </c:pt>
                <c:pt idx="7">
                  <c:v>3.0477031081343045</c:v>
                </c:pt>
                <c:pt idx="8">
                  <c:v>3.1259689630925562</c:v>
                </c:pt>
                <c:pt idx="9">
                  <c:v>3.2301678163461918</c:v>
                </c:pt>
                <c:pt idx="10">
                  <c:v>3.3525105278207308</c:v>
                </c:pt>
                <c:pt idx="11">
                  <c:v>3.4891988542506773</c:v>
                </c:pt>
                <c:pt idx="12">
                  <c:v>3.6891223122319525</c:v>
                </c:pt>
                <c:pt idx="13">
                  <c:v>3.7832888462925074</c:v>
                </c:pt>
                <c:pt idx="14">
                  <c:v>3.9260747893642498</c:v>
                </c:pt>
                <c:pt idx="15">
                  <c:v>4.0629954011864671</c:v>
                </c:pt>
                <c:pt idx="16">
                  <c:v>4.1868433703244703</c:v>
                </c:pt>
                <c:pt idx="17">
                  <c:v>4.2928096654172903</c:v>
                </c:pt>
                <c:pt idx="18">
                  <c:v>4.3761935868842849</c:v>
                </c:pt>
                <c:pt idx="19">
                  <c:v>4.439490590389684</c:v>
                </c:pt>
                <c:pt idx="20">
                  <c:v>4.4806823063254866</c:v>
                </c:pt>
                <c:pt idx="21">
                  <c:v>4.5061125017965731</c:v>
                </c:pt>
                <c:pt idx="22">
                  <c:v>4.5253040099582389</c:v>
                </c:pt>
                <c:pt idx="23">
                  <c:v>4.5420407485301366</c:v>
                </c:pt>
                <c:pt idx="24">
                  <c:v>4.5618166643189575</c:v>
                </c:pt>
                <c:pt idx="25">
                  <c:v>4.6440543495908164</c:v>
                </c:pt>
                <c:pt idx="26">
                  <c:v>4.6759157548952608</c:v>
                </c:pt>
                <c:pt idx="27">
                  <c:v>4.7221730627356466</c:v>
                </c:pt>
                <c:pt idx="28">
                  <c:v>4.7373278415520224</c:v>
                </c:pt>
                <c:pt idx="29">
                  <c:v>4.8584349278256047</c:v>
                </c:pt>
                <c:pt idx="30">
                  <c:v>4.949248471899514</c:v>
                </c:pt>
                <c:pt idx="31">
                  <c:v>5.0074490444977489</c:v>
                </c:pt>
                <c:pt idx="32">
                  <c:v>5.1211986025846903</c:v>
                </c:pt>
                <c:pt idx="33">
                  <c:v>5.2437819160937948</c:v>
                </c:pt>
                <c:pt idx="34">
                  <c:v>5.3390139451111081</c:v>
                </c:pt>
                <c:pt idx="35">
                  <c:v>5.4841431802983429</c:v>
                </c:pt>
                <c:pt idx="36">
                  <c:v>5.7282482396975345</c:v>
                </c:pt>
                <c:pt idx="37">
                  <c:v>5.8484046706791872</c:v>
                </c:pt>
                <c:pt idx="38">
                  <c:v>5.9704073198638214</c:v>
                </c:pt>
                <c:pt idx="39">
                  <c:v>6.087426457036285</c:v>
                </c:pt>
                <c:pt idx="40">
                  <c:v>6.2015336734433824</c:v>
                </c:pt>
                <c:pt idx="41">
                  <c:v>6.3145834262056573</c:v>
                </c:pt>
                <c:pt idx="42">
                  <c:v>6.4258764348879325</c:v>
                </c:pt>
                <c:pt idx="43">
                  <c:v>6.5414544287475893</c:v>
                </c:pt>
                <c:pt idx="44">
                  <c:v>6.639337050321684</c:v>
                </c:pt>
                <c:pt idx="45">
                  <c:v>6.7193478627926595</c:v>
                </c:pt>
                <c:pt idx="46">
                  <c:v>6.7722483399718536</c:v>
                </c:pt>
                <c:pt idx="47">
                  <c:v>6.7984641833080612</c:v>
                </c:pt>
                <c:pt idx="48">
                  <c:v>6.8235720322293574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4-D8C5-4FAA-B584-84093AEA7E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9875584"/>
        <c:axId val="559874048"/>
        <c:extLst>
          <c:ext xmlns:c15="http://schemas.microsoft.com/office/drawing/2012/chart" uri="{02D57815-91ED-43cb-92C2-25804820EDAC}">
            <c15:filteredScatterSeries>
              <c15:ser>
                <c:idx val="12"/>
                <c:order val="12"/>
                <c:tx>
                  <c:v>m 100ppm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star"/>
                  <c:size val="4"/>
                  <c:spPr>
                    <a:noFill/>
                    <a:ln w="12700">
                      <a:solidFill>
                        <a:srgbClr val="F319D4">
                          <a:alpha val="87000"/>
                        </a:srgbClr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Bode'!$Q$5:$Q$54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Bode'!$R$5:$R$54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15-D8C5-4FAA-B584-84093AEA7E52}"/>
                  </c:ext>
                </c:extLst>
              </c15:ser>
            </c15:filteredScatterSeries>
            <c15:filteredScatterSeries>
              <c15:ser>
                <c:idx val="16"/>
                <c:order val="16"/>
                <c:tx>
                  <c:v>m 200ppm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x"/>
                  <c:size val="4"/>
                  <c:spPr>
                    <a:noFill/>
                    <a:ln w="12700">
                      <a:solidFill>
                        <a:srgbClr val="C0000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Bode'!$V$5:$V$54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Bode'!$W$5:$W$54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6-D8C5-4FAA-B584-84093AEA7E52}"/>
                  </c:ext>
                </c:extLst>
              </c15:ser>
            </c15:filteredScatterSeries>
            <c15:filteredScatterSeries>
              <c15:ser>
                <c:idx val="20"/>
                <c:order val="20"/>
                <c:tx>
                  <c:v>m 500ppm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triangle"/>
                  <c:size val="4"/>
                  <c:spPr>
                    <a:noFill/>
                    <a:ln w="12700">
                      <a:solidFill>
                        <a:srgbClr val="7030A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Bode'!$AA$5:$AA$54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Bode'!$AB$5:$AB$54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7-D8C5-4FAA-B584-84093AEA7E52}"/>
                  </c:ext>
                </c:extLst>
              </c15:ser>
            </c15:filteredScatterSeries>
          </c:ext>
        </c:extLst>
      </c:scatterChart>
      <c:scatterChart>
        <c:scatterStyle val="smoothMarker"/>
        <c:varyColors val="0"/>
        <c:ser>
          <c:idx val="1"/>
          <c:order val="1"/>
          <c:tx>
            <c:v>m fit 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Bode'!$D$5:$D$48</c:f>
              <c:numCache>
                <c:formatCode>General</c:formatCode>
                <c:ptCount val="44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0.61223163401346081</c:v>
                </c:pt>
                <c:pt idx="26">
                  <c:v>0.44898133749866087</c:v>
                </c:pt>
                <c:pt idx="27">
                  <c:v>-4.0817842722365771E-2</c:v>
                </c:pt>
                <c:pt idx="28">
                  <c:v>-0.20408663012043554</c:v>
                </c:pt>
                <c:pt idx="29">
                  <c:v>-0.36735344121160718</c:v>
                </c:pt>
                <c:pt idx="30">
                  <c:v>-0.53061249579585468</c:v>
                </c:pt>
                <c:pt idx="31">
                  <c:v>-0.69388606013536591</c:v>
                </c:pt>
                <c:pt idx="32">
                  <c:v>-0.85714457444288628</c:v>
                </c:pt>
                <c:pt idx="33">
                  <c:v>-1.0204161183935587</c:v>
                </c:pt>
                <c:pt idx="34">
                  <c:v>-1.183686434114865</c:v>
                </c:pt>
                <c:pt idx="35">
                  <c:v>-1.346945791284291</c:v>
                </c:pt>
              </c:numCache>
            </c:numRef>
          </c:xVal>
          <c:yVal>
            <c:numRef>
              <c:f>'Bode Modulus-Phase Bode'!$E$5:$E$48</c:f>
              <c:numCache>
                <c:formatCode>General</c:formatCode>
                <c:ptCount val="44"/>
                <c:pt idx="0">
                  <c:v>3.017200343523835</c:v>
                </c:pt>
                <c:pt idx="1">
                  <c:v>3.0830724122845354</c:v>
                </c:pt>
                <c:pt idx="2">
                  <c:v>3.1654520728319286</c:v>
                </c:pt>
                <c:pt idx="3">
                  <c:v>3.2615007731982804</c:v>
                </c:pt>
                <c:pt idx="4">
                  <c:v>3.3666470513908537</c:v>
                </c:pt>
                <c:pt idx="5">
                  <c:v>3.4756276114410807</c:v>
                </c:pt>
                <c:pt idx="6">
                  <c:v>3.5831987739686229</c:v>
                </c:pt>
                <c:pt idx="7">
                  <c:v>3.684234766812629</c:v>
                </c:pt>
                <c:pt idx="8">
                  <c:v>3.7741299427844792</c:v>
                </c:pt>
                <c:pt idx="9">
                  <c:v>3.8497755489233954</c:v>
                </c:pt>
                <c:pt idx="10">
                  <c:v>3.9105336950949452</c:v>
                </c:pt>
                <c:pt idx="11">
                  <c:v>3.9585973259538187</c:v>
                </c:pt>
                <c:pt idx="12">
                  <c:v>3.9981023361389605</c:v>
                </c:pt>
                <c:pt idx="13">
                  <c:v>4.0340265237751103</c:v>
                </c:pt>
                <c:pt idx="14">
                  <c:v>4.071329586860343</c:v>
                </c:pt>
                <c:pt idx="15">
                  <c:v>4.114610984232173</c:v>
                </c:pt>
                <c:pt idx="16">
                  <c:v>4.1677897791590892</c:v>
                </c:pt>
                <c:pt idx="17">
                  <c:v>4.2335037603411347</c:v>
                </c:pt>
                <c:pt idx="18">
                  <c:v>4.3126004392612591</c:v>
                </c:pt>
                <c:pt idx="19">
                  <c:v>4.4042177445149235</c:v>
                </c:pt>
                <c:pt idx="20">
                  <c:v>4.5062614344839842</c:v>
                </c:pt>
                <c:pt idx="21">
                  <c:v>4.6161603128475832</c:v>
                </c:pt>
                <c:pt idx="22">
                  <c:v>4.7315565343446222</c:v>
                </c:pt>
                <c:pt idx="23">
                  <c:v>4.8505053269515281</c:v>
                </c:pt>
                <c:pt idx="24">
                  <c:v>4.9713779145065065</c:v>
                </c:pt>
                <c:pt idx="25">
                  <c:v>5.092896010921856</c:v>
                </c:pt>
                <c:pt idx="26">
                  <c:v>5.2137832993353044</c:v>
                </c:pt>
                <c:pt idx="27">
                  <c:v>5.5583124861605588</c:v>
                </c:pt>
                <c:pt idx="28">
                  <c:v>5.6603721124363489</c:v>
                </c:pt>
                <c:pt idx="29">
                  <c:v>5.7517408738109008</c:v>
                </c:pt>
                <c:pt idx="30">
                  <c:v>5.8299466959416355</c:v>
                </c:pt>
                <c:pt idx="31">
                  <c:v>5.8935398435646613</c:v>
                </c:pt>
                <c:pt idx="32">
                  <c:v>5.9426379434317926</c:v>
                </c:pt>
                <c:pt idx="33">
                  <c:v>5.9788741032961594</c:v>
                </c:pt>
                <c:pt idx="34">
                  <c:v>6.0047511555910011</c:v>
                </c:pt>
                <c:pt idx="35">
                  <c:v>6.0228406108765276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C-D8C5-4FAA-B584-84093AEA7E52}"/>
            </c:ext>
          </c:extLst>
        </c:ser>
        <c:ser>
          <c:idx val="5"/>
          <c:order val="5"/>
          <c:tx>
            <c:v>m fit-25ppm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Bode'!$I$5:$I$44</c:f>
              <c:numCache>
                <c:formatCode>General</c:formatCode>
                <c:ptCount val="40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0.61223163401346081</c:v>
                </c:pt>
                <c:pt idx="26">
                  <c:v>-4.0817842722365771E-2</c:v>
                </c:pt>
                <c:pt idx="27">
                  <c:v>-0.20408663012043554</c:v>
                </c:pt>
                <c:pt idx="28">
                  <c:v>-0.36735344121160718</c:v>
                </c:pt>
                <c:pt idx="29">
                  <c:v>-0.53061249579585468</c:v>
                </c:pt>
                <c:pt idx="30">
                  <c:v>-0.69388606013536591</c:v>
                </c:pt>
                <c:pt idx="31">
                  <c:v>-0.85714457444288628</c:v>
                </c:pt>
                <c:pt idx="32">
                  <c:v>-1.0204161183935587</c:v>
                </c:pt>
                <c:pt idx="33">
                  <c:v>-1.183686434114865</c:v>
                </c:pt>
                <c:pt idx="34">
                  <c:v>-1.346945791284291</c:v>
                </c:pt>
                <c:pt idx="35">
                  <c:v>-1.510220053704072</c:v>
                </c:pt>
              </c:numCache>
            </c:numRef>
          </c:xVal>
          <c:yVal>
            <c:numRef>
              <c:f>'Bode Modulus-Phase Bode'!$J$5:$J$44</c:f>
              <c:numCache>
                <c:formatCode>General</c:formatCode>
                <c:ptCount val="40"/>
                <c:pt idx="0">
                  <c:v>3.0940516555099644</c:v>
                </c:pt>
                <c:pt idx="1">
                  <c:v>3.1929296788902</c:v>
                </c:pt>
                <c:pt idx="2">
                  <c:v>3.3060602815275995</c:v>
                </c:pt>
                <c:pt idx="3">
                  <c:v>3.4287015996230541</c:v>
                </c:pt>
                <c:pt idx="4">
                  <c:v>3.5564593010207437</c:v>
                </c:pt>
                <c:pt idx="5">
                  <c:v>3.6854819796980416</c:v>
                </c:pt>
                <c:pt idx="6">
                  <c:v>3.8122714629697962</c:v>
                </c:pt>
                <c:pt idx="7">
                  <c:v>3.9329048010667034</c:v>
                </c:pt>
                <c:pt idx="8">
                  <c:v>4.0429297333431595</c:v>
                </c:pt>
                <c:pt idx="9">
                  <c:v>4.1377654200573426</c:v>
                </c:pt>
                <c:pt idx="10">
                  <c:v>4.2141813086638207</c:v>
                </c:pt>
                <c:pt idx="11">
                  <c:v>4.2717254694902387</c:v>
                </c:pt>
                <c:pt idx="12">
                  <c:v>4.3131287138451935</c:v>
                </c:pt>
                <c:pt idx="13">
                  <c:v>4.3428764787911138</c:v>
                </c:pt>
                <c:pt idx="14">
                  <c:v>4.3657125618924928</c:v>
                </c:pt>
                <c:pt idx="15">
                  <c:v>4.3857492276752792</c:v>
                </c:pt>
                <c:pt idx="16">
                  <c:v>4.4065572112561728</c:v>
                </c:pt>
                <c:pt idx="17">
                  <c:v>4.4314441816172119</c:v>
                </c:pt>
                <c:pt idx="18">
                  <c:v>4.4636690681343865</c:v>
                </c:pt>
                <c:pt idx="19">
                  <c:v>4.506437380020297</c:v>
                </c:pt>
                <c:pt idx="20">
                  <c:v>4.5623523527768066</c:v>
                </c:pt>
                <c:pt idx="21">
                  <c:v>4.6327204212336115</c:v>
                </c:pt>
                <c:pt idx="22">
                  <c:v>4.7171043865863753</c:v>
                </c:pt>
                <c:pt idx="23">
                  <c:v>4.8135609745364407</c:v>
                </c:pt>
                <c:pt idx="24">
                  <c:v>4.919297800264788</c:v>
                </c:pt>
                <c:pt idx="25">
                  <c:v>5.0314892557097499</c:v>
                </c:pt>
                <c:pt idx="26">
                  <c:v>5.4993983732543477</c:v>
                </c:pt>
                <c:pt idx="27">
                  <c:v>5.6110325599245208</c:v>
                </c:pt>
                <c:pt idx="28">
                  <c:v>5.7158864024545757</c:v>
                </c:pt>
                <c:pt idx="29">
                  <c:v>5.811045218912108</c:v>
                </c:pt>
                <c:pt idx="30">
                  <c:v>5.89372293450658</c:v>
                </c:pt>
                <c:pt idx="31">
                  <c:v>5.9619286608427382</c:v>
                </c:pt>
                <c:pt idx="32">
                  <c:v>6.0152339762467086</c:v>
                </c:pt>
                <c:pt idx="33">
                  <c:v>6.0549193271238151</c:v>
                </c:pt>
                <c:pt idx="34">
                  <c:v>6.0832875693272825</c:v>
                </c:pt>
                <c:pt idx="35">
                  <c:v>6.1031535025486816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D-D8C5-4FAA-B584-84093AEA7E52}"/>
            </c:ext>
          </c:extLst>
        </c:ser>
        <c:ser>
          <c:idx val="9"/>
          <c:order val="9"/>
          <c:tx>
            <c:v>m fit 50 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Bode'!$N$5:$N$48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0.44898133749866087</c:v>
                </c:pt>
                <c:pt idx="28">
                  <c:v>0.28571254716245797</c:v>
                </c:pt>
                <c:pt idx="29">
                  <c:v>-4.0817842722365771E-2</c:v>
                </c:pt>
                <c:pt idx="30">
                  <c:v>-0.20408663012043554</c:v>
                </c:pt>
                <c:pt idx="31">
                  <c:v>-0.36735344121160718</c:v>
                </c:pt>
                <c:pt idx="32">
                  <c:v>-0.53061249579585468</c:v>
                </c:pt>
                <c:pt idx="33">
                  <c:v>-0.69388606013536591</c:v>
                </c:pt>
                <c:pt idx="34">
                  <c:v>-0.85714457444288628</c:v>
                </c:pt>
                <c:pt idx="35">
                  <c:v>-1.0204161183935587</c:v>
                </c:pt>
                <c:pt idx="36">
                  <c:v>-1.183686434114865</c:v>
                </c:pt>
                <c:pt idx="37">
                  <c:v>-1.346945791284291</c:v>
                </c:pt>
                <c:pt idx="38">
                  <c:v>-1.510220053704072</c:v>
                </c:pt>
                <c:pt idx="39">
                  <c:v>-1.6734613790812962</c:v>
                </c:pt>
                <c:pt idx="40">
                  <c:v>-1.8367461683202964</c:v>
                </c:pt>
                <c:pt idx="41">
                  <c:v>-2.000004777265576</c:v>
                </c:pt>
              </c:numCache>
            </c:numRef>
          </c:xVal>
          <c:yVal>
            <c:numRef>
              <c:f>'Bode Modulus-Phase Bode'!$O$5:$O$48</c:f>
              <c:numCache>
                <c:formatCode>General</c:formatCode>
                <c:ptCount val="44"/>
                <c:pt idx="0">
                  <c:v>2.9979932733714016</c:v>
                </c:pt>
                <c:pt idx="1">
                  <c:v>3.1151443517931066</c:v>
                </c:pt>
                <c:pt idx="2">
                  <c:v>3.2437819160937948</c:v>
                </c:pt>
                <c:pt idx="3">
                  <c:v>3.3794686875259106</c:v>
                </c:pt>
                <c:pt idx="4">
                  <c:v>3.5188428262865648</c:v>
                </c:pt>
                <c:pt idx="5">
                  <c:v>3.6594693216432974</c:v>
                </c:pt>
                <c:pt idx="6">
                  <c:v>3.7991612798155638</c:v>
                </c:pt>
                <c:pt idx="7">
                  <c:v>3.9356080185178692</c:v>
                </c:pt>
                <c:pt idx="8">
                  <c:v>4.0656543935149623</c:v>
                </c:pt>
                <c:pt idx="9">
                  <c:v>4.1851170011425918</c:v>
                </c:pt>
                <c:pt idx="10">
                  <c:v>4.2890758788982204</c:v>
                </c:pt>
                <c:pt idx="11">
                  <c:v>4.3734453422979787</c:v>
                </c:pt>
                <c:pt idx="12">
                  <c:v>4.4370684704281613</c:v>
                </c:pt>
                <c:pt idx="13">
                  <c:v>4.4825162866063684</c:v>
                </c:pt>
                <c:pt idx="14">
                  <c:v>4.5148398403054824</c:v>
                </c:pt>
                <c:pt idx="15">
                  <c:v>4.53952773097134</c:v>
                </c:pt>
                <c:pt idx="16">
                  <c:v>4.5613399414589013</c:v>
                </c:pt>
                <c:pt idx="17">
                  <c:v>4.5843312243675305</c:v>
                </c:pt>
                <c:pt idx="18">
                  <c:v>4.6120629654550225</c:v>
                </c:pt>
                <c:pt idx="19">
                  <c:v>4.6479596900461457</c:v>
                </c:pt>
                <c:pt idx="20">
                  <c:v>4.6950962442731257</c:v>
                </c:pt>
                <c:pt idx="21">
                  <c:v>4.7557605526104014</c:v>
                </c:pt>
                <c:pt idx="22">
                  <c:v>4.8307618387497069</c:v>
                </c:pt>
                <c:pt idx="23">
                  <c:v>4.9192402684648222</c:v>
                </c:pt>
                <c:pt idx="24">
                  <c:v>5.019116290447073</c:v>
                </c:pt>
                <c:pt idx="25">
                  <c:v>5.1277525158329729</c:v>
                </c:pt>
                <c:pt idx="26">
                  <c:v>5.2427153100391077</c:v>
                </c:pt>
                <c:pt idx="27">
                  <c:v>5.3619921087578133</c:v>
                </c:pt>
                <c:pt idx="28">
                  <c:v>5.4840292109404567</c:v>
                </c:pt>
                <c:pt idx="29">
                  <c:v>5.7320799893775121</c:v>
                </c:pt>
                <c:pt idx="30">
                  <c:v>5.8563784140945687</c:v>
                </c:pt>
                <c:pt idx="31">
                  <c:v>5.9797986819757503</c:v>
                </c:pt>
                <c:pt idx="32">
                  <c:v>6.1013689632492509</c:v>
                </c:pt>
                <c:pt idx="33">
                  <c:v>6.2199510857553166</c:v>
                </c:pt>
                <c:pt idx="34">
                  <c:v>6.333830010445646</c:v>
                </c:pt>
                <c:pt idx="35">
                  <c:v>6.440940551539664</c:v>
                </c:pt>
                <c:pt idx="36">
                  <c:v>6.5386993795424067</c:v>
                </c:pt>
                <c:pt idx="37">
                  <c:v>6.6244471170144008</c:v>
                </c:pt>
                <c:pt idx="38">
                  <c:v>6.6961466184111549</c:v>
                </c:pt>
                <c:pt idx="39">
                  <c:v>6.7530388925762654</c:v>
                </c:pt>
                <c:pt idx="40">
                  <c:v>6.7960398083136804</c:v>
                </c:pt>
                <c:pt idx="41">
                  <c:v>6.827252928592201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E-D8C5-4FAA-B584-84093AEA7E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9875584"/>
        <c:axId val="559874048"/>
        <c:extLst>
          <c:ext xmlns:c15="http://schemas.microsoft.com/office/drawing/2012/chart" uri="{02D57815-91ED-43cb-92C2-25804820EDAC}">
            <c15:filteredScatterSeries>
              <c15:ser>
                <c:idx val="13"/>
                <c:order val="13"/>
                <c:tx>
                  <c:v>m fit 100ppm</c:v>
                </c:tx>
                <c:spPr>
                  <a:ln w="12700" cap="rnd">
                    <a:solidFill>
                      <a:schemeClr val="tx1"/>
                    </a:solidFill>
                    <a:prstDash val="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Bode'!$S$5:$S$48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Bode'!$T$5:$T$48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F-D8C5-4FAA-B584-84093AEA7E52}"/>
                  </c:ext>
                </c:extLst>
              </c15:ser>
            </c15:filteredScatterSeries>
            <c15:filteredScatterSeries>
              <c15:ser>
                <c:idx val="17"/>
                <c:order val="17"/>
                <c:tx>
                  <c:v>m fit 200ppm</c:v>
                </c:tx>
                <c:spPr>
                  <a:ln w="12700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Bode'!$X$5:$X$48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Bode'!$Y$5:$Y$48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D8C5-4FAA-B584-84093AEA7E52}"/>
                  </c:ext>
                </c:extLst>
              </c15:ser>
            </c15:filteredScatterSeries>
            <c15:filteredScatterSeries>
              <c15:ser>
                <c:idx val="21"/>
                <c:order val="21"/>
                <c:tx>
                  <c:v>m fit 500ppm</c:v>
                </c:tx>
                <c:spPr>
                  <a:ln w="12700" cap="rnd">
                    <a:solidFill>
                      <a:schemeClr val="tx1"/>
                    </a:solidFill>
                    <a:prstDash val="lg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Bode'!$AC$5:$AC$48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Bode'!$AD$5:$AD$48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D8C5-4FAA-B584-84093AEA7E52}"/>
                  </c:ext>
                </c:extLst>
              </c15:ser>
            </c15:filteredScatterSeries>
          </c:ext>
        </c:extLst>
      </c:scatterChart>
      <c:valAx>
        <c:axId val="556786048"/>
        <c:scaling>
          <c:orientation val="minMax"/>
          <c:max val="4.8"/>
          <c:min val="-2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56787968"/>
        <c:crossesAt val="-444"/>
        <c:crossBetween val="midCat"/>
        <c:majorUnit val="2"/>
      </c:valAx>
      <c:valAx>
        <c:axId val="556787968"/>
        <c:scaling>
          <c:orientation val="minMax"/>
          <c:max val="100"/>
          <c:min val="-15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56786048"/>
        <c:crossesAt val="-444"/>
        <c:crossBetween val="midCat"/>
        <c:majorUnit val="20"/>
      </c:valAx>
      <c:valAx>
        <c:axId val="559874048"/>
        <c:scaling>
          <c:orientation val="minMax"/>
          <c:max val="7"/>
          <c:min val="2"/>
        </c:scaling>
        <c:delete val="0"/>
        <c:axPos val="r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59875584"/>
        <c:crosses val="max"/>
        <c:crossBetween val="midCat"/>
        <c:majorUnit val="1"/>
      </c:valAx>
      <c:valAx>
        <c:axId val="5598755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59874048"/>
        <c:crosses val="autoZero"/>
        <c:crossBetween val="midCat"/>
      </c:valAx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188158633288929E-2"/>
          <c:y val="1.5132937539982901E-2"/>
          <c:w val="0.90918020675219569"/>
          <c:h val="0.93380661130342757"/>
        </c:manualLayout>
      </c:layout>
      <c:scatterChart>
        <c:scatterStyle val="smoothMarker"/>
        <c:varyColors val="0"/>
        <c:ser>
          <c:idx val="1"/>
          <c:order val="1"/>
          <c:tx>
            <c:v>p fit 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Bode'!$AK$4:$AK$47</c:f>
              <c:numCache>
                <c:formatCode>General</c:formatCode>
                <c:ptCount val="44"/>
                <c:pt idx="0">
                  <c:v>4.5306056186231389</c:v>
                </c:pt>
                <c:pt idx="1">
                  <c:v>4.3673503292155749</c:v>
                </c:pt>
                <c:pt idx="2">
                  <c:v>4.2040874093482676</c:v>
                </c:pt>
                <c:pt idx="3">
                  <c:v>4.0407961077157131</c:v>
                </c:pt>
                <c:pt idx="4">
                  <c:v>3.8775492895096852</c:v>
                </c:pt>
                <c:pt idx="5">
                  <c:v>3.7142802909541337</c:v>
                </c:pt>
                <c:pt idx="6">
                  <c:v>3.5510142650476713</c:v>
                </c:pt>
                <c:pt idx="7">
                  <c:v>3.3877563301038682</c:v>
                </c:pt>
                <c:pt idx="8">
                  <c:v>3.2244812653036328</c:v>
                </c:pt>
                <c:pt idx="9">
                  <c:v>3.0612299969846353</c:v>
                </c:pt>
                <c:pt idx="10">
                  <c:v>2.8979546127108193</c:v>
                </c:pt>
                <c:pt idx="11">
                  <c:v>2.7346910423929409</c:v>
                </c:pt>
                <c:pt idx="12">
                  <c:v>2.5714293030614899</c:v>
                </c:pt>
                <c:pt idx="13">
                  <c:v>2.4081551338862641</c:v>
                </c:pt>
                <c:pt idx="14">
                  <c:v>2.244890391479025</c:v>
                </c:pt>
                <c:pt idx="15">
                  <c:v>2.0816317027601494</c:v>
                </c:pt>
                <c:pt idx="16">
                  <c:v>1.9183632731402205</c:v>
                </c:pt>
                <c:pt idx="17">
                  <c:v>1.7550985275122508</c:v>
                </c:pt>
                <c:pt idx="18">
                  <c:v>1.5918322952780248</c:v>
                </c:pt>
                <c:pt idx="19">
                  <c:v>1.4285607770180981</c:v>
                </c:pt>
                <c:pt idx="20">
                  <c:v>1.2653037720304998</c:v>
                </c:pt>
                <c:pt idx="21">
                  <c:v>1.1020493256621462</c:v>
                </c:pt>
                <c:pt idx="22">
                  <c:v>0.93876082176793763</c:v>
                </c:pt>
                <c:pt idx="23">
                  <c:v>0.77550049533486975</c:v>
                </c:pt>
                <c:pt idx="24">
                  <c:v>0.61223163401346081</c:v>
                </c:pt>
                <c:pt idx="25">
                  <c:v>0.44898133749866087</c:v>
                </c:pt>
                <c:pt idx="26">
                  <c:v>0.28571254716245797</c:v>
                </c:pt>
                <c:pt idx="27">
                  <c:v>0.12244853223310558</c:v>
                </c:pt>
                <c:pt idx="28">
                  <c:v>-4.0817842722365771E-2</c:v>
                </c:pt>
                <c:pt idx="29">
                  <c:v>-0.20408663012043554</c:v>
                </c:pt>
                <c:pt idx="30">
                  <c:v>-0.36735344121160718</c:v>
                </c:pt>
                <c:pt idx="31">
                  <c:v>-0.53061249579585468</c:v>
                </c:pt>
                <c:pt idx="32">
                  <c:v>-0.69388606013536591</c:v>
                </c:pt>
                <c:pt idx="33">
                  <c:v>-0.85714457444288628</c:v>
                </c:pt>
                <c:pt idx="34">
                  <c:v>-1.0204161183935587</c:v>
                </c:pt>
                <c:pt idx="35">
                  <c:v>-1.183686434114865</c:v>
                </c:pt>
                <c:pt idx="36">
                  <c:v>-1.346945791284291</c:v>
                </c:pt>
                <c:pt idx="37">
                  <c:v>-1.510220053704072</c:v>
                </c:pt>
                <c:pt idx="38">
                  <c:v>-1.6734613790812962</c:v>
                </c:pt>
                <c:pt idx="39">
                  <c:v>-1.8367461683202964</c:v>
                </c:pt>
                <c:pt idx="40">
                  <c:v>-2.000004777265576</c:v>
                </c:pt>
              </c:numCache>
            </c:numRef>
          </c:xVal>
          <c:yVal>
            <c:numRef>
              <c:f>'Bode Modulus-Phase Bode'!$AL$4:$AL$47</c:f>
              <c:numCache>
                <c:formatCode>General</c:formatCode>
                <c:ptCount val="44"/>
                <c:pt idx="0">
                  <c:v>9.4930000000000003</c:v>
                </c:pt>
                <c:pt idx="1">
                  <c:v>10.462</c:v>
                </c:pt>
                <c:pt idx="2">
                  <c:v>11.445</c:v>
                </c:pt>
                <c:pt idx="3">
                  <c:v>12.420999999999999</c:v>
                </c:pt>
                <c:pt idx="4">
                  <c:v>13.365</c:v>
                </c:pt>
                <c:pt idx="5">
                  <c:v>14.252000000000001</c:v>
                </c:pt>
                <c:pt idx="6">
                  <c:v>15.055999999999999</c:v>
                </c:pt>
                <c:pt idx="7">
                  <c:v>15.753</c:v>
                </c:pt>
                <c:pt idx="8">
                  <c:v>16.32</c:v>
                </c:pt>
                <c:pt idx="9">
                  <c:v>16.739999999999998</c:v>
                </c:pt>
                <c:pt idx="10">
                  <c:v>17.003</c:v>
                </c:pt>
                <c:pt idx="11">
                  <c:v>17.106999999999999</c:v>
                </c:pt>
                <c:pt idx="12">
                  <c:v>17.059000000000001</c:v>
                </c:pt>
                <c:pt idx="13">
                  <c:v>16.882999999999999</c:v>
                </c:pt>
                <c:pt idx="14">
                  <c:v>16.619</c:v>
                </c:pt>
                <c:pt idx="15">
                  <c:v>16.327999999999999</c:v>
                </c:pt>
                <c:pt idx="16">
                  <c:v>16.103999999999999</c:v>
                </c:pt>
                <c:pt idx="17">
                  <c:v>16.082999999999998</c:v>
                </c:pt>
                <c:pt idx="18">
                  <c:v>16.456</c:v>
                </c:pt>
                <c:pt idx="19">
                  <c:v>17.48</c:v>
                </c:pt>
                <c:pt idx="20">
                  <c:v>19.466999999999999</c:v>
                </c:pt>
                <c:pt idx="21">
                  <c:v>22.704999999999998</c:v>
                </c:pt>
                <c:pt idx="22">
                  <c:v>27.228999999999999</c:v>
                </c:pt>
                <c:pt idx="23">
                  <c:v>32.482999999999997</c:v>
                </c:pt>
                <c:pt idx="24">
                  <c:v>37.246000000000002</c:v>
                </c:pt>
                <c:pt idx="25">
                  <c:v>40.223999999999997</c:v>
                </c:pt>
                <c:pt idx="26">
                  <c:v>40.820999999999998</c:v>
                </c:pt>
                <c:pt idx="27">
                  <c:v>39.277999999999999</c:v>
                </c:pt>
                <c:pt idx="28">
                  <c:v>36.280999999999999</c:v>
                </c:pt>
                <c:pt idx="29">
                  <c:v>32.555999999999997</c:v>
                </c:pt>
                <c:pt idx="30">
                  <c:v>28.663</c:v>
                </c:pt>
                <c:pt idx="31">
                  <c:v>24.946000000000002</c:v>
                </c:pt>
                <c:pt idx="32">
                  <c:v>21.573</c:v>
                </c:pt>
                <c:pt idx="33">
                  <c:v>18.599</c:v>
                </c:pt>
                <c:pt idx="34">
                  <c:v>16.016999999999999</c:v>
                </c:pt>
                <c:pt idx="35">
                  <c:v>13.792999999999999</c:v>
                </c:pt>
                <c:pt idx="36">
                  <c:v>11.882</c:v>
                </c:pt>
                <c:pt idx="37">
                  <c:v>10.241</c:v>
                </c:pt>
                <c:pt idx="38">
                  <c:v>8.8294999999999995</c:v>
                </c:pt>
                <c:pt idx="39">
                  <c:v>7.6142000000000003</c:v>
                </c:pt>
                <c:pt idx="40">
                  <c:v>6.5664999999999996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23D-44B7-9248-0CF3DA26DC85}"/>
            </c:ext>
          </c:extLst>
        </c:ser>
        <c:ser>
          <c:idx val="7"/>
          <c:order val="7"/>
          <c:tx>
            <c:v>p fit 25ppm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Bode'!$AP$4:$AP$43</c:f>
              <c:numCache>
                <c:formatCode>General</c:formatCode>
                <c:ptCount val="40"/>
                <c:pt idx="0">
                  <c:v>5.0203985773281801</c:v>
                </c:pt>
                <c:pt idx="1">
                  <c:v>4.8571400372101019</c:v>
                </c:pt>
                <c:pt idx="2">
                  <c:v>4.6938719825772983</c:v>
                </c:pt>
                <c:pt idx="3">
                  <c:v>4.5306056186231389</c:v>
                </c:pt>
                <c:pt idx="4">
                  <c:v>4.3673503292155749</c:v>
                </c:pt>
                <c:pt idx="5">
                  <c:v>4.2040874093482676</c:v>
                </c:pt>
                <c:pt idx="6">
                  <c:v>4.0407961077157131</c:v>
                </c:pt>
                <c:pt idx="7">
                  <c:v>3.8775492895096852</c:v>
                </c:pt>
                <c:pt idx="8">
                  <c:v>3.7142802909541337</c:v>
                </c:pt>
                <c:pt idx="9">
                  <c:v>3.5510142650476713</c:v>
                </c:pt>
                <c:pt idx="10">
                  <c:v>3.3877563301038682</c:v>
                </c:pt>
                <c:pt idx="11">
                  <c:v>3.2244812653036328</c:v>
                </c:pt>
                <c:pt idx="12">
                  <c:v>3.0612299969846353</c:v>
                </c:pt>
                <c:pt idx="13">
                  <c:v>2.8979546127108193</c:v>
                </c:pt>
                <c:pt idx="14">
                  <c:v>2.7346910423929409</c:v>
                </c:pt>
                <c:pt idx="15">
                  <c:v>2.5714293030614899</c:v>
                </c:pt>
                <c:pt idx="16">
                  <c:v>2.4081551338862641</c:v>
                </c:pt>
                <c:pt idx="17">
                  <c:v>2.244890391479025</c:v>
                </c:pt>
                <c:pt idx="18">
                  <c:v>2.0816317027601494</c:v>
                </c:pt>
                <c:pt idx="19">
                  <c:v>1.9183632731402205</c:v>
                </c:pt>
                <c:pt idx="20">
                  <c:v>1.7550985275122508</c:v>
                </c:pt>
                <c:pt idx="21">
                  <c:v>1.5918322952780248</c:v>
                </c:pt>
                <c:pt idx="22">
                  <c:v>1.4285607770180981</c:v>
                </c:pt>
                <c:pt idx="23">
                  <c:v>1.2653037720304998</c:v>
                </c:pt>
                <c:pt idx="24">
                  <c:v>1.1020493256621462</c:v>
                </c:pt>
                <c:pt idx="25">
                  <c:v>0.93876082176793763</c:v>
                </c:pt>
                <c:pt idx="26">
                  <c:v>0.77550049533486975</c:v>
                </c:pt>
                <c:pt idx="27">
                  <c:v>0.61223163401346081</c:v>
                </c:pt>
                <c:pt idx="28">
                  <c:v>0.44898133749866087</c:v>
                </c:pt>
                <c:pt idx="29">
                  <c:v>0.28571254716245797</c:v>
                </c:pt>
                <c:pt idx="30">
                  <c:v>0.12244853223310558</c:v>
                </c:pt>
                <c:pt idx="31">
                  <c:v>-4.0817842722365771E-2</c:v>
                </c:pt>
                <c:pt idx="32">
                  <c:v>-0.20408663012043554</c:v>
                </c:pt>
                <c:pt idx="33">
                  <c:v>-0.36735344121160718</c:v>
                </c:pt>
                <c:pt idx="34">
                  <c:v>-0.53061249579585468</c:v>
                </c:pt>
                <c:pt idx="35">
                  <c:v>-0.69388606013536591</c:v>
                </c:pt>
                <c:pt idx="36">
                  <c:v>-0.85714457444288628</c:v>
                </c:pt>
                <c:pt idx="37">
                  <c:v>-1.0204161183935587</c:v>
                </c:pt>
                <c:pt idx="38">
                  <c:v>-1.183686434114865</c:v>
                </c:pt>
                <c:pt idx="39">
                  <c:v>-1.346945791284291</c:v>
                </c:pt>
              </c:numCache>
            </c:numRef>
          </c:xVal>
          <c:yVal>
            <c:numRef>
              <c:f>'Bode Modulus-Phase Bode'!$AQ$4:$AQ$43</c:f>
              <c:numCache>
                <c:formatCode>General</c:formatCode>
                <c:ptCount val="40"/>
                <c:pt idx="0">
                  <c:v>40.185000000000002</c:v>
                </c:pt>
                <c:pt idx="1">
                  <c:v>36.698</c:v>
                </c:pt>
                <c:pt idx="2">
                  <c:v>32.768999999999998</c:v>
                </c:pt>
                <c:pt idx="3">
                  <c:v>28.617999999999999</c:v>
                </c:pt>
                <c:pt idx="4">
                  <c:v>24.484999999999999</c:v>
                </c:pt>
                <c:pt idx="5">
                  <c:v>20.587</c:v>
                </c:pt>
                <c:pt idx="6">
                  <c:v>17.085000000000001</c:v>
                </c:pt>
                <c:pt idx="7">
                  <c:v>14.073</c:v>
                </c:pt>
                <c:pt idx="8">
                  <c:v>11.577999999999999</c:v>
                </c:pt>
                <c:pt idx="9">
                  <c:v>9.5877999999999997</c:v>
                </c:pt>
                <c:pt idx="10">
                  <c:v>8.0626999999999995</c:v>
                </c:pt>
                <c:pt idx="11">
                  <c:v>6.9542000000000002</c:v>
                </c:pt>
                <c:pt idx="12">
                  <c:v>6.2153999999999998</c:v>
                </c:pt>
                <c:pt idx="13">
                  <c:v>5.8052000000000001</c:v>
                </c:pt>
                <c:pt idx="14">
                  <c:v>5.6920000000000002</c:v>
                </c:pt>
                <c:pt idx="15">
                  <c:v>5.8532000000000002</c:v>
                </c:pt>
                <c:pt idx="16">
                  <c:v>6.2747999999999999</c:v>
                </c:pt>
                <c:pt idx="17">
                  <c:v>6.9489999999999998</c:v>
                </c:pt>
                <c:pt idx="18">
                  <c:v>7.8719000000000001</c:v>
                </c:pt>
                <c:pt idx="19">
                  <c:v>9.0397999999999996</c:v>
                </c:pt>
                <c:pt idx="20">
                  <c:v>10.445</c:v>
                </c:pt>
                <c:pt idx="21">
                  <c:v>12.071</c:v>
                </c:pt>
                <c:pt idx="22">
                  <c:v>13.887</c:v>
                </c:pt>
                <c:pt idx="23">
                  <c:v>15.845000000000001</c:v>
                </c:pt>
                <c:pt idx="24">
                  <c:v>17.876999999999999</c:v>
                </c:pt>
                <c:pt idx="25">
                  <c:v>19.896999999999998</c:v>
                </c:pt>
                <c:pt idx="26">
                  <c:v>21.803000000000001</c:v>
                </c:pt>
                <c:pt idx="27">
                  <c:v>23.49</c:v>
                </c:pt>
                <c:pt idx="28">
                  <c:v>24.859000000000002</c:v>
                </c:pt>
                <c:pt idx="29">
                  <c:v>25.827000000000002</c:v>
                </c:pt>
                <c:pt idx="30">
                  <c:v>26.332000000000001</c:v>
                </c:pt>
                <c:pt idx="31">
                  <c:v>26.341999999999999</c:v>
                </c:pt>
                <c:pt idx="32">
                  <c:v>25.855</c:v>
                </c:pt>
                <c:pt idx="33">
                  <c:v>24.901</c:v>
                </c:pt>
                <c:pt idx="34">
                  <c:v>23.535</c:v>
                </c:pt>
                <c:pt idx="35">
                  <c:v>21.84</c:v>
                </c:pt>
                <c:pt idx="36">
                  <c:v>19.911000000000001</c:v>
                </c:pt>
                <c:pt idx="37">
                  <c:v>17.852</c:v>
                </c:pt>
                <c:pt idx="38">
                  <c:v>15.76</c:v>
                </c:pt>
                <c:pt idx="39">
                  <c:v>13.722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823D-44B7-9248-0CF3DA26DC85}"/>
            </c:ext>
          </c:extLst>
        </c:ser>
        <c:ser>
          <c:idx val="11"/>
          <c:order val="11"/>
          <c:tx>
            <c:v>p fit 50ppm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Bode'!$AU$4:$AU$47</c:f>
              <c:numCache>
                <c:formatCode>General</c:formatCode>
                <c:ptCount val="44"/>
                <c:pt idx="0">
                  <c:v>5.0203985773281801</c:v>
                </c:pt>
                <c:pt idx="1">
                  <c:v>4.8571400372101019</c:v>
                </c:pt>
                <c:pt idx="2">
                  <c:v>4.6938719825772983</c:v>
                </c:pt>
                <c:pt idx="3">
                  <c:v>4.5306056186231389</c:v>
                </c:pt>
                <c:pt idx="4">
                  <c:v>4.3673503292155749</c:v>
                </c:pt>
                <c:pt idx="5">
                  <c:v>4.2040874093482676</c:v>
                </c:pt>
                <c:pt idx="6">
                  <c:v>4.0407961077157131</c:v>
                </c:pt>
                <c:pt idx="7">
                  <c:v>3.8775492895096852</c:v>
                </c:pt>
                <c:pt idx="8">
                  <c:v>3.7142802909541337</c:v>
                </c:pt>
                <c:pt idx="9">
                  <c:v>3.5510142650476713</c:v>
                </c:pt>
                <c:pt idx="10">
                  <c:v>3.3877563301038682</c:v>
                </c:pt>
                <c:pt idx="11">
                  <c:v>3.2244812653036328</c:v>
                </c:pt>
                <c:pt idx="12">
                  <c:v>3.0612299969846353</c:v>
                </c:pt>
                <c:pt idx="13">
                  <c:v>2.8979546127108193</c:v>
                </c:pt>
                <c:pt idx="14">
                  <c:v>2.7346910423929409</c:v>
                </c:pt>
                <c:pt idx="15">
                  <c:v>2.5714293030614899</c:v>
                </c:pt>
                <c:pt idx="16">
                  <c:v>2.4081551338862641</c:v>
                </c:pt>
                <c:pt idx="17">
                  <c:v>2.244890391479025</c:v>
                </c:pt>
                <c:pt idx="18">
                  <c:v>2.0816317027601494</c:v>
                </c:pt>
                <c:pt idx="19">
                  <c:v>1.9183632731402205</c:v>
                </c:pt>
                <c:pt idx="20">
                  <c:v>1.7550985275122508</c:v>
                </c:pt>
                <c:pt idx="21">
                  <c:v>1.5918322952780248</c:v>
                </c:pt>
                <c:pt idx="22">
                  <c:v>1.4285607770180981</c:v>
                </c:pt>
                <c:pt idx="23">
                  <c:v>1.2653037720304998</c:v>
                </c:pt>
                <c:pt idx="24">
                  <c:v>1.1020493256621462</c:v>
                </c:pt>
                <c:pt idx="25">
                  <c:v>0.93876082176793763</c:v>
                </c:pt>
                <c:pt idx="26">
                  <c:v>0.77550049533486975</c:v>
                </c:pt>
                <c:pt idx="27">
                  <c:v>0.61223163401346081</c:v>
                </c:pt>
                <c:pt idx="28">
                  <c:v>0.44898133749866087</c:v>
                </c:pt>
                <c:pt idx="29">
                  <c:v>0.28571254716245797</c:v>
                </c:pt>
                <c:pt idx="30">
                  <c:v>-4.0817842722365771E-2</c:v>
                </c:pt>
                <c:pt idx="31">
                  <c:v>-0.20408663012043554</c:v>
                </c:pt>
                <c:pt idx="32">
                  <c:v>-0.36735344121160718</c:v>
                </c:pt>
                <c:pt idx="33">
                  <c:v>-0.53061249579585468</c:v>
                </c:pt>
                <c:pt idx="34">
                  <c:v>-0.69388606013536591</c:v>
                </c:pt>
                <c:pt idx="35">
                  <c:v>-0.85714457444288628</c:v>
                </c:pt>
                <c:pt idx="36">
                  <c:v>-1.0204161183935587</c:v>
                </c:pt>
                <c:pt idx="37">
                  <c:v>-1.183686434114865</c:v>
                </c:pt>
                <c:pt idx="38">
                  <c:v>-1.346945791284291</c:v>
                </c:pt>
                <c:pt idx="39">
                  <c:v>-1.510220053704072</c:v>
                </c:pt>
                <c:pt idx="40">
                  <c:v>-1.6734613790812962</c:v>
                </c:pt>
                <c:pt idx="41">
                  <c:v>-1.8367461683202964</c:v>
                </c:pt>
                <c:pt idx="42">
                  <c:v>-2.000004777265576</c:v>
                </c:pt>
              </c:numCache>
            </c:numRef>
          </c:xVal>
          <c:yVal>
            <c:numRef>
              <c:f>'Bode Modulus-Phase Bode'!$AV$4:$AV$47</c:f>
              <c:numCache>
                <c:formatCode>General</c:formatCode>
                <c:ptCount val="44"/>
                <c:pt idx="0">
                  <c:v>48.473999999999997</c:v>
                </c:pt>
                <c:pt idx="1">
                  <c:v>43.484000000000002</c:v>
                </c:pt>
                <c:pt idx="2">
                  <c:v>38.982999999999997</c:v>
                </c:pt>
                <c:pt idx="3">
                  <c:v>34.863</c:v>
                </c:pt>
                <c:pt idx="4">
                  <c:v>31.068000000000001</c:v>
                </c:pt>
                <c:pt idx="5">
                  <c:v>27.588000000000001</c:v>
                </c:pt>
                <c:pt idx="6">
                  <c:v>24.437000000000001</c:v>
                </c:pt>
                <c:pt idx="7">
                  <c:v>21.651</c:v>
                </c:pt>
                <c:pt idx="8">
                  <c:v>19.268000000000001</c:v>
                </c:pt>
                <c:pt idx="9">
                  <c:v>17.335000000000001</c:v>
                </c:pt>
                <c:pt idx="10">
                  <c:v>15.897</c:v>
                </c:pt>
                <c:pt idx="11">
                  <c:v>15.005000000000001</c:v>
                </c:pt>
                <c:pt idx="12">
                  <c:v>14.711</c:v>
                </c:pt>
                <c:pt idx="13">
                  <c:v>15.077</c:v>
                </c:pt>
                <c:pt idx="14">
                  <c:v>16.166</c:v>
                </c:pt>
                <c:pt idx="15">
                  <c:v>18.036999999999999</c:v>
                </c:pt>
                <c:pt idx="16">
                  <c:v>20.722000000000001</c:v>
                </c:pt>
                <c:pt idx="17">
                  <c:v>24.202999999999999</c:v>
                </c:pt>
                <c:pt idx="18">
                  <c:v>28.373000000000001</c:v>
                </c:pt>
                <c:pt idx="19">
                  <c:v>33.024000000000001</c:v>
                </c:pt>
                <c:pt idx="20">
                  <c:v>37.862000000000002</c:v>
                </c:pt>
                <c:pt idx="21">
                  <c:v>42.563000000000002</c:v>
                </c:pt>
                <c:pt idx="22">
                  <c:v>46.85</c:v>
                </c:pt>
                <c:pt idx="23">
                  <c:v>50.536999999999999</c:v>
                </c:pt>
                <c:pt idx="24">
                  <c:v>53.540999999999997</c:v>
                </c:pt>
                <c:pt idx="25">
                  <c:v>55.859000000000002</c:v>
                </c:pt>
                <c:pt idx="26">
                  <c:v>57.53</c:v>
                </c:pt>
                <c:pt idx="27">
                  <c:v>58.607999999999997</c:v>
                </c:pt>
                <c:pt idx="28">
                  <c:v>59.143000000000001</c:v>
                </c:pt>
                <c:pt idx="29">
                  <c:v>59.167999999999999</c:v>
                </c:pt>
                <c:pt idx="30">
                  <c:v>57.722000000000001</c:v>
                </c:pt>
                <c:pt idx="31">
                  <c:v>56.215000000000003</c:v>
                </c:pt>
                <c:pt idx="32">
                  <c:v>54.14</c:v>
                </c:pt>
                <c:pt idx="33">
                  <c:v>51.457000000000001</c:v>
                </c:pt>
                <c:pt idx="34">
                  <c:v>48.15</c:v>
                </c:pt>
                <c:pt idx="35">
                  <c:v>44.241</c:v>
                </c:pt>
                <c:pt idx="36">
                  <c:v>39.817999999999998</c:v>
                </c:pt>
                <c:pt idx="37">
                  <c:v>35.046999999999997</c:v>
                </c:pt>
                <c:pt idx="38">
                  <c:v>30.155000000000001</c:v>
                </c:pt>
                <c:pt idx="39">
                  <c:v>25.388999999999999</c:v>
                </c:pt>
                <c:pt idx="40">
                  <c:v>20.966000000000001</c:v>
                </c:pt>
                <c:pt idx="41">
                  <c:v>17.032</c:v>
                </c:pt>
                <c:pt idx="42">
                  <c:v>13.657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823D-44B7-9248-0CF3DA26DC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1120384"/>
        <c:axId val="561121920"/>
        <c:extLst>
          <c:ext xmlns:c15="http://schemas.microsoft.com/office/drawing/2012/chart" uri="{02D57815-91ED-43cb-92C2-25804820EDAC}">
            <c15:filteredScatterSeries>
              <c15:ser>
                <c:idx val="15"/>
                <c:order val="15"/>
                <c:tx>
                  <c:v>p fit 100ppm</c:v>
                </c:tx>
                <c:spPr>
                  <a:ln w="12700" cap="rnd">
                    <a:solidFill>
                      <a:schemeClr val="tx1"/>
                    </a:solidFill>
                    <a:prstDash val="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Bode'!$AZ$4:$AZ$47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Bode'!$BA$4:$BA$47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3-823D-44B7-9248-0CF3DA26DC85}"/>
                  </c:ext>
                </c:extLst>
              </c15:ser>
            </c15:filteredScatterSeries>
            <c15:filteredScatterSeries>
              <c15:ser>
                <c:idx val="19"/>
                <c:order val="19"/>
                <c:tx>
                  <c:v>p fit 200ppm</c:v>
                </c:tx>
                <c:spPr>
                  <a:ln w="12700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Bode'!$BE$4:$BE$47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Bode'!$BF$4:$BF$47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823D-44B7-9248-0CF3DA26DC85}"/>
                  </c:ext>
                </c:extLst>
              </c15:ser>
            </c15:filteredScatterSeries>
            <c15:filteredScatterSeries>
              <c15:ser>
                <c:idx val="23"/>
                <c:order val="23"/>
                <c:tx>
                  <c:v>p fit 500ppm</c:v>
                </c:tx>
                <c:spPr>
                  <a:ln w="12700" cap="rnd">
                    <a:solidFill>
                      <a:schemeClr val="tx1"/>
                    </a:solidFill>
                    <a:prstDash val="lg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Bode'!$BJ$4:$BJ$47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Bode'!$BK$4:$BK$47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823D-44B7-9248-0CF3DA26DC85}"/>
                  </c:ext>
                </c:extLst>
              </c15:ser>
            </c15:filteredScatterSeries>
          </c:ext>
        </c:extLst>
      </c:scatterChart>
      <c:scatterChart>
        <c:scatterStyle val="lineMarker"/>
        <c:varyColors val="0"/>
        <c:ser>
          <c:idx val="0"/>
          <c:order val="0"/>
          <c:tx>
            <c:v>p0ppm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'Bode Modulus-Phase Bode'!$AI$4:$AI$53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0.12244853223310558</c:v>
                </c:pt>
                <c:pt idx="37">
                  <c:v>-4.0817842722365771E-2</c:v>
                </c:pt>
                <c:pt idx="38">
                  <c:v>-0.20408663012043554</c:v>
                </c:pt>
                <c:pt idx="39">
                  <c:v>-0.36735344121160718</c:v>
                </c:pt>
                <c:pt idx="40">
                  <c:v>-0.53061249579585468</c:v>
                </c:pt>
                <c:pt idx="41">
                  <c:v>-0.69388606013536591</c:v>
                </c:pt>
                <c:pt idx="42">
                  <c:v>-0.85714457444288628</c:v>
                </c:pt>
                <c:pt idx="43">
                  <c:v>-1.0204161183935587</c:v>
                </c:pt>
                <c:pt idx="44">
                  <c:v>-1.183686434114865</c:v>
                </c:pt>
                <c:pt idx="45">
                  <c:v>-1.346945791284291</c:v>
                </c:pt>
                <c:pt idx="46">
                  <c:v>-1.510220053704072</c:v>
                </c:pt>
                <c:pt idx="47">
                  <c:v>-1.6734613790812962</c:v>
                </c:pt>
                <c:pt idx="48">
                  <c:v>-1.8367461683202964</c:v>
                </c:pt>
                <c:pt idx="49">
                  <c:v>-2.000004777265576</c:v>
                </c:pt>
              </c:numCache>
            </c:numRef>
          </c:xVal>
          <c:yVal>
            <c:numRef>
              <c:f>'Bode Modulus-Phase Bode'!$AJ$4:$AJ$53</c:f>
              <c:numCache>
                <c:formatCode>General</c:formatCode>
                <c:ptCount val="50"/>
                <c:pt idx="0">
                  <c:v>32.948999999999998</c:v>
                </c:pt>
                <c:pt idx="1">
                  <c:v>45.718000000000004</c:v>
                </c:pt>
                <c:pt idx="2">
                  <c:v>37.497999999999998</c:v>
                </c:pt>
                <c:pt idx="3">
                  <c:v>43.685000000000002</c:v>
                </c:pt>
                <c:pt idx="4">
                  <c:v>43.588999999999999</c:v>
                </c:pt>
                <c:pt idx="5">
                  <c:v>41.837000000000003</c:v>
                </c:pt>
                <c:pt idx="6">
                  <c:v>37.716000000000001</c:v>
                </c:pt>
                <c:pt idx="7">
                  <c:v>31.497</c:v>
                </c:pt>
                <c:pt idx="8">
                  <c:v>24.692</c:v>
                </c:pt>
                <c:pt idx="9">
                  <c:v>20.149000000000001</c:v>
                </c:pt>
                <c:pt idx="10">
                  <c:v>16.765000000000001</c:v>
                </c:pt>
                <c:pt idx="11">
                  <c:v>14.724</c:v>
                </c:pt>
                <c:pt idx="12">
                  <c:v>13.475</c:v>
                </c:pt>
                <c:pt idx="13">
                  <c:v>13.045</c:v>
                </c:pt>
                <c:pt idx="14">
                  <c:v>13.077</c:v>
                </c:pt>
                <c:pt idx="15">
                  <c:v>13.516999999999999</c:v>
                </c:pt>
                <c:pt idx="16">
                  <c:v>14.305</c:v>
                </c:pt>
                <c:pt idx="17">
                  <c:v>15.315</c:v>
                </c:pt>
                <c:pt idx="18">
                  <c:v>16.492000000000001</c:v>
                </c:pt>
                <c:pt idx="19">
                  <c:v>17.725999999999999</c:v>
                </c:pt>
                <c:pt idx="20">
                  <c:v>18.696999999999999</c:v>
                </c:pt>
                <c:pt idx="21">
                  <c:v>19.303000000000001</c:v>
                </c:pt>
                <c:pt idx="22">
                  <c:v>18.934999999999999</c:v>
                </c:pt>
                <c:pt idx="23">
                  <c:v>18.498000000000001</c:v>
                </c:pt>
                <c:pt idx="24">
                  <c:v>17.579999999999998</c:v>
                </c:pt>
                <c:pt idx="25">
                  <c:v>16.878</c:v>
                </c:pt>
                <c:pt idx="26">
                  <c:v>14.788</c:v>
                </c:pt>
                <c:pt idx="27">
                  <c:v>15.683999999999999</c:v>
                </c:pt>
                <c:pt idx="28">
                  <c:v>17.218</c:v>
                </c:pt>
                <c:pt idx="29">
                  <c:v>20.393000000000001</c:v>
                </c:pt>
                <c:pt idx="30">
                  <c:v>24.018999999999998</c:v>
                </c:pt>
                <c:pt idx="31">
                  <c:v>27.587</c:v>
                </c:pt>
                <c:pt idx="32">
                  <c:v>31.754000000000001</c:v>
                </c:pt>
                <c:pt idx="33">
                  <c:v>34.869999999999997</c:v>
                </c:pt>
                <c:pt idx="34">
                  <c:v>38.597000000000001</c:v>
                </c:pt>
                <c:pt idx="35">
                  <c:v>41.439</c:v>
                </c:pt>
                <c:pt idx="36">
                  <c:v>38.661000000000001</c:v>
                </c:pt>
                <c:pt idx="37">
                  <c:v>38.04</c:v>
                </c:pt>
                <c:pt idx="38">
                  <c:v>34.101999999999997</c:v>
                </c:pt>
                <c:pt idx="39">
                  <c:v>28.79</c:v>
                </c:pt>
                <c:pt idx="40">
                  <c:v>23.946999999999999</c:v>
                </c:pt>
                <c:pt idx="41">
                  <c:v>19.736999999999998</c:v>
                </c:pt>
                <c:pt idx="42">
                  <c:v>16.173999999999999</c:v>
                </c:pt>
                <c:pt idx="43">
                  <c:v>14.36</c:v>
                </c:pt>
                <c:pt idx="44">
                  <c:v>13.231</c:v>
                </c:pt>
                <c:pt idx="45">
                  <c:v>11.753</c:v>
                </c:pt>
                <c:pt idx="46">
                  <c:v>10.914</c:v>
                </c:pt>
                <c:pt idx="47">
                  <c:v>9.8798999999999992</c:v>
                </c:pt>
                <c:pt idx="48">
                  <c:v>8.8368000000000002</c:v>
                </c:pt>
                <c:pt idx="49">
                  <c:v>7.9012000000000002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823D-44B7-9248-0CF3DA26DC85}"/>
            </c:ext>
          </c:extLst>
        </c:ser>
        <c:ser>
          <c:idx val="6"/>
          <c:order val="6"/>
          <c:tx>
            <c:v>p 25ppm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noFill/>
              <a:ln w="9525">
                <a:solidFill>
                  <a:srgbClr val="0070C0"/>
                </a:solidFill>
              </a:ln>
              <a:effectLst/>
            </c:spPr>
          </c:marker>
          <c:xVal>
            <c:numRef>
              <c:f>'Bode Modulus-Phase Bode'!$AN$4:$AN$53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0.12244853223310558</c:v>
                </c:pt>
                <c:pt idx="37">
                  <c:v>-4.0817842722365771E-2</c:v>
                </c:pt>
                <c:pt idx="38">
                  <c:v>-0.20408663012043554</c:v>
                </c:pt>
                <c:pt idx="39">
                  <c:v>-0.36735344121160718</c:v>
                </c:pt>
                <c:pt idx="40">
                  <c:v>-0.53061249579585468</c:v>
                </c:pt>
                <c:pt idx="41">
                  <c:v>-0.69388606013536591</c:v>
                </c:pt>
                <c:pt idx="42">
                  <c:v>-0.85714457444288628</c:v>
                </c:pt>
                <c:pt idx="43">
                  <c:v>-1.0204161183935587</c:v>
                </c:pt>
                <c:pt idx="44">
                  <c:v>-1.183686434114865</c:v>
                </c:pt>
                <c:pt idx="45">
                  <c:v>-1.346945791284291</c:v>
                </c:pt>
                <c:pt idx="46">
                  <c:v>-1.510220053704072</c:v>
                </c:pt>
                <c:pt idx="47">
                  <c:v>-1.6734613790812962</c:v>
                </c:pt>
                <c:pt idx="48">
                  <c:v>-1.8367461683202964</c:v>
                </c:pt>
                <c:pt idx="49">
                  <c:v>-2.000004777265576</c:v>
                </c:pt>
              </c:numCache>
            </c:numRef>
          </c:xVal>
          <c:yVal>
            <c:numRef>
              <c:f>'Bode Modulus-Phase Bode'!$AO$4:$AO$53</c:f>
              <c:numCache>
                <c:formatCode>General</c:formatCode>
                <c:ptCount val="50"/>
                <c:pt idx="0">
                  <c:v>26.582000000000001</c:v>
                </c:pt>
                <c:pt idx="1">
                  <c:v>14.095000000000001</c:v>
                </c:pt>
                <c:pt idx="2">
                  <c:v>34.045000000000002</c:v>
                </c:pt>
                <c:pt idx="3">
                  <c:v>37.023000000000003</c:v>
                </c:pt>
                <c:pt idx="4">
                  <c:v>41.417999999999999</c:v>
                </c:pt>
                <c:pt idx="5">
                  <c:v>41.843000000000004</c:v>
                </c:pt>
                <c:pt idx="6">
                  <c:v>41.042000000000002</c:v>
                </c:pt>
                <c:pt idx="7">
                  <c:v>36.984999999999999</c:v>
                </c:pt>
                <c:pt idx="8">
                  <c:v>31.757000000000001</c:v>
                </c:pt>
                <c:pt idx="9">
                  <c:v>27.495000000000001</c:v>
                </c:pt>
                <c:pt idx="10">
                  <c:v>23.475000000000001</c:v>
                </c:pt>
                <c:pt idx="11">
                  <c:v>20.038</c:v>
                </c:pt>
                <c:pt idx="12">
                  <c:v>17.271999999999998</c:v>
                </c:pt>
                <c:pt idx="13">
                  <c:v>14.587</c:v>
                </c:pt>
                <c:pt idx="14">
                  <c:v>13.323</c:v>
                </c:pt>
                <c:pt idx="15">
                  <c:v>11.635999999999999</c:v>
                </c:pt>
                <c:pt idx="16">
                  <c:v>10.180999999999999</c:v>
                </c:pt>
                <c:pt idx="17">
                  <c:v>8.7885000000000009</c:v>
                </c:pt>
                <c:pt idx="18">
                  <c:v>7.5072000000000001</c:v>
                </c:pt>
                <c:pt idx="19">
                  <c:v>6.3921999999999999</c:v>
                </c:pt>
                <c:pt idx="20">
                  <c:v>5.4542000000000002</c:v>
                </c:pt>
                <c:pt idx="21">
                  <c:v>4.7389000000000001</c:v>
                </c:pt>
                <c:pt idx="22">
                  <c:v>4.5406000000000004</c:v>
                </c:pt>
                <c:pt idx="23">
                  <c:v>4.5061</c:v>
                </c:pt>
                <c:pt idx="24">
                  <c:v>4.5284000000000004</c:v>
                </c:pt>
                <c:pt idx="25">
                  <c:v>5.4135</c:v>
                </c:pt>
                <c:pt idx="26">
                  <c:v>9.3148999999999997</c:v>
                </c:pt>
                <c:pt idx="27">
                  <c:v>7.2675999999999998</c:v>
                </c:pt>
                <c:pt idx="28">
                  <c:v>11.677</c:v>
                </c:pt>
                <c:pt idx="29">
                  <c:v>13.083</c:v>
                </c:pt>
                <c:pt idx="30">
                  <c:v>14.664</c:v>
                </c:pt>
                <c:pt idx="31">
                  <c:v>19.989000000000001</c:v>
                </c:pt>
                <c:pt idx="32">
                  <c:v>24.864999999999998</c:v>
                </c:pt>
                <c:pt idx="33">
                  <c:v>28.76</c:v>
                </c:pt>
                <c:pt idx="34">
                  <c:v>31.06</c:v>
                </c:pt>
                <c:pt idx="35">
                  <c:v>33.183999999999997</c:v>
                </c:pt>
                <c:pt idx="36">
                  <c:v>29.413</c:v>
                </c:pt>
                <c:pt idx="37">
                  <c:v>29.916</c:v>
                </c:pt>
                <c:pt idx="38">
                  <c:v>26.122</c:v>
                </c:pt>
                <c:pt idx="39">
                  <c:v>22.202999999999999</c:v>
                </c:pt>
                <c:pt idx="40">
                  <c:v>19.457999999999998</c:v>
                </c:pt>
                <c:pt idx="41">
                  <c:v>17.741</c:v>
                </c:pt>
                <c:pt idx="42">
                  <c:v>16.673999999999999</c:v>
                </c:pt>
                <c:pt idx="43">
                  <c:v>16.196999999999999</c:v>
                </c:pt>
                <c:pt idx="44">
                  <c:v>15.048</c:v>
                </c:pt>
                <c:pt idx="45">
                  <c:v>13.584</c:v>
                </c:pt>
                <c:pt idx="46">
                  <c:v>11.952</c:v>
                </c:pt>
                <c:pt idx="47">
                  <c:v>10.442</c:v>
                </c:pt>
                <c:pt idx="48">
                  <c:v>8.9722000000000008</c:v>
                </c:pt>
                <c:pt idx="49">
                  <c:v>7.2805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823D-44B7-9248-0CF3DA26DC85}"/>
            </c:ext>
          </c:extLst>
        </c:ser>
        <c:ser>
          <c:idx val="10"/>
          <c:order val="10"/>
          <c:tx>
            <c:v>p 50ppm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'Bode Modulus-Phase Bode'!$AS$4:$AS$53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Bode'!$AT$4:$AT$53</c:f>
              <c:numCache>
                <c:formatCode>General</c:formatCode>
                <c:ptCount val="50"/>
                <c:pt idx="0">
                  <c:v>29.934000000000001</c:v>
                </c:pt>
                <c:pt idx="1">
                  <c:v>14.531000000000001</c:v>
                </c:pt>
                <c:pt idx="2">
                  <c:v>40.176000000000002</c:v>
                </c:pt>
                <c:pt idx="3">
                  <c:v>45.887</c:v>
                </c:pt>
                <c:pt idx="4">
                  <c:v>51.295999999999999</c:v>
                </c:pt>
                <c:pt idx="5">
                  <c:v>52.603000000000002</c:v>
                </c:pt>
                <c:pt idx="6">
                  <c:v>50.701000000000001</c:v>
                </c:pt>
                <c:pt idx="7">
                  <c:v>43.514000000000003</c:v>
                </c:pt>
                <c:pt idx="8">
                  <c:v>37.667999999999999</c:v>
                </c:pt>
                <c:pt idx="9">
                  <c:v>32.960999999999999</c:v>
                </c:pt>
                <c:pt idx="10">
                  <c:v>29.013000000000002</c:v>
                </c:pt>
                <c:pt idx="11">
                  <c:v>25.751999999999999</c:v>
                </c:pt>
                <c:pt idx="12">
                  <c:v>23.068999999999999</c:v>
                </c:pt>
                <c:pt idx="13">
                  <c:v>20.888000000000002</c:v>
                </c:pt>
                <c:pt idx="14">
                  <c:v>18.829999999999998</c:v>
                </c:pt>
                <c:pt idx="15">
                  <c:v>17.079000000000001</c:v>
                </c:pt>
                <c:pt idx="16">
                  <c:v>15.78</c:v>
                </c:pt>
                <c:pt idx="17">
                  <c:v>15.196999999999999</c:v>
                </c:pt>
                <c:pt idx="18">
                  <c:v>15.599</c:v>
                </c:pt>
                <c:pt idx="19">
                  <c:v>16.568000000000001</c:v>
                </c:pt>
                <c:pt idx="20">
                  <c:v>18.308</c:v>
                </c:pt>
                <c:pt idx="21">
                  <c:v>20.777999999999999</c:v>
                </c:pt>
                <c:pt idx="22">
                  <c:v>23.382999999999999</c:v>
                </c:pt>
                <c:pt idx="23">
                  <c:v>26.492999999999999</c:v>
                </c:pt>
                <c:pt idx="24">
                  <c:v>29.425000000000001</c:v>
                </c:pt>
                <c:pt idx="25">
                  <c:v>32.752000000000002</c:v>
                </c:pt>
                <c:pt idx="26">
                  <c:v>34.808</c:v>
                </c:pt>
                <c:pt idx="27">
                  <c:v>40.03</c:v>
                </c:pt>
                <c:pt idx="28">
                  <c:v>43.703000000000003</c:v>
                </c:pt>
                <c:pt idx="29">
                  <c:v>47.118000000000002</c:v>
                </c:pt>
                <c:pt idx="30">
                  <c:v>51.896000000000001</c:v>
                </c:pt>
                <c:pt idx="31">
                  <c:v>53.448</c:v>
                </c:pt>
                <c:pt idx="32">
                  <c:v>55.780999999999999</c:v>
                </c:pt>
                <c:pt idx="33">
                  <c:v>57.082000000000001</c:v>
                </c:pt>
                <c:pt idx="34">
                  <c:v>60.622999999999998</c:v>
                </c:pt>
                <c:pt idx="35">
                  <c:v>62.052</c:v>
                </c:pt>
                <c:pt idx="36">
                  <c:v>61.234999999999999</c:v>
                </c:pt>
                <c:pt idx="37">
                  <c:v>59.308999999999997</c:v>
                </c:pt>
                <c:pt idx="38">
                  <c:v>56.110999999999997</c:v>
                </c:pt>
                <c:pt idx="39">
                  <c:v>51.921999999999997</c:v>
                </c:pt>
                <c:pt idx="40">
                  <c:v>47.435000000000002</c:v>
                </c:pt>
                <c:pt idx="41">
                  <c:v>42.609000000000002</c:v>
                </c:pt>
                <c:pt idx="42">
                  <c:v>37.148000000000003</c:v>
                </c:pt>
                <c:pt idx="43">
                  <c:v>33.002000000000002</c:v>
                </c:pt>
                <c:pt idx="44">
                  <c:v>28.457000000000001</c:v>
                </c:pt>
                <c:pt idx="45">
                  <c:v>24.527999999999999</c:v>
                </c:pt>
                <c:pt idx="46">
                  <c:v>20.715</c:v>
                </c:pt>
                <c:pt idx="47">
                  <c:v>17.224</c:v>
                </c:pt>
                <c:pt idx="48">
                  <c:v>14.706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823D-44B7-9248-0CF3DA26DC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1120384"/>
        <c:axId val="561121920"/>
        <c:extLst>
          <c:ext xmlns:c15="http://schemas.microsoft.com/office/drawing/2012/chart" uri="{02D57815-91ED-43cb-92C2-25804820EDAC}">
            <c15:filteredScatterSeries>
              <c15:ser>
                <c:idx val="14"/>
                <c:order val="14"/>
                <c:tx>
                  <c:v>p 100ppm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star"/>
                  <c:size val="4"/>
                  <c:spPr>
                    <a:noFill/>
                    <a:ln w="12700">
                      <a:solidFill>
                        <a:srgbClr val="F945DF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Bode'!$AX$4:$AX$53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Bode'!$AY$4:$AY$53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9-823D-44B7-9248-0CF3DA26DC85}"/>
                  </c:ext>
                </c:extLst>
              </c15:ser>
            </c15:filteredScatterSeries>
            <c15:filteredScatterSeries>
              <c15:ser>
                <c:idx val="18"/>
                <c:order val="18"/>
                <c:tx>
                  <c:v>p 200ppm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x"/>
                  <c:size val="4"/>
                  <c:spPr>
                    <a:noFill/>
                    <a:ln w="12700">
                      <a:solidFill>
                        <a:srgbClr val="C0000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Bode'!$BC$4:$BC$53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Bode'!$BD$4:$BD$53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A-823D-44B7-9248-0CF3DA26DC85}"/>
                  </c:ext>
                </c:extLst>
              </c15:ser>
            </c15:filteredScatterSeries>
            <c15:filteredScatterSeries>
              <c15:ser>
                <c:idx val="22"/>
                <c:order val="22"/>
                <c:tx>
                  <c:v>p 500ppm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triangle"/>
                  <c:size val="4"/>
                  <c:spPr>
                    <a:noFill/>
                    <a:ln w="12700">
                      <a:solidFill>
                        <a:srgbClr val="7030A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Bode'!$BH$4:$BH$53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Bode'!$BI$4:$BI$53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B-823D-44B7-9248-0CF3DA26DC85}"/>
                  </c:ext>
                </c:extLst>
              </c15:ser>
            </c15:filteredScatterSeries>
          </c:ext>
        </c:extLst>
      </c:scatterChart>
      <c:scatterChart>
        <c:scatterStyle val="smoothMarker"/>
        <c:varyColors val="0"/>
        <c:ser>
          <c:idx val="3"/>
          <c:order val="3"/>
          <c:tx>
            <c:v>m fit 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Bode'!$D$4:$D$47</c:f>
              <c:numCache>
                <c:formatCode>General</c:formatCode>
                <c:ptCount val="44"/>
                <c:pt idx="0">
                  <c:v>4.5306056186231389</c:v>
                </c:pt>
                <c:pt idx="1">
                  <c:v>4.3673503292155749</c:v>
                </c:pt>
                <c:pt idx="2">
                  <c:v>4.2040874093482676</c:v>
                </c:pt>
                <c:pt idx="3">
                  <c:v>4.0407961077157131</c:v>
                </c:pt>
                <c:pt idx="4">
                  <c:v>3.8775492895096852</c:v>
                </c:pt>
                <c:pt idx="5">
                  <c:v>3.7142802909541337</c:v>
                </c:pt>
                <c:pt idx="6">
                  <c:v>3.5510142650476713</c:v>
                </c:pt>
                <c:pt idx="7">
                  <c:v>3.3877563301038682</c:v>
                </c:pt>
                <c:pt idx="8">
                  <c:v>3.2244812653036328</c:v>
                </c:pt>
                <c:pt idx="9">
                  <c:v>3.0612299969846353</c:v>
                </c:pt>
                <c:pt idx="10">
                  <c:v>2.8979546127108193</c:v>
                </c:pt>
                <c:pt idx="11">
                  <c:v>2.7346910423929409</c:v>
                </c:pt>
                <c:pt idx="12">
                  <c:v>2.5714293030614899</c:v>
                </c:pt>
                <c:pt idx="13">
                  <c:v>2.4081551338862641</c:v>
                </c:pt>
                <c:pt idx="14">
                  <c:v>2.244890391479025</c:v>
                </c:pt>
                <c:pt idx="15">
                  <c:v>2.0816317027601494</c:v>
                </c:pt>
                <c:pt idx="16">
                  <c:v>1.9183632731402205</c:v>
                </c:pt>
                <c:pt idx="17">
                  <c:v>1.7550985275122508</c:v>
                </c:pt>
                <c:pt idx="18">
                  <c:v>1.5918322952780248</c:v>
                </c:pt>
                <c:pt idx="19">
                  <c:v>1.4285607770180981</c:v>
                </c:pt>
                <c:pt idx="20">
                  <c:v>1.2653037720304998</c:v>
                </c:pt>
                <c:pt idx="21">
                  <c:v>1.1020493256621462</c:v>
                </c:pt>
                <c:pt idx="22">
                  <c:v>0.93876082176793763</c:v>
                </c:pt>
                <c:pt idx="23">
                  <c:v>0.77550049533486975</c:v>
                </c:pt>
                <c:pt idx="24">
                  <c:v>0.61223163401346081</c:v>
                </c:pt>
                <c:pt idx="25">
                  <c:v>0.44898133749866087</c:v>
                </c:pt>
                <c:pt idx="26">
                  <c:v>0.28571254716245797</c:v>
                </c:pt>
                <c:pt idx="27">
                  <c:v>0.12244853223310558</c:v>
                </c:pt>
                <c:pt idx="28">
                  <c:v>-4.0817842722365771E-2</c:v>
                </c:pt>
                <c:pt idx="29">
                  <c:v>-0.20408663012043554</c:v>
                </c:pt>
                <c:pt idx="30">
                  <c:v>-0.36735344121160718</c:v>
                </c:pt>
                <c:pt idx="31">
                  <c:v>-0.53061249579585468</c:v>
                </c:pt>
                <c:pt idx="32">
                  <c:v>-0.69388606013536591</c:v>
                </c:pt>
                <c:pt idx="33">
                  <c:v>-0.85714457444288628</c:v>
                </c:pt>
                <c:pt idx="34">
                  <c:v>-1.0204161183935587</c:v>
                </c:pt>
                <c:pt idx="35">
                  <c:v>-1.183686434114865</c:v>
                </c:pt>
                <c:pt idx="36">
                  <c:v>-1.346945791284291</c:v>
                </c:pt>
                <c:pt idx="37">
                  <c:v>-1.510220053704072</c:v>
                </c:pt>
                <c:pt idx="38">
                  <c:v>-1.6734613790812962</c:v>
                </c:pt>
                <c:pt idx="39">
                  <c:v>-1.8367461683202964</c:v>
                </c:pt>
                <c:pt idx="40">
                  <c:v>-2.000004777265576</c:v>
                </c:pt>
              </c:numCache>
            </c:numRef>
          </c:xVal>
          <c:yVal>
            <c:numRef>
              <c:f>'Bode Modulus-Phase Bode'!$E$4:$E$47</c:f>
              <c:numCache>
                <c:formatCode>General</c:formatCode>
                <c:ptCount val="44"/>
                <c:pt idx="0">
                  <c:v>3.0586537415723702</c:v>
                </c:pt>
                <c:pt idx="1">
                  <c:v>3.0765312192538121</c:v>
                </c:pt>
                <c:pt idx="2">
                  <c:v>3.0964233305952704</c:v>
                </c:pt>
                <c:pt idx="3">
                  <c:v>3.1182978013327767</c:v>
                </c:pt>
                <c:pt idx="4">
                  <c:v>3.1421390801321349</c:v>
                </c:pt>
                <c:pt idx="5">
                  <c:v>3.1679373127005781</c:v>
                </c:pt>
                <c:pt idx="6">
                  <c:v>3.1955122106740719</c:v>
                </c:pt>
                <c:pt idx="7">
                  <c:v>3.2246884174572874</c:v>
                </c:pt>
                <c:pt idx="8">
                  <c:v>3.2552001166571176</c:v>
                </c:pt>
                <c:pt idx="9">
                  <c:v>3.2867258553538234</c:v>
                </c:pt>
                <c:pt idx="10">
                  <c:v>3.3189185535940178</c:v>
                </c:pt>
                <c:pt idx="11">
                  <c:v>3.3513904151422524</c:v>
                </c:pt>
                <c:pt idx="12">
                  <c:v>3.3836897254376037</c:v>
                </c:pt>
                <c:pt idx="13">
                  <c:v>3.415424112076535</c:v>
                </c:pt>
                <c:pt idx="14">
                  <c:v>3.4461331288103629</c:v>
                </c:pt>
                <c:pt idx="15">
                  <c:v>3.4754677921160271</c:v>
                </c:pt>
                <c:pt idx="16">
                  <c:v>3.5030821645760417</c:v>
                </c:pt>
                <c:pt idx="17">
                  <c:v>3.5287753388329488</c:v>
                </c:pt>
                <c:pt idx="18">
                  <c:v>3.5526803810533547</c:v>
                </c:pt>
                <c:pt idx="19">
                  <c:v>3.5754187912143602</c:v>
                </c:pt>
                <c:pt idx="20">
                  <c:v>3.5987795672177323</c:v>
                </c:pt>
                <c:pt idx="21">
                  <c:v>3.6263301002446524</c:v>
                </c:pt>
                <c:pt idx="22">
                  <c:v>3.6639457946635758</c:v>
                </c:pt>
                <c:pt idx="23">
                  <c:v>3.7181777155774305</c:v>
                </c:pt>
                <c:pt idx="24">
                  <c:v>3.7918800414982887</c:v>
                </c:pt>
                <c:pt idx="25">
                  <c:v>3.8804648738501126</c:v>
                </c:pt>
                <c:pt idx="26">
                  <c:v>3.9742168434999474</c:v>
                </c:pt>
                <c:pt idx="27">
                  <c:v>4.0637835605973551</c:v>
                </c:pt>
                <c:pt idx="28">
                  <c:v>4.1435456272384217</c:v>
                </c:pt>
                <c:pt idx="29">
                  <c:v>4.2115209972402292</c:v>
                </c:pt>
                <c:pt idx="30">
                  <c:v>4.268203418619521</c:v>
                </c:pt>
                <c:pt idx="31">
                  <c:v>4.3151933756957135</c:v>
                </c:pt>
                <c:pt idx="32">
                  <c:v>4.3542813538497285</c:v>
                </c:pt>
                <c:pt idx="33">
                  <c:v>4.3870515144724935</c:v>
                </c:pt>
                <c:pt idx="34">
                  <c:v>4.4147728580933308</c:v>
                </c:pt>
                <c:pt idx="35">
                  <c:v>4.4383841070347136</c:v>
                </c:pt>
                <c:pt idx="36">
                  <c:v>4.4585925289760153</c:v>
                </c:pt>
                <c:pt idx="37">
                  <c:v>4.4759906186020064</c:v>
                </c:pt>
                <c:pt idx="38">
                  <c:v>4.490969250591494</c:v>
                </c:pt>
                <c:pt idx="39">
                  <c:v>4.5039131939996206</c:v>
                </c:pt>
                <c:pt idx="40">
                  <c:v>4.5150654099227605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C-823D-44B7-9248-0CF3DA26DC85}"/>
            </c:ext>
          </c:extLst>
        </c:ser>
        <c:ser>
          <c:idx val="5"/>
          <c:order val="5"/>
          <c:tx>
            <c:v>m fit 25ppm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Bode'!$I$4:$I$43</c:f>
              <c:numCache>
                <c:formatCode>General</c:formatCode>
                <c:ptCount val="40"/>
                <c:pt idx="0">
                  <c:v>5.0203985773281801</c:v>
                </c:pt>
                <c:pt idx="1">
                  <c:v>4.8571400372101019</c:v>
                </c:pt>
                <c:pt idx="2">
                  <c:v>4.6938719825772983</c:v>
                </c:pt>
                <c:pt idx="3">
                  <c:v>4.5306056186231389</c:v>
                </c:pt>
                <c:pt idx="4">
                  <c:v>4.3673503292155749</c:v>
                </c:pt>
                <c:pt idx="5">
                  <c:v>4.2040874093482676</c:v>
                </c:pt>
                <c:pt idx="6">
                  <c:v>4.0407961077157131</c:v>
                </c:pt>
                <c:pt idx="7">
                  <c:v>3.8775492895096852</c:v>
                </c:pt>
                <c:pt idx="8">
                  <c:v>3.7142802909541337</c:v>
                </c:pt>
                <c:pt idx="9">
                  <c:v>3.5510142650476713</c:v>
                </c:pt>
                <c:pt idx="10">
                  <c:v>3.3877563301038682</c:v>
                </c:pt>
                <c:pt idx="11">
                  <c:v>3.2244812653036328</c:v>
                </c:pt>
                <c:pt idx="12">
                  <c:v>3.0612299969846353</c:v>
                </c:pt>
                <c:pt idx="13">
                  <c:v>2.8979546127108193</c:v>
                </c:pt>
                <c:pt idx="14">
                  <c:v>2.7346910423929409</c:v>
                </c:pt>
                <c:pt idx="15">
                  <c:v>2.5714293030614899</c:v>
                </c:pt>
                <c:pt idx="16">
                  <c:v>2.4081551338862641</c:v>
                </c:pt>
                <c:pt idx="17">
                  <c:v>2.244890391479025</c:v>
                </c:pt>
                <c:pt idx="18">
                  <c:v>2.0816317027601494</c:v>
                </c:pt>
                <c:pt idx="19">
                  <c:v>1.9183632731402205</c:v>
                </c:pt>
                <c:pt idx="20">
                  <c:v>1.7550985275122508</c:v>
                </c:pt>
                <c:pt idx="21">
                  <c:v>1.5918322952780248</c:v>
                </c:pt>
                <c:pt idx="22">
                  <c:v>1.4285607770180981</c:v>
                </c:pt>
                <c:pt idx="23">
                  <c:v>1.2653037720304998</c:v>
                </c:pt>
                <c:pt idx="24">
                  <c:v>1.1020493256621462</c:v>
                </c:pt>
                <c:pt idx="25">
                  <c:v>0.93876082176793763</c:v>
                </c:pt>
                <c:pt idx="26">
                  <c:v>0.77550049533486975</c:v>
                </c:pt>
                <c:pt idx="27">
                  <c:v>0.61223163401346081</c:v>
                </c:pt>
                <c:pt idx="28">
                  <c:v>0.44898133749866087</c:v>
                </c:pt>
                <c:pt idx="29">
                  <c:v>0.28571254716245797</c:v>
                </c:pt>
                <c:pt idx="30">
                  <c:v>0.12244853223310558</c:v>
                </c:pt>
                <c:pt idx="31">
                  <c:v>-4.0817842722365771E-2</c:v>
                </c:pt>
                <c:pt idx="32">
                  <c:v>-0.20408663012043554</c:v>
                </c:pt>
                <c:pt idx="33">
                  <c:v>-0.36735344121160718</c:v>
                </c:pt>
                <c:pt idx="34">
                  <c:v>-0.53061249579585468</c:v>
                </c:pt>
                <c:pt idx="35">
                  <c:v>-0.69388606013536591</c:v>
                </c:pt>
                <c:pt idx="36">
                  <c:v>-0.85714457444288628</c:v>
                </c:pt>
                <c:pt idx="37">
                  <c:v>-1.0204161183935587</c:v>
                </c:pt>
                <c:pt idx="38">
                  <c:v>-1.183686434114865</c:v>
                </c:pt>
                <c:pt idx="39">
                  <c:v>-1.346945791284291</c:v>
                </c:pt>
              </c:numCache>
            </c:numRef>
          </c:xVal>
          <c:yVal>
            <c:numRef>
              <c:f>'Bode Modulus-Phase Bode'!$J$4:$J$43</c:f>
              <c:numCache>
                <c:formatCode>General</c:formatCode>
                <c:ptCount val="40"/>
                <c:pt idx="0">
                  <c:v>3.0033312585613268</c:v>
                </c:pt>
                <c:pt idx="1">
                  <c:v>3.0783480495553572</c:v>
                </c:pt>
                <c:pt idx="2">
                  <c:v>3.144698718643125</c:v>
                </c:pt>
                <c:pt idx="3">
                  <c:v>3.2015063670532382</c:v>
                </c:pt>
                <c:pt idx="4">
                  <c:v>3.2485862438551041</c:v>
                </c:pt>
                <c:pt idx="5">
                  <c:v>3.2865462835166968</c:v>
                </c:pt>
                <c:pt idx="6">
                  <c:v>3.3164735836150836</c:v>
                </c:pt>
                <c:pt idx="7">
                  <c:v>3.3398090652195194</c:v>
                </c:pt>
                <c:pt idx="8">
                  <c:v>3.357934847000454</c:v>
                </c:pt>
                <c:pt idx="9">
                  <c:v>3.3721568521719849</c:v>
                </c:pt>
                <c:pt idx="10">
                  <c:v>3.3835281341697607</c:v>
                </c:pt>
                <c:pt idx="11">
                  <c:v>3.3929606147967957</c:v>
                </c:pt>
                <c:pt idx="12">
                  <c:v>3.4011247106789706</c:v>
                </c:pt>
                <c:pt idx="13">
                  <c:v>3.4086130268553028</c:v>
                </c:pt>
                <c:pt idx="14">
                  <c:v>3.4159244129711648</c:v>
                </c:pt>
                <c:pt idx="15">
                  <c:v>3.4234752519459368</c:v>
                </c:pt>
                <c:pt idx="16">
                  <c:v>3.4316853446860116</c:v>
                </c:pt>
                <c:pt idx="17">
                  <c:v>3.4409877514761571</c:v>
                </c:pt>
                <c:pt idx="18">
                  <c:v>3.4518171266293454</c:v>
                </c:pt>
                <c:pt idx="19">
                  <c:v>3.4646385590950328</c:v>
                </c:pt>
                <c:pt idx="20">
                  <c:v>3.4799637989782517</c:v>
                </c:pt>
                <c:pt idx="21">
                  <c:v>3.4983243406971716</c:v>
                </c:pt>
                <c:pt idx="22">
                  <c:v>3.520247652686888</c:v>
                </c:pt>
                <c:pt idx="23">
                  <c:v>3.5462217592509093</c:v>
                </c:pt>
                <c:pt idx="24">
                  <c:v>3.5766062236102822</c:v>
                </c:pt>
                <c:pt idx="25">
                  <c:v>3.6116064893806379</c:v>
                </c:pt>
                <c:pt idx="26">
                  <c:v>3.6511907585740437</c:v>
                </c:pt>
                <c:pt idx="27">
                  <c:v>3.6950524235054432</c:v>
                </c:pt>
                <c:pt idx="28">
                  <c:v>3.7425758905628466</c:v>
                </c:pt>
                <c:pt idx="29">
                  <c:v>3.7929517082501318</c:v>
                </c:pt>
                <c:pt idx="30">
                  <c:v>3.8451166522360793</c:v>
                </c:pt>
                <c:pt idx="31">
                  <c:v>3.8979238493976109</c:v>
                </c:pt>
                <c:pt idx="32">
                  <c:v>3.9501651888243798</c:v>
                </c:pt>
                <c:pt idx="33">
                  <c:v>4.0006943158663546</c:v>
                </c:pt>
                <c:pt idx="34">
                  <c:v>4.0484029561527395</c:v>
                </c:pt>
                <c:pt idx="35">
                  <c:v>4.0924750129259797</c:v>
                </c:pt>
                <c:pt idx="36">
                  <c:v>4.1322596895310442</c:v>
                </c:pt>
                <c:pt idx="37">
                  <c:v>4.1674650288430879</c:v>
                </c:pt>
                <c:pt idx="38">
                  <c:v>4.1979693679161718</c:v>
                </c:pt>
                <c:pt idx="39">
                  <c:v>4.2239629522191926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D-823D-44B7-9248-0CF3DA26DC85}"/>
            </c:ext>
          </c:extLst>
        </c:ser>
        <c:ser>
          <c:idx val="9"/>
          <c:order val="9"/>
          <c:tx>
            <c:v>m fit 50ppm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Bode'!$N$4:$N$47</c:f>
              <c:numCache>
                <c:formatCode>General</c:formatCode>
                <c:ptCount val="44"/>
                <c:pt idx="0">
                  <c:v>5.0203985773281801</c:v>
                </c:pt>
                <c:pt idx="1">
                  <c:v>4.8571400372101019</c:v>
                </c:pt>
                <c:pt idx="2">
                  <c:v>4.6938719825772983</c:v>
                </c:pt>
                <c:pt idx="3">
                  <c:v>4.5306056186231389</c:v>
                </c:pt>
                <c:pt idx="4">
                  <c:v>4.3673503292155749</c:v>
                </c:pt>
                <c:pt idx="5">
                  <c:v>4.2040874093482676</c:v>
                </c:pt>
                <c:pt idx="6">
                  <c:v>4.0407961077157131</c:v>
                </c:pt>
                <c:pt idx="7">
                  <c:v>3.8775492895096852</c:v>
                </c:pt>
                <c:pt idx="8">
                  <c:v>3.7142802909541337</c:v>
                </c:pt>
                <c:pt idx="9">
                  <c:v>3.5510142650476713</c:v>
                </c:pt>
                <c:pt idx="10">
                  <c:v>3.3877563301038682</c:v>
                </c:pt>
                <c:pt idx="11">
                  <c:v>3.2244812653036328</c:v>
                </c:pt>
                <c:pt idx="12">
                  <c:v>3.0612299969846353</c:v>
                </c:pt>
                <c:pt idx="13">
                  <c:v>2.8979546127108193</c:v>
                </c:pt>
                <c:pt idx="14">
                  <c:v>2.7346910423929409</c:v>
                </c:pt>
                <c:pt idx="15">
                  <c:v>2.5714293030614899</c:v>
                </c:pt>
                <c:pt idx="16">
                  <c:v>2.4081551338862641</c:v>
                </c:pt>
                <c:pt idx="17">
                  <c:v>2.244890391479025</c:v>
                </c:pt>
                <c:pt idx="18">
                  <c:v>2.0816317027601494</c:v>
                </c:pt>
                <c:pt idx="19">
                  <c:v>1.9183632731402205</c:v>
                </c:pt>
                <c:pt idx="20">
                  <c:v>1.7550985275122508</c:v>
                </c:pt>
                <c:pt idx="21">
                  <c:v>1.5918322952780248</c:v>
                </c:pt>
                <c:pt idx="22">
                  <c:v>1.4285607770180981</c:v>
                </c:pt>
                <c:pt idx="23">
                  <c:v>1.2653037720304998</c:v>
                </c:pt>
                <c:pt idx="24">
                  <c:v>1.1020493256621462</c:v>
                </c:pt>
                <c:pt idx="25">
                  <c:v>0.93876082176793763</c:v>
                </c:pt>
                <c:pt idx="26">
                  <c:v>0.77550049533486975</c:v>
                </c:pt>
                <c:pt idx="27">
                  <c:v>0.61223163401346081</c:v>
                </c:pt>
                <c:pt idx="28">
                  <c:v>0.44898133749866087</c:v>
                </c:pt>
                <c:pt idx="29">
                  <c:v>0.28571254716245797</c:v>
                </c:pt>
                <c:pt idx="30">
                  <c:v>-4.0817842722365771E-2</c:v>
                </c:pt>
                <c:pt idx="31">
                  <c:v>-0.20408663012043554</c:v>
                </c:pt>
                <c:pt idx="32">
                  <c:v>-0.36735344121160718</c:v>
                </c:pt>
                <c:pt idx="33">
                  <c:v>-0.53061249579585468</c:v>
                </c:pt>
                <c:pt idx="34">
                  <c:v>-0.69388606013536591</c:v>
                </c:pt>
                <c:pt idx="35">
                  <c:v>-0.85714457444288628</c:v>
                </c:pt>
                <c:pt idx="36">
                  <c:v>-1.0204161183935587</c:v>
                </c:pt>
                <c:pt idx="37">
                  <c:v>-1.183686434114865</c:v>
                </c:pt>
                <c:pt idx="38">
                  <c:v>-1.346945791284291</c:v>
                </c:pt>
                <c:pt idx="39">
                  <c:v>-1.510220053704072</c:v>
                </c:pt>
                <c:pt idx="40">
                  <c:v>-1.6734613790812962</c:v>
                </c:pt>
                <c:pt idx="41">
                  <c:v>-1.8367461683202964</c:v>
                </c:pt>
                <c:pt idx="42">
                  <c:v>-2.000004777265576</c:v>
                </c:pt>
              </c:numCache>
            </c:numRef>
          </c:xVal>
          <c:yVal>
            <c:numRef>
              <c:f>'Bode Modulus-Phase Bode'!$O$4:$O$47</c:f>
              <c:numCache>
                <c:formatCode>General</c:formatCode>
                <c:ptCount val="44"/>
                <c:pt idx="0">
                  <c:v>2.9240517388752267</c:v>
                </c:pt>
                <c:pt idx="1">
                  <c:v>2.9989912662178209</c:v>
                </c:pt>
                <c:pt idx="2">
                  <c:v>3.0677773586333172</c:v>
                </c:pt>
                <c:pt idx="3">
                  <c:v>3.1301407058192758</c:v>
                </c:pt>
                <c:pt idx="4">
                  <c:v>3.1859668927678415</c:v>
                </c:pt>
                <c:pt idx="5">
                  <c:v>3.2353769224022368</c:v>
                </c:pt>
                <c:pt idx="6">
                  <c:v>3.2786392978907393</c:v>
                </c:pt>
                <c:pt idx="7">
                  <c:v>3.3162220374268156</c:v>
                </c:pt>
                <c:pt idx="8">
                  <c:v>3.3486941902655412</c:v>
                </c:pt>
                <c:pt idx="9">
                  <c:v>3.3767776350252978</c:v>
                </c:pt>
                <c:pt idx="10">
                  <c:v>3.4013143626917874</c:v>
                </c:pt>
                <c:pt idx="11">
                  <c:v>3.4232130957578493</c:v>
                </c:pt>
                <c:pt idx="12">
                  <c:v>3.4434351061149422</c:v>
                </c:pt>
                <c:pt idx="13">
                  <c:v>3.4631610863651492</c:v>
                </c:pt>
                <c:pt idx="14">
                  <c:v>3.4836728638063108</c:v>
                </c:pt>
                <c:pt idx="15">
                  <c:v>3.5065591467257824</c:v>
                </c:pt>
                <c:pt idx="16">
                  <c:v>3.5336958150954265</c:v>
                </c:pt>
                <c:pt idx="17">
                  <c:v>3.5672028727584837</c:v>
                </c:pt>
                <c:pt idx="18">
                  <c:v>3.6092528148850032</c:v>
                </c:pt>
                <c:pt idx="19">
                  <c:v>3.6617369849127184</c:v>
                </c:pt>
                <c:pt idx="20">
                  <c:v>3.7257074985747667</c:v>
                </c:pt>
                <c:pt idx="21">
                  <c:v>3.8011703770094396</c:v>
                </c:pt>
                <c:pt idx="22">
                  <c:v>3.8870431121595206</c:v>
                </c:pt>
                <c:pt idx="23">
                  <c:v>3.9815558678572254</c:v>
                </c:pt>
                <c:pt idx="24">
                  <c:v>4.0827494767272814</c:v>
                </c:pt>
                <c:pt idx="25">
                  <c:v>4.1887879126374692</c:v>
                </c:pt>
                <c:pt idx="26">
                  <c:v>4.2981541513231853</c:v>
                </c:pt>
                <c:pt idx="27">
                  <c:v>4.4095781072886373</c:v>
                </c:pt>
                <c:pt idx="28">
                  <c:v>4.5221180641467127</c:v>
                </c:pt>
                <c:pt idx="29">
                  <c:v>4.6349606700606385</c:v>
                </c:pt>
                <c:pt idx="30">
                  <c:v>4.8585853161760708</c:v>
                </c:pt>
                <c:pt idx="31">
                  <c:v>4.9678146484827277</c:v>
                </c:pt>
                <c:pt idx="32">
                  <c:v>5.0740480690626333</c:v>
                </c:pt>
                <c:pt idx="33">
                  <c:v>5.1761202110560856</c:v>
                </c:pt>
                <c:pt idx="34">
                  <c:v>5.2726073331208259</c:v>
                </c:pt>
                <c:pt idx="35">
                  <c:v>5.3618599924892942</c:v>
                </c:pt>
                <c:pt idx="36">
                  <c:v>5.4422445278479525</c:v>
                </c:pt>
                <c:pt idx="37">
                  <c:v>5.5124042019150599</c:v>
                </c:pt>
                <c:pt idx="38">
                  <c:v>5.5715574427376184</c:v>
                </c:pt>
                <c:pt idx="39">
                  <c:v>5.6197713861616734</c:v>
                </c:pt>
                <c:pt idx="40">
                  <c:v>5.6578681990467903</c:v>
                </c:pt>
                <c:pt idx="41">
                  <c:v>5.6872881151626098</c:v>
                </c:pt>
                <c:pt idx="42">
                  <c:v>5.709617596682409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E-823D-44B7-9248-0CF3DA26DC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1125248"/>
        <c:axId val="561123712"/>
        <c:extLst>
          <c:ext xmlns:c15="http://schemas.microsoft.com/office/drawing/2012/chart" uri="{02D57815-91ED-43cb-92C2-25804820EDAC}">
            <c15:filteredScatterSeries>
              <c15:ser>
                <c:idx val="13"/>
                <c:order val="13"/>
                <c:tx>
                  <c:v>m fit 100ppm</c:v>
                </c:tx>
                <c:spPr>
                  <a:ln w="12700" cap="rnd">
                    <a:solidFill>
                      <a:schemeClr val="tx1"/>
                    </a:solidFill>
                    <a:prstDash val="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Bode'!$S$4:$S$47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Bode'!$T$4:$T$47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F-823D-44B7-9248-0CF3DA26DC85}"/>
                  </c:ext>
                </c:extLst>
              </c15:ser>
            </c15:filteredScatterSeries>
            <c15:filteredScatterSeries>
              <c15:ser>
                <c:idx val="17"/>
                <c:order val="17"/>
                <c:tx>
                  <c:v>m fit 200ppm</c:v>
                </c:tx>
                <c:spPr>
                  <a:ln w="12700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Bode'!$X$4:$X$47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Bode'!$Y$4:$Y$47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823D-44B7-9248-0CF3DA26DC85}"/>
                  </c:ext>
                </c:extLst>
              </c15:ser>
            </c15:filteredScatterSeries>
            <c15:filteredScatterSeries>
              <c15:ser>
                <c:idx val="21"/>
                <c:order val="21"/>
                <c:tx>
                  <c:v>m fit 500ppm</c:v>
                </c:tx>
                <c:spPr>
                  <a:ln w="12700" cap="rnd">
                    <a:solidFill>
                      <a:schemeClr val="tx1"/>
                    </a:solidFill>
                    <a:prstDash val="lg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Bode'!$AC$4:$AC$47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Bode'!$AD$4:$AD$47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823D-44B7-9248-0CF3DA26DC85}"/>
                  </c:ext>
                </c:extLst>
              </c15:ser>
            </c15:filteredScatterSeries>
          </c:ext>
        </c:extLst>
      </c:scatterChart>
      <c:scatterChart>
        <c:scatterStyle val="lineMarker"/>
        <c:varyColors val="0"/>
        <c:ser>
          <c:idx val="2"/>
          <c:order val="2"/>
          <c:tx>
            <c:v>m 0ppm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'Bode Modulus-Phase Bode'!$B$4:$B$53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0.12244853223310558</c:v>
                </c:pt>
                <c:pt idx="37">
                  <c:v>-4.0817842722365771E-2</c:v>
                </c:pt>
                <c:pt idx="38">
                  <c:v>-0.20408663012043554</c:v>
                </c:pt>
                <c:pt idx="39">
                  <c:v>-0.36735344121160718</c:v>
                </c:pt>
                <c:pt idx="40">
                  <c:v>-0.53061249579585468</c:v>
                </c:pt>
                <c:pt idx="41">
                  <c:v>-0.69388606013536591</c:v>
                </c:pt>
                <c:pt idx="42">
                  <c:v>-0.85714457444288628</c:v>
                </c:pt>
                <c:pt idx="43">
                  <c:v>-1.0204161183935587</c:v>
                </c:pt>
                <c:pt idx="44">
                  <c:v>-1.183686434114865</c:v>
                </c:pt>
                <c:pt idx="45">
                  <c:v>-1.346945791284291</c:v>
                </c:pt>
                <c:pt idx="46">
                  <c:v>-1.510220053704072</c:v>
                </c:pt>
                <c:pt idx="47">
                  <c:v>-1.6734613790812962</c:v>
                </c:pt>
                <c:pt idx="48">
                  <c:v>-1.8367461683202964</c:v>
                </c:pt>
                <c:pt idx="49">
                  <c:v>-2.000004777265576</c:v>
                </c:pt>
              </c:numCache>
            </c:numRef>
          </c:xVal>
          <c:yVal>
            <c:numRef>
              <c:f>'Bode Modulus-Phase Bode'!$C$4:$C$53</c:f>
              <c:numCache>
                <c:formatCode>General</c:formatCode>
                <c:ptCount val="50"/>
                <c:pt idx="0">
                  <c:v>2.6283173933030453</c:v>
                </c:pt>
                <c:pt idx="1">
                  <c:v>2.599588350209201</c:v>
                </c:pt>
                <c:pt idx="2">
                  <c:v>2.5567847823070253</c:v>
                </c:pt>
                <c:pt idx="3">
                  <c:v>2.6196045783791666</c:v>
                </c:pt>
                <c:pt idx="4">
                  <c:v>2.7355030888770604</c:v>
                </c:pt>
                <c:pt idx="5">
                  <c:v>2.8303512493574017</c:v>
                </c:pt>
                <c:pt idx="6">
                  <c:v>2.9242068976156932</c:v>
                </c:pt>
                <c:pt idx="7">
                  <c:v>2.9960955658639992</c:v>
                </c:pt>
                <c:pt idx="8">
                  <c:v>3.0445789548766129</c:v>
                </c:pt>
                <c:pt idx="9">
                  <c:v>3.0751087964165</c:v>
                </c:pt>
                <c:pt idx="10">
                  <c:v>3.100577302789596</c:v>
                </c:pt>
                <c:pt idx="11">
                  <c:v>3.116840102412664</c:v>
                </c:pt>
                <c:pt idx="12">
                  <c:v>3.1341452198802946</c:v>
                </c:pt>
                <c:pt idx="13">
                  <c:v>3.1514311436611395</c:v>
                </c:pt>
                <c:pt idx="14">
                  <c:v>3.1696450491349553</c:v>
                </c:pt>
                <c:pt idx="15">
                  <c:v>3.189602592521581</c:v>
                </c:pt>
                <c:pt idx="16">
                  <c:v>3.211787762900892</c:v>
                </c:pt>
                <c:pt idx="17">
                  <c:v>3.236310482432331</c:v>
                </c:pt>
                <c:pt idx="18">
                  <c:v>3.2644872557806885</c:v>
                </c:pt>
                <c:pt idx="19">
                  <c:v>3.2971036501492565</c:v>
                </c:pt>
                <c:pt idx="20">
                  <c:v>3.3330642009519784</c:v>
                </c:pt>
                <c:pt idx="21">
                  <c:v>3.3718064585074159</c:v>
                </c:pt>
                <c:pt idx="22">
                  <c:v>3.4129978328700541</c:v>
                </c:pt>
                <c:pt idx="23">
                  <c:v>3.4510491975791298</c:v>
                </c:pt>
                <c:pt idx="24">
                  <c:v>3.4842428789582325</c:v>
                </c:pt>
                <c:pt idx="25">
                  <c:v>3.5065997280419636</c:v>
                </c:pt>
                <c:pt idx="26">
                  <c:v>3.5314150455101299</c:v>
                </c:pt>
                <c:pt idx="27">
                  <c:v>3.5432358838769584</c:v>
                </c:pt>
                <c:pt idx="28">
                  <c:v>3.5728019236996107</c:v>
                </c:pt>
                <c:pt idx="29">
                  <c:v>3.5906635346736264</c:v>
                </c:pt>
                <c:pt idx="30">
                  <c:v>3.6218407217316089</c:v>
                </c:pt>
                <c:pt idx="31">
                  <c:v>3.6729932441789903</c:v>
                </c:pt>
                <c:pt idx="32">
                  <c:v>3.7266457202409118</c:v>
                </c:pt>
                <c:pt idx="33">
                  <c:v>3.7905314524809914</c:v>
                </c:pt>
                <c:pt idx="34">
                  <c:v>3.879061455851939</c:v>
                </c:pt>
                <c:pt idx="35">
                  <c:v>3.9766113025354248</c:v>
                </c:pt>
                <c:pt idx="36">
                  <c:v>4.0477420181806414</c:v>
                </c:pt>
                <c:pt idx="37">
                  <c:v>4.1431085227625122</c:v>
                </c:pt>
                <c:pt idx="38">
                  <c:v>4.2227944811137066</c:v>
                </c:pt>
                <c:pt idx="39">
                  <c:v>4.2862767864668427</c:v>
                </c:pt>
                <c:pt idx="40">
                  <c:v>4.3295605821753096</c:v>
                </c:pt>
                <c:pt idx="41">
                  <c:v>4.3622750797831165</c:v>
                </c:pt>
                <c:pt idx="42">
                  <c:v>4.3856241454314828</c:v>
                </c:pt>
                <c:pt idx="43">
                  <c:v>4.4074588904573924</c:v>
                </c:pt>
                <c:pt idx="44">
                  <c:v>4.4353186917440617</c:v>
                </c:pt>
                <c:pt idx="45">
                  <c:v>4.4555604750370952</c:v>
                </c:pt>
                <c:pt idx="46">
                  <c:v>4.4727418263612044</c:v>
                </c:pt>
                <c:pt idx="47">
                  <c:v>4.4905062724693474</c:v>
                </c:pt>
                <c:pt idx="48">
                  <c:v>4.5063426489735905</c:v>
                </c:pt>
                <c:pt idx="49">
                  <c:v>4.5198935922173362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2-823D-44B7-9248-0CF3DA26DC85}"/>
            </c:ext>
          </c:extLst>
        </c:ser>
        <c:ser>
          <c:idx val="4"/>
          <c:order val="4"/>
          <c:tx>
            <c:v>m 25 ppm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noFill/>
              <a:ln w="12700">
                <a:solidFill>
                  <a:srgbClr val="0070C0"/>
                </a:solidFill>
              </a:ln>
              <a:effectLst/>
            </c:spPr>
          </c:marker>
          <c:xVal>
            <c:numRef>
              <c:f>'Bode Modulus-Phase Bode'!$G$4:$G$53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0.12244853223310558</c:v>
                </c:pt>
                <c:pt idx="37">
                  <c:v>-4.0817842722365771E-2</c:v>
                </c:pt>
                <c:pt idx="38">
                  <c:v>-0.20408663012043554</c:v>
                </c:pt>
                <c:pt idx="39">
                  <c:v>-0.36735344121160718</c:v>
                </c:pt>
                <c:pt idx="40">
                  <c:v>-0.53061249579585468</c:v>
                </c:pt>
                <c:pt idx="41">
                  <c:v>-0.69388606013536591</c:v>
                </c:pt>
                <c:pt idx="42">
                  <c:v>-0.85714457444288628</c:v>
                </c:pt>
                <c:pt idx="43">
                  <c:v>-1.0204161183935587</c:v>
                </c:pt>
                <c:pt idx="44">
                  <c:v>-1.183686434114865</c:v>
                </c:pt>
                <c:pt idx="45">
                  <c:v>-1.346945791284291</c:v>
                </c:pt>
                <c:pt idx="46">
                  <c:v>-1.510220053704072</c:v>
                </c:pt>
                <c:pt idx="47">
                  <c:v>-1.6734613790812962</c:v>
                </c:pt>
                <c:pt idx="48">
                  <c:v>-1.8367461683202964</c:v>
                </c:pt>
                <c:pt idx="49">
                  <c:v>-2.000004777265576</c:v>
                </c:pt>
              </c:numCache>
            </c:numRef>
          </c:xVal>
          <c:yVal>
            <c:numRef>
              <c:f>'Bode Modulus-Phase Bode'!$H$4:$H$53</c:f>
              <c:numCache>
                <c:formatCode>General</c:formatCode>
                <c:ptCount val="50"/>
                <c:pt idx="0">
                  <c:v>2.6126143428682846</c:v>
                </c:pt>
                <c:pt idx="1">
                  <c:v>2.685535735668144</c:v>
                </c:pt>
                <c:pt idx="2">
                  <c:v>2.6555033962497938</c:v>
                </c:pt>
                <c:pt idx="3">
                  <c:v>2.7169044044729862</c:v>
                </c:pt>
                <c:pt idx="4">
                  <c:v>2.8035253955765325</c:v>
                </c:pt>
                <c:pt idx="5">
                  <c:v>2.9059630920116555</c:v>
                </c:pt>
                <c:pt idx="6">
                  <c:v>3.003029470553618</c:v>
                </c:pt>
                <c:pt idx="7">
                  <c:v>3.0844332767865446</c:v>
                </c:pt>
                <c:pt idx="8">
                  <c:v>3.1538758136789782</c:v>
                </c:pt>
                <c:pt idx="9">
                  <c:v>3.2054750367408911</c:v>
                </c:pt>
                <c:pt idx="10">
                  <c:v>3.2457840170775247</c:v>
                </c:pt>
                <c:pt idx="11">
                  <c:v>3.2805783703680764</c:v>
                </c:pt>
                <c:pt idx="12">
                  <c:v>3.3089270633940533</c:v>
                </c:pt>
                <c:pt idx="13">
                  <c:v>3.3300889457484808</c:v>
                </c:pt>
                <c:pt idx="14">
                  <c:v>3.3565612207148794</c:v>
                </c:pt>
                <c:pt idx="15">
                  <c:v>3.3771422666590794</c:v>
                </c:pt>
                <c:pt idx="16">
                  <c:v>3.3950466767844034</c:v>
                </c:pt>
                <c:pt idx="17">
                  <c:v>3.4109121388630825</c:v>
                </c:pt>
                <c:pt idx="18">
                  <c:v>3.424538637154054</c:v>
                </c:pt>
                <c:pt idx="19">
                  <c:v>3.4348562097403752</c:v>
                </c:pt>
                <c:pt idx="20">
                  <c:v>3.4429811915267341</c:v>
                </c:pt>
                <c:pt idx="21">
                  <c:v>3.4486599514709306</c:v>
                </c:pt>
                <c:pt idx="22">
                  <c:v>3.4547229356725317</c:v>
                </c:pt>
                <c:pt idx="23">
                  <c:v>3.4570639875876017</c:v>
                </c:pt>
                <c:pt idx="24">
                  <c:v>3.4669417257176378</c:v>
                </c:pt>
                <c:pt idx="25">
                  <c:v>3.4623530685596156</c:v>
                </c:pt>
                <c:pt idx="26">
                  <c:v>3.4599952560473914</c:v>
                </c:pt>
                <c:pt idx="27">
                  <c:v>3.4761212269379826</c:v>
                </c:pt>
                <c:pt idx="28">
                  <c:v>3.5020992268152873</c:v>
                </c:pt>
                <c:pt idx="29">
                  <c:v>3.5097668727783873</c:v>
                </c:pt>
                <c:pt idx="30">
                  <c:v>3.5342673137723621</c:v>
                </c:pt>
                <c:pt idx="31">
                  <c:v>3.5557834500857761</c:v>
                </c:pt>
                <c:pt idx="32">
                  <c:v>3.5943704483126773</c:v>
                </c:pt>
                <c:pt idx="33">
                  <c:v>3.6419993089649858</c:v>
                </c:pt>
                <c:pt idx="34">
                  <c:v>3.7085398686279656</c:v>
                </c:pt>
                <c:pt idx="35">
                  <c:v>3.7688378159847367</c:v>
                </c:pt>
                <c:pt idx="36">
                  <c:v>3.8725117240719116</c:v>
                </c:pt>
                <c:pt idx="37">
                  <c:v>3.9468303885364144</c:v>
                </c:pt>
                <c:pt idx="38">
                  <c:v>4.0014308122463982</c:v>
                </c:pt>
                <c:pt idx="39">
                  <c:v>4.0432050388876579</c:v>
                </c:pt>
                <c:pt idx="40">
                  <c:v>4.0752549005329</c:v>
                </c:pt>
                <c:pt idx="41">
                  <c:v>4.1010593549081156</c:v>
                </c:pt>
                <c:pt idx="42">
                  <c:v>4.127881943484625</c:v>
                </c:pt>
                <c:pt idx="43">
                  <c:v>4.1595070374773213</c:v>
                </c:pt>
                <c:pt idx="44">
                  <c:v>4.1930689160052728</c:v>
                </c:pt>
                <c:pt idx="45">
                  <c:v>4.2194011303575598</c:v>
                </c:pt>
                <c:pt idx="46">
                  <c:v>4.2403245550904343</c:v>
                </c:pt>
                <c:pt idx="47">
                  <c:v>4.2605245358422259</c:v>
                </c:pt>
                <c:pt idx="48">
                  <c:v>4.2763239110201878</c:v>
                </c:pt>
                <c:pt idx="49">
                  <c:v>4.2894551656702848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3-823D-44B7-9248-0CF3DA26DC85}"/>
            </c:ext>
          </c:extLst>
        </c:ser>
        <c:ser>
          <c:idx val="8"/>
          <c:order val="8"/>
          <c:tx>
            <c:v>m 50ppm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'Bode Modulus-Phase Bode'!$L$4:$L$53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Bode'!$M$4:$M$53</c:f>
              <c:numCache>
                <c:formatCode>General</c:formatCode>
                <c:ptCount val="50"/>
                <c:pt idx="0">
                  <c:v>2.4812275779993205</c:v>
                </c:pt>
                <c:pt idx="1">
                  <c:v>2.5973331229767362</c:v>
                </c:pt>
                <c:pt idx="2">
                  <c:v>2.4546314699523921</c:v>
                </c:pt>
                <c:pt idx="3">
                  <c:v>2.5363437672493521</c:v>
                </c:pt>
                <c:pt idx="4">
                  <c:v>2.6491887709778821</c:v>
                </c:pt>
                <c:pt idx="5">
                  <c:v>2.775697807765654</c:v>
                </c:pt>
                <c:pt idx="6">
                  <c:v>2.9031008442182764</c:v>
                </c:pt>
                <c:pt idx="7">
                  <c:v>3.0175758683910745</c:v>
                </c:pt>
                <c:pt idx="8">
                  <c:v>3.085825533520743</c:v>
                </c:pt>
                <c:pt idx="9">
                  <c:v>3.1332194567324945</c:v>
                </c:pt>
                <c:pt idx="10">
                  <c:v>3.1819578609310661</c:v>
                </c:pt>
                <c:pt idx="11">
                  <c:v>3.2261357224736451</c:v>
                </c:pt>
                <c:pt idx="12">
                  <c:v>3.2644636342048812</c:v>
                </c:pt>
                <c:pt idx="13">
                  <c:v>3.3071536018758354</c:v>
                </c:pt>
                <c:pt idx="14">
                  <c:v>3.3393918086795895</c:v>
                </c:pt>
                <c:pt idx="15">
                  <c:v>3.3674863761677867</c:v>
                </c:pt>
                <c:pt idx="16">
                  <c:v>3.3908644843726106</c:v>
                </c:pt>
                <c:pt idx="17">
                  <c:v>3.4111818241822527</c:v>
                </c:pt>
                <c:pt idx="18">
                  <c:v>3.4314602633221227</c:v>
                </c:pt>
                <c:pt idx="19">
                  <c:v>3.4525990178855372</c:v>
                </c:pt>
                <c:pt idx="20">
                  <c:v>3.477381753267053</c:v>
                </c:pt>
                <c:pt idx="21">
                  <c:v>3.5078693588926737</c:v>
                </c:pt>
                <c:pt idx="22">
                  <c:v>3.5452947432274038</c:v>
                </c:pt>
                <c:pt idx="23">
                  <c:v>3.5872618496925344</c:v>
                </c:pt>
                <c:pt idx="24">
                  <c:v>3.6372795361639354</c:v>
                </c:pt>
                <c:pt idx="25">
                  <c:v>3.6890245652050133</c:v>
                </c:pt>
                <c:pt idx="26">
                  <c:v>3.7629709952131045</c:v>
                </c:pt>
                <c:pt idx="27">
                  <c:v>3.8178891518722966</c:v>
                </c:pt>
                <c:pt idx="28">
                  <c:v>3.9006238055034856</c:v>
                </c:pt>
                <c:pt idx="29">
                  <c:v>3.9738848986568547</c:v>
                </c:pt>
                <c:pt idx="30">
                  <c:v>4.0603200286882855</c:v>
                </c:pt>
                <c:pt idx="31">
                  <c:v>4.1627435832354154</c:v>
                </c:pt>
                <c:pt idx="32">
                  <c:v>4.2668664412211808</c:v>
                </c:pt>
                <c:pt idx="33">
                  <c:v>4.3756087522455163</c:v>
                </c:pt>
                <c:pt idx="34">
                  <c:v>4.4803806780124686</c:v>
                </c:pt>
                <c:pt idx="35">
                  <c:v>4.62548736848521</c:v>
                </c:pt>
                <c:pt idx="36">
                  <c:v>4.8558158524790835</c:v>
                </c:pt>
                <c:pt idx="37">
                  <c:v>4.9767991749105738</c:v>
                </c:pt>
                <c:pt idx="38">
                  <c:v>5.0914559130550918</c:v>
                </c:pt>
                <c:pt idx="39">
                  <c:v>5.1989318699322089</c:v>
                </c:pt>
                <c:pt idx="40">
                  <c:v>5.2932299254595661</c:v>
                </c:pt>
                <c:pt idx="41">
                  <c:v>5.3770511374475269</c:v>
                </c:pt>
                <c:pt idx="42">
                  <c:v>5.4540517392901195</c:v>
                </c:pt>
                <c:pt idx="43">
                  <c:v>5.5228744023138034</c:v>
                </c:pt>
                <c:pt idx="44">
                  <c:v>5.5749452190784963</c:v>
                </c:pt>
                <c:pt idx="45">
                  <c:v>5.6249006022044901</c:v>
                </c:pt>
                <c:pt idx="46">
                  <c:v>5.6517430804162112</c:v>
                </c:pt>
                <c:pt idx="47">
                  <c:v>5.6850785976925993</c:v>
                </c:pt>
                <c:pt idx="48">
                  <c:v>5.7044593911929447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4-823D-44B7-9248-0CF3DA26DC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1125248"/>
        <c:axId val="561123712"/>
        <c:extLst>
          <c:ext xmlns:c15="http://schemas.microsoft.com/office/drawing/2012/chart" uri="{02D57815-91ED-43cb-92C2-25804820EDAC}">
            <c15:filteredScatterSeries>
              <c15:ser>
                <c:idx val="12"/>
                <c:order val="12"/>
                <c:tx>
                  <c:v>m 100ppm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star"/>
                  <c:size val="4"/>
                  <c:spPr>
                    <a:noFill/>
                    <a:ln w="12700">
                      <a:solidFill>
                        <a:srgbClr val="F945DF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Bode'!$Q$4:$Q$53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Bode'!$R$4:$R$53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15-823D-44B7-9248-0CF3DA26DC85}"/>
                  </c:ext>
                </c:extLst>
              </c15:ser>
            </c15:filteredScatterSeries>
            <c15:filteredScatterSeries>
              <c15:ser>
                <c:idx val="16"/>
                <c:order val="16"/>
                <c:tx>
                  <c:v>m 200ppm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x"/>
                  <c:size val="4"/>
                  <c:spPr>
                    <a:noFill/>
                    <a:ln w="12700">
                      <a:solidFill>
                        <a:srgbClr val="C0000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Bode'!$V$4:$V$53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Bode'!$W$4:$W$53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6-823D-44B7-9248-0CF3DA26DC85}"/>
                  </c:ext>
                </c:extLst>
              </c15:ser>
            </c15:filteredScatterSeries>
            <c15:filteredScatterSeries>
              <c15:ser>
                <c:idx val="20"/>
                <c:order val="20"/>
                <c:tx>
                  <c:v>m 500ppm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triangle"/>
                  <c:size val="4"/>
                  <c:spPr>
                    <a:noFill/>
                    <a:ln w="12700">
                      <a:solidFill>
                        <a:srgbClr val="7030A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Bode'!$AA$4:$AA$53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Bode'!$AB$4:$AB$53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7-823D-44B7-9248-0CF3DA26DC85}"/>
                  </c:ext>
                </c:extLst>
              </c15:ser>
            </c15:filteredScatterSeries>
          </c:ext>
        </c:extLst>
      </c:scatterChart>
      <c:valAx>
        <c:axId val="561120384"/>
        <c:scaling>
          <c:orientation val="minMax"/>
          <c:max val="4.8"/>
          <c:min val="-2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1121920"/>
        <c:crossesAt val="-4444"/>
        <c:crossBetween val="midCat"/>
        <c:majorUnit val="2"/>
      </c:valAx>
      <c:valAx>
        <c:axId val="561121920"/>
        <c:scaling>
          <c:orientation val="minMax"/>
          <c:max val="75"/>
          <c:min val="0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1120384"/>
        <c:crossesAt val="-444"/>
        <c:crossBetween val="midCat"/>
        <c:majorUnit val="20"/>
      </c:valAx>
      <c:valAx>
        <c:axId val="561123712"/>
        <c:scaling>
          <c:orientation val="minMax"/>
          <c:max val="6"/>
          <c:min val="2.5"/>
        </c:scaling>
        <c:delete val="0"/>
        <c:axPos val="r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1125248"/>
        <c:crosses val="max"/>
        <c:crossBetween val="midCat"/>
        <c:majorUnit val="1"/>
      </c:valAx>
      <c:valAx>
        <c:axId val="5611252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61123712"/>
        <c:crosses val="autoZero"/>
        <c:crossBetween val="midCat"/>
      </c:valAx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8042131690060482E-2"/>
          <c:y val="4.3456796882558081E-2"/>
          <c:w val="0.8293545758810964"/>
          <c:h val="0.90378764018134083"/>
        </c:manualLayout>
      </c:layout>
      <c:scatterChart>
        <c:scatterStyle val="lineMarker"/>
        <c:varyColors val="0"/>
        <c:ser>
          <c:idx val="0"/>
          <c:order val="0"/>
          <c:tx>
            <c:v>0.5h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4"/>
            <c:spPr>
              <a:solidFill>
                <a:srgbClr val="FF0000"/>
              </a:solidFill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nyquist!$B$6:$B$55</c:f>
              <c:numCache>
                <c:formatCode>General</c:formatCode>
                <c:ptCount val="50"/>
                <c:pt idx="0">
                  <c:v>162.21</c:v>
                </c:pt>
                <c:pt idx="1">
                  <c:v>120.59</c:v>
                </c:pt>
                <c:pt idx="2">
                  <c:v>146.59</c:v>
                </c:pt>
                <c:pt idx="3">
                  <c:v>160.68</c:v>
                </c:pt>
                <c:pt idx="4">
                  <c:v>191.82</c:v>
                </c:pt>
                <c:pt idx="5">
                  <c:v>251.13</c:v>
                </c:pt>
                <c:pt idx="6">
                  <c:v>322.47000000000003</c:v>
                </c:pt>
                <c:pt idx="7">
                  <c:v>389.07</c:v>
                </c:pt>
                <c:pt idx="8">
                  <c:v>430.67</c:v>
                </c:pt>
                <c:pt idx="9">
                  <c:v>454.21</c:v>
                </c:pt>
                <c:pt idx="10">
                  <c:v>470.23</c:v>
                </c:pt>
                <c:pt idx="11">
                  <c:v>487.58</c:v>
                </c:pt>
                <c:pt idx="12">
                  <c:v>503.11</c:v>
                </c:pt>
                <c:pt idx="13">
                  <c:v>516.95000000000005</c:v>
                </c:pt>
                <c:pt idx="14">
                  <c:v>524.88</c:v>
                </c:pt>
                <c:pt idx="15">
                  <c:v>526.63</c:v>
                </c:pt>
                <c:pt idx="16">
                  <c:v>529.32000000000005</c:v>
                </c:pt>
                <c:pt idx="17">
                  <c:v>532.34</c:v>
                </c:pt>
                <c:pt idx="18">
                  <c:v>535.53</c:v>
                </c:pt>
                <c:pt idx="19">
                  <c:v>538.35</c:v>
                </c:pt>
                <c:pt idx="20">
                  <c:v>542.20000000000005</c:v>
                </c:pt>
                <c:pt idx="21">
                  <c:v>550.66999999999996</c:v>
                </c:pt>
                <c:pt idx="22">
                  <c:v>560.98</c:v>
                </c:pt>
                <c:pt idx="23">
                  <c:v>571.52</c:v>
                </c:pt>
                <c:pt idx="24">
                  <c:v>592.51</c:v>
                </c:pt>
                <c:pt idx="25">
                  <c:v>608.83000000000004</c:v>
                </c:pt>
                <c:pt idx="26">
                  <c:v>712.18</c:v>
                </c:pt>
                <c:pt idx="27">
                  <c:v>802.81</c:v>
                </c:pt>
                <c:pt idx="28">
                  <c:v>887.24</c:v>
                </c:pt>
                <c:pt idx="29">
                  <c:v>956.06</c:v>
                </c:pt>
                <c:pt idx="30">
                  <c:v>1071.5999999999999</c:v>
                </c:pt>
                <c:pt idx="31">
                  <c:v>1156.5999999999999</c:v>
                </c:pt>
                <c:pt idx="32">
                  <c:v>1198.7</c:v>
                </c:pt>
                <c:pt idx="33">
                  <c:v>1291.0999999999999</c:v>
                </c:pt>
                <c:pt idx="34">
                  <c:v>1351.6</c:v>
                </c:pt>
                <c:pt idx="35">
                  <c:v>1403.5</c:v>
                </c:pt>
                <c:pt idx="36">
                  <c:v>1464.1</c:v>
                </c:pt>
                <c:pt idx="37">
                  <c:v>1561.6</c:v>
                </c:pt>
                <c:pt idx="38">
                  <c:v>1659.8</c:v>
                </c:pt>
                <c:pt idx="39">
                  <c:v>1762.3</c:v>
                </c:pt>
                <c:pt idx="40">
                  <c:v>1818.4</c:v>
                </c:pt>
                <c:pt idx="41">
                  <c:v>1880.5</c:v>
                </c:pt>
                <c:pt idx="42">
                  <c:v>1838.8</c:v>
                </c:pt>
                <c:pt idx="43">
                  <c:v>1655.2</c:v>
                </c:pt>
                <c:pt idx="44">
                  <c:v>1690.3</c:v>
                </c:pt>
                <c:pt idx="45">
                  <c:v>1670.9</c:v>
                </c:pt>
                <c:pt idx="46">
                  <c:v>155540</c:v>
                </c:pt>
                <c:pt idx="47">
                  <c:v>151170</c:v>
                </c:pt>
                <c:pt idx="48">
                  <c:v>143460</c:v>
                </c:pt>
                <c:pt idx="49">
                  <c:v>133880</c:v>
                </c:pt>
              </c:numCache>
            </c:numRef>
          </c:xVal>
          <c:yVal>
            <c:numRef>
              <c:f>nyquist!$C$6:$C$55</c:f>
              <c:numCache>
                <c:formatCode>General</c:formatCode>
                <c:ptCount val="50"/>
                <c:pt idx="0">
                  <c:v>91.747</c:v>
                </c:pt>
                <c:pt idx="1">
                  <c:v>97.308000000000007</c:v>
                </c:pt>
                <c:pt idx="2">
                  <c:v>90.908000000000001</c:v>
                </c:pt>
                <c:pt idx="3">
                  <c:v>118.78</c:v>
                </c:pt>
                <c:pt idx="4">
                  <c:v>153.27000000000001</c:v>
                </c:pt>
                <c:pt idx="5">
                  <c:v>186.8</c:v>
                </c:pt>
                <c:pt idx="6">
                  <c:v>197.98</c:v>
                </c:pt>
                <c:pt idx="7">
                  <c:v>164.88</c:v>
                </c:pt>
                <c:pt idx="8">
                  <c:v>135.56</c:v>
                </c:pt>
                <c:pt idx="9">
                  <c:v>106.16</c:v>
                </c:pt>
                <c:pt idx="10">
                  <c:v>87.921999999999997</c:v>
                </c:pt>
                <c:pt idx="11">
                  <c:v>72.459000000000003</c:v>
                </c:pt>
                <c:pt idx="12">
                  <c:v>57.244</c:v>
                </c:pt>
                <c:pt idx="13">
                  <c:v>40.593000000000004</c:v>
                </c:pt>
                <c:pt idx="14">
                  <c:v>28.88</c:v>
                </c:pt>
                <c:pt idx="15">
                  <c:v>23.72</c:v>
                </c:pt>
                <c:pt idx="16">
                  <c:v>22.943000000000001</c:v>
                </c:pt>
                <c:pt idx="17">
                  <c:v>24.73</c:v>
                </c:pt>
                <c:pt idx="18">
                  <c:v>31.302</c:v>
                </c:pt>
                <c:pt idx="19">
                  <c:v>36.878999999999998</c:v>
                </c:pt>
                <c:pt idx="20">
                  <c:v>45.753</c:v>
                </c:pt>
                <c:pt idx="21">
                  <c:v>57.107999999999997</c:v>
                </c:pt>
                <c:pt idx="22">
                  <c:v>78.463999999999999</c:v>
                </c:pt>
                <c:pt idx="23">
                  <c:v>97.311000000000007</c:v>
                </c:pt>
                <c:pt idx="24">
                  <c:v>126.16</c:v>
                </c:pt>
                <c:pt idx="25">
                  <c:v>178.54</c:v>
                </c:pt>
                <c:pt idx="26">
                  <c:v>255.1</c:v>
                </c:pt>
                <c:pt idx="27">
                  <c:v>294.89999999999998</c:v>
                </c:pt>
                <c:pt idx="28">
                  <c:v>319.62</c:v>
                </c:pt>
                <c:pt idx="29">
                  <c:v>335.58</c:v>
                </c:pt>
                <c:pt idx="30">
                  <c:v>294.08999999999997</c:v>
                </c:pt>
                <c:pt idx="31">
                  <c:v>255.05</c:v>
                </c:pt>
                <c:pt idx="32">
                  <c:v>205.93</c:v>
                </c:pt>
                <c:pt idx="33">
                  <c:v>178.03</c:v>
                </c:pt>
                <c:pt idx="34">
                  <c:v>202.99</c:v>
                </c:pt>
                <c:pt idx="35">
                  <c:v>230.1</c:v>
                </c:pt>
                <c:pt idx="36">
                  <c:v>270.22000000000003</c:v>
                </c:pt>
                <c:pt idx="37">
                  <c:v>270.20999999999998</c:v>
                </c:pt>
                <c:pt idx="38">
                  <c:v>274.52999999999997</c:v>
                </c:pt>
                <c:pt idx="39">
                  <c:v>220.16</c:v>
                </c:pt>
                <c:pt idx="40">
                  <c:v>135.94</c:v>
                </c:pt>
                <c:pt idx="41">
                  <c:v>-13.249000000000001</c:v>
                </c:pt>
                <c:pt idx="42">
                  <c:v>-87.477000000000004</c:v>
                </c:pt>
                <c:pt idx="43">
                  <c:v>-229.1</c:v>
                </c:pt>
                <c:pt idx="44">
                  <c:v>-306.91000000000003</c:v>
                </c:pt>
                <c:pt idx="45">
                  <c:v>-371.5</c:v>
                </c:pt>
                <c:pt idx="46">
                  <c:v>80.992999999999995</c:v>
                </c:pt>
                <c:pt idx="47">
                  <c:v>-6656.7</c:v>
                </c:pt>
                <c:pt idx="48">
                  <c:v>-14748</c:v>
                </c:pt>
                <c:pt idx="49">
                  <c:v>-18061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FEC-4202-8A85-572041D1AAC7}"/>
            </c:ext>
          </c:extLst>
        </c:ser>
        <c:ser>
          <c:idx val="2"/>
          <c:order val="1"/>
          <c:tx>
            <c:v>1h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solidFill>
                <a:srgbClr val="0070C0"/>
              </a:solidFill>
              <a:ln w="12700">
                <a:solidFill>
                  <a:srgbClr val="0070C0"/>
                </a:solidFill>
              </a:ln>
              <a:effectLst/>
            </c:spPr>
          </c:marker>
          <c:xVal>
            <c:numRef>
              <c:f>nyquist!$G$6:$G$55</c:f>
              <c:numCache>
                <c:formatCode>General</c:formatCode>
                <c:ptCount val="50"/>
                <c:pt idx="0">
                  <c:v>157.19999999999999</c:v>
                </c:pt>
                <c:pt idx="1">
                  <c:v>141.56</c:v>
                </c:pt>
                <c:pt idx="2">
                  <c:v>145.1</c:v>
                </c:pt>
                <c:pt idx="3">
                  <c:v>161.77000000000001</c:v>
                </c:pt>
                <c:pt idx="4">
                  <c:v>192.69</c:v>
                </c:pt>
                <c:pt idx="5">
                  <c:v>253.57</c:v>
                </c:pt>
                <c:pt idx="6">
                  <c:v>327.01</c:v>
                </c:pt>
                <c:pt idx="7">
                  <c:v>397.75</c:v>
                </c:pt>
                <c:pt idx="8">
                  <c:v>450.7</c:v>
                </c:pt>
                <c:pt idx="9">
                  <c:v>475.57</c:v>
                </c:pt>
                <c:pt idx="10">
                  <c:v>492.15</c:v>
                </c:pt>
                <c:pt idx="11">
                  <c:v>511.5</c:v>
                </c:pt>
                <c:pt idx="12">
                  <c:v>518.66</c:v>
                </c:pt>
                <c:pt idx="13">
                  <c:v>531.20000000000005</c:v>
                </c:pt>
                <c:pt idx="14">
                  <c:v>536.17999999999995</c:v>
                </c:pt>
                <c:pt idx="15">
                  <c:v>537.34</c:v>
                </c:pt>
                <c:pt idx="16">
                  <c:v>541.47</c:v>
                </c:pt>
                <c:pt idx="17">
                  <c:v>545.24</c:v>
                </c:pt>
                <c:pt idx="18">
                  <c:v>547.92999999999995</c:v>
                </c:pt>
                <c:pt idx="19">
                  <c:v>550.24</c:v>
                </c:pt>
                <c:pt idx="20">
                  <c:v>555.54999999999995</c:v>
                </c:pt>
                <c:pt idx="21">
                  <c:v>561.73</c:v>
                </c:pt>
                <c:pt idx="22">
                  <c:v>570.52</c:v>
                </c:pt>
                <c:pt idx="23">
                  <c:v>579.72</c:v>
                </c:pt>
                <c:pt idx="24">
                  <c:v>601.29</c:v>
                </c:pt>
                <c:pt idx="25">
                  <c:v>615.07000000000005</c:v>
                </c:pt>
                <c:pt idx="26">
                  <c:v>615.57000000000005</c:v>
                </c:pt>
                <c:pt idx="27">
                  <c:v>705.54</c:v>
                </c:pt>
                <c:pt idx="28">
                  <c:v>879.65</c:v>
                </c:pt>
                <c:pt idx="29">
                  <c:v>983.07</c:v>
                </c:pt>
                <c:pt idx="30" formatCode="0.00E+00">
                  <c:v>1068.4000000000001</c:v>
                </c:pt>
                <c:pt idx="31" formatCode="0.00E+00">
                  <c:v>1142.5999999999999</c:v>
                </c:pt>
                <c:pt idx="32" formatCode="0.00E+00">
                  <c:v>1175.5</c:v>
                </c:pt>
                <c:pt idx="33" formatCode="0.00E+00">
                  <c:v>1184.8</c:v>
                </c:pt>
                <c:pt idx="34" formatCode="0.00E+00">
                  <c:v>1228.5999999999999</c:v>
                </c:pt>
                <c:pt idx="35" formatCode="0.00E+00">
                  <c:v>1336.6</c:v>
                </c:pt>
                <c:pt idx="36" formatCode="0.00E+00">
                  <c:v>1377.1</c:v>
                </c:pt>
                <c:pt idx="37" formatCode="0.00E+00">
                  <c:v>1555.8</c:v>
                </c:pt>
                <c:pt idx="38" formatCode="0.00E+00">
                  <c:v>1670.2</c:v>
                </c:pt>
                <c:pt idx="39" formatCode="0.00E+00">
                  <c:v>1777.3</c:v>
                </c:pt>
                <c:pt idx="40" formatCode="0.00E+00">
                  <c:v>1864.2</c:v>
                </c:pt>
                <c:pt idx="41" formatCode="0.00E+00">
                  <c:v>1871.5</c:v>
                </c:pt>
                <c:pt idx="42" formatCode="0.00E+00">
                  <c:v>1911.5</c:v>
                </c:pt>
                <c:pt idx="43">
                  <c:v>1694.4</c:v>
                </c:pt>
                <c:pt idx="44">
                  <c:v>1746.8</c:v>
                </c:pt>
              </c:numCache>
            </c:numRef>
          </c:xVal>
          <c:yVal>
            <c:numRef>
              <c:f>nyquist!$H$6:$H$55</c:f>
              <c:numCache>
                <c:formatCode>General</c:formatCode>
                <c:ptCount val="50"/>
                <c:pt idx="0">
                  <c:v>99.659000000000006</c:v>
                </c:pt>
                <c:pt idx="1">
                  <c:v>142.35</c:v>
                </c:pt>
                <c:pt idx="2">
                  <c:v>93.742000000000004</c:v>
                </c:pt>
                <c:pt idx="3">
                  <c:v>120.1</c:v>
                </c:pt>
                <c:pt idx="4">
                  <c:v>157.84</c:v>
                </c:pt>
                <c:pt idx="5">
                  <c:v>188.11</c:v>
                </c:pt>
                <c:pt idx="6">
                  <c:v>197.05</c:v>
                </c:pt>
                <c:pt idx="7">
                  <c:v>169.85</c:v>
                </c:pt>
                <c:pt idx="8">
                  <c:v>150.66999999999999</c:v>
                </c:pt>
                <c:pt idx="9">
                  <c:v>118.21</c:v>
                </c:pt>
                <c:pt idx="10">
                  <c:v>92.412000000000006</c:v>
                </c:pt>
                <c:pt idx="11">
                  <c:v>70.022999999999996</c:v>
                </c:pt>
                <c:pt idx="12">
                  <c:v>56.48</c:v>
                </c:pt>
                <c:pt idx="13">
                  <c:v>41.21</c:v>
                </c:pt>
                <c:pt idx="14">
                  <c:v>31.199000000000002</c:v>
                </c:pt>
                <c:pt idx="15">
                  <c:v>28.617999999999999</c:v>
                </c:pt>
                <c:pt idx="16">
                  <c:v>24.366</c:v>
                </c:pt>
                <c:pt idx="17">
                  <c:v>27.513999999999999</c:v>
                </c:pt>
                <c:pt idx="18">
                  <c:v>30.757999999999999</c:v>
                </c:pt>
                <c:pt idx="19">
                  <c:v>35.76</c:v>
                </c:pt>
                <c:pt idx="20">
                  <c:v>43.819000000000003</c:v>
                </c:pt>
                <c:pt idx="21">
                  <c:v>56.003999999999998</c:v>
                </c:pt>
                <c:pt idx="22">
                  <c:v>67.840999999999994</c:v>
                </c:pt>
                <c:pt idx="23">
                  <c:v>94.317999999999998</c:v>
                </c:pt>
                <c:pt idx="24">
                  <c:v>117.94</c:v>
                </c:pt>
                <c:pt idx="25">
                  <c:v>147.69999999999999</c:v>
                </c:pt>
                <c:pt idx="26">
                  <c:v>185.77</c:v>
                </c:pt>
                <c:pt idx="27">
                  <c:v>253.79</c:v>
                </c:pt>
                <c:pt idx="28">
                  <c:v>321.2</c:v>
                </c:pt>
                <c:pt idx="29" formatCode="0.00E+00">
                  <c:v>298.07</c:v>
                </c:pt>
                <c:pt idx="30" formatCode="0.00E+00">
                  <c:v>287.14999999999998</c:v>
                </c:pt>
                <c:pt idx="31" formatCode="0.00E+00">
                  <c:v>243.85</c:v>
                </c:pt>
                <c:pt idx="32" formatCode="0.00E+00">
                  <c:v>214.5</c:v>
                </c:pt>
                <c:pt idx="33" formatCode="0.00E+00">
                  <c:v>196.64</c:v>
                </c:pt>
                <c:pt idx="34" formatCode="0.00E+00">
                  <c:v>184.1</c:v>
                </c:pt>
                <c:pt idx="35" formatCode="0.00E+00">
                  <c:v>218.79</c:v>
                </c:pt>
                <c:pt idx="36" formatCode="0.00E+00">
                  <c:v>244.51</c:v>
                </c:pt>
                <c:pt idx="37" formatCode="0.00E+00">
                  <c:v>326.20999999999998</c:v>
                </c:pt>
                <c:pt idx="38" formatCode="0.00E+00">
                  <c:v>317.99</c:v>
                </c:pt>
                <c:pt idx="39" formatCode="0.00E+00">
                  <c:v>307.29000000000002</c:v>
                </c:pt>
                <c:pt idx="40" formatCode="0.00E+00">
                  <c:v>235.49</c:v>
                </c:pt>
                <c:pt idx="41" formatCode="0.00E+00">
                  <c:v>84.447999999999993</c:v>
                </c:pt>
                <c:pt idx="42" formatCode="0.00E+00">
                  <c:v>-119.69</c:v>
                </c:pt>
                <c:pt idx="43">
                  <c:v>-271.76</c:v>
                </c:pt>
                <c:pt idx="44">
                  <c:v>-340.6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FEC-4202-8A85-572041D1AAC7}"/>
            </c:ext>
          </c:extLst>
        </c:ser>
        <c:ser>
          <c:idx val="4"/>
          <c:order val="2"/>
          <c:tx>
            <c:v>2h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rgbClr val="02FE50"/>
              </a:solidFill>
              <a:ln w="12700">
                <a:solidFill>
                  <a:srgbClr val="02FE50"/>
                </a:solidFill>
              </a:ln>
              <a:effectLst/>
            </c:spPr>
          </c:marker>
          <c:xVal>
            <c:numRef>
              <c:f>nyquist!$L$6:$L$55</c:f>
              <c:numCache>
                <c:formatCode>General</c:formatCode>
                <c:ptCount val="50"/>
                <c:pt idx="0">
                  <c:v>177.61</c:v>
                </c:pt>
                <c:pt idx="1">
                  <c:v>151.08000000000001</c:v>
                </c:pt>
                <c:pt idx="2">
                  <c:v>164.57</c:v>
                </c:pt>
                <c:pt idx="3">
                  <c:v>171.44</c:v>
                </c:pt>
                <c:pt idx="4">
                  <c:v>204.61</c:v>
                </c:pt>
                <c:pt idx="5">
                  <c:v>267.47000000000003</c:v>
                </c:pt>
                <c:pt idx="6">
                  <c:v>342.99</c:v>
                </c:pt>
                <c:pt idx="7">
                  <c:v>421.21</c:v>
                </c:pt>
                <c:pt idx="8">
                  <c:v>466.11</c:v>
                </c:pt>
                <c:pt idx="9">
                  <c:v>489.6</c:v>
                </c:pt>
                <c:pt idx="10">
                  <c:v>511.88</c:v>
                </c:pt>
                <c:pt idx="11">
                  <c:v>540.27</c:v>
                </c:pt>
                <c:pt idx="12">
                  <c:v>542.5</c:v>
                </c:pt>
                <c:pt idx="13">
                  <c:v>551.41999999999996</c:v>
                </c:pt>
                <c:pt idx="14">
                  <c:v>558.49</c:v>
                </c:pt>
                <c:pt idx="15">
                  <c:v>562.04999999999995</c:v>
                </c:pt>
                <c:pt idx="16">
                  <c:v>565.88</c:v>
                </c:pt>
                <c:pt idx="17">
                  <c:v>568.30999999999995</c:v>
                </c:pt>
                <c:pt idx="18">
                  <c:v>568.94000000000005</c:v>
                </c:pt>
                <c:pt idx="19">
                  <c:v>575.54</c:v>
                </c:pt>
                <c:pt idx="20">
                  <c:v>579.63</c:v>
                </c:pt>
                <c:pt idx="21">
                  <c:v>586.16</c:v>
                </c:pt>
                <c:pt idx="22">
                  <c:v>592.79999999999995</c:v>
                </c:pt>
                <c:pt idx="23">
                  <c:v>607.88</c:v>
                </c:pt>
                <c:pt idx="24">
                  <c:v>624.33000000000004</c:v>
                </c:pt>
                <c:pt idx="25" formatCode="0.00E+00">
                  <c:v>635.55999999999995</c:v>
                </c:pt>
                <c:pt idx="26" formatCode="0.00E+00">
                  <c:v>724.61</c:v>
                </c:pt>
                <c:pt idx="27" formatCode="0.00E+00">
                  <c:v>778.19</c:v>
                </c:pt>
                <c:pt idx="28" formatCode="0.00E+00">
                  <c:v>894.92</c:v>
                </c:pt>
                <c:pt idx="29" formatCode="0.00E+00">
                  <c:v>1028.7</c:v>
                </c:pt>
                <c:pt idx="30" formatCode="0.00E+00">
                  <c:v>1126</c:v>
                </c:pt>
                <c:pt idx="31" formatCode="0.00E+00">
                  <c:v>1225.0999999999999</c:v>
                </c:pt>
                <c:pt idx="32" formatCode="0.00E+00">
                  <c:v>1306.5</c:v>
                </c:pt>
                <c:pt idx="33" formatCode="0.00E+00">
                  <c:v>1323.2</c:v>
                </c:pt>
                <c:pt idx="34" formatCode="0.00E+00">
                  <c:v>1444.2</c:v>
                </c:pt>
                <c:pt idx="35" formatCode="0.00E+00">
                  <c:v>1509.4</c:v>
                </c:pt>
                <c:pt idx="36" formatCode="0.00E+00">
                  <c:v>1548.5</c:v>
                </c:pt>
                <c:pt idx="37" formatCode="0.00E+00">
                  <c:v>1651</c:v>
                </c:pt>
                <c:pt idx="38" formatCode="0.00E+00">
                  <c:v>1780.7</c:v>
                </c:pt>
                <c:pt idx="39" formatCode="0.00E+00">
                  <c:v>1896.8</c:v>
                </c:pt>
                <c:pt idx="40" formatCode="0.00E+00">
                  <c:v>2169.4</c:v>
                </c:pt>
                <c:pt idx="41" formatCode="0.00E+00">
                  <c:v>2149</c:v>
                </c:pt>
                <c:pt idx="42" formatCode="0.00E+00">
                  <c:v>2083</c:v>
                </c:pt>
                <c:pt idx="43" formatCode="0.00E+00">
                  <c:v>2043</c:v>
                </c:pt>
              </c:numCache>
            </c:numRef>
          </c:xVal>
          <c:yVal>
            <c:numRef>
              <c:f>nyquist!$M$6:$M$55</c:f>
              <c:numCache>
                <c:formatCode>General</c:formatCode>
                <c:ptCount val="50"/>
                <c:pt idx="0">
                  <c:v>108.78</c:v>
                </c:pt>
                <c:pt idx="1">
                  <c:v>82.216999999999999</c:v>
                </c:pt>
                <c:pt idx="2">
                  <c:v>96.409000000000006</c:v>
                </c:pt>
                <c:pt idx="3">
                  <c:v>127.03</c:v>
                </c:pt>
                <c:pt idx="4">
                  <c:v>164.46</c:v>
                </c:pt>
                <c:pt idx="5">
                  <c:v>198.88</c:v>
                </c:pt>
                <c:pt idx="6">
                  <c:v>208.87</c:v>
                </c:pt>
                <c:pt idx="7">
                  <c:v>193.07</c:v>
                </c:pt>
                <c:pt idx="8">
                  <c:v>156.84</c:v>
                </c:pt>
                <c:pt idx="9">
                  <c:v>113.06</c:v>
                </c:pt>
                <c:pt idx="10">
                  <c:v>92.305999999999997</c:v>
                </c:pt>
                <c:pt idx="11">
                  <c:v>73.078000000000003</c:v>
                </c:pt>
                <c:pt idx="12">
                  <c:v>59.378999999999998</c:v>
                </c:pt>
                <c:pt idx="13">
                  <c:v>47.695999999999998</c:v>
                </c:pt>
                <c:pt idx="14">
                  <c:v>36.828000000000003</c:v>
                </c:pt>
                <c:pt idx="15">
                  <c:v>28.791</c:v>
                </c:pt>
                <c:pt idx="16">
                  <c:v>27.689</c:v>
                </c:pt>
                <c:pt idx="17">
                  <c:v>29.297000000000001</c:v>
                </c:pt>
                <c:pt idx="18">
                  <c:v>31.18</c:v>
                </c:pt>
                <c:pt idx="19">
                  <c:v>34.353999999999999</c:v>
                </c:pt>
                <c:pt idx="20">
                  <c:v>41.503999999999998</c:v>
                </c:pt>
                <c:pt idx="21">
                  <c:v>53.600999999999999</c:v>
                </c:pt>
                <c:pt idx="22">
                  <c:v>65.777000000000001</c:v>
                </c:pt>
                <c:pt idx="23">
                  <c:v>88.138999999999996</c:v>
                </c:pt>
                <c:pt idx="24">
                  <c:v>115.51</c:v>
                </c:pt>
                <c:pt idx="25">
                  <c:v>145.32</c:v>
                </c:pt>
                <c:pt idx="26">
                  <c:v>250</c:v>
                </c:pt>
                <c:pt idx="27">
                  <c:v>298.16000000000003</c:v>
                </c:pt>
                <c:pt idx="28">
                  <c:v>348.17</c:v>
                </c:pt>
                <c:pt idx="29">
                  <c:v>388.06</c:v>
                </c:pt>
                <c:pt idx="30" formatCode="0.00E+00">
                  <c:v>352.52</c:v>
                </c:pt>
                <c:pt idx="31" formatCode="0.00E+00">
                  <c:v>323.10000000000002</c:v>
                </c:pt>
                <c:pt idx="32" formatCode="0.00E+00">
                  <c:v>274.87</c:v>
                </c:pt>
                <c:pt idx="33" formatCode="0.00E+00">
                  <c:v>256.81</c:v>
                </c:pt>
                <c:pt idx="34" formatCode="0.00E+00">
                  <c:v>237.37</c:v>
                </c:pt>
                <c:pt idx="35" formatCode="0.00E+00">
                  <c:v>292.43</c:v>
                </c:pt>
                <c:pt idx="36" formatCode="0.00E+00">
                  <c:v>320.64999999999998</c:v>
                </c:pt>
                <c:pt idx="37" formatCode="0.00E+00">
                  <c:v>345.11</c:v>
                </c:pt>
                <c:pt idx="38" formatCode="0.00E+00">
                  <c:v>371.98</c:v>
                </c:pt>
                <c:pt idx="39" formatCode="0.00E+00">
                  <c:v>363.78</c:v>
                </c:pt>
                <c:pt idx="40" formatCode="0.00E+00">
                  <c:v>175.34</c:v>
                </c:pt>
                <c:pt idx="41" formatCode="0.00E+00">
                  <c:v>-36.587000000000003</c:v>
                </c:pt>
                <c:pt idx="42" formatCode="0.00E+00">
                  <c:v>-310.39999999999998</c:v>
                </c:pt>
                <c:pt idx="43" formatCode="0.00E+00">
                  <c:v>-219.99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FEC-4202-8A85-572041D1AAC7}"/>
            </c:ext>
          </c:extLst>
        </c:ser>
        <c:ser>
          <c:idx val="6"/>
          <c:order val="3"/>
          <c:tx>
            <c:v>4h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rgbClr val="7030A0"/>
              </a:solidFill>
              <a:ln w="12700">
                <a:solidFill>
                  <a:srgbClr val="7030A0"/>
                </a:solidFill>
              </a:ln>
              <a:effectLst/>
            </c:spPr>
          </c:marker>
          <c:xVal>
            <c:numRef>
              <c:f>nyquist!$Q$6:$Q$51</c:f>
              <c:numCache>
                <c:formatCode>General</c:formatCode>
                <c:ptCount val="46"/>
                <c:pt idx="0">
                  <c:v>177.48</c:v>
                </c:pt>
                <c:pt idx="1">
                  <c:v>132.26</c:v>
                </c:pt>
                <c:pt idx="2">
                  <c:v>156.07</c:v>
                </c:pt>
                <c:pt idx="3">
                  <c:v>171.06</c:v>
                </c:pt>
                <c:pt idx="4">
                  <c:v>210.65</c:v>
                </c:pt>
                <c:pt idx="5">
                  <c:v>272.36</c:v>
                </c:pt>
                <c:pt idx="6">
                  <c:v>349.64</c:v>
                </c:pt>
                <c:pt idx="7">
                  <c:v>442.17</c:v>
                </c:pt>
                <c:pt idx="8">
                  <c:v>498.52</c:v>
                </c:pt>
                <c:pt idx="9">
                  <c:v>540.65</c:v>
                </c:pt>
                <c:pt idx="10">
                  <c:v>559.67999999999995</c:v>
                </c:pt>
                <c:pt idx="11">
                  <c:v>566.29</c:v>
                </c:pt>
                <c:pt idx="12">
                  <c:v>568.5</c:v>
                </c:pt>
                <c:pt idx="13">
                  <c:v>573.44000000000005</c:v>
                </c:pt>
                <c:pt idx="14">
                  <c:v>574.66</c:v>
                </c:pt>
                <c:pt idx="15">
                  <c:v>575.36</c:v>
                </c:pt>
                <c:pt idx="16">
                  <c:v>576.85</c:v>
                </c:pt>
                <c:pt idx="17">
                  <c:v>578.5</c:v>
                </c:pt>
                <c:pt idx="18">
                  <c:v>581.35</c:v>
                </c:pt>
                <c:pt idx="19">
                  <c:v>585.58000000000004</c:v>
                </c:pt>
                <c:pt idx="20">
                  <c:v>588.99</c:v>
                </c:pt>
                <c:pt idx="21">
                  <c:v>594.97</c:v>
                </c:pt>
                <c:pt idx="22">
                  <c:v>604.52</c:v>
                </c:pt>
                <c:pt idx="23">
                  <c:v>614.11</c:v>
                </c:pt>
                <c:pt idx="24">
                  <c:v>627.55999999999995</c:v>
                </c:pt>
                <c:pt idx="25">
                  <c:v>637.46</c:v>
                </c:pt>
                <c:pt idx="26">
                  <c:v>698.21</c:v>
                </c:pt>
                <c:pt idx="27">
                  <c:v>721.17</c:v>
                </c:pt>
                <c:pt idx="28">
                  <c:v>801.84</c:v>
                </c:pt>
                <c:pt idx="29">
                  <c:v>875.89</c:v>
                </c:pt>
                <c:pt idx="30">
                  <c:v>974.69</c:v>
                </c:pt>
                <c:pt idx="31">
                  <c:v>1106</c:v>
                </c:pt>
                <c:pt idx="32">
                  <c:v>1187.3</c:v>
                </c:pt>
                <c:pt idx="33">
                  <c:v>1271.5999999999999</c:v>
                </c:pt>
                <c:pt idx="34">
                  <c:v>1321.7</c:v>
                </c:pt>
                <c:pt idx="35">
                  <c:v>1392.6</c:v>
                </c:pt>
                <c:pt idx="36">
                  <c:v>1446.4</c:v>
                </c:pt>
                <c:pt idx="37">
                  <c:v>1487.2</c:v>
                </c:pt>
                <c:pt idx="38">
                  <c:v>1544</c:v>
                </c:pt>
                <c:pt idx="39">
                  <c:v>1630.9</c:v>
                </c:pt>
                <c:pt idx="40">
                  <c:v>1772</c:v>
                </c:pt>
                <c:pt idx="41">
                  <c:v>1898.1</c:v>
                </c:pt>
                <c:pt idx="42">
                  <c:v>2264.6999999999998</c:v>
                </c:pt>
                <c:pt idx="43">
                  <c:v>2341.5</c:v>
                </c:pt>
                <c:pt idx="44">
                  <c:v>2253.6999999999998</c:v>
                </c:pt>
                <c:pt idx="45">
                  <c:v>2202.1</c:v>
                </c:pt>
              </c:numCache>
            </c:numRef>
          </c:xVal>
          <c:yVal>
            <c:numRef>
              <c:f>nyquist!$R$6:$R$51</c:f>
              <c:numCache>
                <c:formatCode>General</c:formatCode>
                <c:ptCount val="46"/>
                <c:pt idx="0">
                  <c:v>99.988</c:v>
                </c:pt>
                <c:pt idx="1">
                  <c:v>80.165999999999997</c:v>
                </c:pt>
                <c:pt idx="2">
                  <c:v>103.59</c:v>
                </c:pt>
                <c:pt idx="3">
                  <c:v>133.29</c:v>
                </c:pt>
                <c:pt idx="4">
                  <c:v>168.6</c:v>
                </c:pt>
                <c:pt idx="5">
                  <c:v>205.66</c:v>
                </c:pt>
                <c:pt idx="6">
                  <c:v>230.23</c:v>
                </c:pt>
                <c:pt idx="7">
                  <c:v>215.02</c:v>
                </c:pt>
                <c:pt idx="8">
                  <c:v>168.19</c:v>
                </c:pt>
                <c:pt idx="9">
                  <c:v>121.56</c:v>
                </c:pt>
                <c:pt idx="10">
                  <c:v>85.662999999999997</c:v>
                </c:pt>
                <c:pt idx="11">
                  <c:v>59.622</c:v>
                </c:pt>
                <c:pt idx="12">
                  <c:v>42.962000000000003</c:v>
                </c:pt>
                <c:pt idx="13">
                  <c:v>33.113999999999997</c:v>
                </c:pt>
                <c:pt idx="14">
                  <c:v>26.238</c:v>
                </c:pt>
                <c:pt idx="15">
                  <c:v>24.716000000000001</c:v>
                </c:pt>
                <c:pt idx="16">
                  <c:v>23.238</c:v>
                </c:pt>
                <c:pt idx="17">
                  <c:v>24.673999999999999</c:v>
                </c:pt>
                <c:pt idx="18">
                  <c:v>26.901</c:v>
                </c:pt>
                <c:pt idx="19">
                  <c:v>32.375999999999998</c:v>
                </c:pt>
                <c:pt idx="20">
                  <c:v>39.761000000000003</c:v>
                </c:pt>
                <c:pt idx="21">
                  <c:v>49.445999999999998</c:v>
                </c:pt>
                <c:pt idx="22">
                  <c:v>65.120999999999995</c:v>
                </c:pt>
                <c:pt idx="23">
                  <c:v>82.822000000000003</c:v>
                </c:pt>
                <c:pt idx="24">
                  <c:v>109.82</c:v>
                </c:pt>
                <c:pt idx="25">
                  <c:v>145.56</c:v>
                </c:pt>
                <c:pt idx="26">
                  <c:v>196.52</c:v>
                </c:pt>
                <c:pt idx="27">
                  <c:v>215.35</c:v>
                </c:pt>
                <c:pt idx="28">
                  <c:v>285.58999999999997</c:v>
                </c:pt>
                <c:pt idx="29">
                  <c:v>316.69</c:v>
                </c:pt>
                <c:pt idx="30">
                  <c:v>344.63</c:v>
                </c:pt>
                <c:pt idx="31">
                  <c:v>355.33</c:v>
                </c:pt>
                <c:pt idx="32">
                  <c:v>313.33</c:v>
                </c:pt>
                <c:pt idx="33">
                  <c:v>246.4</c:v>
                </c:pt>
                <c:pt idx="34">
                  <c:v>224.11</c:v>
                </c:pt>
                <c:pt idx="35">
                  <c:v>228.46</c:v>
                </c:pt>
                <c:pt idx="36">
                  <c:v>247.29</c:v>
                </c:pt>
                <c:pt idx="37">
                  <c:v>286.49</c:v>
                </c:pt>
                <c:pt idx="38">
                  <c:v>335.27</c:v>
                </c:pt>
                <c:pt idx="39">
                  <c:v>377.35</c:v>
                </c:pt>
                <c:pt idx="40">
                  <c:v>473.69</c:v>
                </c:pt>
                <c:pt idx="41">
                  <c:v>448.09</c:v>
                </c:pt>
                <c:pt idx="42">
                  <c:v>321.5</c:v>
                </c:pt>
                <c:pt idx="43">
                  <c:v>62.968000000000004</c:v>
                </c:pt>
                <c:pt idx="44">
                  <c:v>-61.301000000000002</c:v>
                </c:pt>
                <c:pt idx="45">
                  <c:v>-183.59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7A8-4C39-9AC1-6429175162E6}"/>
            </c:ext>
          </c:extLst>
        </c:ser>
        <c:ser>
          <c:idx val="8"/>
          <c:order val="4"/>
          <c:tx>
            <c:v>8h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12700">
                <a:solidFill>
                  <a:srgbClr val="00B0F0"/>
                </a:solidFill>
              </a:ln>
              <a:effectLst/>
            </c:spPr>
          </c:marker>
          <c:xVal>
            <c:numRef>
              <c:f>nyquist!$V$6:$V$52</c:f>
              <c:numCache>
                <c:formatCode>General</c:formatCode>
                <c:ptCount val="47"/>
                <c:pt idx="0">
                  <c:v>179.79</c:v>
                </c:pt>
                <c:pt idx="1">
                  <c:v>132.47</c:v>
                </c:pt>
                <c:pt idx="2">
                  <c:v>153.41</c:v>
                </c:pt>
                <c:pt idx="3">
                  <c:v>168.6</c:v>
                </c:pt>
                <c:pt idx="4">
                  <c:v>202.72</c:v>
                </c:pt>
                <c:pt idx="5">
                  <c:v>263.75</c:v>
                </c:pt>
                <c:pt idx="6">
                  <c:v>341.71</c:v>
                </c:pt>
                <c:pt idx="7">
                  <c:v>433.81</c:v>
                </c:pt>
                <c:pt idx="8">
                  <c:v>502.26</c:v>
                </c:pt>
                <c:pt idx="9">
                  <c:v>538.82000000000005</c:v>
                </c:pt>
                <c:pt idx="10">
                  <c:v>557.98</c:v>
                </c:pt>
                <c:pt idx="11">
                  <c:v>565.89</c:v>
                </c:pt>
                <c:pt idx="12">
                  <c:v>570.29999999999995</c:v>
                </c:pt>
                <c:pt idx="13">
                  <c:v>575.73</c:v>
                </c:pt>
                <c:pt idx="14">
                  <c:v>577.63</c:v>
                </c:pt>
                <c:pt idx="15">
                  <c:v>579.94000000000005</c:v>
                </c:pt>
                <c:pt idx="16">
                  <c:v>581.86</c:v>
                </c:pt>
                <c:pt idx="17">
                  <c:v>584.59</c:v>
                </c:pt>
                <c:pt idx="18">
                  <c:v>588.54999999999995</c:v>
                </c:pt>
                <c:pt idx="19">
                  <c:v>590.15</c:v>
                </c:pt>
                <c:pt idx="20">
                  <c:v>594.01</c:v>
                </c:pt>
                <c:pt idx="21">
                  <c:v>599.92999999999995</c:v>
                </c:pt>
                <c:pt idx="22">
                  <c:v>602.84</c:v>
                </c:pt>
                <c:pt idx="23">
                  <c:v>615.02</c:v>
                </c:pt>
                <c:pt idx="24">
                  <c:v>630.02</c:v>
                </c:pt>
                <c:pt idx="25">
                  <c:v>635.09</c:v>
                </c:pt>
                <c:pt idx="26">
                  <c:v>649.5</c:v>
                </c:pt>
                <c:pt idx="27">
                  <c:v>697.12</c:v>
                </c:pt>
                <c:pt idx="28">
                  <c:v>746.3</c:v>
                </c:pt>
                <c:pt idx="29">
                  <c:v>836.55</c:v>
                </c:pt>
                <c:pt idx="30">
                  <c:v>910.65</c:v>
                </c:pt>
                <c:pt idx="31">
                  <c:v>1056.3</c:v>
                </c:pt>
                <c:pt idx="32">
                  <c:v>1170.3</c:v>
                </c:pt>
                <c:pt idx="33">
                  <c:v>1269.5999999999999</c:v>
                </c:pt>
                <c:pt idx="34">
                  <c:v>1360.1</c:v>
                </c:pt>
                <c:pt idx="35">
                  <c:v>1399.2</c:v>
                </c:pt>
                <c:pt idx="36">
                  <c:v>1422.7</c:v>
                </c:pt>
                <c:pt idx="37">
                  <c:v>1488.9</c:v>
                </c:pt>
                <c:pt idx="38">
                  <c:v>1520.1</c:v>
                </c:pt>
                <c:pt idx="39">
                  <c:v>1566.7</c:v>
                </c:pt>
                <c:pt idx="40">
                  <c:v>1627.9</c:v>
                </c:pt>
                <c:pt idx="41">
                  <c:v>1741.5</c:v>
                </c:pt>
                <c:pt idx="42">
                  <c:v>1892.3</c:v>
                </c:pt>
                <c:pt idx="43">
                  <c:v>2139.9</c:v>
                </c:pt>
                <c:pt idx="44">
                  <c:v>2310.9</c:v>
                </c:pt>
                <c:pt idx="45">
                  <c:v>2381.6</c:v>
                </c:pt>
                <c:pt idx="46">
                  <c:v>2217.4</c:v>
                </c:pt>
              </c:numCache>
            </c:numRef>
          </c:xVal>
          <c:yVal>
            <c:numRef>
              <c:f>nyquist!$W$6:$W$52</c:f>
              <c:numCache>
                <c:formatCode>General</c:formatCode>
                <c:ptCount val="47"/>
                <c:pt idx="0">
                  <c:v>100.32</c:v>
                </c:pt>
                <c:pt idx="1">
                  <c:v>49.277000000000001</c:v>
                </c:pt>
                <c:pt idx="2">
                  <c:v>102.67</c:v>
                </c:pt>
                <c:pt idx="3">
                  <c:v>125.83</c:v>
                </c:pt>
                <c:pt idx="4">
                  <c:v>169.77</c:v>
                </c:pt>
                <c:pt idx="5">
                  <c:v>211</c:v>
                </c:pt>
                <c:pt idx="6">
                  <c:v>234.93</c:v>
                </c:pt>
                <c:pt idx="7">
                  <c:v>216.44</c:v>
                </c:pt>
                <c:pt idx="8">
                  <c:v>177.03</c:v>
                </c:pt>
                <c:pt idx="9">
                  <c:v>128.68</c:v>
                </c:pt>
                <c:pt idx="10">
                  <c:v>91.697999999999993</c:v>
                </c:pt>
                <c:pt idx="11">
                  <c:v>64.894000000000005</c:v>
                </c:pt>
                <c:pt idx="12">
                  <c:v>47.703000000000003</c:v>
                </c:pt>
                <c:pt idx="13">
                  <c:v>36.954999999999998</c:v>
                </c:pt>
                <c:pt idx="14">
                  <c:v>29.146999999999998</c:v>
                </c:pt>
                <c:pt idx="15">
                  <c:v>25.323</c:v>
                </c:pt>
                <c:pt idx="16">
                  <c:v>23.192</c:v>
                </c:pt>
                <c:pt idx="17">
                  <c:v>23.884</c:v>
                </c:pt>
                <c:pt idx="18">
                  <c:v>22.57</c:v>
                </c:pt>
                <c:pt idx="19">
                  <c:v>30.347000000000001</c:v>
                </c:pt>
                <c:pt idx="20">
                  <c:v>36.722000000000001</c:v>
                </c:pt>
                <c:pt idx="21">
                  <c:v>44.593000000000004</c:v>
                </c:pt>
                <c:pt idx="22">
                  <c:v>56.945</c:v>
                </c:pt>
                <c:pt idx="23">
                  <c:v>73.448999999999998</c:v>
                </c:pt>
                <c:pt idx="24">
                  <c:v>94.884</c:v>
                </c:pt>
                <c:pt idx="25">
                  <c:v>117.82</c:v>
                </c:pt>
                <c:pt idx="26">
                  <c:v>139.82</c:v>
                </c:pt>
                <c:pt idx="27">
                  <c:v>214.27</c:v>
                </c:pt>
                <c:pt idx="28">
                  <c:v>239.21</c:v>
                </c:pt>
                <c:pt idx="29">
                  <c:v>309.27999999999997</c:v>
                </c:pt>
                <c:pt idx="30">
                  <c:v>360.41</c:v>
                </c:pt>
                <c:pt idx="31">
                  <c:v>357.6</c:v>
                </c:pt>
                <c:pt idx="32">
                  <c:v>351.08</c:v>
                </c:pt>
                <c:pt idx="33">
                  <c:v>325.22000000000003</c:v>
                </c:pt>
                <c:pt idx="34">
                  <c:v>292.54000000000002</c:v>
                </c:pt>
                <c:pt idx="35">
                  <c:v>245.47</c:v>
                </c:pt>
                <c:pt idx="36">
                  <c:v>250.16</c:v>
                </c:pt>
                <c:pt idx="37">
                  <c:v>242.47</c:v>
                </c:pt>
                <c:pt idx="38">
                  <c:v>238.53</c:v>
                </c:pt>
                <c:pt idx="39">
                  <c:v>279.75</c:v>
                </c:pt>
                <c:pt idx="40">
                  <c:v>349.15</c:v>
                </c:pt>
                <c:pt idx="41">
                  <c:v>400.82</c:v>
                </c:pt>
                <c:pt idx="42">
                  <c:v>462.69</c:v>
                </c:pt>
                <c:pt idx="43">
                  <c:v>350.69</c:v>
                </c:pt>
                <c:pt idx="44">
                  <c:v>189.94</c:v>
                </c:pt>
                <c:pt idx="45">
                  <c:v>66.459000000000003</c:v>
                </c:pt>
                <c:pt idx="46">
                  <c:v>-81.971000000000004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7A8-4C39-9AC1-6429175162E6}"/>
            </c:ext>
          </c:extLst>
        </c:ser>
        <c:ser>
          <c:idx val="10"/>
          <c:order val="5"/>
          <c:tx>
            <c:v>3day</c:v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12700">
                <a:solidFill>
                  <a:srgbClr val="C00000"/>
                </a:solidFill>
              </a:ln>
              <a:effectLst/>
            </c:spPr>
          </c:marker>
          <c:xVal>
            <c:numRef>
              <c:f>nyquist!$AA$6:$AA$50</c:f>
              <c:numCache>
                <c:formatCode>General</c:formatCode>
                <c:ptCount val="45"/>
                <c:pt idx="0">
                  <c:v>145.77000000000001</c:v>
                </c:pt>
                <c:pt idx="1">
                  <c:v>124.23</c:v>
                </c:pt>
                <c:pt idx="2">
                  <c:v>130</c:v>
                </c:pt>
                <c:pt idx="3">
                  <c:v>141.09</c:v>
                </c:pt>
                <c:pt idx="4">
                  <c:v>167.09</c:v>
                </c:pt>
                <c:pt idx="5">
                  <c:v>217.89</c:v>
                </c:pt>
                <c:pt idx="6">
                  <c:v>277.02</c:v>
                </c:pt>
                <c:pt idx="7">
                  <c:v>336.9</c:v>
                </c:pt>
                <c:pt idx="8">
                  <c:v>380.91</c:v>
                </c:pt>
                <c:pt idx="9">
                  <c:v>410.68</c:v>
                </c:pt>
                <c:pt idx="10">
                  <c:v>432.34</c:v>
                </c:pt>
                <c:pt idx="11">
                  <c:v>451.93</c:v>
                </c:pt>
                <c:pt idx="12">
                  <c:v>464.02</c:v>
                </c:pt>
                <c:pt idx="13">
                  <c:v>476.61</c:v>
                </c:pt>
                <c:pt idx="14">
                  <c:v>484.29</c:v>
                </c:pt>
                <c:pt idx="15">
                  <c:v>490.3</c:v>
                </c:pt>
                <c:pt idx="16">
                  <c:v>494.22</c:v>
                </c:pt>
                <c:pt idx="17">
                  <c:v>499.21</c:v>
                </c:pt>
                <c:pt idx="18">
                  <c:v>501.95</c:v>
                </c:pt>
                <c:pt idx="19">
                  <c:v>507.63</c:v>
                </c:pt>
                <c:pt idx="20">
                  <c:v>511.16</c:v>
                </c:pt>
                <c:pt idx="21">
                  <c:v>515.13</c:v>
                </c:pt>
                <c:pt idx="22">
                  <c:v>520.65</c:v>
                </c:pt>
                <c:pt idx="23">
                  <c:v>527.30999999999995</c:v>
                </c:pt>
                <c:pt idx="24">
                  <c:v>534.24</c:v>
                </c:pt>
                <c:pt idx="25">
                  <c:v>545.48</c:v>
                </c:pt>
                <c:pt idx="26">
                  <c:v>572.6</c:v>
                </c:pt>
                <c:pt idx="27">
                  <c:v>575.47</c:v>
                </c:pt>
                <c:pt idx="28">
                  <c:v>576.11</c:v>
                </c:pt>
                <c:pt idx="29">
                  <c:v>614.12</c:v>
                </c:pt>
                <c:pt idx="30">
                  <c:v>645.88</c:v>
                </c:pt>
                <c:pt idx="31">
                  <c:v>707.64</c:v>
                </c:pt>
                <c:pt idx="32">
                  <c:v>791.73</c:v>
                </c:pt>
                <c:pt idx="33">
                  <c:v>920.4</c:v>
                </c:pt>
                <c:pt idx="34">
                  <c:v>1148.2</c:v>
                </c:pt>
                <c:pt idx="35">
                  <c:v>1399.4</c:v>
                </c:pt>
                <c:pt idx="36">
                  <c:v>1848.9</c:v>
                </c:pt>
                <c:pt idx="37">
                  <c:v>2068.1</c:v>
                </c:pt>
                <c:pt idx="38">
                  <c:v>2223.6999999999998</c:v>
                </c:pt>
                <c:pt idx="39">
                  <c:v>2345.6999999999998</c:v>
                </c:pt>
                <c:pt idx="40">
                  <c:v>2469.1</c:v>
                </c:pt>
                <c:pt idx="41">
                  <c:v>2792.4</c:v>
                </c:pt>
                <c:pt idx="42">
                  <c:v>2880.9</c:v>
                </c:pt>
                <c:pt idx="43">
                  <c:v>3063.5</c:v>
                </c:pt>
                <c:pt idx="44">
                  <c:v>3434.4</c:v>
                </c:pt>
              </c:numCache>
            </c:numRef>
          </c:xVal>
          <c:yVal>
            <c:numRef>
              <c:f>nyquist!$AB$6:$AB$50</c:f>
              <c:numCache>
                <c:formatCode>General</c:formatCode>
                <c:ptCount val="45"/>
                <c:pt idx="0">
                  <c:v>62.027000000000001</c:v>
                </c:pt>
                <c:pt idx="1">
                  <c:v>65.058000000000007</c:v>
                </c:pt>
                <c:pt idx="2">
                  <c:v>78.230999999999995</c:v>
                </c:pt>
                <c:pt idx="3">
                  <c:v>101.37</c:v>
                </c:pt>
                <c:pt idx="4">
                  <c:v>131.41</c:v>
                </c:pt>
                <c:pt idx="5">
                  <c:v>160.37</c:v>
                </c:pt>
                <c:pt idx="6">
                  <c:v>175.16</c:v>
                </c:pt>
                <c:pt idx="7">
                  <c:v>156.74</c:v>
                </c:pt>
                <c:pt idx="8">
                  <c:v>138.81</c:v>
                </c:pt>
                <c:pt idx="9">
                  <c:v>113.02</c:v>
                </c:pt>
                <c:pt idx="10">
                  <c:v>94.278999999999996</c:v>
                </c:pt>
                <c:pt idx="11">
                  <c:v>77.540999999999997</c:v>
                </c:pt>
                <c:pt idx="12">
                  <c:v>63.262999999999998</c:v>
                </c:pt>
                <c:pt idx="13">
                  <c:v>53.110999999999997</c:v>
                </c:pt>
                <c:pt idx="14">
                  <c:v>42.658999999999999</c:v>
                </c:pt>
                <c:pt idx="15">
                  <c:v>36.168999999999997</c:v>
                </c:pt>
                <c:pt idx="16">
                  <c:v>31.292000000000002</c:v>
                </c:pt>
                <c:pt idx="17">
                  <c:v>28.948</c:v>
                </c:pt>
                <c:pt idx="18">
                  <c:v>24.032</c:v>
                </c:pt>
                <c:pt idx="19">
                  <c:v>27.677</c:v>
                </c:pt>
                <c:pt idx="20">
                  <c:v>27.295999999999999</c:v>
                </c:pt>
                <c:pt idx="21">
                  <c:v>33.807000000000002</c:v>
                </c:pt>
                <c:pt idx="22">
                  <c:v>38.530999999999999</c:v>
                </c:pt>
                <c:pt idx="23">
                  <c:v>44.841999999999999</c:v>
                </c:pt>
                <c:pt idx="24">
                  <c:v>57.37</c:v>
                </c:pt>
                <c:pt idx="25">
                  <c:v>67.013000000000005</c:v>
                </c:pt>
                <c:pt idx="26">
                  <c:v>110.68</c:v>
                </c:pt>
                <c:pt idx="27">
                  <c:v>129.46</c:v>
                </c:pt>
                <c:pt idx="28">
                  <c:v>152.97</c:v>
                </c:pt>
                <c:pt idx="29">
                  <c:v>212.77</c:v>
                </c:pt>
                <c:pt idx="30">
                  <c:v>267.98</c:v>
                </c:pt>
                <c:pt idx="31">
                  <c:v>372.67</c:v>
                </c:pt>
                <c:pt idx="32">
                  <c:v>477.84</c:v>
                </c:pt>
                <c:pt idx="33">
                  <c:v>614.54999999999995</c:v>
                </c:pt>
                <c:pt idx="34">
                  <c:v>729.95</c:v>
                </c:pt>
                <c:pt idx="35">
                  <c:v>809.7</c:v>
                </c:pt>
                <c:pt idx="36">
                  <c:v>796.52</c:v>
                </c:pt>
                <c:pt idx="37">
                  <c:v>743.8</c:v>
                </c:pt>
                <c:pt idx="38">
                  <c:v>651.24</c:v>
                </c:pt>
                <c:pt idx="39">
                  <c:v>604.12</c:v>
                </c:pt>
                <c:pt idx="40">
                  <c:v>605.08000000000004</c:v>
                </c:pt>
                <c:pt idx="41">
                  <c:v>651.35</c:v>
                </c:pt>
                <c:pt idx="42">
                  <c:v>701.51</c:v>
                </c:pt>
                <c:pt idx="43">
                  <c:v>563.14</c:v>
                </c:pt>
                <c:pt idx="44">
                  <c:v>367.12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7A8-4C39-9AC1-6429175162E6}"/>
            </c:ext>
          </c:extLst>
        </c:ser>
        <c:ser>
          <c:idx val="12"/>
          <c:order val="6"/>
          <c:tx>
            <c:v>4day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12700">
                <a:solidFill>
                  <a:srgbClr val="002060"/>
                </a:solidFill>
              </a:ln>
              <a:effectLst/>
            </c:spPr>
          </c:marker>
          <c:xVal>
            <c:numRef>
              <c:f>nyquist!$AF$6:$AF$52</c:f>
              <c:numCache>
                <c:formatCode>General</c:formatCode>
                <c:ptCount val="47"/>
                <c:pt idx="0">
                  <c:v>145.57</c:v>
                </c:pt>
                <c:pt idx="1">
                  <c:v>106.5</c:v>
                </c:pt>
                <c:pt idx="2">
                  <c:v>125.44</c:v>
                </c:pt>
                <c:pt idx="3">
                  <c:v>135.75</c:v>
                </c:pt>
                <c:pt idx="4">
                  <c:v>162.19</c:v>
                </c:pt>
                <c:pt idx="5">
                  <c:v>207.88</c:v>
                </c:pt>
                <c:pt idx="6">
                  <c:v>262.04000000000002</c:v>
                </c:pt>
                <c:pt idx="7">
                  <c:v>318.74</c:v>
                </c:pt>
                <c:pt idx="8">
                  <c:v>358.63</c:v>
                </c:pt>
                <c:pt idx="9">
                  <c:v>385.73</c:v>
                </c:pt>
                <c:pt idx="10">
                  <c:v>407.6</c:v>
                </c:pt>
                <c:pt idx="11">
                  <c:v>428.52</c:v>
                </c:pt>
                <c:pt idx="12">
                  <c:v>446.9</c:v>
                </c:pt>
                <c:pt idx="13">
                  <c:v>461.75</c:v>
                </c:pt>
                <c:pt idx="14">
                  <c:v>473.24</c:v>
                </c:pt>
                <c:pt idx="15">
                  <c:v>481.42</c:v>
                </c:pt>
                <c:pt idx="16">
                  <c:v>487.45</c:v>
                </c:pt>
                <c:pt idx="17">
                  <c:v>493.01</c:v>
                </c:pt>
                <c:pt idx="18">
                  <c:v>495.31</c:v>
                </c:pt>
                <c:pt idx="19">
                  <c:v>501.84</c:v>
                </c:pt>
                <c:pt idx="20">
                  <c:v>505.14</c:v>
                </c:pt>
                <c:pt idx="21">
                  <c:v>511.21</c:v>
                </c:pt>
                <c:pt idx="22">
                  <c:v>511.7</c:v>
                </c:pt>
                <c:pt idx="23">
                  <c:v>520.15</c:v>
                </c:pt>
                <c:pt idx="24">
                  <c:v>530.4</c:v>
                </c:pt>
                <c:pt idx="25">
                  <c:v>545.66</c:v>
                </c:pt>
                <c:pt idx="26">
                  <c:v>557.09</c:v>
                </c:pt>
                <c:pt idx="27">
                  <c:v>555.16999999999996</c:v>
                </c:pt>
                <c:pt idx="28">
                  <c:v>567.6</c:v>
                </c:pt>
                <c:pt idx="29">
                  <c:v>599.55999999999995</c:v>
                </c:pt>
                <c:pt idx="30">
                  <c:v>641.70000000000005</c:v>
                </c:pt>
                <c:pt idx="31">
                  <c:v>686.45</c:v>
                </c:pt>
                <c:pt idx="32">
                  <c:v>764.38</c:v>
                </c:pt>
                <c:pt idx="33">
                  <c:v>886.28</c:v>
                </c:pt>
                <c:pt idx="34">
                  <c:v>1645</c:v>
                </c:pt>
                <c:pt idx="35">
                  <c:v>1834.4</c:v>
                </c:pt>
                <c:pt idx="36">
                  <c:v>2120.6</c:v>
                </c:pt>
                <c:pt idx="37">
                  <c:v>2373.9</c:v>
                </c:pt>
                <c:pt idx="38">
                  <c:v>2546.5</c:v>
                </c:pt>
                <c:pt idx="39">
                  <c:v>2693.4</c:v>
                </c:pt>
                <c:pt idx="40">
                  <c:v>2850.6</c:v>
                </c:pt>
                <c:pt idx="41">
                  <c:v>3116.8</c:v>
                </c:pt>
                <c:pt idx="42">
                  <c:v>3591.8</c:v>
                </c:pt>
                <c:pt idx="43">
                  <c:v>3686.8</c:v>
                </c:pt>
                <c:pt idx="44">
                  <c:v>3843.7</c:v>
                </c:pt>
                <c:pt idx="45">
                  <c:v>3894.1</c:v>
                </c:pt>
                <c:pt idx="46">
                  <c:v>4054.3</c:v>
                </c:pt>
              </c:numCache>
            </c:numRef>
          </c:xVal>
          <c:yVal>
            <c:numRef>
              <c:f>nyquist!$AG$6:$AG$52</c:f>
              <c:numCache>
                <c:formatCode>General</c:formatCode>
                <c:ptCount val="47"/>
                <c:pt idx="0">
                  <c:v>66.486999999999995</c:v>
                </c:pt>
                <c:pt idx="1">
                  <c:v>78.795000000000002</c:v>
                </c:pt>
                <c:pt idx="2">
                  <c:v>75.676000000000002</c:v>
                </c:pt>
                <c:pt idx="3">
                  <c:v>95.213999999999999</c:v>
                </c:pt>
                <c:pt idx="4">
                  <c:v>124.74</c:v>
                </c:pt>
                <c:pt idx="5">
                  <c:v>150</c:v>
                </c:pt>
                <c:pt idx="6">
                  <c:v>161.83000000000001</c:v>
                </c:pt>
                <c:pt idx="7">
                  <c:v>144.46</c:v>
                </c:pt>
                <c:pt idx="8">
                  <c:v>128.77000000000001</c:v>
                </c:pt>
                <c:pt idx="9">
                  <c:v>108.84</c:v>
                </c:pt>
                <c:pt idx="10">
                  <c:v>95.316999999999993</c:v>
                </c:pt>
                <c:pt idx="11">
                  <c:v>83.302999999999997</c:v>
                </c:pt>
                <c:pt idx="12">
                  <c:v>70.694999999999993</c:v>
                </c:pt>
                <c:pt idx="13">
                  <c:v>61.664000000000001</c:v>
                </c:pt>
                <c:pt idx="14">
                  <c:v>49.95</c:v>
                </c:pt>
                <c:pt idx="15">
                  <c:v>41.268000000000001</c:v>
                </c:pt>
                <c:pt idx="16">
                  <c:v>35.088999999999999</c:v>
                </c:pt>
                <c:pt idx="17">
                  <c:v>32.137999999999998</c:v>
                </c:pt>
                <c:pt idx="18">
                  <c:v>30.742000000000001</c:v>
                </c:pt>
                <c:pt idx="19">
                  <c:v>28.344000000000001</c:v>
                </c:pt>
                <c:pt idx="20">
                  <c:v>30.11</c:v>
                </c:pt>
                <c:pt idx="21">
                  <c:v>33.735999999999997</c:v>
                </c:pt>
                <c:pt idx="22">
                  <c:v>38.546999999999997</c:v>
                </c:pt>
                <c:pt idx="23">
                  <c:v>44.991999999999997</c:v>
                </c:pt>
                <c:pt idx="24">
                  <c:v>54.865000000000002</c:v>
                </c:pt>
                <c:pt idx="25">
                  <c:v>82.585999999999999</c:v>
                </c:pt>
                <c:pt idx="26">
                  <c:v>129.63</c:v>
                </c:pt>
                <c:pt idx="27">
                  <c:v>121.38</c:v>
                </c:pt>
                <c:pt idx="28">
                  <c:v>176.55</c:v>
                </c:pt>
                <c:pt idx="29">
                  <c:v>200.62</c:v>
                </c:pt>
                <c:pt idx="30">
                  <c:v>293.39999999999998</c:v>
                </c:pt>
                <c:pt idx="31">
                  <c:v>356.77</c:v>
                </c:pt>
                <c:pt idx="32">
                  <c:v>466.97</c:v>
                </c:pt>
                <c:pt idx="33">
                  <c:v>607.58000000000004</c:v>
                </c:pt>
                <c:pt idx="34">
                  <c:v>897.44</c:v>
                </c:pt>
                <c:pt idx="35">
                  <c:v>963.93</c:v>
                </c:pt>
                <c:pt idx="36">
                  <c:v>945.38</c:v>
                </c:pt>
                <c:pt idx="37">
                  <c:v>867.47</c:v>
                </c:pt>
                <c:pt idx="38">
                  <c:v>797.13</c:v>
                </c:pt>
                <c:pt idx="39">
                  <c:v>757.2</c:v>
                </c:pt>
                <c:pt idx="40">
                  <c:v>761.77</c:v>
                </c:pt>
                <c:pt idx="41">
                  <c:v>783.23</c:v>
                </c:pt>
                <c:pt idx="42">
                  <c:v>860.52</c:v>
                </c:pt>
                <c:pt idx="43">
                  <c:v>813.89</c:v>
                </c:pt>
                <c:pt idx="44">
                  <c:v>743.07</c:v>
                </c:pt>
                <c:pt idx="45">
                  <c:v>695.79</c:v>
                </c:pt>
                <c:pt idx="46">
                  <c:v>414.34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F7A8-4C39-9AC1-6429175162E6}"/>
            </c:ext>
          </c:extLst>
        </c:ser>
        <c:ser>
          <c:idx val="14"/>
          <c:order val="7"/>
          <c:tx>
            <c:v>5day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5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nyquist!$AK$6:$AK$51</c:f>
              <c:numCache>
                <c:formatCode>General</c:formatCode>
                <c:ptCount val="46"/>
                <c:pt idx="0">
                  <c:v>178.88</c:v>
                </c:pt>
                <c:pt idx="1">
                  <c:v>170.1</c:v>
                </c:pt>
                <c:pt idx="2">
                  <c:v>149.86000000000001</c:v>
                </c:pt>
                <c:pt idx="3">
                  <c:v>167.89</c:v>
                </c:pt>
                <c:pt idx="4">
                  <c:v>192.46</c:v>
                </c:pt>
                <c:pt idx="5">
                  <c:v>245.84</c:v>
                </c:pt>
                <c:pt idx="6">
                  <c:v>314.82</c:v>
                </c:pt>
                <c:pt idx="7">
                  <c:v>396.77</c:v>
                </c:pt>
                <c:pt idx="8">
                  <c:v>459.45</c:v>
                </c:pt>
                <c:pt idx="9">
                  <c:v>509.88</c:v>
                </c:pt>
                <c:pt idx="10">
                  <c:v>536.61</c:v>
                </c:pt>
                <c:pt idx="11">
                  <c:v>554.71</c:v>
                </c:pt>
                <c:pt idx="12">
                  <c:v>565.85</c:v>
                </c:pt>
                <c:pt idx="13">
                  <c:v>576.15</c:v>
                </c:pt>
                <c:pt idx="14">
                  <c:v>583.85</c:v>
                </c:pt>
                <c:pt idx="15">
                  <c:v>592.08000000000004</c:v>
                </c:pt>
                <c:pt idx="16">
                  <c:v>598.57000000000005</c:v>
                </c:pt>
                <c:pt idx="17">
                  <c:v>605.91999999999996</c:v>
                </c:pt>
                <c:pt idx="18">
                  <c:v>604.76</c:v>
                </c:pt>
                <c:pt idx="19">
                  <c:v>618.66</c:v>
                </c:pt>
                <c:pt idx="20">
                  <c:v>624.20000000000005</c:v>
                </c:pt>
                <c:pt idx="21">
                  <c:v>630.76</c:v>
                </c:pt>
                <c:pt idx="22">
                  <c:v>639.89</c:v>
                </c:pt>
                <c:pt idx="23">
                  <c:v>646.95000000000005</c:v>
                </c:pt>
                <c:pt idx="24">
                  <c:v>654.38</c:v>
                </c:pt>
                <c:pt idx="25">
                  <c:v>656.3</c:v>
                </c:pt>
                <c:pt idx="26">
                  <c:v>635.13</c:v>
                </c:pt>
                <c:pt idx="27">
                  <c:v>691.27</c:v>
                </c:pt>
                <c:pt idx="28">
                  <c:v>722.49</c:v>
                </c:pt>
                <c:pt idx="29">
                  <c:v>736.78</c:v>
                </c:pt>
                <c:pt idx="30">
                  <c:v>783.8</c:v>
                </c:pt>
                <c:pt idx="31">
                  <c:v>800.54</c:v>
                </c:pt>
                <c:pt idx="32">
                  <c:v>869.52</c:v>
                </c:pt>
                <c:pt idx="33">
                  <c:v>983.22</c:v>
                </c:pt>
                <c:pt idx="34">
                  <c:v>1089.4000000000001</c:v>
                </c:pt>
                <c:pt idx="35">
                  <c:v>1285.2</c:v>
                </c:pt>
                <c:pt idx="36">
                  <c:v>2052.9</c:v>
                </c:pt>
                <c:pt idx="37">
                  <c:v>2475</c:v>
                </c:pt>
                <c:pt idx="38">
                  <c:v>2880.5</c:v>
                </c:pt>
                <c:pt idx="39">
                  <c:v>3187.6</c:v>
                </c:pt>
                <c:pt idx="40">
                  <c:v>3462.5</c:v>
                </c:pt>
                <c:pt idx="41">
                  <c:v>3770.9</c:v>
                </c:pt>
                <c:pt idx="42">
                  <c:v>4202.7</c:v>
                </c:pt>
                <c:pt idx="43">
                  <c:v>4645</c:v>
                </c:pt>
                <c:pt idx="44">
                  <c:v>5197.6000000000004</c:v>
                </c:pt>
                <c:pt idx="45">
                  <c:v>5574.3</c:v>
                </c:pt>
              </c:numCache>
            </c:numRef>
          </c:xVal>
          <c:yVal>
            <c:numRef>
              <c:f>nyquist!$AL$6:$AL$51</c:f>
              <c:numCache>
                <c:formatCode>General</c:formatCode>
                <c:ptCount val="46"/>
                <c:pt idx="0">
                  <c:v>89.787000000000006</c:v>
                </c:pt>
                <c:pt idx="1">
                  <c:v>53.476999999999997</c:v>
                </c:pt>
                <c:pt idx="2">
                  <c:v>89.120999999999995</c:v>
                </c:pt>
                <c:pt idx="3">
                  <c:v>114.45</c:v>
                </c:pt>
                <c:pt idx="4">
                  <c:v>154.84</c:v>
                </c:pt>
                <c:pt idx="5">
                  <c:v>191.32</c:v>
                </c:pt>
                <c:pt idx="6">
                  <c:v>218.53</c:v>
                </c:pt>
                <c:pt idx="7">
                  <c:v>216.29</c:v>
                </c:pt>
                <c:pt idx="8">
                  <c:v>185.84</c:v>
                </c:pt>
                <c:pt idx="9">
                  <c:v>143.59</c:v>
                </c:pt>
                <c:pt idx="10">
                  <c:v>112.44</c:v>
                </c:pt>
                <c:pt idx="11">
                  <c:v>87.591999999999999</c:v>
                </c:pt>
                <c:pt idx="12">
                  <c:v>70.010000000000005</c:v>
                </c:pt>
                <c:pt idx="13">
                  <c:v>58.915999999999997</c:v>
                </c:pt>
                <c:pt idx="14">
                  <c:v>49.655999999999999</c:v>
                </c:pt>
                <c:pt idx="15">
                  <c:v>43.167000000000002</c:v>
                </c:pt>
                <c:pt idx="16">
                  <c:v>39.154000000000003</c:v>
                </c:pt>
                <c:pt idx="17">
                  <c:v>36.844999999999999</c:v>
                </c:pt>
                <c:pt idx="18">
                  <c:v>30.178000000000001</c:v>
                </c:pt>
                <c:pt idx="19">
                  <c:v>35.345999999999997</c:v>
                </c:pt>
                <c:pt idx="20">
                  <c:v>35.365000000000002</c:v>
                </c:pt>
                <c:pt idx="21">
                  <c:v>40.128</c:v>
                </c:pt>
                <c:pt idx="22">
                  <c:v>47.511000000000003</c:v>
                </c:pt>
                <c:pt idx="23">
                  <c:v>50.496000000000002</c:v>
                </c:pt>
                <c:pt idx="24">
                  <c:v>67.019000000000005</c:v>
                </c:pt>
                <c:pt idx="25">
                  <c:v>70.489000000000004</c:v>
                </c:pt>
                <c:pt idx="26">
                  <c:v>109.49</c:v>
                </c:pt>
                <c:pt idx="27">
                  <c:v>119.24</c:v>
                </c:pt>
                <c:pt idx="28">
                  <c:v>165.75</c:v>
                </c:pt>
                <c:pt idx="29">
                  <c:v>216.75</c:v>
                </c:pt>
                <c:pt idx="30">
                  <c:v>293.08</c:v>
                </c:pt>
                <c:pt idx="31">
                  <c:v>367.18</c:v>
                </c:pt>
                <c:pt idx="32">
                  <c:v>492.76</c:v>
                </c:pt>
                <c:pt idx="33">
                  <c:v>646.26</c:v>
                </c:pt>
                <c:pt idx="34">
                  <c:v>841.66</c:v>
                </c:pt>
                <c:pt idx="35">
                  <c:v>1018.4</c:v>
                </c:pt>
                <c:pt idx="36">
                  <c:v>1319.6</c:v>
                </c:pt>
                <c:pt idx="37">
                  <c:v>1362.7</c:v>
                </c:pt>
                <c:pt idx="38">
                  <c:v>1308.4000000000001</c:v>
                </c:pt>
                <c:pt idx="39">
                  <c:v>1227.5</c:v>
                </c:pt>
                <c:pt idx="40">
                  <c:v>1164.9000000000001</c:v>
                </c:pt>
                <c:pt idx="41">
                  <c:v>1148</c:v>
                </c:pt>
                <c:pt idx="42">
                  <c:v>975.96</c:v>
                </c:pt>
                <c:pt idx="43">
                  <c:v>1155.9000000000001</c:v>
                </c:pt>
                <c:pt idx="44">
                  <c:v>1305.9000000000001</c:v>
                </c:pt>
                <c:pt idx="45">
                  <c:v>1171.3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F7A8-4C39-9AC1-6429175162E6}"/>
            </c:ext>
          </c:extLst>
        </c:ser>
        <c:ser>
          <c:idx val="16"/>
          <c:order val="8"/>
          <c:tx>
            <c:v>7day</c:v>
          </c:tx>
          <c:spPr>
            <a:ln w="25400" cap="rnd">
              <a:noFill/>
              <a:round/>
            </a:ln>
            <a:effectLst/>
          </c:spPr>
          <c:marker>
            <c:symbol val="star"/>
            <c:size val="5"/>
            <c:spPr>
              <a:noFill/>
              <a:ln w="12700">
                <a:solidFill>
                  <a:srgbClr val="E707BC"/>
                </a:solidFill>
              </a:ln>
              <a:effectLst/>
            </c:spPr>
          </c:marker>
          <c:xVal>
            <c:numRef>
              <c:f>nyquist!$AP$6:$AP$53</c:f>
              <c:numCache>
                <c:formatCode>General</c:formatCode>
                <c:ptCount val="48"/>
                <c:pt idx="0">
                  <c:v>158.91999999999999</c:v>
                </c:pt>
                <c:pt idx="1">
                  <c:v>147.91</c:v>
                </c:pt>
                <c:pt idx="2">
                  <c:v>119.86</c:v>
                </c:pt>
                <c:pt idx="3">
                  <c:v>133.03</c:v>
                </c:pt>
                <c:pt idx="4">
                  <c:v>154.69999999999999</c:v>
                </c:pt>
                <c:pt idx="5">
                  <c:v>194.69</c:v>
                </c:pt>
                <c:pt idx="6">
                  <c:v>255.28</c:v>
                </c:pt>
                <c:pt idx="7">
                  <c:v>336.61</c:v>
                </c:pt>
                <c:pt idx="8">
                  <c:v>393.3</c:v>
                </c:pt>
                <c:pt idx="9">
                  <c:v>431.2</c:v>
                </c:pt>
                <c:pt idx="10">
                  <c:v>452.6</c:v>
                </c:pt>
                <c:pt idx="11">
                  <c:v>467.26</c:v>
                </c:pt>
                <c:pt idx="12">
                  <c:v>477.58</c:v>
                </c:pt>
                <c:pt idx="13">
                  <c:v>488.04</c:v>
                </c:pt>
                <c:pt idx="14">
                  <c:v>494.53</c:v>
                </c:pt>
                <c:pt idx="15">
                  <c:v>501.35</c:v>
                </c:pt>
                <c:pt idx="16">
                  <c:v>508.17</c:v>
                </c:pt>
                <c:pt idx="17">
                  <c:v>513.95000000000005</c:v>
                </c:pt>
                <c:pt idx="18">
                  <c:v>519.4</c:v>
                </c:pt>
                <c:pt idx="19">
                  <c:v>525.12</c:v>
                </c:pt>
                <c:pt idx="20">
                  <c:v>530.36</c:v>
                </c:pt>
                <c:pt idx="21">
                  <c:v>535.52</c:v>
                </c:pt>
                <c:pt idx="22">
                  <c:v>540.27</c:v>
                </c:pt>
                <c:pt idx="23">
                  <c:v>547.97</c:v>
                </c:pt>
                <c:pt idx="24">
                  <c:v>551.70000000000005</c:v>
                </c:pt>
                <c:pt idx="25">
                  <c:v>553.38</c:v>
                </c:pt>
                <c:pt idx="26">
                  <c:v>552.95000000000005</c:v>
                </c:pt>
                <c:pt idx="27">
                  <c:v>572.4</c:v>
                </c:pt>
                <c:pt idx="28">
                  <c:v>597.67999999999995</c:v>
                </c:pt>
                <c:pt idx="29">
                  <c:v>616</c:v>
                </c:pt>
                <c:pt idx="30">
                  <c:v>638.92999999999995</c:v>
                </c:pt>
                <c:pt idx="31">
                  <c:v>687.44</c:v>
                </c:pt>
                <c:pt idx="32">
                  <c:v>737.2</c:v>
                </c:pt>
                <c:pt idx="33">
                  <c:v>815.07</c:v>
                </c:pt>
                <c:pt idx="34">
                  <c:v>945.71</c:v>
                </c:pt>
                <c:pt idx="35">
                  <c:v>1085.2</c:v>
                </c:pt>
                <c:pt idx="36">
                  <c:v>1332.4</c:v>
                </c:pt>
                <c:pt idx="37">
                  <c:v>1783.3</c:v>
                </c:pt>
                <c:pt idx="38">
                  <c:v>2160.8000000000002</c:v>
                </c:pt>
                <c:pt idx="39">
                  <c:v>2529.1999999999998</c:v>
                </c:pt>
                <c:pt idx="40">
                  <c:v>2850.7</c:v>
                </c:pt>
                <c:pt idx="41">
                  <c:v>3181</c:v>
                </c:pt>
                <c:pt idx="42">
                  <c:v>3529.5</c:v>
                </c:pt>
                <c:pt idx="43">
                  <c:v>3661.3</c:v>
                </c:pt>
                <c:pt idx="44">
                  <c:v>4051.5</c:v>
                </c:pt>
                <c:pt idx="45">
                  <c:v>4264.1000000000004</c:v>
                </c:pt>
                <c:pt idx="46">
                  <c:v>4866.3999999999996</c:v>
                </c:pt>
                <c:pt idx="47">
                  <c:v>5190.2</c:v>
                </c:pt>
              </c:numCache>
            </c:numRef>
          </c:xVal>
          <c:yVal>
            <c:numRef>
              <c:f>nyquist!$AQ$6:$AQ$53</c:f>
              <c:numCache>
                <c:formatCode>General</c:formatCode>
                <c:ptCount val="48"/>
                <c:pt idx="0">
                  <c:v>68.63</c:v>
                </c:pt>
                <c:pt idx="1">
                  <c:v>75.082999999999998</c:v>
                </c:pt>
                <c:pt idx="2">
                  <c:v>72.603999999999999</c:v>
                </c:pt>
                <c:pt idx="3">
                  <c:v>98.093999999999994</c:v>
                </c:pt>
                <c:pt idx="4">
                  <c:v>130.72999999999999</c:v>
                </c:pt>
                <c:pt idx="5">
                  <c:v>163.89</c:v>
                </c:pt>
                <c:pt idx="6">
                  <c:v>193.22</c:v>
                </c:pt>
                <c:pt idx="7">
                  <c:v>183.52</c:v>
                </c:pt>
                <c:pt idx="8">
                  <c:v>161.47</c:v>
                </c:pt>
                <c:pt idx="9">
                  <c:v>128.06</c:v>
                </c:pt>
                <c:pt idx="10">
                  <c:v>98.412999999999997</c:v>
                </c:pt>
                <c:pt idx="11">
                  <c:v>76.537000000000006</c:v>
                </c:pt>
                <c:pt idx="12">
                  <c:v>62.545000000000002</c:v>
                </c:pt>
                <c:pt idx="13">
                  <c:v>52.606000000000002</c:v>
                </c:pt>
                <c:pt idx="14">
                  <c:v>45.414000000000001</c:v>
                </c:pt>
                <c:pt idx="15">
                  <c:v>38.286000000000001</c:v>
                </c:pt>
                <c:pt idx="16">
                  <c:v>34.103000000000002</c:v>
                </c:pt>
                <c:pt idx="17">
                  <c:v>32.091999999999999</c:v>
                </c:pt>
                <c:pt idx="18">
                  <c:v>31.190999999999999</c:v>
                </c:pt>
                <c:pt idx="19">
                  <c:v>30.533999999999999</c:v>
                </c:pt>
                <c:pt idx="20">
                  <c:v>32.279000000000003</c:v>
                </c:pt>
                <c:pt idx="21">
                  <c:v>33.442999999999998</c:v>
                </c:pt>
                <c:pt idx="22">
                  <c:v>35.548000000000002</c:v>
                </c:pt>
                <c:pt idx="23">
                  <c:v>43.334000000000003</c:v>
                </c:pt>
                <c:pt idx="24">
                  <c:v>56.488</c:v>
                </c:pt>
                <c:pt idx="25">
                  <c:v>61.996000000000002</c:v>
                </c:pt>
                <c:pt idx="26">
                  <c:v>93.379000000000005</c:v>
                </c:pt>
                <c:pt idx="27">
                  <c:v>100.6</c:v>
                </c:pt>
                <c:pt idx="28">
                  <c:v>130.32</c:v>
                </c:pt>
                <c:pt idx="29">
                  <c:v>181.32</c:v>
                </c:pt>
                <c:pt idx="30">
                  <c:v>235.06</c:v>
                </c:pt>
                <c:pt idx="31">
                  <c:v>328.47</c:v>
                </c:pt>
                <c:pt idx="32">
                  <c:v>433.96</c:v>
                </c:pt>
                <c:pt idx="33">
                  <c:v>561.01</c:v>
                </c:pt>
                <c:pt idx="34">
                  <c:v>785.1</c:v>
                </c:pt>
                <c:pt idx="35">
                  <c:v>885.6</c:v>
                </c:pt>
                <c:pt idx="36">
                  <c:v>1099.9000000000001</c:v>
                </c:pt>
                <c:pt idx="37">
                  <c:v>1209</c:v>
                </c:pt>
                <c:pt idx="38">
                  <c:v>1267.5999999999999</c:v>
                </c:pt>
                <c:pt idx="39">
                  <c:v>1244.7</c:v>
                </c:pt>
                <c:pt idx="40">
                  <c:v>1183.8</c:v>
                </c:pt>
                <c:pt idx="41">
                  <c:v>1188.9000000000001</c:v>
                </c:pt>
                <c:pt idx="42">
                  <c:v>1056.5</c:v>
                </c:pt>
                <c:pt idx="43">
                  <c:v>1094.5999999999999</c:v>
                </c:pt>
                <c:pt idx="44">
                  <c:v>1181.5999999999999</c:v>
                </c:pt>
                <c:pt idx="45">
                  <c:v>1000.8</c:v>
                </c:pt>
                <c:pt idx="46">
                  <c:v>667.85</c:v>
                </c:pt>
                <c:pt idx="47">
                  <c:v>593.79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F7A8-4C39-9AC1-6429175162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1328128"/>
        <c:axId val="561330816"/>
      </c:scatterChart>
      <c:valAx>
        <c:axId val="561328128"/>
        <c:scaling>
          <c:orientation val="minMax"/>
          <c:max val="6000"/>
          <c:min val="0"/>
        </c:scaling>
        <c:delete val="0"/>
        <c:axPos val="b"/>
        <c:numFmt formatCode="0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1330816"/>
        <c:crossesAt val="-4444444"/>
        <c:crossBetween val="midCat"/>
        <c:majorUnit val="2000"/>
      </c:valAx>
      <c:valAx>
        <c:axId val="561330816"/>
        <c:scaling>
          <c:orientation val="minMax"/>
          <c:max val="6000"/>
          <c:min val="-1000"/>
        </c:scaling>
        <c:delete val="0"/>
        <c:axPos val="l"/>
        <c:numFmt formatCode="0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1328128"/>
        <c:crossesAt val="-4444"/>
        <c:crossBetween val="midCat"/>
        <c:majorUnit val="2000"/>
      </c:valAx>
      <c:spPr>
        <a:noFill/>
        <a:ln w="3175" cap="flat" cmpd="sng" algn="ctr">
          <a:solidFill>
            <a:sysClr val="windowText" lastClr="000000"/>
          </a:solidFill>
          <a:prstDash val="solid"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8042131690060482E-2"/>
          <c:y val="4.3456796882558081E-2"/>
          <c:w val="0.8293545758810964"/>
          <c:h val="0.90378764018134083"/>
        </c:manualLayout>
      </c:layout>
      <c:scatterChart>
        <c:scatterStyle val="lineMarker"/>
        <c:varyColors val="0"/>
        <c:ser>
          <c:idx val="0"/>
          <c:order val="0"/>
          <c:tx>
            <c:v>0.5h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4"/>
            <c:spPr>
              <a:solidFill>
                <a:srgbClr val="FF0000"/>
              </a:solidFill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nyquist!$B$6:$B$55</c:f>
              <c:numCache>
                <c:formatCode>General</c:formatCode>
                <c:ptCount val="50"/>
                <c:pt idx="0">
                  <c:v>162.21</c:v>
                </c:pt>
                <c:pt idx="1">
                  <c:v>120.59</c:v>
                </c:pt>
                <c:pt idx="2">
                  <c:v>146.59</c:v>
                </c:pt>
                <c:pt idx="3">
                  <c:v>160.68</c:v>
                </c:pt>
                <c:pt idx="4">
                  <c:v>191.82</c:v>
                </c:pt>
                <c:pt idx="5">
                  <c:v>251.13</c:v>
                </c:pt>
                <c:pt idx="6">
                  <c:v>322.47000000000003</c:v>
                </c:pt>
                <c:pt idx="7">
                  <c:v>389.07</c:v>
                </c:pt>
                <c:pt idx="8">
                  <c:v>430.67</c:v>
                </c:pt>
                <c:pt idx="9">
                  <c:v>454.21</c:v>
                </c:pt>
                <c:pt idx="10">
                  <c:v>470.23</c:v>
                </c:pt>
                <c:pt idx="11">
                  <c:v>487.58</c:v>
                </c:pt>
                <c:pt idx="12">
                  <c:v>503.11</c:v>
                </c:pt>
                <c:pt idx="13">
                  <c:v>516.95000000000005</c:v>
                </c:pt>
                <c:pt idx="14">
                  <c:v>524.88</c:v>
                </c:pt>
                <c:pt idx="15">
                  <c:v>526.63</c:v>
                </c:pt>
                <c:pt idx="16">
                  <c:v>529.32000000000005</c:v>
                </c:pt>
                <c:pt idx="17">
                  <c:v>532.34</c:v>
                </c:pt>
                <c:pt idx="18">
                  <c:v>535.53</c:v>
                </c:pt>
                <c:pt idx="19">
                  <c:v>538.35</c:v>
                </c:pt>
                <c:pt idx="20">
                  <c:v>542.20000000000005</c:v>
                </c:pt>
                <c:pt idx="21">
                  <c:v>550.66999999999996</c:v>
                </c:pt>
                <c:pt idx="22">
                  <c:v>560.98</c:v>
                </c:pt>
                <c:pt idx="23">
                  <c:v>571.52</c:v>
                </c:pt>
                <c:pt idx="24">
                  <c:v>592.51</c:v>
                </c:pt>
                <c:pt idx="25">
                  <c:v>608.83000000000004</c:v>
                </c:pt>
                <c:pt idx="26">
                  <c:v>712.18</c:v>
                </c:pt>
                <c:pt idx="27">
                  <c:v>802.81</c:v>
                </c:pt>
                <c:pt idx="28">
                  <c:v>887.24</c:v>
                </c:pt>
                <c:pt idx="29">
                  <c:v>956.06</c:v>
                </c:pt>
                <c:pt idx="30">
                  <c:v>1071.5999999999999</c:v>
                </c:pt>
                <c:pt idx="31">
                  <c:v>1156.5999999999999</c:v>
                </c:pt>
                <c:pt idx="32">
                  <c:v>1198.7</c:v>
                </c:pt>
                <c:pt idx="33">
                  <c:v>1291.0999999999999</c:v>
                </c:pt>
                <c:pt idx="34">
                  <c:v>1351.6</c:v>
                </c:pt>
                <c:pt idx="35">
                  <c:v>1403.5</c:v>
                </c:pt>
                <c:pt idx="36">
                  <c:v>1464.1</c:v>
                </c:pt>
                <c:pt idx="37">
                  <c:v>1561.6</c:v>
                </c:pt>
                <c:pt idx="38">
                  <c:v>1659.8</c:v>
                </c:pt>
                <c:pt idx="39">
                  <c:v>1762.3</c:v>
                </c:pt>
                <c:pt idx="40">
                  <c:v>1818.4</c:v>
                </c:pt>
                <c:pt idx="41">
                  <c:v>1880.5</c:v>
                </c:pt>
                <c:pt idx="42">
                  <c:v>1838.8</c:v>
                </c:pt>
                <c:pt idx="43">
                  <c:v>1655.2</c:v>
                </c:pt>
                <c:pt idx="44">
                  <c:v>1690.3</c:v>
                </c:pt>
                <c:pt idx="45">
                  <c:v>1670.9</c:v>
                </c:pt>
                <c:pt idx="46">
                  <c:v>155540</c:v>
                </c:pt>
                <c:pt idx="47">
                  <c:v>151170</c:v>
                </c:pt>
                <c:pt idx="48">
                  <c:v>143460</c:v>
                </c:pt>
                <c:pt idx="49">
                  <c:v>133880</c:v>
                </c:pt>
              </c:numCache>
            </c:numRef>
          </c:xVal>
          <c:yVal>
            <c:numRef>
              <c:f>nyquist!$C$6:$C$55</c:f>
              <c:numCache>
                <c:formatCode>General</c:formatCode>
                <c:ptCount val="50"/>
                <c:pt idx="0">
                  <c:v>91.747</c:v>
                </c:pt>
                <c:pt idx="1">
                  <c:v>97.308000000000007</c:v>
                </c:pt>
                <c:pt idx="2">
                  <c:v>90.908000000000001</c:v>
                </c:pt>
                <c:pt idx="3">
                  <c:v>118.78</c:v>
                </c:pt>
                <c:pt idx="4">
                  <c:v>153.27000000000001</c:v>
                </c:pt>
                <c:pt idx="5">
                  <c:v>186.8</c:v>
                </c:pt>
                <c:pt idx="6">
                  <c:v>197.98</c:v>
                </c:pt>
                <c:pt idx="7">
                  <c:v>164.88</c:v>
                </c:pt>
                <c:pt idx="8">
                  <c:v>135.56</c:v>
                </c:pt>
                <c:pt idx="9">
                  <c:v>106.16</c:v>
                </c:pt>
                <c:pt idx="10">
                  <c:v>87.921999999999997</c:v>
                </c:pt>
                <c:pt idx="11">
                  <c:v>72.459000000000003</c:v>
                </c:pt>
                <c:pt idx="12">
                  <c:v>57.244</c:v>
                </c:pt>
                <c:pt idx="13">
                  <c:v>40.593000000000004</c:v>
                </c:pt>
                <c:pt idx="14">
                  <c:v>28.88</c:v>
                </c:pt>
                <c:pt idx="15">
                  <c:v>23.72</c:v>
                </c:pt>
                <c:pt idx="16">
                  <c:v>22.943000000000001</c:v>
                </c:pt>
                <c:pt idx="17">
                  <c:v>24.73</c:v>
                </c:pt>
                <c:pt idx="18">
                  <c:v>31.302</c:v>
                </c:pt>
                <c:pt idx="19">
                  <c:v>36.878999999999998</c:v>
                </c:pt>
                <c:pt idx="20">
                  <c:v>45.753</c:v>
                </c:pt>
                <c:pt idx="21">
                  <c:v>57.107999999999997</c:v>
                </c:pt>
                <c:pt idx="22">
                  <c:v>78.463999999999999</c:v>
                </c:pt>
                <c:pt idx="23">
                  <c:v>97.311000000000007</c:v>
                </c:pt>
                <c:pt idx="24">
                  <c:v>126.16</c:v>
                </c:pt>
                <c:pt idx="25">
                  <c:v>178.54</c:v>
                </c:pt>
                <c:pt idx="26">
                  <c:v>255.1</c:v>
                </c:pt>
                <c:pt idx="27">
                  <c:v>294.89999999999998</c:v>
                </c:pt>
                <c:pt idx="28">
                  <c:v>319.62</c:v>
                </c:pt>
                <c:pt idx="29">
                  <c:v>335.58</c:v>
                </c:pt>
                <c:pt idx="30">
                  <c:v>294.08999999999997</c:v>
                </c:pt>
                <c:pt idx="31">
                  <c:v>255.05</c:v>
                </c:pt>
                <c:pt idx="32">
                  <c:v>205.93</c:v>
                </c:pt>
                <c:pt idx="33">
                  <c:v>178.03</c:v>
                </c:pt>
                <c:pt idx="34">
                  <c:v>202.99</c:v>
                </c:pt>
                <c:pt idx="35">
                  <c:v>230.1</c:v>
                </c:pt>
                <c:pt idx="36">
                  <c:v>270.22000000000003</c:v>
                </c:pt>
                <c:pt idx="37">
                  <c:v>270.20999999999998</c:v>
                </c:pt>
                <c:pt idx="38">
                  <c:v>274.52999999999997</c:v>
                </c:pt>
                <c:pt idx="39">
                  <c:v>220.16</c:v>
                </c:pt>
                <c:pt idx="40">
                  <c:v>135.94</c:v>
                </c:pt>
                <c:pt idx="41">
                  <c:v>-13.249000000000001</c:v>
                </c:pt>
                <c:pt idx="42">
                  <c:v>-87.477000000000004</c:v>
                </c:pt>
                <c:pt idx="43">
                  <c:v>-229.1</c:v>
                </c:pt>
                <c:pt idx="44">
                  <c:v>-306.91000000000003</c:v>
                </c:pt>
                <c:pt idx="45">
                  <c:v>-371.5</c:v>
                </c:pt>
                <c:pt idx="46">
                  <c:v>80.992999999999995</c:v>
                </c:pt>
                <c:pt idx="47">
                  <c:v>-6656.7</c:v>
                </c:pt>
                <c:pt idx="48">
                  <c:v>-14748</c:v>
                </c:pt>
                <c:pt idx="49">
                  <c:v>-18061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FEC-4202-8A85-572041D1AAC7}"/>
            </c:ext>
          </c:extLst>
        </c:ser>
        <c:ser>
          <c:idx val="2"/>
          <c:order val="1"/>
          <c:tx>
            <c:v>1h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solidFill>
                <a:srgbClr val="0070C0"/>
              </a:solidFill>
              <a:ln w="12700">
                <a:solidFill>
                  <a:srgbClr val="0070C0"/>
                </a:solidFill>
              </a:ln>
              <a:effectLst/>
            </c:spPr>
          </c:marker>
          <c:xVal>
            <c:numRef>
              <c:f>nyquist!$G$6:$G$55</c:f>
              <c:numCache>
                <c:formatCode>General</c:formatCode>
                <c:ptCount val="50"/>
                <c:pt idx="0">
                  <c:v>157.19999999999999</c:v>
                </c:pt>
                <c:pt idx="1">
                  <c:v>141.56</c:v>
                </c:pt>
                <c:pt idx="2">
                  <c:v>145.1</c:v>
                </c:pt>
                <c:pt idx="3">
                  <c:v>161.77000000000001</c:v>
                </c:pt>
                <c:pt idx="4">
                  <c:v>192.69</c:v>
                </c:pt>
                <c:pt idx="5">
                  <c:v>253.57</c:v>
                </c:pt>
                <c:pt idx="6">
                  <c:v>327.01</c:v>
                </c:pt>
                <c:pt idx="7">
                  <c:v>397.75</c:v>
                </c:pt>
                <c:pt idx="8">
                  <c:v>450.7</c:v>
                </c:pt>
                <c:pt idx="9">
                  <c:v>475.57</c:v>
                </c:pt>
                <c:pt idx="10">
                  <c:v>492.15</c:v>
                </c:pt>
                <c:pt idx="11">
                  <c:v>511.5</c:v>
                </c:pt>
                <c:pt idx="12">
                  <c:v>518.66</c:v>
                </c:pt>
                <c:pt idx="13">
                  <c:v>531.20000000000005</c:v>
                </c:pt>
                <c:pt idx="14">
                  <c:v>536.17999999999995</c:v>
                </c:pt>
                <c:pt idx="15">
                  <c:v>537.34</c:v>
                </c:pt>
                <c:pt idx="16">
                  <c:v>541.47</c:v>
                </c:pt>
                <c:pt idx="17">
                  <c:v>545.24</c:v>
                </c:pt>
                <c:pt idx="18">
                  <c:v>547.92999999999995</c:v>
                </c:pt>
                <c:pt idx="19">
                  <c:v>550.24</c:v>
                </c:pt>
                <c:pt idx="20">
                  <c:v>555.54999999999995</c:v>
                </c:pt>
                <c:pt idx="21">
                  <c:v>561.73</c:v>
                </c:pt>
                <c:pt idx="22">
                  <c:v>570.52</c:v>
                </c:pt>
                <c:pt idx="23">
                  <c:v>579.72</c:v>
                </c:pt>
                <c:pt idx="24">
                  <c:v>601.29</c:v>
                </c:pt>
                <c:pt idx="25">
                  <c:v>615.07000000000005</c:v>
                </c:pt>
                <c:pt idx="26">
                  <c:v>615.57000000000005</c:v>
                </c:pt>
                <c:pt idx="27">
                  <c:v>705.54</c:v>
                </c:pt>
                <c:pt idx="28">
                  <c:v>879.65</c:v>
                </c:pt>
                <c:pt idx="29">
                  <c:v>983.07</c:v>
                </c:pt>
                <c:pt idx="30" formatCode="0.00E+00">
                  <c:v>1068.4000000000001</c:v>
                </c:pt>
                <c:pt idx="31" formatCode="0.00E+00">
                  <c:v>1142.5999999999999</c:v>
                </c:pt>
                <c:pt idx="32" formatCode="0.00E+00">
                  <c:v>1175.5</c:v>
                </c:pt>
                <c:pt idx="33" formatCode="0.00E+00">
                  <c:v>1184.8</c:v>
                </c:pt>
                <c:pt idx="34" formatCode="0.00E+00">
                  <c:v>1228.5999999999999</c:v>
                </c:pt>
                <c:pt idx="35" formatCode="0.00E+00">
                  <c:v>1336.6</c:v>
                </c:pt>
                <c:pt idx="36" formatCode="0.00E+00">
                  <c:v>1377.1</c:v>
                </c:pt>
                <c:pt idx="37" formatCode="0.00E+00">
                  <c:v>1555.8</c:v>
                </c:pt>
                <c:pt idx="38" formatCode="0.00E+00">
                  <c:v>1670.2</c:v>
                </c:pt>
                <c:pt idx="39" formatCode="0.00E+00">
                  <c:v>1777.3</c:v>
                </c:pt>
                <c:pt idx="40" formatCode="0.00E+00">
                  <c:v>1864.2</c:v>
                </c:pt>
                <c:pt idx="41" formatCode="0.00E+00">
                  <c:v>1871.5</c:v>
                </c:pt>
                <c:pt idx="42" formatCode="0.00E+00">
                  <c:v>1911.5</c:v>
                </c:pt>
                <c:pt idx="43">
                  <c:v>1694.4</c:v>
                </c:pt>
                <c:pt idx="44">
                  <c:v>1746.8</c:v>
                </c:pt>
              </c:numCache>
            </c:numRef>
          </c:xVal>
          <c:yVal>
            <c:numRef>
              <c:f>nyquist!$H$6:$H$55</c:f>
              <c:numCache>
                <c:formatCode>General</c:formatCode>
                <c:ptCount val="50"/>
                <c:pt idx="0">
                  <c:v>99.659000000000006</c:v>
                </c:pt>
                <c:pt idx="1">
                  <c:v>142.35</c:v>
                </c:pt>
                <c:pt idx="2">
                  <c:v>93.742000000000004</c:v>
                </c:pt>
                <c:pt idx="3">
                  <c:v>120.1</c:v>
                </c:pt>
                <c:pt idx="4">
                  <c:v>157.84</c:v>
                </c:pt>
                <c:pt idx="5">
                  <c:v>188.11</c:v>
                </c:pt>
                <c:pt idx="6">
                  <c:v>197.05</c:v>
                </c:pt>
                <c:pt idx="7">
                  <c:v>169.85</c:v>
                </c:pt>
                <c:pt idx="8">
                  <c:v>150.66999999999999</c:v>
                </c:pt>
                <c:pt idx="9">
                  <c:v>118.21</c:v>
                </c:pt>
                <c:pt idx="10">
                  <c:v>92.412000000000006</c:v>
                </c:pt>
                <c:pt idx="11">
                  <c:v>70.022999999999996</c:v>
                </c:pt>
                <c:pt idx="12">
                  <c:v>56.48</c:v>
                </c:pt>
                <c:pt idx="13">
                  <c:v>41.21</c:v>
                </c:pt>
                <c:pt idx="14">
                  <c:v>31.199000000000002</c:v>
                </c:pt>
                <c:pt idx="15">
                  <c:v>28.617999999999999</c:v>
                </c:pt>
                <c:pt idx="16">
                  <c:v>24.366</c:v>
                </c:pt>
                <c:pt idx="17">
                  <c:v>27.513999999999999</c:v>
                </c:pt>
                <c:pt idx="18">
                  <c:v>30.757999999999999</c:v>
                </c:pt>
                <c:pt idx="19">
                  <c:v>35.76</c:v>
                </c:pt>
                <c:pt idx="20">
                  <c:v>43.819000000000003</c:v>
                </c:pt>
                <c:pt idx="21">
                  <c:v>56.003999999999998</c:v>
                </c:pt>
                <c:pt idx="22">
                  <c:v>67.840999999999994</c:v>
                </c:pt>
                <c:pt idx="23">
                  <c:v>94.317999999999998</c:v>
                </c:pt>
                <c:pt idx="24">
                  <c:v>117.94</c:v>
                </c:pt>
                <c:pt idx="25">
                  <c:v>147.69999999999999</c:v>
                </c:pt>
                <c:pt idx="26">
                  <c:v>185.77</c:v>
                </c:pt>
                <c:pt idx="27">
                  <c:v>253.79</c:v>
                </c:pt>
                <c:pt idx="28">
                  <c:v>321.2</c:v>
                </c:pt>
                <c:pt idx="29" formatCode="0.00E+00">
                  <c:v>298.07</c:v>
                </c:pt>
                <c:pt idx="30" formatCode="0.00E+00">
                  <c:v>287.14999999999998</c:v>
                </c:pt>
                <c:pt idx="31" formatCode="0.00E+00">
                  <c:v>243.85</c:v>
                </c:pt>
                <c:pt idx="32" formatCode="0.00E+00">
                  <c:v>214.5</c:v>
                </c:pt>
                <c:pt idx="33" formatCode="0.00E+00">
                  <c:v>196.64</c:v>
                </c:pt>
                <c:pt idx="34" formatCode="0.00E+00">
                  <c:v>184.1</c:v>
                </c:pt>
                <c:pt idx="35" formatCode="0.00E+00">
                  <c:v>218.79</c:v>
                </c:pt>
                <c:pt idx="36" formatCode="0.00E+00">
                  <c:v>244.51</c:v>
                </c:pt>
                <c:pt idx="37" formatCode="0.00E+00">
                  <c:v>326.20999999999998</c:v>
                </c:pt>
                <c:pt idx="38" formatCode="0.00E+00">
                  <c:v>317.99</c:v>
                </c:pt>
                <c:pt idx="39" formatCode="0.00E+00">
                  <c:v>307.29000000000002</c:v>
                </c:pt>
                <c:pt idx="40" formatCode="0.00E+00">
                  <c:v>235.49</c:v>
                </c:pt>
                <c:pt idx="41" formatCode="0.00E+00">
                  <c:v>84.447999999999993</c:v>
                </c:pt>
                <c:pt idx="42" formatCode="0.00E+00">
                  <c:v>-119.69</c:v>
                </c:pt>
                <c:pt idx="43">
                  <c:v>-271.76</c:v>
                </c:pt>
                <c:pt idx="44">
                  <c:v>-340.6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FEC-4202-8A85-572041D1AAC7}"/>
            </c:ext>
          </c:extLst>
        </c:ser>
        <c:ser>
          <c:idx val="4"/>
          <c:order val="2"/>
          <c:tx>
            <c:v>2h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rgbClr val="02FE50"/>
              </a:solidFill>
              <a:ln w="12700">
                <a:solidFill>
                  <a:srgbClr val="02FE50"/>
                </a:solidFill>
              </a:ln>
              <a:effectLst/>
            </c:spPr>
          </c:marker>
          <c:xVal>
            <c:numRef>
              <c:f>nyquist!$L$6:$L$55</c:f>
              <c:numCache>
                <c:formatCode>General</c:formatCode>
                <c:ptCount val="50"/>
                <c:pt idx="0">
                  <c:v>177.61</c:v>
                </c:pt>
                <c:pt idx="1">
                  <c:v>151.08000000000001</c:v>
                </c:pt>
                <c:pt idx="2">
                  <c:v>164.57</c:v>
                </c:pt>
                <c:pt idx="3">
                  <c:v>171.44</c:v>
                </c:pt>
                <c:pt idx="4">
                  <c:v>204.61</c:v>
                </c:pt>
                <c:pt idx="5">
                  <c:v>267.47000000000003</c:v>
                </c:pt>
                <c:pt idx="6">
                  <c:v>342.99</c:v>
                </c:pt>
                <c:pt idx="7">
                  <c:v>421.21</c:v>
                </c:pt>
                <c:pt idx="8">
                  <c:v>466.11</c:v>
                </c:pt>
                <c:pt idx="9">
                  <c:v>489.6</c:v>
                </c:pt>
                <c:pt idx="10">
                  <c:v>511.88</c:v>
                </c:pt>
                <c:pt idx="11">
                  <c:v>540.27</c:v>
                </c:pt>
                <c:pt idx="12">
                  <c:v>542.5</c:v>
                </c:pt>
                <c:pt idx="13">
                  <c:v>551.41999999999996</c:v>
                </c:pt>
                <c:pt idx="14">
                  <c:v>558.49</c:v>
                </c:pt>
                <c:pt idx="15">
                  <c:v>562.04999999999995</c:v>
                </c:pt>
                <c:pt idx="16">
                  <c:v>565.88</c:v>
                </c:pt>
                <c:pt idx="17">
                  <c:v>568.30999999999995</c:v>
                </c:pt>
                <c:pt idx="18">
                  <c:v>568.94000000000005</c:v>
                </c:pt>
                <c:pt idx="19">
                  <c:v>575.54</c:v>
                </c:pt>
                <c:pt idx="20">
                  <c:v>579.63</c:v>
                </c:pt>
                <c:pt idx="21">
                  <c:v>586.16</c:v>
                </c:pt>
                <c:pt idx="22">
                  <c:v>592.79999999999995</c:v>
                </c:pt>
                <c:pt idx="23">
                  <c:v>607.88</c:v>
                </c:pt>
                <c:pt idx="24">
                  <c:v>624.33000000000004</c:v>
                </c:pt>
                <c:pt idx="25" formatCode="0.00E+00">
                  <c:v>635.55999999999995</c:v>
                </c:pt>
                <c:pt idx="26" formatCode="0.00E+00">
                  <c:v>724.61</c:v>
                </c:pt>
                <c:pt idx="27" formatCode="0.00E+00">
                  <c:v>778.19</c:v>
                </c:pt>
                <c:pt idx="28" formatCode="0.00E+00">
                  <c:v>894.92</c:v>
                </c:pt>
                <c:pt idx="29" formatCode="0.00E+00">
                  <c:v>1028.7</c:v>
                </c:pt>
                <c:pt idx="30" formatCode="0.00E+00">
                  <c:v>1126</c:v>
                </c:pt>
                <c:pt idx="31" formatCode="0.00E+00">
                  <c:v>1225.0999999999999</c:v>
                </c:pt>
                <c:pt idx="32" formatCode="0.00E+00">
                  <c:v>1306.5</c:v>
                </c:pt>
                <c:pt idx="33" formatCode="0.00E+00">
                  <c:v>1323.2</c:v>
                </c:pt>
                <c:pt idx="34" formatCode="0.00E+00">
                  <c:v>1444.2</c:v>
                </c:pt>
                <c:pt idx="35" formatCode="0.00E+00">
                  <c:v>1509.4</c:v>
                </c:pt>
                <c:pt idx="36" formatCode="0.00E+00">
                  <c:v>1548.5</c:v>
                </c:pt>
                <c:pt idx="37" formatCode="0.00E+00">
                  <c:v>1651</c:v>
                </c:pt>
                <c:pt idx="38" formatCode="0.00E+00">
                  <c:v>1780.7</c:v>
                </c:pt>
                <c:pt idx="39" formatCode="0.00E+00">
                  <c:v>1896.8</c:v>
                </c:pt>
                <c:pt idx="40" formatCode="0.00E+00">
                  <c:v>2169.4</c:v>
                </c:pt>
                <c:pt idx="41" formatCode="0.00E+00">
                  <c:v>2149</c:v>
                </c:pt>
                <c:pt idx="42" formatCode="0.00E+00">
                  <c:v>2083</c:v>
                </c:pt>
                <c:pt idx="43" formatCode="0.00E+00">
                  <c:v>2043</c:v>
                </c:pt>
              </c:numCache>
            </c:numRef>
          </c:xVal>
          <c:yVal>
            <c:numRef>
              <c:f>nyquist!$M$6:$M$55</c:f>
              <c:numCache>
                <c:formatCode>General</c:formatCode>
                <c:ptCount val="50"/>
                <c:pt idx="0">
                  <c:v>108.78</c:v>
                </c:pt>
                <c:pt idx="1">
                  <c:v>82.216999999999999</c:v>
                </c:pt>
                <c:pt idx="2">
                  <c:v>96.409000000000006</c:v>
                </c:pt>
                <c:pt idx="3">
                  <c:v>127.03</c:v>
                </c:pt>
                <c:pt idx="4">
                  <c:v>164.46</c:v>
                </c:pt>
                <c:pt idx="5">
                  <c:v>198.88</c:v>
                </c:pt>
                <c:pt idx="6">
                  <c:v>208.87</c:v>
                </c:pt>
                <c:pt idx="7">
                  <c:v>193.07</c:v>
                </c:pt>
                <c:pt idx="8">
                  <c:v>156.84</c:v>
                </c:pt>
                <c:pt idx="9">
                  <c:v>113.06</c:v>
                </c:pt>
                <c:pt idx="10">
                  <c:v>92.305999999999997</c:v>
                </c:pt>
                <c:pt idx="11">
                  <c:v>73.078000000000003</c:v>
                </c:pt>
                <c:pt idx="12">
                  <c:v>59.378999999999998</c:v>
                </c:pt>
                <c:pt idx="13">
                  <c:v>47.695999999999998</c:v>
                </c:pt>
                <c:pt idx="14">
                  <c:v>36.828000000000003</c:v>
                </c:pt>
                <c:pt idx="15">
                  <c:v>28.791</c:v>
                </c:pt>
                <c:pt idx="16">
                  <c:v>27.689</c:v>
                </c:pt>
                <c:pt idx="17">
                  <c:v>29.297000000000001</c:v>
                </c:pt>
                <c:pt idx="18">
                  <c:v>31.18</c:v>
                </c:pt>
                <c:pt idx="19">
                  <c:v>34.353999999999999</c:v>
                </c:pt>
                <c:pt idx="20">
                  <c:v>41.503999999999998</c:v>
                </c:pt>
                <c:pt idx="21">
                  <c:v>53.600999999999999</c:v>
                </c:pt>
                <c:pt idx="22">
                  <c:v>65.777000000000001</c:v>
                </c:pt>
                <c:pt idx="23">
                  <c:v>88.138999999999996</c:v>
                </c:pt>
                <c:pt idx="24">
                  <c:v>115.51</c:v>
                </c:pt>
                <c:pt idx="25">
                  <c:v>145.32</c:v>
                </c:pt>
                <c:pt idx="26">
                  <c:v>250</c:v>
                </c:pt>
                <c:pt idx="27">
                  <c:v>298.16000000000003</c:v>
                </c:pt>
                <c:pt idx="28">
                  <c:v>348.17</c:v>
                </c:pt>
                <c:pt idx="29">
                  <c:v>388.06</c:v>
                </c:pt>
                <c:pt idx="30" formatCode="0.00E+00">
                  <c:v>352.52</c:v>
                </c:pt>
                <c:pt idx="31" formatCode="0.00E+00">
                  <c:v>323.10000000000002</c:v>
                </c:pt>
                <c:pt idx="32" formatCode="0.00E+00">
                  <c:v>274.87</c:v>
                </c:pt>
                <c:pt idx="33" formatCode="0.00E+00">
                  <c:v>256.81</c:v>
                </c:pt>
                <c:pt idx="34" formatCode="0.00E+00">
                  <c:v>237.37</c:v>
                </c:pt>
                <c:pt idx="35" formatCode="0.00E+00">
                  <c:v>292.43</c:v>
                </c:pt>
                <c:pt idx="36" formatCode="0.00E+00">
                  <c:v>320.64999999999998</c:v>
                </c:pt>
                <c:pt idx="37" formatCode="0.00E+00">
                  <c:v>345.11</c:v>
                </c:pt>
                <c:pt idx="38" formatCode="0.00E+00">
                  <c:v>371.98</c:v>
                </c:pt>
                <c:pt idx="39" formatCode="0.00E+00">
                  <c:v>363.78</c:v>
                </c:pt>
                <c:pt idx="40" formatCode="0.00E+00">
                  <c:v>175.34</c:v>
                </c:pt>
                <c:pt idx="41" formatCode="0.00E+00">
                  <c:v>-36.587000000000003</c:v>
                </c:pt>
                <c:pt idx="42" formatCode="0.00E+00">
                  <c:v>-310.39999999999998</c:v>
                </c:pt>
                <c:pt idx="43" formatCode="0.00E+00">
                  <c:v>-219.99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FEC-4202-8A85-572041D1AAC7}"/>
            </c:ext>
          </c:extLst>
        </c:ser>
        <c:ser>
          <c:idx val="6"/>
          <c:order val="3"/>
          <c:tx>
            <c:v>4h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rgbClr val="7030A0"/>
              </a:solidFill>
              <a:ln w="12700">
                <a:solidFill>
                  <a:srgbClr val="7030A0"/>
                </a:solidFill>
              </a:ln>
              <a:effectLst/>
            </c:spPr>
          </c:marker>
          <c:xVal>
            <c:numRef>
              <c:f>nyquist!$Q$6:$Q$51</c:f>
              <c:numCache>
                <c:formatCode>General</c:formatCode>
                <c:ptCount val="46"/>
                <c:pt idx="0">
                  <c:v>177.48</c:v>
                </c:pt>
                <c:pt idx="1">
                  <c:v>132.26</c:v>
                </c:pt>
                <c:pt idx="2">
                  <c:v>156.07</c:v>
                </c:pt>
                <c:pt idx="3">
                  <c:v>171.06</c:v>
                </c:pt>
                <c:pt idx="4">
                  <c:v>210.65</c:v>
                </c:pt>
                <c:pt idx="5">
                  <c:v>272.36</c:v>
                </c:pt>
                <c:pt idx="6">
                  <c:v>349.64</c:v>
                </c:pt>
                <c:pt idx="7">
                  <c:v>442.17</c:v>
                </c:pt>
                <c:pt idx="8">
                  <c:v>498.52</c:v>
                </c:pt>
                <c:pt idx="9">
                  <c:v>540.65</c:v>
                </c:pt>
                <c:pt idx="10">
                  <c:v>559.67999999999995</c:v>
                </c:pt>
                <c:pt idx="11">
                  <c:v>566.29</c:v>
                </c:pt>
                <c:pt idx="12">
                  <c:v>568.5</c:v>
                </c:pt>
                <c:pt idx="13">
                  <c:v>573.44000000000005</c:v>
                </c:pt>
                <c:pt idx="14">
                  <c:v>574.66</c:v>
                </c:pt>
                <c:pt idx="15">
                  <c:v>575.36</c:v>
                </c:pt>
                <c:pt idx="16">
                  <c:v>576.85</c:v>
                </c:pt>
                <c:pt idx="17">
                  <c:v>578.5</c:v>
                </c:pt>
                <c:pt idx="18">
                  <c:v>581.35</c:v>
                </c:pt>
                <c:pt idx="19">
                  <c:v>585.58000000000004</c:v>
                </c:pt>
                <c:pt idx="20">
                  <c:v>588.99</c:v>
                </c:pt>
                <c:pt idx="21">
                  <c:v>594.97</c:v>
                </c:pt>
                <c:pt idx="22">
                  <c:v>604.52</c:v>
                </c:pt>
                <c:pt idx="23">
                  <c:v>614.11</c:v>
                </c:pt>
                <c:pt idx="24">
                  <c:v>627.55999999999995</c:v>
                </c:pt>
                <c:pt idx="25">
                  <c:v>637.46</c:v>
                </c:pt>
                <c:pt idx="26">
                  <c:v>698.21</c:v>
                </c:pt>
                <c:pt idx="27">
                  <c:v>721.17</c:v>
                </c:pt>
                <c:pt idx="28">
                  <c:v>801.84</c:v>
                </c:pt>
                <c:pt idx="29">
                  <c:v>875.89</c:v>
                </c:pt>
                <c:pt idx="30">
                  <c:v>974.69</c:v>
                </c:pt>
                <c:pt idx="31">
                  <c:v>1106</c:v>
                </c:pt>
                <c:pt idx="32">
                  <c:v>1187.3</c:v>
                </c:pt>
                <c:pt idx="33">
                  <c:v>1271.5999999999999</c:v>
                </c:pt>
                <c:pt idx="34">
                  <c:v>1321.7</c:v>
                </c:pt>
                <c:pt idx="35">
                  <c:v>1392.6</c:v>
                </c:pt>
                <c:pt idx="36">
                  <c:v>1446.4</c:v>
                </c:pt>
                <c:pt idx="37">
                  <c:v>1487.2</c:v>
                </c:pt>
                <c:pt idx="38">
                  <c:v>1544</c:v>
                </c:pt>
                <c:pt idx="39">
                  <c:v>1630.9</c:v>
                </c:pt>
                <c:pt idx="40">
                  <c:v>1772</c:v>
                </c:pt>
                <c:pt idx="41">
                  <c:v>1898.1</c:v>
                </c:pt>
                <c:pt idx="42">
                  <c:v>2264.6999999999998</c:v>
                </c:pt>
                <c:pt idx="43">
                  <c:v>2341.5</c:v>
                </c:pt>
                <c:pt idx="44">
                  <c:v>2253.6999999999998</c:v>
                </c:pt>
                <c:pt idx="45">
                  <c:v>2202.1</c:v>
                </c:pt>
              </c:numCache>
            </c:numRef>
          </c:xVal>
          <c:yVal>
            <c:numRef>
              <c:f>nyquist!$R$6:$R$51</c:f>
              <c:numCache>
                <c:formatCode>General</c:formatCode>
                <c:ptCount val="46"/>
                <c:pt idx="0">
                  <c:v>99.988</c:v>
                </c:pt>
                <c:pt idx="1">
                  <c:v>80.165999999999997</c:v>
                </c:pt>
                <c:pt idx="2">
                  <c:v>103.59</c:v>
                </c:pt>
                <c:pt idx="3">
                  <c:v>133.29</c:v>
                </c:pt>
                <c:pt idx="4">
                  <c:v>168.6</c:v>
                </c:pt>
                <c:pt idx="5">
                  <c:v>205.66</c:v>
                </c:pt>
                <c:pt idx="6">
                  <c:v>230.23</c:v>
                </c:pt>
                <c:pt idx="7">
                  <c:v>215.02</c:v>
                </c:pt>
                <c:pt idx="8">
                  <c:v>168.19</c:v>
                </c:pt>
                <c:pt idx="9">
                  <c:v>121.56</c:v>
                </c:pt>
                <c:pt idx="10">
                  <c:v>85.662999999999997</c:v>
                </c:pt>
                <c:pt idx="11">
                  <c:v>59.622</c:v>
                </c:pt>
                <c:pt idx="12">
                  <c:v>42.962000000000003</c:v>
                </c:pt>
                <c:pt idx="13">
                  <c:v>33.113999999999997</c:v>
                </c:pt>
                <c:pt idx="14">
                  <c:v>26.238</c:v>
                </c:pt>
                <c:pt idx="15">
                  <c:v>24.716000000000001</c:v>
                </c:pt>
                <c:pt idx="16">
                  <c:v>23.238</c:v>
                </c:pt>
                <c:pt idx="17">
                  <c:v>24.673999999999999</c:v>
                </c:pt>
                <c:pt idx="18">
                  <c:v>26.901</c:v>
                </c:pt>
                <c:pt idx="19">
                  <c:v>32.375999999999998</c:v>
                </c:pt>
                <c:pt idx="20">
                  <c:v>39.761000000000003</c:v>
                </c:pt>
                <c:pt idx="21">
                  <c:v>49.445999999999998</c:v>
                </c:pt>
                <c:pt idx="22">
                  <c:v>65.120999999999995</c:v>
                </c:pt>
                <c:pt idx="23">
                  <c:v>82.822000000000003</c:v>
                </c:pt>
                <c:pt idx="24">
                  <c:v>109.82</c:v>
                </c:pt>
                <c:pt idx="25">
                  <c:v>145.56</c:v>
                </c:pt>
                <c:pt idx="26">
                  <c:v>196.52</c:v>
                </c:pt>
                <c:pt idx="27">
                  <c:v>215.35</c:v>
                </c:pt>
                <c:pt idx="28">
                  <c:v>285.58999999999997</c:v>
                </c:pt>
                <c:pt idx="29">
                  <c:v>316.69</c:v>
                </c:pt>
                <c:pt idx="30">
                  <c:v>344.63</c:v>
                </c:pt>
                <c:pt idx="31">
                  <c:v>355.33</c:v>
                </c:pt>
                <c:pt idx="32">
                  <c:v>313.33</c:v>
                </c:pt>
                <c:pt idx="33">
                  <c:v>246.4</c:v>
                </c:pt>
                <c:pt idx="34">
                  <c:v>224.11</c:v>
                </c:pt>
                <c:pt idx="35">
                  <c:v>228.46</c:v>
                </c:pt>
                <c:pt idx="36">
                  <c:v>247.29</c:v>
                </c:pt>
                <c:pt idx="37">
                  <c:v>286.49</c:v>
                </c:pt>
                <c:pt idx="38">
                  <c:v>335.27</c:v>
                </c:pt>
                <c:pt idx="39">
                  <c:v>377.35</c:v>
                </c:pt>
                <c:pt idx="40">
                  <c:v>473.69</c:v>
                </c:pt>
                <c:pt idx="41">
                  <c:v>448.09</c:v>
                </c:pt>
                <c:pt idx="42">
                  <c:v>321.5</c:v>
                </c:pt>
                <c:pt idx="43">
                  <c:v>62.968000000000004</c:v>
                </c:pt>
                <c:pt idx="44">
                  <c:v>-61.301000000000002</c:v>
                </c:pt>
                <c:pt idx="45">
                  <c:v>-183.59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BD5-491E-9CAC-C97103F0409C}"/>
            </c:ext>
          </c:extLst>
        </c:ser>
        <c:ser>
          <c:idx val="8"/>
          <c:order val="4"/>
          <c:tx>
            <c:v>8h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12700">
                <a:solidFill>
                  <a:srgbClr val="00B0F0"/>
                </a:solidFill>
              </a:ln>
              <a:effectLst/>
            </c:spPr>
          </c:marker>
          <c:xVal>
            <c:numRef>
              <c:f>nyquist!$V$6:$V$52</c:f>
              <c:numCache>
                <c:formatCode>General</c:formatCode>
                <c:ptCount val="47"/>
                <c:pt idx="0">
                  <c:v>179.79</c:v>
                </c:pt>
                <c:pt idx="1">
                  <c:v>132.47</c:v>
                </c:pt>
                <c:pt idx="2">
                  <c:v>153.41</c:v>
                </c:pt>
                <c:pt idx="3">
                  <c:v>168.6</c:v>
                </c:pt>
                <c:pt idx="4">
                  <c:v>202.72</c:v>
                </c:pt>
                <c:pt idx="5">
                  <c:v>263.75</c:v>
                </c:pt>
                <c:pt idx="6">
                  <c:v>341.71</c:v>
                </c:pt>
                <c:pt idx="7">
                  <c:v>433.81</c:v>
                </c:pt>
                <c:pt idx="8">
                  <c:v>502.26</c:v>
                </c:pt>
                <c:pt idx="9">
                  <c:v>538.82000000000005</c:v>
                </c:pt>
                <c:pt idx="10">
                  <c:v>557.98</c:v>
                </c:pt>
                <c:pt idx="11">
                  <c:v>565.89</c:v>
                </c:pt>
                <c:pt idx="12">
                  <c:v>570.29999999999995</c:v>
                </c:pt>
                <c:pt idx="13">
                  <c:v>575.73</c:v>
                </c:pt>
                <c:pt idx="14">
                  <c:v>577.63</c:v>
                </c:pt>
                <c:pt idx="15">
                  <c:v>579.94000000000005</c:v>
                </c:pt>
                <c:pt idx="16">
                  <c:v>581.86</c:v>
                </c:pt>
                <c:pt idx="17">
                  <c:v>584.59</c:v>
                </c:pt>
                <c:pt idx="18">
                  <c:v>588.54999999999995</c:v>
                </c:pt>
                <c:pt idx="19">
                  <c:v>590.15</c:v>
                </c:pt>
                <c:pt idx="20">
                  <c:v>594.01</c:v>
                </c:pt>
                <c:pt idx="21">
                  <c:v>599.92999999999995</c:v>
                </c:pt>
                <c:pt idx="22">
                  <c:v>602.84</c:v>
                </c:pt>
                <c:pt idx="23">
                  <c:v>615.02</c:v>
                </c:pt>
                <c:pt idx="24">
                  <c:v>630.02</c:v>
                </c:pt>
                <c:pt idx="25">
                  <c:v>635.09</c:v>
                </c:pt>
                <c:pt idx="26">
                  <c:v>649.5</c:v>
                </c:pt>
                <c:pt idx="27">
                  <c:v>697.12</c:v>
                </c:pt>
                <c:pt idx="28">
                  <c:v>746.3</c:v>
                </c:pt>
                <c:pt idx="29">
                  <c:v>836.55</c:v>
                </c:pt>
                <c:pt idx="30">
                  <c:v>910.65</c:v>
                </c:pt>
                <c:pt idx="31">
                  <c:v>1056.3</c:v>
                </c:pt>
                <c:pt idx="32">
                  <c:v>1170.3</c:v>
                </c:pt>
                <c:pt idx="33">
                  <c:v>1269.5999999999999</c:v>
                </c:pt>
                <c:pt idx="34">
                  <c:v>1360.1</c:v>
                </c:pt>
                <c:pt idx="35">
                  <c:v>1399.2</c:v>
                </c:pt>
                <c:pt idx="36">
                  <c:v>1422.7</c:v>
                </c:pt>
                <c:pt idx="37">
                  <c:v>1488.9</c:v>
                </c:pt>
                <c:pt idx="38">
                  <c:v>1520.1</c:v>
                </c:pt>
                <c:pt idx="39">
                  <c:v>1566.7</c:v>
                </c:pt>
                <c:pt idx="40">
                  <c:v>1627.9</c:v>
                </c:pt>
                <c:pt idx="41">
                  <c:v>1741.5</c:v>
                </c:pt>
                <c:pt idx="42">
                  <c:v>1892.3</c:v>
                </c:pt>
                <c:pt idx="43">
                  <c:v>2139.9</c:v>
                </c:pt>
                <c:pt idx="44">
                  <c:v>2310.9</c:v>
                </c:pt>
                <c:pt idx="45">
                  <c:v>2381.6</c:v>
                </c:pt>
                <c:pt idx="46">
                  <c:v>2217.4</c:v>
                </c:pt>
              </c:numCache>
            </c:numRef>
          </c:xVal>
          <c:yVal>
            <c:numRef>
              <c:f>nyquist!$W$6:$W$52</c:f>
              <c:numCache>
                <c:formatCode>General</c:formatCode>
                <c:ptCount val="47"/>
                <c:pt idx="0">
                  <c:v>100.32</c:v>
                </c:pt>
                <c:pt idx="1">
                  <c:v>49.277000000000001</c:v>
                </c:pt>
                <c:pt idx="2">
                  <c:v>102.67</c:v>
                </c:pt>
                <c:pt idx="3">
                  <c:v>125.83</c:v>
                </c:pt>
                <c:pt idx="4">
                  <c:v>169.77</c:v>
                </c:pt>
                <c:pt idx="5">
                  <c:v>211</c:v>
                </c:pt>
                <c:pt idx="6">
                  <c:v>234.93</c:v>
                </c:pt>
                <c:pt idx="7">
                  <c:v>216.44</c:v>
                </c:pt>
                <c:pt idx="8">
                  <c:v>177.03</c:v>
                </c:pt>
                <c:pt idx="9">
                  <c:v>128.68</c:v>
                </c:pt>
                <c:pt idx="10">
                  <c:v>91.697999999999993</c:v>
                </c:pt>
                <c:pt idx="11">
                  <c:v>64.894000000000005</c:v>
                </c:pt>
                <c:pt idx="12">
                  <c:v>47.703000000000003</c:v>
                </c:pt>
                <c:pt idx="13">
                  <c:v>36.954999999999998</c:v>
                </c:pt>
                <c:pt idx="14">
                  <c:v>29.146999999999998</c:v>
                </c:pt>
                <c:pt idx="15">
                  <c:v>25.323</c:v>
                </c:pt>
                <c:pt idx="16">
                  <c:v>23.192</c:v>
                </c:pt>
                <c:pt idx="17">
                  <c:v>23.884</c:v>
                </c:pt>
                <c:pt idx="18">
                  <c:v>22.57</c:v>
                </c:pt>
                <c:pt idx="19">
                  <c:v>30.347000000000001</c:v>
                </c:pt>
                <c:pt idx="20">
                  <c:v>36.722000000000001</c:v>
                </c:pt>
                <c:pt idx="21">
                  <c:v>44.593000000000004</c:v>
                </c:pt>
                <c:pt idx="22">
                  <c:v>56.945</c:v>
                </c:pt>
                <c:pt idx="23">
                  <c:v>73.448999999999998</c:v>
                </c:pt>
                <c:pt idx="24">
                  <c:v>94.884</c:v>
                </c:pt>
                <c:pt idx="25">
                  <c:v>117.82</c:v>
                </c:pt>
                <c:pt idx="26">
                  <c:v>139.82</c:v>
                </c:pt>
                <c:pt idx="27">
                  <c:v>214.27</c:v>
                </c:pt>
                <c:pt idx="28">
                  <c:v>239.21</c:v>
                </c:pt>
                <c:pt idx="29">
                  <c:v>309.27999999999997</c:v>
                </c:pt>
                <c:pt idx="30">
                  <c:v>360.41</c:v>
                </c:pt>
                <c:pt idx="31">
                  <c:v>357.6</c:v>
                </c:pt>
                <c:pt idx="32">
                  <c:v>351.08</c:v>
                </c:pt>
                <c:pt idx="33">
                  <c:v>325.22000000000003</c:v>
                </c:pt>
                <c:pt idx="34">
                  <c:v>292.54000000000002</c:v>
                </c:pt>
                <c:pt idx="35">
                  <c:v>245.47</c:v>
                </c:pt>
                <c:pt idx="36">
                  <c:v>250.16</c:v>
                </c:pt>
                <c:pt idx="37">
                  <c:v>242.47</c:v>
                </c:pt>
                <c:pt idx="38">
                  <c:v>238.53</c:v>
                </c:pt>
                <c:pt idx="39">
                  <c:v>279.75</c:v>
                </c:pt>
                <c:pt idx="40">
                  <c:v>349.15</c:v>
                </c:pt>
                <c:pt idx="41">
                  <c:v>400.82</c:v>
                </c:pt>
                <c:pt idx="42">
                  <c:v>462.69</c:v>
                </c:pt>
                <c:pt idx="43">
                  <c:v>350.69</c:v>
                </c:pt>
                <c:pt idx="44">
                  <c:v>189.94</c:v>
                </c:pt>
                <c:pt idx="45">
                  <c:v>66.459000000000003</c:v>
                </c:pt>
                <c:pt idx="46">
                  <c:v>-81.971000000000004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BD5-491E-9CAC-C97103F0409C}"/>
            </c:ext>
          </c:extLst>
        </c:ser>
        <c:ser>
          <c:idx val="10"/>
          <c:order val="5"/>
          <c:tx>
            <c:v>3day</c:v>
          </c:tx>
          <c:spPr>
            <a:ln w="25400" cap="rnd">
              <a:noFill/>
              <a:round/>
            </a:ln>
            <a:effectLst/>
          </c:spPr>
          <c:marker>
            <c:symbol val="square"/>
            <c:size val="4"/>
            <c:spPr>
              <a:noFill/>
              <a:ln w="12700">
                <a:solidFill>
                  <a:srgbClr val="C00000"/>
                </a:solidFill>
              </a:ln>
              <a:effectLst/>
            </c:spPr>
          </c:marker>
          <c:xVal>
            <c:numRef>
              <c:f>nyquist!$AA$6:$AA$50</c:f>
              <c:numCache>
                <c:formatCode>General</c:formatCode>
                <c:ptCount val="45"/>
                <c:pt idx="0">
                  <c:v>145.77000000000001</c:v>
                </c:pt>
                <c:pt idx="1">
                  <c:v>124.23</c:v>
                </c:pt>
                <c:pt idx="2">
                  <c:v>130</c:v>
                </c:pt>
                <c:pt idx="3">
                  <c:v>141.09</c:v>
                </c:pt>
                <c:pt idx="4">
                  <c:v>167.09</c:v>
                </c:pt>
                <c:pt idx="5">
                  <c:v>217.89</c:v>
                </c:pt>
                <c:pt idx="6">
                  <c:v>277.02</c:v>
                </c:pt>
                <c:pt idx="7">
                  <c:v>336.9</c:v>
                </c:pt>
                <c:pt idx="8">
                  <c:v>380.91</c:v>
                </c:pt>
                <c:pt idx="9">
                  <c:v>410.68</c:v>
                </c:pt>
                <c:pt idx="10">
                  <c:v>432.34</c:v>
                </c:pt>
                <c:pt idx="11">
                  <c:v>451.93</c:v>
                </c:pt>
                <c:pt idx="12">
                  <c:v>464.02</c:v>
                </c:pt>
                <c:pt idx="13">
                  <c:v>476.61</c:v>
                </c:pt>
                <c:pt idx="14">
                  <c:v>484.29</c:v>
                </c:pt>
                <c:pt idx="15">
                  <c:v>490.3</c:v>
                </c:pt>
                <c:pt idx="16">
                  <c:v>494.22</c:v>
                </c:pt>
                <c:pt idx="17">
                  <c:v>499.21</c:v>
                </c:pt>
                <c:pt idx="18">
                  <c:v>501.95</c:v>
                </c:pt>
                <c:pt idx="19">
                  <c:v>507.63</c:v>
                </c:pt>
                <c:pt idx="20">
                  <c:v>511.16</c:v>
                </c:pt>
                <c:pt idx="21">
                  <c:v>515.13</c:v>
                </c:pt>
                <c:pt idx="22">
                  <c:v>520.65</c:v>
                </c:pt>
                <c:pt idx="23">
                  <c:v>527.30999999999995</c:v>
                </c:pt>
                <c:pt idx="24">
                  <c:v>534.24</c:v>
                </c:pt>
                <c:pt idx="25">
                  <c:v>545.48</c:v>
                </c:pt>
                <c:pt idx="26">
                  <c:v>572.6</c:v>
                </c:pt>
                <c:pt idx="27">
                  <c:v>575.47</c:v>
                </c:pt>
                <c:pt idx="28">
                  <c:v>576.11</c:v>
                </c:pt>
                <c:pt idx="29">
                  <c:v>614.12</c:v>
                </c:pt>
                <c:pt idx="30">
                  <c:v>645.88</c:v>
                </c:pt>
                <c:pt idx="31">
                  <c:v>707.64</c:v>
                </c:pt>
                <c:pt idx="32">
                  <c:v>791.73</c:v>
                </c:pt>
                <c:pt idx="33">
                  <c:v>920.4</c:v>
                </c:pt>
                <c:pt idx="34">
                  <c:v>1148.2</c:v>
                </c:pt>
                <c:pt idx="35">
                  <c:v>1399.4</c:v>
                </c:pt>
                <c:pt idx="36">
                  <c:v>1848.9</c:v>
                </c:pt>
                <c:pt idx="37">
                  <c:v>2068.1</c:v>
                </c:pt>
                <c:pt idx="38">
                  <c:v>2223.6999999999998</c:v>
                </c:pt>
                <c:pt idx="39">
                  <c:v>2345.6999999999998</c:v>
                </c:pt>
                <c:pt idx="40">
                  <c:v>2469.1</c:v>
                </c:pt>
                <c:pt idx="41">
                  <c:v>2792.4</c:v>
                </c:pt>
                <c:pt idx="42">
                  <c:v>2880.9</c:v>
                </c:pt>
                <c:pt idx="43">
                  <c:v>3063.5</c:v>
                </c:pt>
                <c:pt idx="44">
                  <c:v>3434.4</c:v>
                </c:pt>
              </c:numCache>
            </c:numRef>
          </c:xVal>
          <c:yVal>
            <c:numRef>
              <c:f>nyquist!$AB$6:$AB$50</c:f>
              <c:numCache>
                <c:formatCode>General</c:formatCode>
                <c:ptCount val="45"/>
                <c:pt idx="0">
                  <c:v>62.027000000000001</c:v>
                </c:pt>
                <c:pt idx="1">
                  <c:v>65.058000000000007</c:v>
                </c:pt>
                <c:pt idx="2">
                  <c:v>78.230999999999995</c:v>
                </c:pt>
                <c:pt idx="3">
                  <c:v>101.37</c:v>
                </c:pt>
                <c:pt idx="4">
                  <c:v>131.41</c:v>
                </c:pt>
                <c:pt idx="5">
                  <c:v>160.37</c:v>
                </c:pt>
                <c:pt idx="6">
                  <c:v>175.16</c:v>
                </c:pt>
                <c:pt idx="7">
                  <c:v>156.74</c:v>
                </c:pt>
                <c:pt idx="8">
                  <c:v>138.81</c:v>
                </c:pt>
                <c:pt idx="9">
                  <c:v>113.02</c:v>
                </c:pt>
                <c:pt idx="10">
                  <c:v>94.278999999999996</c:v>
                </c:pt>
                <c:pt idx="11">
                  <c:v>77.540999999999997</c:v>
                </c:pt>
                <c:pt idx="12">
                  <c:v>63.262999999999998</c:v>
                </c:pt>
                <c:pt idx="13">
                  <c:v>53.110999999999997</c:v>
                </c:pt>
                <c:pt idx="14">
                  <c:v>42.658999999999999</c:v>
                </c:pt>
                <c:pt idx="15">
                  <c:v>36.168999999999997</c:v>
                </c:pt>
                <c:pt idx="16">
                  <c:v>31.292000000000002</c:v>
                </c:pt>
                <c:pt idx="17">
                  <c:v>28.948</c:v>
                </c:pt>
                <c:pt idx="18">
                  <c:v>24.032</c:v>
                </c:pt>
                <c:pt idx="19">
                  <c:v>27.677</c:v>
                </c:pt>
                <c:pt idx="20">
                  <c:v>27.295999999999999</c:v>
                </c:pt>
                <c:pt idx="21">
                  <c:v>33.807000000000002</c:v>
                </c:pt>
                <c:pt idx="22">
                  <c:v>38.530999999999999</c:v>
                </c:pt>
                <c:pt idx="23">
                  <c:v>44.841999999999999</c:v>
                </c:pt>
                <c:pt idx="24">
                  <c:v>57.37</c:v>
                </c:pt>
                <c:pt idx="25">
                  <c:v>67.013000000000005</c:v>
                </c:pt>
                <c:pt idx="26">
                  <c:v>110.68</c:v>
                </c:pt>
                <c:pt idx="27">
                  <c:v>129.46</c:v>
                </c:pt>
                <c:pt idx="28">
                  <c:v>152.97</c:v>
                </c:pt>
                <c:pt idx="29">
                  <c:v>212.77</c:v>
                </c:pt>
                <c:pt idx="30">
                  <c:v>267.98</c:v>
                </c:pt>
                <c:pt idx="31">
                  <c:v>372.67</c:v>
                </c:pt>
                <c:pt idx="32">
                  <c:v>477.84</c:v>
                </c:pt>
                <c:pt idx="33">
                  <c:v>614.54999999999995</c:v>
                </c:pt>
                <c:pt idx="34">
                  <c:v>729.95</c:v>
                </c:pt>
                <c:pt idx="35">
                  <c:v>809.7</c:v>
                </c:pt>
                <c:pt idx="36">
                  <c:v>796.52</c:v>
                </c:pt>
                <c:pt idx="37">
                  <c:v>743.8</c:v>
                </c:pt>
                <c:pt idx="38">
                  <c:v>651.24</c:v>
                </c:pt>
                <c:pt idx="39">
                  <c:v>604.12</c:v>
                </c:pt>
                <c:pt idx="40">
                  <c:v>605.08000000000004</c:v>
                </c:pt>
                <c:pt idx="41">
                  <c:v>651.35</c:v>
                </c:pt>
                <c:pt idx="42">
                  <c:v>701.51</c:v>
                </c:pt>
                <c:pt idx="43">
                  <c:v>563.14</c:v>
                </c:pt>
                <c:pt idx="44">
                  <c:v>367.12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8BD5-491E-9CAC-C97103F0409C}"/>
            </c:ext>
          </c:extLst>
        </c:ser>
        <c:ser>
          <c:idx val="12"/>
          <c:order val="6"/>
          <c:tx>
            <c:v>4day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noFill/>
              <a:ln w="12700">
                <a:solidFill>
                  <a:srgbClr val="002060"/>
                </a:solidFill>
              </a:ln>
              <a:effectLst/>
            </c:spPr>
          </c:marker>
          <c:xVal>
            <c:numRef>
              <c:f>nyquist!$AF$6:$AF$52</c:f>
              <c:numCache>
                <c:formatCode>General</c:formatCode>
                <c:ptCount val="47"/>
                <c:pt idx="0">
                  <c:v>145.57</c:v>
                </c:pt>
                <c:pt idx="1">
                  <c:v>106.5</c:v>
                </c:pt>
                <c:pt idx="2">
                  <c:v>125.44</c:v>
                </c:pt>
                <c:pt idx="3">
                  <c:v>135.75</c:v>
                </c:pt>
                <c:pt idx="4">
                  <c:v>162.19</c:v>
                </c:pt>
                <c:pt idx="5">
                  <c:v>207.88</c:v>
                </c:pt>
                <c:pt idx="6">
                  <c:v>262.04000000000002</c:v>
                </c:pt>
                <c:pt idx="7">
                  <c:v>318.74</c:v>
                </c:pt>
                <c:pt idx="8">
                  <c:v>358.63</c:v>
                </c:pt>
                <c:pt idx="9">
                  <c:v>385.73</c:v>
                </c:pt>
                <c:pt idx="10">
                  <c:v>407.6</c:v>
                </c:pt>
                <c:pt idx="11">
                  <c:v>428.52</c:v>
                </c:pt>
                <c:pt idx="12">
                  <c:v>446.9</c:v>
                </c:pt>
                <c:pt idx="13">
                  <c:v>461.75</c:v>
                </c:pt>
                <c:pt idx="14">
                  <c:v>473.24</c:v>
                </c:pt>
                <c:pt idx="15">
                  <c:v>481.42</c:v>
                </c:pt>
                <c:pt idx="16">
                  <c:v>487.45</c:v>
                </c:pt>
                <c:pt idx="17">
                  <c:v>493.01</c:v>
                </c:pt>
                <c:pt idx="18">
                  <c:v>495.31</c:v>
                </c:pt>
                <c:pt idx="19">
                  <c:v>501.84</c:v>
                </c:pt>
                <c:pt idx="20">
                  <c:v>505.14</c:v>
                </c:pt>
                <c:pt idx="21">
                  <c:v>511.21</c:v>
                </c:pt>
                <c:pt idx="22">
                  <c:v>511.7</c:v>
                </c:pt>
                <c:pt idx="23">
                  <c:v>520.15</c:v>
                </c:pt>
                <c:pt idx="24">
                  <c:v>530.4</c:v>
                </c:pt>
                <c:pt idx="25">
                  <c:v>545.66</c:v>
                </c:pt>
                <c:pt idx="26">
                  <c:v>557.09</c:v>
                </c:pt>
                <c:pt idx="27">
                  <c:v>555.16999999999996</c:v>
                </c:pt>
                <c:pt idx="28">
                  <c:v>567.6</c:v>
                </c:pt>
                <c:pt idx="29">
                  <c:v>599.55999999999995</c:v>
                </c:pt>
                <c:pt idx="30">
                  <c:v>641.70000000000005</c:v>
                </c:pt>
                <c:pt idx="31">
                  <c:v>686.45</c:v>
                </c:pt>
                <c:pt idx="32">
                  <c:v>764.38</c:v>
                </c:pt>
                <c:pt idx="33">
                  <c:v>886.28</c:v>
                </c:pt>
                <c:pt idx="34">
                  <c:v>1645</c:v>
                </c:pt>
                <c:pt idx="35">
                  <c:v>1834.4</c:v>
                </c:pt>
                <c:pt idx="36">
                  <c:v>2120.6</c:v>
                </c:pt>
                <c:pt idx="37">
                  <c:v>2373.9</c:v>
                </c:pt>
                <c:pt idx="38">
                  <c:v>2546.5</c:v>
                </c:pt>
                <c:pt idx="39">
                  <c:v>2693.4</c:v>
                </c:pt>
                <c:pt idx="40">
                  <c:v>2850.6</c:v>
                </c:pt>
                <c:pt idx="41">
                  <c:v>3116.8</c:v>
                </c:pt>
                <c:pt idx="42">
                  <c:v>3591.8</c:v>
                </c:pt>
                <c:pt idx="43">
                  <c:v>3686.8</c:v>
                </c:pt>
                <c:pt idx="44">
                  <c:v>3843.7</c:v>
                </c:pt>
                <c:pt idx="45">
                  <c:v>3894.1</c:v>
                </c:pt>
                <c:pt idx="46">
                  <c:v>4054.3</c:v>
                </c:pt>
              </c:numCache>
            </c:numRef>
          </c:xVal>
          <c:yVal>
            <c:numRef>
              <c:f>nyquist!$AG$6:$AG$52</c:f>
              <c:numCache>
                <c:formatCode>General</c:formatCode>
                <c:ptCount val="47"/>
                <c:pt idx="0">
                  <c:v>66.486999999999995</c:v>
                </c:pt>
                <c:pt idx="1">
                  <c:v>78.795000000000002</c:v>
                </c:pt>
                <c:pt idx="2">
                  <c:v>75.676000000000002</c:v>
                </c:pt>
                <c:pt idx="3">
                  <c:v>95.213999999999999</c:v>
                </c:pt>
                <c:pt idx="4">
                  <c:v>124.74</c:v>
                </c:pt>
                <c:pt idx="5">
                  <c:v>150</c:v>
                </c:pt>
                <c:pt idx="6">
                  <c:v>161.83000000000001</c:v>
                </c:pt>
                <c:pt idx="7">
                  <c:v>144.46</c:v>
                </c:pt>
                <c:pt idx="8">
                  <c:v>128.77000000000001</c:v>
                </c:pt>
                <c:pt idx="9">
                  <c:v>108.84</c:v>
                </c:pt>
                <c:pt idx="10">
                  <c:v>95.316999999999993</c:v>
                </c:pt>
                <c:pt idx="11">
                  <c:v>83.302999999999997</c:v>
                </c:pt>
                <c:pt idx="12">
                  <c:v>70.694999999999993</c:v>
                </c:pt>
                <c:pt idx="13">
                  <c:v>61.664000000000001</c:v>
                </c:pt>
                <c:pt idx="14">
                  <c:v>49.95</c:v>
                </c:pt>
                <c:pt idx="15">
                  <c:v>41.268000000000001</c:v>
                </c:pt>
                <c:pt idx="16">
                  <c:v>35.088999999999999</c:v>
                </c:pt>
                <c:pt idx="17">
                  <c:v>32.137999999999998</c:v>
                </c:pt>
                <c:pt idx="18">
                  <c:v>30.742000000000001</c:v>
                </c:pt>
                <c:pt idx="19">
                  <c:v>28.344000000000001</c:v>
                </c:pt>
                <c:pt idx="20">
                  <c:v>30.11</c:v>
                </c:pt>
                <c:pt idx="21">
                  <c:v>33.735999999999997</c:v>
                </c:pt>
                <c:pt idx="22">
                  <c:v>38.546999999999997</c:v>
                </c:pt>
                <c:pt idx="23">
                  <c:v>44.991999999999997</c:v>
                </c:pt>
                <c:pt idx="24">
                  <c:v>54.865000000000002</c:v>
                </c:pt>
                <c:pt idx="25">
                  <c:v>82.585999999999999</c:v>
                </c:pt>
                <c:pt idx="26">
                  <c:v>129.63</c:v>
                </c:pt>
                <c:pt idx="27">
                  <c:v>121.38</c:v>
                </c:pt>
                <c:pt idx="28">
                  <c:v>176.55</c:v>
                </c:pt>
                <c:pt idx="29">
                  <c:v>200.62</c:v>
                </c:pt>
                <c:pt idx="30">
                  <c:v>293.39999999999998</c:v>
                </c:pt>
                <c:pt idx="31">
                  <c:v>356.77</c:v>
                </c:pt>
                <c:pt idx="32">
                  <c:v>466.97</c:v>
                </c:pt>
                <c:pt idx="33">
                  <c:v>607.58000000000004</c:v>
                </c:pt>
                <c:pt idx="34">
                  <c:v>897.44</c:v>
                </c:pt>
                <c:pt idx="35">
                  <c:v>963.93</c:v>
                </c:pt>
                <c:pt idx="36">
                  <c:v>945.38</c:v>
                </c:pt>
                <c:pt idx="37">
                  <c:v>867.47</c:v>
                </c:pt>
                <c:pt idx="38">
                  <c:v>797.13</c:v>
                </c:pt>
                <c:pt idx="39">
                  <c:v>757.2</c:v>
                </c:pt>
                <c:pt idx="40">
                  <c:v>761.77</c:v>
                </c:pt>
                <c:pt idx="41">
                  <c:v>783.23</c:v>
                </c:pt>
                <c:pt idx="42">
                  <c:v>860.52</c:v>
                </c:pt>
                <c:pt idx="43">
                  <c:v>813.89</c:v>
                </c:pt>
                <c:pt idx="44">
                  <c:v>743.07</c:v>
                </c:pt>
                <c:pt idx="45">
                  <c:v>695.79</c:v>
                </c:pt>
                <c:pt idx="46">
                  <c:v>414.34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8BD5-491E-9CAC-C97103F0409C}"/>
            </c:ext>
          </c:extLst>
        </c:ser>
        <c:ser>
          <c:idx val="14"/>
          <c:order val="7"/>
          <c:tx>
            <c:v>5day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5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nyquist!$AK$6:$AK$51</c:f>
              <c:numCache>
                <c:formatCode>General</c:formatCode>
                <c:ptCount val="46"/>
                <c:pt idx="0">
                  <c:v>178.88</c:v>
                </c:pt>
                <c:pt idx="1">
                  <c:v>170.1</c:v>
                </c:pt>
                <c:pt idx="2">
                  <c:v>149.86000000000001</c:v>
                </c:pt>
                <c:pt idx="3">
                  <c:v>167.89</c:v>
                </c:pt>
                <c:pt idx="4">
                  <c:v>192.46</c:v>
                </c:pt>
                <c:pt idx="5">
                  <c:v>245.84</c:v>
                </c:pt>
                <c:pt idx="6">
                  <c:v>314.82</c:v>
                </c:pt>
                <c:pt idx="7">
                  <c:v>396.77</c:v>
                </c:pt>
                <c:pt idx="8">
                  <c:v>459.45</c:v>
                </c:pt>
                <c:pt idx="9">
                  <c:v>509.88</c:v>
                </c:pt>
                <c:pt idx="10">
                  <c:v>536.61</c:v>
                </c:pt>
                <c:pt idx="11">
                  <c:v>554.71</c:v>
                </c:pt>
                <c:pt idx="12">
                  <c:v>565.85</c:v>
                </c:pt>
                <c:pt idx="13">
                  <c:v>576.15</c:v>
                </c:pt>
                <c:pt idx="14">
                  <c:v>583.85</c:v>
                </c:pt>
                <c:pt idx="15">
                  <c:v>592.08000000000004</c:v>
                </c:pt>
                <c:pt idx="16">
                  <c:v>598.57000000000005</c:v>
                </c:pt>
                <c:pt idx="17">
                  <c:v>605.91999999999996</c:v>
                </c:pt>
                <c:pt idx="18">
                  <c:v>604.76</c:v>
                </c:pt>
                <c:pt idx="19">
                  <c:v>618.66</c:v>
                </c:pt>
                <c:pt idx="20">
                  <c:v>624.20000000000005</c:v>
                </c:pt>
                <c:pt idx="21">
                  <c:v>630.76</c:v>
                </c:pt>
                <c:pt idx="22">
                  <c:v>639.89</c:v>
                </c:pt>
                <c:pt idx="23">
                  <c:v>646.95000000000005</c:v>
                </c:pt>
                <c:pt idx="24">
                  <c:v>654.38</c:v>
                </c:pt>
                <c:pt idx="25">
                  <c:v>656.3</c:v>
                </c:pt>
                <c:pt idx="26">
                  <c:v>635.13</c:v>
                </c:pt>
                <c:pt idx="27">
                  <c:v>691.27</c:v>
                </c:pt>
                <c:pt idx="28">
                  <c:v>722.49</c:v>
                </c:pt>
                <c:pt idx="29">
                  <c:v>736.78</c:v>
                </c:pt>
                <c:pt idx="30">
                  <c:v>783.8</c:v>
                </c:pt>
                <c:pt idx="31">
                  <c:v>800.54</c:v>
                </c:pt>
                <c:pt idx="32">
                  <c:v>869.52</c:v>
                </c:pt>
                <c:pt idx="33">
                  <c:v>983.22</c:v>
                </c:pt>
                <c:pt idx="34">
                  <c:v>1089.4000000000001</c:v>
                </c:pt>
                <c:pt idx="35">
                  <c:v>1285.2</c:v>
                </c:pt>
                <c:pt idx="36">
                  <c:v>2052.9</c:v>
                </c:pt>
                <c:pt idx="37">
                  <c:v>2475</c:v>
                </c:pt>
                <c:pt idx="38">
                  <c:v>2880.5</c:v>
                </c:pt>
                <c:pt idx="39">
                  <c:v>3187.6</c:v>
                </c:pt>
                <c:pt idx="40">
                  <c:v>3462.5</c:v>
                </c:pt>
                <c:pt idx="41">
                  <c:v>3770.9</c:v>
                </c:pt>
                <c:pt idx="42">
                  <c:v>4202.7</c:v>
                </c:pt>
                <c:pt idx="43">
                  <c:v>4645</c:v>
                </c:pt>
                <c:pt idx="44">
                  <c:v>5197.6000000000004</c:v>
                </c:pt>
                <c:pt idx="45">
                  <c:v>5574.3</c:v>
                </c:pt>
              </c:numCache>
            </c:numRef>
          </c:xVal>
          <c:yVal>
            <c:numRef>
              <c:f>nyquist!$AL$6:$AL$51</c:f>
              <c:numCache>
                <c:formatCode>General</c:formatCode>
                <c:ptCount val="46"/>
                <c:pt idx="0">
                  <c:v>89.787000000000006</c:v>
                </c:pt>
                <c:pt idx="1">
                  <c:v>53.476999999999997</c:v>
                </c:pt>
                <c:pt idx="2">
                  <c:v>89.120999999999995</c:v>
                </c:pt>
                <c:pt idx="3">
                  <c:v>114.45</c:v>
                </c:pt>
                <c:pt idx="4">
                  <c:v>154.84</c:v>
                </c:pt>
                <c:pt idx="5">
                  <c:v>191.32</c:v>
                </c:pt>
                <c:pt idx="6">
                  <c:v>218.53</c:v>
                </c:pt>
                <c:pt idx="7">
                  <c:v>216.29</c:v>
                </c:pt>
                <c:pt idx="8">
                  <c:v>185.84</c:v>
                </c:pt>
                <c:pt idx="9">
                  <c:v>143.59</c:v>
                </c:pt>
                <c:pt idx="10">
                  <c:v>112.44</c:v>
                </c:pt>
                <c:pt idx="11">
                  <c:v>87.591999999999999</c:v>
                </c:pt>
                <c:pt idx="12">
                  <c:v>70.010000000000005</c:v>
                </c:pt>
                <c:pt idx="13">
                  <c:v>58.915999999999997</c:v>
                </c:pt>
                <c:pt idx="14">
                  <c:v>49.655999999999999</c:v>
                </c:pt>
                <c:pt idx="15">
                  <c:v>43.167000000000002</c:v>
                </c:pt>
                <c:pt idx="16">
                  <c:v>39.154000000000003</c:v>
                </c:pt>
                <c:pt idx="17">
                  <c:v>36.844999999999999</c:v>
                </c:pt>
                <c:pt idx="18">
                  <c:v>30.178000000000001</c:v>
                </c:pt>
                <c:pt idx="19">
                  <c:v>35.345999999999997</c:v>
                </c:pt>
                <c:pt idx="20">
                  <c:v>35.365000000000002</c:v>
                </c:pt>
                <c:pt idx="21">
                  <c:v>40.128</c:v>
                </c:pt>
                <c:pt idx="22">
                  <c:v>47.511000000000003</c:v>
                </c:pt>
                <c:pt idx="23">
                  <c:v>50.496000000000002</c:v>
                </c:pt>
                <c:pt idx="24">
                  <c:v>67.019000000000005</c:v>
                </c:pt>
                <c:pt idx="25">
                  <c:v>70.489000000000004</c:v>
                </c:pt>
                <c:pt idx="26">
                  <c:v>109.49</c:v>
                </c:pt>
                <c:pt idx="27">
                  <c:v>119.24</c:v>
                </c:pt>
                <c:pt idx="28">
                  <c:v>165.75</c:v>
                </c:pt>
                <c:pt idx="29">
                  <c:v>216.75</c:v>
                </c:pt>
                <c:pt idx="30">
                  <c:v>293.08</c:v>
                </c:pt>
                <c:pt idx="31">
                  <c:v>367.18</c:v>
                </c:pt>
                <c:pt idx="32">
                  <c:v>492.76</c:v>
                </c:pt>
                <c:pt idx="33">
                  <c:v>646.26</c:v>
                </c:pt>
                <c:pt idx="34">
                  <c:v>841.66</c:v>
                </c:pt>
                <c:pt idx="35">
                  <c:v>1018.4</c:v>
                </c:pt>
                <c:pt idx="36">
                  <c:v>1319.6</c:v>
                </c:pt>
                <c:pt idx="37">
                  <c:v>1362.7</c:v>
                </c:pt>
                <c:pt idx="38">
                  <c:v>1308.4000000000001</c:v>
                </c:pt>
                <c:pt idx="39">
                  <c:v>1227.5</c:v>
                </c:pt>
                <c:pt idx="40">
                  <c:v>1164.9000000000001</c:v>
                </c:pt>
                <c:pt idx="41">
                  <c:v>1148</c:v>
                </c:pt>
                <c:pt idx="42">
                  <c:v>975.96</c:v>
                </c:pt>
                <c:pt idx="43">
                  <c:v>1155.9000000000001</c:v>
                </c:pt>
                <c:pt idx="44">
                  <c:v>1305.9000000000001</c:v>
                </c:pt>
                <c:pt idx="45">
                  <c:v>1171.3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8BD5-491E-9CAC-C97103F0409C}"/>
            </c:ext>
          </c:extLst>
        </c:ser>
        <c:ser>
          <c:idx val="16"/>
          <c:order val="8"/>
          <c:tx>
            <c:v>7day</c:v>
          </c:tx>
          <c:spPr>
            <a:ln w="25400" cap="rnd">
              <a:noFill/>
              <a:round/>
            </a:ln>
            <a:effectLst/>
          </c:spPr>
          <c:marker>
            <c:symbol val="star"/>
            <c:size val="5"/>
            <c:spPr>
              <a:noFill/>
              <a:ln w="12700">
                <a:solidFill>
                  <a:srgbClr val="E707BC"/>
                </a:solidFill>
              </a:ln>
              <a:effectLst/>
            </c:spPr>
          </c:marker>
          <c:xVal>
            <c:numRef>
              <c:f>nyquist!$AP$6:$AP$53</c:f>
              <c:numCache>
                <c:formatCode>General</c:formatCode>
                <c:ptCount val="48"/>
                <c:pt idx="0">
                  <c:v>158.91999999999999</c:v>
                </c:pt>
                <c:pt idx="1">
                  <c:v>147.91</c:v>
                </c:pt>
                <c:pt idx="2">
                  <c:v>119.86</c:v>
                </c:pt>
                <c:pt idx="3">
                  <c:v>133.03</c:v>
                </c:pt>
                <c:pt idx="4">
                  <c:v>154.69999999999999</c:v>
                </c:pt>
                <c:pt idx="5">
                  <c:v>194.69</c:v>
                </c:pt>
                <c:pt idx="6">
                  <c:v>255.28</c:v>
                </c:pt>
                <c:pt idx="7">
                  <c:v>336.61</c:v>
                </c:pt>
                <c:pt idx="8">
                  <c:v>393.3</c:v>
                </c:pt>
                <c:pt idx="9">
                  <c:v>431.2</c:v>
                </c:pt>
                <c:pt idx="10">
                  <c:v>452.6</c:v>
                </c:pt>
                <c:pt idx="11">
                  <c:v>467.26</c:v>
                </c:pt>
                <c:pt idx="12">
                  <c:v>477.58</c:v>
                </c:pt>
                <c:pt idx="13">
                  <c:v>488.04</c:v>
                </c:pt>
                <c:pt idx="14">
                  <c:v>494.53</c:v>
                </c:pt>
                <c:pt idx="15">
                  <c:v>501.35</c:v>
                </c:pt>
                <c:pt idx="16">
                  <c:v>508.17</c:v>
                </c:pt>
                <c:pt idx="17">
                  <c:v>513.95000000000005</c:v>
                </c:pt>
                <c:pt idx="18">
                  <c:v>519.4</c:v>
                </c:pt>
                <c:pt idx="19">
                  <c:v>525.12</c:v>
                </c:pt>
                <c:pt idx="20">
                  <c:v>530.36</c:v>
                </c:pt>
                <c:pt idx="21">
                  <c:v>535.52</c:v>
                </c:pt>
                <c:pt idx="22">
                  <c:v>540.27</c:v>
                </c:pt>
                <c:pt idx="23">
                  <c:v>547.97</c:v>
                </c:pt>
                <c:pt idx="24">
                  <c:v>551.70000000000005</c:v>
                </c:pt>
                <c:pt idx="25">
                  <c:v>553.38</c:v>
                </c:pt>
                <c:pt idx="26">
                  <c:v>552.95000000000005</c:v>
                </c:pt>
                <c:pt idx="27">
                  <c:v>572.4</c:v>
                </c:pt>
                <c:pt idx="28">
                  <c:v>597.67999999999995</c:v>
                </c:pt>
                <c:pt idx="29">
                  <c:v>616</c:v>
                </c:pt>
                <c:pt idx="30">
                  <c:v>638.92999999999995</c:v>
                </c:pt>
                <c:pt idx="31">
                  <c:v>687.44</c:v>
                </c:pt>
                <c:pt idx="32">
                  <c:v>737.2</c:v>
                </c:pt>
                <c:pt idx="33">
                  <c:v>815.07</c:v>
                </c:pt>
                <c:pt idx="34">
                  <c:v>945.71</c:v>
                </c:pt>
                <c:pt idx="35">
                  <c:v>1085.2</c:v>
                </c:pt>
                <c:pt idx="36">
                  <c:v>1332.4</c:v>
                </c:pt>
                <c:pt idx="37">
                  <c:v>1783.3</c:v>
                </c:pt>
                <c:pt idx="38">
                  <c:v>2160.8000000000002</c:v>
                </c:pt>
                <c:pt idx="39">
                  <c:v>2529.1999999999998</c:v>
                </c:pt>
                <c:pt idx="40">
                  <c:v>2850.7</c:v>
                </c:pt>
                <c:pt idx="41">
                  <c:v>3181</c:v>
                </c:pt>
                <c:pt idx="42">
                  <c:v>3529.5</c:v>
                </c:pt>
                <c:pt idx="43">
                  <c:v>3661.3</c:v>
                </c:pt>
                <c:pt idx="44">
                  <c:v>4051.5</c:v>
                </c:pt>
                <c:pt idx="45">
                  <c:v>4264.1000000000004</c:v>
                </c:pt>
                <c:pt idx="46">
                  <c:v>4866.3999999999996</c:v>
                </c:pt>
                <c:pt idx="47">
                  <c:v>5190.2</c:v>
                </c:pt>
              </c:numCache>
            </c:numRef>
          </c:xVal>
          <c:yVal>
            <c:numRef>
              <c:f>nyquist!$AQ$6:$AQ$53</c:f>
              <c:numCache>
                <c:formatCode>General</c:formatCode>
                <c:ptCount val="48"/>
                <c:pt idx="0">
                  <c:v>68.63</c:v>
                </c:pt>
                <c:pt idx="1">
                  <c:v>75.082999999999998</c:v>
                </c:pt>
                <c:pt idx="2">
                  <c:v>72.603999999999999</c:v>
                </c:pt>
                <c:pt idx="3">
                  <c:v>98.093999999999994</c:v>
                </c:pt>
                <c:pt idx="4">
                  <c:v>130.72999999999999</c:v>
                </c:pt>
                <c:pt idx="5">
                  <c:v>163.89</c:v>
                </c:pt>
                <c:pt idx="6">
                  <c:v>193.22</c:v>
                </c:pt>
                <c:pt idx="7">
                  <c:v>183.52</c:v>
                </c:pt>
                <c:pt idx="8">
                  <c:v>161.47</c:v>
                </c:pt>
                <c:pt idx="9">
                  <c:v>128.06</c:v>
                </c:pt>
                <c:pt idx="10">
                  <c:v>98.412999999999997</c:v>
                </c:pt>
                <c:pt idx="11">
                  <c:v>76.537000000000006</c:v>
                </c:pt>
                <c:pt idx="12">
                  <c:v>62.545000000000002</c:v>
                </c:pt>
                <c:pt idx="13">
                  <c:v>52.606000000000002</c:v>
                </c:pt>
                <c:pt idx="14">
                  <c:v>45.414000000000001</c:v>
                </c:pt>
                <c:pt idx="15">
                  <c:v>38.286000000000001</c:v>
                </c:pt>
                <c:pt idx="16">
                  <c:v>34.103000000000002</c:v>
                </c:pt>
                <c:pt idx="17">
                  <c:v>32.091999999999999</c:v>
                </c:pt>
                <c:pt idx="18">
                  <c:v>31.190999999999999</c:v>
                </c:pt>
                <c:pt idx="19">
                  <c:v>30.533999999999999</c:v>
                </c:pt>
                <c:pt idx="20">
                  <c:v>32.279000000000003</c:v>
                </c:pt>
                <c:pt idx="21">
                  <c:v>33.442999999999998</c:v>
                </c:pt>
                <c:pt idx="22">
                  <c:v>35.548000000000002</c:v>
                </c:pt>
                <c:pt idx="23">
                  <c:v>43.334000000000003</c:v>
                </c:pt>
                <c:pt idx="24">
                  <c:v>56.488</c:v>
                </c:pt>
                <c:pt idx="25">
                  <c:v>61.996000000000002</c:v>
                </c:pt>
                <c:pt idx="26">
                  <c:v>93.379000000000005</c:v>
                </c:pt>
                <c:pt idx="27">
                  <c:v>100.6</c:v>
                </c:pt>
                <c:pt idx="28">
                  <c:v>130.32</c:v>
                </c:pt>
                <c:pt idx="29">
                  <c:v>181.32</c:v>
                </c:pt>
                <c:pt idx="30">
                  <c:v>235.06</c:v>
                </c:pt>
                <c:pt idx="31">
                  <c:v>328.47</c:v>
                </c:pt>
                <c:pt idx="32">
                  <c:v>433.96</c:v>
                </c:pt>
                <c:pt idx="33">
                  <c:v>561.01</c:v>
                </c:pt>
                <c:pt idx="34">
                  <c:v>785.1</c:v>
                </c:pt>
                <c:pt idx="35">
                  <c:v>885.6</c:v>
                </c:pt>
                <c:pt idx="36">
                  <c:v>1099.9000000000001</c:v>
                </c:pt>
                <c:pt idx="37">
                  <c:v>1209</c:v>
                </c:pt>
                <c:pt idx="38">
                  <c:v>1267.5999999999999</c:v>
                </c:pt>
                <c:pt idx="39">
                  <c:v>1244.7</c:v>
                </c:pt>
                <c:pt idx="40">
                  <c:v>1183.8</c:v>
                </c:pt>
                <c:pt idx="41">
                  <c:v>1188.9000000000001</c:v>
                </c:pt>
                <c:pt idx="42">
                  <c:v>1056.5</c:v>
                </c:pt>
                <c:pt idx="43">
                  <c:v>1094.5999999999999</c:v>
                </c:pt>
                <c:pt idx="44">
                  <c:v>1181.5999999999999</c:v>
                </c:pt>
                <c:pt idx="45">
                  <c:v>1000.8</c:v>
                </c:pt>
                <c:pt idx="46">
                  <c:v>667.85</c:v>
                </c:pt>
                <c:pt idx="47">
                  <c:v>593.79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8BD5-491E-9CAC-C97103F040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1279360"/>
        <c:axId val="561282048"/>
      </c:scatterChart>
      <c:valAx>
        <c:axId val="561279360"/>
        <c:scaling>
          <c:orientation val="minMax"/>
          <c:max val="2000"/>
          <c:min val="0"/>
        </c:scaling>
        <c:delete val="0"/>
        <c:axPos val="b"/>
        <c:numFmt formatCode="0;[Red]0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1282048"/>
        <c:crossesAt val="-4444444"/>
        <c:crossBetween val="midCat"/>
        <c:majorUnit val="1000"/>
      </c:valAx>
      <c:valAx>
        <c:axId val="561282048"/>
        <c:scaling>
          <c:orientation val="minMax"/>
          <c:max val="2000"/>
          <c:min val="-500"/>
        </c:scaling>
        <c:delete val="0"/>
        <c:axPos val="l"/>
        <c:numFmt formatCode="0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1279360"/>
        <c:crossesAt val="-4444"/>
        <c:crossBetween val="midCat"/>
        <c:majorUnit val="1000"/>
      </c:valAx>
      <c:spPr>
        <a:noFill/>
        <a:ln w="3175" cap="flat" cmpd="sng" algn="ctr">
          <a:solidFill>
            <a:sysClr val="windowText" lastClr="000000"/>
          </a:solidFill>
          <a:prstDash val="solid"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99548884514433E-2"/>
          <c:y val="1.5413827331908337E-2"/>
          <c:w val="0.90543840223097116"/>
          <c:h val="0.93257796371741231"/>
        </c:manualLayout>
      </c:layout>
      <c:scatterChart>
        <c:scatterStyle val="lineMarker"/>
        <c:varyColors val="0"/>
        <c:ser>
          <c:idx val="2"/>
          <c:order val="2"/>
          <c:tx>
            <c:v>p 0ppm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'Bode Modulus-Phase Bode'!$AI$5:$AI$54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0.12244853223310558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Bode'!$AJ$5:$AJ$54</c:f>
              <c:numCache>
                <c:formatCode>General</c:formatCode>
                <c:ptCount val="50"/>
                <c:pt idx="0">
                  <c:v>32.304000000000002</c:v>
                </c:pt>
                <c:pt idx="1">
                  <c:v>23.869</c:v>
                </c:pt>
                <c:pt idx="2">
                  <c:v>40.387999999999998</c:v>
                </c:pt>
                <c:pt idx="3">
                  <c:v>45.46</c:v>
                </c:pt>
                <c:pt idx="4">
                  <c:v>47.893999999999998</c:v>
                </c:pt>
                <c:pt idx="5">
                  <c:v>47.139000000000003</c:v>
                </c:pt>
                <c:pt idx="6">
                  <c:v>45.371000000000002</c:v>
                </c:pt>
                <c:pt idx="7">
                  <c:v>40.017000000000003</c:v>
                </c:pt>
                <c:pt idx="8">
                  <c:v>38.840000000000003</c:v>
                </c:pt>
                <c:pt idx="9">
                  <c:v>39.036999999999999</c:v>
                </c:pt>
                <c:pt idx="10">
                  <c:v>41.871000000000002</c:v>
                </c:pt>
                <c:pt idx="11">
                  <c:v>46.040999999999997</c:v>
                </c:pt>
                <c:pt idx="12">
                  <c:v>49.686</c:v>
                </c:pt>
                <c:pt idx="13">
                  <c:v>51.826999999999998</c:v>
                </c:pt>
                <c:pt idx="14">
                  <c:v>51.718000000000004</c:v>
                </c:pt>
                <c:pt idx="15">
                  <c:v>49.308</c:v>
                </c:pt>
                <c:pt idx="16">
                  <c:v>45.067999999999998</c:v>
                </c:pt>
                <c:pt idx="17">
                  <c:v>39.773000000000003</c:v>
                </c:pt>
                <c:pt idx="18">
                  <c:v>34.578000000000003</c:v>
                </c:pt>
                <c:pt idx="19">
                  <c:v>30.260999999999999</c:v>
                </c:pt>
                <c:pt idx="20">
                  <c:v>27.202999999999999</c:v>
                </c:pt>
                <c:pt idx="21">
                  <c:v>26.19</c:v>
                </c:pt>
                <c:pt idx="22">
                  <c:v>27.346</c:v>
                </c:pt>
                <c:pt idx="23">
                  <c:v>30.31</c:v>
                </c:pt>
                <c:pt idx="24">
                  <c:v>34.881999999999998</c:v>
                </c:pt>
                <c:pt idx="25">
                  <c:v>40.484000000000002</c:v>
                </c:pt>
                <c:pt idx="26">
                  <c:v>47.518999999999998</c:v>
                </c:pt>
                <c:pt idx="27">
                  <c:v>53.072000000000003</c:v>
                </c:pt>
                <c:pt idx="28">
                  <c:v>56.414000000000001</c:v>
                </c:pt>
                <c:pt idx="29">
                  <c:v>60.012999999999998</c:v>
                </c:pt>
                <c:pt idx="30">
                  <c:v>62.863</c:v>
                </c:pt>
                <c:pt idx="31">
                  <c:v>63.354999999999997</c:v>
                </c:pt>
                <c:pt idx="32">
                  <c:v>62.16</c:v>
                </c:pt>
                <c:pt idx="33">
                  <c:v>59.412999999999997</c:v>
                </c:pt>
                <c:pt idx="34">
                  <c:v>61.71</c:v>
                </c:pt>
                <c:pt idx="35">
                  <c:v>58.656999999999996</c:v>
                </c:pt>
                <c:pt idx="36">
                  <c:v>50.453000000000003</c:v>
                </c:pt>
                <c:pt idx="37">
                  <c:v>46.801000000000002</c:v>
                </c:pt>
                <c:pt idx="38">
                  <c:v>43.253999999999998</c:v>
                </c:pt>
                <c:pt idx="39">
                  <c:v>39.716999999999999</c:v>
                </c:pt>
                <c:pt idx="40">
                  <c:v>35.279000000000003</c:v>
                </c:pt>
                <c:pt idx="41">
                  <c:v>30.134</c:v>
                </c:pt>
                <c:pt idx="42">
                  <c:v>24.244</c:v>
                </c:pt>
                <c:pt idx="43">
                  <c:v>19.178999999999998</c:v>
                </c:pt>
                <c:pt idx="44">
                  <c:v>11.343999999999999</c:v>
                </c:pt>
                <c:pt idx="45">
                  <c:v>5.0784000000000002</c:v>
                </c:pt>
                <c:pt idx="46">
                  <c:v>-1.4618</c:v>
                </c:pt>
                <c:pt idx="47">
                  <c:v>-6.7877000000000001</c:v>
                </c:pt>
                <c:pt idx="48">
                  <c:v>-11.077999999999999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D8C5-4FAA-B584-84093AEA7E52}"/>
            </c:ext>
          </c:extLst>
        </c:ser>
        <c:ser>
          <c:idx val="6"/>
          <c:order val="6"/>
          <c:tx>
            <c:v>p 25ppm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noFill/>
              <a:ln w="12700">
                <a:solidFill>
                  <a:srgbClr val="0070C0"/>
                </a:solidFill>
              </a:ln>
              <a:effectLst/>
            </c:spPr>
          </c:marker>
          <c:xVal>
            <c:numRef>
              <c:f>'Bode Modulus-Phase Bode'!$AN$5:$AN$48</c:f>
              <c:numCache>
                <c:formatCode>General</c:formatCode>
                <c:ptCount val="44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0.44898133749866087</c:v>
                </c:pt>
                <c:pt idx="34">
                  <c:v>0.28571254716245797</c:v>
                </c:pt>
                <c:pt idx="35">
                  <c:v>0.12244853223310558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</c:numCache>
            </c:numRef>
          </c:xVal>
          <c:yVal>
            <c:numRef>
              <c:f>'Bode Modulus-Phase Bode'!$AO$5:$AO$48</c:f>
              <c:numCache>
                <c:formatCode>General</c:formatCode>
                <c:ptCount val="44"/>
                <c:pt idx="0">
                  <c:v>29.030999999999999</c:v>
                </c:pt>
                <c:pt idx="1">
                  <c:v>24.831</c:v>
                </c:pt>
                <c:pt idx="2">
                  <c:v>36.651000000000003</c:v>
                </c:pt>
                <c:pt idx="3">
                  <c:v>40.575000000000003</c:v>
                </c:pt>
                <c:pt idx="4">
                  <c:v>45.649000000000001</c:v>
                </c:pt>
                <c:pt idx="5">
                  <c:v>48.238999999999997</c:v>
                </c:pt>
                <c:pt idx="6">
                  <c:v>49.499000000000002</c:v>
                </c:pt>
                <c:pt idx="7">
                  <c:v>48.140999999999998</c:v>
                </c:pt>
                <c:pt idx="8">
                  <c:v>48.878999999999998</c:v>
                </c:pt>
                <c:pt idx="9">
                  <c:v>51.365000000000002</c:v>
                </c:pt>
                <c:pt idx="10">
                  <c:v>55.448999999999998</c:v>
                </c:pt>
                <c:pt idx="11">
                  <c:v>59.017000000000003</c:v>
                </c:pt>
                <c:pt idx="12">
                  <c:v>61.238</c:v>
                </c:pt>
                <c:pt idx="13">
                  <c:v>61.548000000000002</c:v>
                </c:pt>
                <c:pt idx="14">
                  <c:v>59.555</c:v>
                </c:pt>
                <c:pt idx="15">
                  <c:v>55.506</c:v>
                </c:pt>
                <c:pt idx="16">
                  <c:v>49.667000000000002</c:v>
                </c:pt>
                <c:pt idx="17">
                  <c:v>42.956000000000003</c:v>
                </c:pt>
                <c:pt idx="18">
                  <c:v>36.079000000000001</c:v>
                </c:pt>
                <c:pt idx="19">
                  <c:v>29.949000000000002</c:v>
                </c:pt>
                <c:pt idx="20">
                  <c:v>24.911999999999999</c:v>
                </c:pt>
                <c:pt idx="21">
                  <c:v>21.422000000000001</c:v>
                </c:pt>
                <c:pt idx="22">
                  <c:v>19.079000000000001</c:v>
                </c:pt>
                <c:pt idx="23">
                  <c:v>19.004000000000001</c:v>
                </c:pt>
                <c:pt idx="24">
                  <c:v>20.329000000000001</c:v>
                </c:pt>
                <c:pt idx="25">
                  <c:v>23.059000000000001</c:v>
                </c:pt>
                <c:pt idx="26">
                  <c:v>27.856000000000002</c:v>
                </c:pt>
                <c:pt idx="27">
                  <c:v>31.934000000000001</c:v>
                </c:pt>
                <c:pt idx="28">
                  <c:v>37.112000000000002</c:v>
                </c:pt>
                <c:pt idx="29">
                  <c:v>45.098999999999997</c:v>
                </c:pt>
                <c:pt idx="30">
                  <c:v>50.271999999999998</c:v>
                </c:pt>
                <c:pt idx="31">
                  <c:v>53.994999999999997</c:v>
                </c:pt>
                <c:pt idx="32">
                  <c:v>59.3</c:v>
                </c:pt>
                <c:pt idx="33">
                  <c:v>64.713999999999999</c:v>
                </c:pt>
                <c:pt idx="34">
                  <c:v>60.311</c:v>
                </c:pt>
                <c:pt idx="35">
                  <c:v>61.234999999999999</c:v>
                </c:pt>
                <c:pt idx="36">
                  <c:v>53.767000000000003</c:v>
                </c:pt>
                <c:pt idx="37">
                  <c:v>50.884999999999998</c:v>
                </c:pt>
                <c:pt idx="38">
                  <c:v>47.704999999999998</c:v>
                </c:pt>
                <c:pt idx="39">
                  <c:v>44.854999999999997</c:v>
                </c:pt>
                <c:pt idx="40">
                  <c:v>41.698999999999998</c:v>
                </c:pt>
                <c:pt idx="41">
                  <c:v>37.488999999999997</c:v>
                </c:pt>
                <c:pt idx="42">
                  <c:v>32.055999999999997</c:v>
                </c:pt>
                <c:pt idx="43">
                  <c:v>25.030999999999999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D8C5-4FAA-B584-84093AEA7E52}"/>
            </c:ext>
          </c:extLst>
        </c:ser>
        <c:ser>
          <c:idx val="10"/>
          <c:order val="10"/>
          <c:tx>
            <c:v>p 50ppm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'Bode Modulus-Phase Bode'!$AS$5:$AS$54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0.12244853223310558</c:v>
                </c:pt>
                <c:pt idx="37">
                  <c:v>-4.0817842722365771E-2</c:v>
                </c:pt>
                <c:pt idx="38">
                  <c:v>-0.20408663012043554</c:v>
                </c:pt>
                <c:pt idx="39">
                  <c:v>-0.36735344121160718</c:v>
                </c:pt>
                <c:pt idx="40">
                  <c:v>-0.53061249579585468</c:v>
                </c:pt>
                <c:pt idx="41">
                  <c:v>-0.69388606013536591</c:v>
                </c:pt>
                <c:pt idx="42">
                  <c:v>-0.85714457444288628</c:v>
                </c:pt>
                <c:pt idx="43">
                  <c:v>-1.0204161183935587</c:v>
                </c:pt>
                <c:pt idx="44">
                  <c:v>-1.183686434114865</c:v>
                </c:pt>
                <c:pt idx="45">
                  <c:v>-1.346945791284291</c:v>
                </c:pt>
                <c:pt idx="46">
                  <c:v>-1.510220053704072</c:v>
                </c:pt>
                <c:pt idx="47">
                  <c:v>-1.6734613790812962</c:v>
                </c:pt>
                <c:pt idx="48">
                  <c:v>-1.8367461683202964</c:v>
                </c:pt>
                <c:pt idx="49">
                  <c:v>-2.000004777265576</c:v>
                </c:pt>
              </c:numCache>
            </c:numRef>
          </c:xVal>
          <c:yVal>
            <c:numRef>
              <c:f>'Bode Modulus-Phase Bode'!$AT$5:$AT$54</c:f>
              <c:numCache>
                <c:formatCode>General</c:formatCode>
                <c:ptCount val="50"/>
                <c:pt idx="0">
                  <c:v>34.485999999999997</c:v>
                </c:pt>
                <c:pt idx="1">
                  <c:v>84.909000000000006</c:v>
                </c:pt>
                <c:pt idx="2">
                  <c:v>42.332999999999998</c:v>
                </c:pt>
                <c:pt idx="3">
                  <c:v>52.671999999999997</c:v>
                </c:pt>
                <c:pt idx="4">
                  <c:v>60.058</c:v>
                </c:pt>
                <c:pt idx="5">
                  <c:v>63.213000000000001</c:v>
                </c:pt>
                <c:pt idx="6">
                  <c:v>60.543999999999997</c:v>
                </c:pt>
                <c:pt idx="7">
                  <c:v>55.994999999999997</c:v>
                </c:pt>
                <c:pt idx="8">
                  <c:v>58.523000000000003</c:v>
                </c:pt>
                <c:pt idx="9">
                  <c:v>62.569000000000003</c:v>
                </c:pt>
                <c:pt idx="10">
                  <c:v>66.917000000000002</c:v>
                </c:pt>
                <c:pt idx="11">
                  <c:v>68.745999999999995</c:v>
                </c:pt>
                <c:pt idx="12">
                  <c:v>69.447999999999993</c:v>
                </c:pt>
                <c:pt idx="13">
                  <c:v>68.531000000000006</c:v>
                </c:pt>
                <c:pt idx="14">
                  <c:v>65.620999999999995</c:v>
                </c:pt>
                <c:pt idx="15">
                  <c:v>60.732999999999997</c:v>
                </c:pt>
                <c:pt idx="16">
                  <c:v>54.232999999999997</c:v>
                </c:pt>
                <c:pt idx="17">
                  <c:v>46.526000000000003</c:v>
                </c:pt>
                <c:pt idx="18">
                  <c:v>38.470999999999997</c:v>
                </c:pt>
                <c:pt idx="19">
                  <c:v>31.102</c:v>
                </c:pt>
                <c:pt idx="20">
                  <c:v>25.265000000000001</c:v>
                </c:pt>
                <c:pt idx="21">
                  <c:v>21.393000000000001</c:v>
                </c:pt>
                <c:pt idx="22">
                  <c:v>19.565000000000001</c:v>
                </c:pt>
                <c:pt idx="23">
                  <c:v>19.79</c:v>
                </c:pt>
                <c:pt idx="24">
                  <c:v>21.687000000000001</c:v>
                </c:pt>
                <c:pt idx="25">
                  <c:v>25.030999999999999</c:v>
                </c:pt>
                <c:pt idx="26">
                  <c:v>30.611000000000001</c:v>
                </c:pt>
                <c:pt idx="27">
                  <c:v>35.761000000000003</c:v>
                </c:pt>
                <c:pt idx="28">
                  <c:v>41.262</c:v>
                </c:pt>
                <c:pt idx="29">
                  <c:v>47.042999999999999</c:v>
                </c:pt>
                <c:pt idx="30">
                  <c:v>52.107999999999997</c:v>
                </c:pt>
                <c:pt idx="31">
                  <c:v>56.174999999999997</c:v>
                </c:pt>
                <c:pt idx="32">
                  <c:v>60.222000000000001</c:v>
                </c:pt>
                <c:pt idx="33">
                  <c:v>61.997999999999998</c:v>
                </c:pt>
                <c:pt idx="34">
                  <c:v>62.097999999999999</c:v>
                </c:pt>
                <c:pt idx="35">
                  <c:v>61.039000000000001</c:v>
                </c:pt>
                <c:pt idx="36">
                  <c:v>64.742000000000004</c:v>
                </c:pt>
                <c:pt idx="37">
                  <c:v>64.745999999999995</c:v>
                </c:pt>
                <c:pt idx="38">
                  <c:v>64.27</c:v>
                </c:pt>
                <c:pt idx="39">
                  <c:v>63.338999999999999</c:v>
                </c:pt>
                <c:pt idx="40">
                  <c:v>62.563000000000002</c:v>
                </c:pt>
                <c:pt idx="41">
                  <c:v>61.277000000000001</c:v>
                </c:pt>
                <c:pt idx="42">
                  <c:v>61.17</c:v>
                </c:pt>
                <c:pt idx="43">
                  <c:v>59.098999999999997</c:v>
                </c:pt>
                <c:pt idx="44">
                  <c:v>54.552</c:v>
                </c:pt>
                <c:pt idx="45">
                  <c:v>50.706000000000003</c:v>
                </c:pt>
                <c:pt idx="46">
                  <c:v>39.979999999999997</c:v>
                </c:pt>
                <c:pt idx="47">
                  <c:v>31.846</c:v>
                </c:pt>
                <c:pt idx="48">
                  <c:v>15.691000000000001</c:v>
                </c:pt>
                <c:pt idx="49">
                  <c:v>5.6578999999999997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D8C5-4FAA-B584-84093AEA7E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9560960"/>
        <c:axId val="559571328"/>
        <c:extLst>
          <c:ext xmlns:c15="http://schemas.microsoft.com/office/drawing/2012/chart" uri="{02D57815-91ED-43cb-92C2-25804820EDAC}">
            <c15:filteredScatterSeries>
              <c15:ser>
                <c:idx val="14"/>
                <c:order val="14"/>
                <c:tx>
                  <c:v>p 100ppm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star"/>
                  <c:size val="4"/>
                  <c:spPr>
                    <a:noFill/>
                    <a:ln w="12700">
                      <a:solidFill>
                        <a:srgbClr val="F319D4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Bode'!$AX$5:$AX$54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Bode'!$AY$5:$AY$54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9-D8C5-4FAA-B584-84093AEA7E52}"/>
                  </c:ext>
                </c:extLst>
              </c15:ser>
            </c15:filteredScatterSeries>
            <c15:filteredScatterSeries>
              <c15:ser>
                <c:idx val="18"/>
                <c:order val="18"/>
                <c:tx>
                  <c:v>p 200ppm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x"/>
                  <c:size val="4"/>
                  <c:spPr>
                    <a:noFill/>
                    <a:ln w="12700">
                      <a:solidFill>
                        <a:srgbClr val="C0000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Bode'!$BC$5:$BC$54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Bode'!$BD$5:$BD$54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A-D8C5-4FAA-B584-84093AEA7E52}"/>
                  </c:ext>
                </c:extLst>
              </c15:ser>
            </c15:filteredScatterSeries>
            <c15:filteredScatterSeries>
              <c15:ser>
                <c:idx val="22"/>
                <c:order val="22"/>
                <c:tx>
                  <c:v>p 500ppm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triangle"/>
                  <c:size val="4"/>
                  <c:spPr>
                    <a:noFill/>
                    <a:ln w="12700">
                      <a:solidFill>
                        <a:srgbClr val="7030A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Bode'!$BH$5:$BH$54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Bode'!$BI$5:$BI$54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B-D8C5-4FAA-B584-84093AEA7E52}"/>
                  </c:ext>
                </c:extLst>
              </c15:ser>
            </c15:filteredScatterSeries>
          </c:ext>
        </c:extLst>
      </c:scatterChart>
      <c:scatterChart>
        <c:scatterStyle val="smoothMarker"/>
        <c:varyColors val="0"/>
        <c:ser>
          <c:idx val="3"/>
          <c:order val="3"/>
          <c:tx>
            <c:v>p fit 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Bode'!$AK$5:$AK$48</c:f>
              <c:numCache>
                <c:formatCode>General</c:formatCode>
                <c:ptCount val="44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0.61223163401346081</c:v>
                </c:pt>
                <c:pt idx="26">
                  <c:v>0.44898133749866087</c:v>
                </c:pt>
                <c:pt idx="27">
                  <c:v>0.12244853223310558</c:v>
                </c:pt>
                <c:pt idx="28">
                  <c:v>-4.0817842722365771E-2</c:v>
                </c:pt>
                <c:pt idx="29">
                  <c:v>-0.20408663012043554</c:v>
                </c:pt>
                <c:pt idx="30">
                  <c:v>-0.36735344121160718</c:v>
                </c:pt>
                <c:pt idx="31">
                  <c:v>-0.53061249579585468</c:v>
                </c:pt>
                <c:pt idx="32">
                  <c:v>-0.69388606013536591</c:v>
                </c:pt>
                <c:pt idx="33">
                  <c:v>-0.85714457444288628</c:v>
                </c:pt>
                <c:pt idx="34">
                  <c:v>-1.0204161183935587</c:v>
                </c:pt>
                <c:pt idx="35">
                  <c:v>-1.183686434114865</c:v>
                </c:pt>
                <c:pt idx="36">
                  <c:v>-1.346945791284291</c:v>
                </c:pt>
                <c:pt idx="37">
                  <c:v>-1.510220053704072</c:v>
                </c:pt>
              </c:numCache>
            </c:numRef>
          </c:xVal>
          <c:yVal>
            <c:numRef>
              <c:f>'Bode Modulus-Phase Bode'!$AL$5:$AL$48</c:f>
              <c:numCache>
                <c:formatCode>General</c:formatCode>
                <c:ptCount val="44"/>
                <c:pt idx="0">
                  <c:v>31.405000000000001</c:v>
                </c:pt>
                <c:pt idx="1">
                  <c:v>37.500999999999998</c:v>
                </c:pt>
                <c:pt idx="2">
                  <c:v>42.927999999999997</c:v>
                </c:pt>
                <c:pt idx="3">
                  <c:v>47.082999999999998</c:v>
                </c:pt>
                <c:pt idx="4">
                  <c:v>49.572000000000003</c:v>
                </c:pt>
                <c:pt idx="5">
                  <c:v>50.228999999999999</c:v>
                </c:pt>
                <c:pt idx="6">
                  <c:v>49.08</c:v>
                </c:pt>
                <c:pt idx="7">
                  <c:v>46.335000000000001</c:v>
                </c:pt>
                <c:pt idx="8">
                  <c:v>42.423000000000002</c:v>
                </c:pt>
                <c:pt idx="9">
                  <c:v>37.984999999999999</c:v>
                </c:pt>
                <c:pt idx="10">
                  <c:v>33.78</c:v>
                </c:pt>
                <c:pt idx="11">
                  <c:v>30.489000000000001</c:v>
                </c:pt>
                <c:pt idx="12">
                  <c:v>28.577000000000002</c:v>
                </c:pt>
                <c:pt idx="13">
                  <c:v>28.257999999999999</c:v>
                </c:pt>
                <c:pt idx="14">
                  <c:v>29.536000000000001</c:v>
                </c:pt>
                <c:pt idx="15">
                  <c:v>32.246000000000002</c:v>
                </c:pt>
                <c:pt idx="16">
                  <c:v>36.073</c:v>
                </c:pt>
                <c:pt idx="17">
                  <c:v>40.578000000000003</c:v>
                </c:pt>
                <c:pt idx="18">
                  <c:v>45.271000000000001</c:v>
                </c:pt>
                <c:pt idx="19">
                  <c:v>49.707999999999998</c:v>
                </c:pt>
                <c:pt idx="20">
                  <c:v>53.576000000000001</c:v>
                </c:pt>
                <c:pt idx="21">
                  <c:v>56.707000000000001</c:v>
                </c:pt>
                <c:pt idx="22">
                  <c:v>59.05</c:v>
                </c:pt>
                <c:pt idx="23">
                  <c:v>60.613</c:v>
                </c:pt>
                <c:pt idx="24">
                  <c:v>61.427999999999997</c:v>
                </c:pt>
                <c:pt idx="25">
                  <c:v>61.514000000000003</c:v>
                </c:pt>
                <c:pt idx="26">
                  <c:v>60.866999999999997</c:v>
                </c:pt>
                <c:pt idx="27">
                  <c:v>57.226999999999997</c:v>
                </c:pt>
                <c:pt idx="28">
                  <c:v>54.124000000000002</c:v>
                </c:pt>
                <c:pt idx="29">
                  <c:v>50.122</c:v>
                </c:pt>
                <c:pt idx="30">
                  <c:v>45.276000000000003</c:v>
                </c:pt>
                <c:pt idx="31">
                  <c:v>39.765999999999998</c:v>
                </c:pt>
                <c:pt idx="32">
                  <c:v>33.904000000000003</c:v>
                </c:pt>
                <c:pt idx="33">
                  <c:v>28.08</c:v>
                </c:pt>
                <c:pt idx="34">
                  <c:v>22.66</c:v>
                </c:pt>
                <c:pt idx="35">
                  <c:v>17.898</c:v>
                </c:pt>
                <c:pt idx="36">
                  <c:v>13.904999999999999</c:v>
                </c:pt>
                <c:pt idx="37">
                  <c:v>10.67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8C5-4FAA-B584-84093AEA7E52}"/>
            </c:ext>
          </c:extLst>
        </c:ser>
        <c:ser>
          <c:idx val="7"/>
          <c:order val="7"/>
          <c:tx>
            <c:v>p fit 25ppm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Bode'!$AP$5:$AP$44</c:f>
              <c:numCache>
                <c:formatCode>General</c:formatCode>
                <c:ptCount val="40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0.44898133749866087</c:v>
                </c:pt>
                <c:pt idx="26">
                  <c:v>0.28571254716245797</c:v>
                </c:pt>
                <c:pt idx="27">
                  <c:v>0.12244853223310558</c:v>
                </c:pt>
                <c:pt idx="28">
                  <c:v>-4.0817842722365771E-2</c:v>
                </c:pt>
                <c:pt idx="29">
                  <c:v>-0.20408663012043554</c:v>
                </c:pt>
                <c:pt idx="30">
                  <c:v>-0.36735344121160718</c:v>
                </c:pt>
                <c:pt idx="31">
                  <c:v>-0.53061249579585468</c:v>
                </c:pt>
                <c:pt idx="32">
                  <c:v>-0.69388606013536591</c:v>
                </c:pt>
                <c:pt idx="33">
                  <c:v>-0.85714457444288628</c:v>
                </c:pt>
                <c:pt idx="34">
                  <c:v>-1.0204161183935587</c:v>
                </c:pt>
                <c:pt idx="35">
                  <c:v>-1.183686434114865</c:v>
                </c:pt>
                <c:pt idx="36">
                  <c:v>-1.346945791284291</c:v>
                </c:pt>
                <c:pt idx="37">
                  <c:v>-1.510220053704072</c:v>
                </c:pt>
                <c:pt idx="38">
                  <c:v>-1.6734613790812962</c:v>
                </c:pt>
              </c:numCache>
            </c:numRef>
          </c:xVal>
          <c:yVal>
            <c:numRef>
              <c:f>'Bode Modulus-Phase Bode'!$AQ$5:$AQ$44</c:f>
              <c:numCache>
                <c:formatCode>General</c:formatCode>
                <c:ptCount val="40"/>
                <c:pt idx="0">
                  <c:v>44.926000000000002</c:v>
                </c:pt>
                <c:pt idx="1">
                  <c:v>51.244999999999997</c:v>
                </c:pt>
                <c:pt idx="2">
                  <c:v>56.1</c:v>
                </c:pt>
                <c:pt idx="3">
                  <c:v>59.225999999999999</c:v>
                </c:pt>
                <c:pt idx="4">
                  <c:v>60.548999999999999</c:v>
                </c:pt>
                <c:pt idx="5">
                  <c:v>60.073999999999998</c:v>
                </c:pt>
                <c:pt idx="6">
                  <c:v>57.825000000000003</c:v>
                </c:pt>
                <c:pt idx="7">
                  <c:v>53.88</c:v>
                </c:pt>
                <c:pt idx="8">
                  <c:v>48.47</c:v>
                </c:pt>
                <c:pt idx="9">
                  <c:v>42.093000000000004</c:v>
                </c:pt>
                <c:pt idx="10">
                  <c:v>35.506</c:v>
                </c:pt>
                <c:pt idx="11">
                  <c:v>29.518000000000001</c:v>
                </c:pt>
                <c:pt idx="12">
                  <c:v>24.745000000000001</c:v>
                </c:pt>
                <c:pt idx="13">
                  <c:v>21.495999999999999</c:v>
                </c:pt>
                <c:pt idx="14">
                  <c:v>19.844000000000001</c:v>
                </c:pt>
                <c:pt idx="15">
                  <c:v>19.744</c:v>
                </c:pt>
                <c:pt idx="16">
                  <c:v>21.106999999999999</c:v>
                </c:pt>
                <c:pt idx="17">
                  <c:v>23.815999999999999</c:v>
                </c:pt>
                <c:pt idx="18">
                  <c:v>27.693999999999999</c:v>
                </c:pt>
                <c:pt idx="19">
                  <c:v>32.459000000000003</c:v>
                </c:pt>
                <c:pt idx="20">
                  <c:v>37.716000000000001</c:v>
                </c:pt>
                <c:pt idx="21">
                  <c:v>42.997</c:v>
                </c:pt>
                <c:pt idx="22">
                  <c:v>47.872</c:v>
                </c:pt>
                <c:pt idx="23">
                  <c:v>52.029000000000003</c:v>
                </c:pt>
                <c:pt idx="24">
                  <c:v>55.296999999999997</c:v>
                </c:pt>
                <c:pt idx="25">
                  <c:v>59.012</c:v>
                </c:pt>
                <c:pt idx="26">
                  <c:v>59.487000000000002</c:v>
                </c:pt>
                <c:pt idx="27">
                  <c:v>59.054000000000002</c:v>
                </c:pt>
                <c:pt idx="28">
                  <c:v>57.698</c:v>
                </c:pt>
                <c:pt idx="29">
                  <c:v>55.384</c:v>
                </c:pt>
                <c:pt idx="30">
                  <c:v>52.085000000000001</c:v>
                </c:pt>
                <c:pt idx="31">
                  <c:v>47.822000000000003</c:v>
                </c:pt>
                <c:pt idx="32">
                  <c:v>42.716000000000001</c:v>
                </c:pt>
                <c:pt idx="33">
                  <c:v>37.027000000000001</c:v>
                </c:pt>
                <c:pt idx="34">
                  <c:v>31.129000000000001</c:v>
                </c:pt>
                <c:pt idx="35">
                  <c:v>25.434999999999999</c:v>
                </c:pt>
                <c:pt idx="36">
                  <c:v>20.280999999999999</c:v>
                </c:pt>
                <c:pt idx="37">
                  <c:v>15.858000000000001</c:v>
                </c:pt>
                <c:pt idx="38">
                  <c:v>12.22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D8C5-4FAA-B584-84093AEA7E52}"/>
            </c:ext>
          </c:extLst>
        </c:ser>
        <c:ser>
          <c:idx val="11"/>
          <c:order val="11"/>
          <c:tx>
            <c:v>p fit 50ppm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Bode'!$AU$5:$AU$48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0.44898133749866087</c:v>
                </c:pt>
                <c:pt idx="28">
                  <c:v>0.28571254716245797</c:v>
                </c:pt>
                <c:pt idx="29">
                  <c:v>0.12244853223310558</c:v>
                </c:pt>
                <c:pt idx="30">
                  <c:v>-4.0817842722365771E-2</c:v>
                </c:pt>
                <c:pt idx="31">
                  <c:v>-0.20408663012043554</c:v>
                </c:pt>
                <c:pt idx="32">
                  <c:v>-0.36735344121160718</c:v>
                </c:pt>
                <c:pt idx="33">
                  <c:v>-0.53061249579585468</c:v>
                </c:pt>
                <c:pt idx="34">
                  <c:v>-0.69388606013536591</c:v>
                </c:pt>
                <c:pt idx="35">
                  <c:v>-0.85714457444288628</c:v>
                </c:pt>
                <c:pt idx="36">
                  <c:v>-1.0204161183935587</c:v>
                </c:pt>
                <c:pt idx="37">
                  <c:v>-1.183686434114865</c:v>
                </c:pt>
                <c:pt idx="38">
                  <c:v>-1.346945791284291</c:v>
                </c:pt>
                <c:pt idx="39">
                  <c:v>-1.510220053704072</c:v>
                </c:pt>
                <c:pt idx="40">
                  <c:v>-1.6734613790812962</c:v>
                </c:pt>
                <c:pt idx="41">
                  <c:v>-1.8367461683202964</c:v>
                </c:pt>
                <c:pt idx="42">
                  <c:v>-2.000004777265576</c:v>
                </c:pt>
              </c:numCache>
            </c:numRef>
          </c:xVal>
          <c:yVal>
            <c:numRef>
              <c:f>'Bode Modulus-Phase Bode'!$AV$5:$AV$48</c:f>
              <c:numCache>
                <c:formatCode>General</c:formatCode>
                <c:ptCount val="44"/>
                <c:pt idx="0">
                  <c:v>51.817999999999998</c:v>
                </c:pt>
                <c:pt idx="1">
                  <c:v>58.274000000000001</c:v>
                </c:pt>
                <c:pt idx="2">
                  <c:v>63.13</c:v>
                </c:pt>
                <c:pt idx="3">
                  <c:v>66.325999999999993</c:v>
                </c:pt>
                <c:pt idx="4">
                  <c:v>67.936000000000007</c:v>
                </c:pt>
                <c:pt idx="5">
                  <c:v>68.031999999999996</c:v>
                </c:pt>
                <c:pt idx="6">
                  <c:v>66.632000000000005</c:v>
                </c:pt>
                <c:pt idx="7">
                  <c:v>63.692</c:v>
                </c:pt>
                <c:pt idx="8">
                  <c:v>59.18</c:v>
                </c:pt>
                <c:pt idx="9">
                  <c:v>53.204000000000001</c:v>
                </c:pt>
                <c:pt idx="10">
                  <c:v>46.168999999999997</c:v>
                </c:pt>
                <c:pt idx="11">
                  <c:v>38.834000000000003</c:v>
                </c:pt>
                <c:pt idx="12">
                  <c:v>32.103999999999999</c:v>
                </c:pt>
                <c:pt idx="13">
                  <c:v>26.712</c:v>
                </c:pt>
                <c:pt idx="14">
                  <c:v>23.036000000000001</c:v>
                </c:pt>
                <c:pt idx="15">
                  <c:v>21.157</c:v>
                </c:pt>
                <c:pt idx="16">
                  <c:v>21.010999999999999</c:v>
                </c:pt>
                <c:pt idx="17">
                  <c:v>22.478999999999999</c:v>
                </c:pt>
                <c:pt idx="18">
                  <c:v>25.41</c:v>
                </c:pt>
                <c:pt idx="19">
                  <c:v>29.587</c:v>
                </c:pt>
                <c:pt idx="20">
                  <c:v>34.680999999999997</c:v>
                </c:pt>
                <c:pt idx="21">
                  <c:v>40.247</c:v>
                </c:pt>
                <c:pt idx="22">
                  <c:v>45.798000000000002</c:v>
                </c:pt>
                <c:pt idx="23">
                  <c:v>50.911000000000001</c:v>
                </c:pt>
                <c:pt idx="24">
                  <c:v>55.32</c:v>
                </c:pt>
                <c:pt idx="25">
                  <c:v>58.912999999999997</c:v>
                </c:pt>
                <c:pt idx="26">
                  <c:v>61.703000000000003</c:v>
                </c:pt>
                <c:pt idx="27">
                  <c:v>63.758000000000003</c:v>
                </c:pt>
                <c:pt idx="28">
                  <c:v>65.165000000000006</c:v>
                </c:pt>
                <c:pt idx="29">
                  <c:v>65.998000000000005</c:v>
                </c:pt>
                <c:pt idx="30">
                  <c:v>66.305999999999997</c:v>
                </c:pt>
                <c:pt idx="31">
                  <c:v>66.108999999999995</c:v>
                </c:pt>
                <c:pt idx="32">
                  <c:v>65.393000000000001</c:v>
                </c:pt>
                <c:pt idx="33">
                  <c:v>64.111000000000004</c:v>
                </c:pt>
                <c:pt idx="34">
                  <c:v>62.188000000000002</c:v>
                </c:pt>
                <c:pt idx="35">
                  <c:v>59.529000000000003</c:v>
                </c:pt>
                <c:pt idx="36">
                  <c:v>56.042000000000002</c:v>
                </c:pt>
                <c:pt idx="37">
                  <c:v>51.673000000000002</c:v>
                </c:pt>
                <c:pt idx="38">
                  <c:v>46.459000000000003</c:v>
                </c:pt>
                <c:pt idx="39">
                  <c:v>40.582000000000001</c:v>
                </c:pt>
                <c:pt idx="40">
                  <c:v>34.377000000000002</c:v>
                </c:pt>
                <c:pt idx="41">
                  <c:v>28.263000000000002</c:v>
                </c:pt>
                <c:pt idx="42">
                  <c:v>22.629000000000001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D8C5-4FAA-B584-84093AEA7E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9560960"/>
        <c:axId val="559571328"/>
        <c:extLst>
          <c:ext xmlns:c15="http://schemas.microsoft.com/office/drawing/2012/chart" uri="{02D57815-91ED-43cb-92C2-25804820EDAC}">
            <c15:filteredScatterSeries>
              <c15:ser>
                <c:idx val="15"/>
                <c:order val="15"/>
                <c:tx>
                  <c:v>p fit 100ppm</c:v>
                </c:tx>
                <c:spPr>
                  <a:ln w="12700" cap="rnd">
                    <a:solidFill>
                      <a:schemeClr val="tx1"/>
                    </a:solidFill>
                    <a:prstDash val="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Bode'!$AZ$5:$AZ$48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Bode'!$BA$5:$BA$48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3-D8C5-4FAA-B584-84093AEA7E52}"/>
                  </c:ext>
                </c:extLst>
              </c15:ser>
            </c15:filteredScatterSeries>
            <c15:filteredScatterSeries>
              <c15:ser>
                <c:idx val="19"/>
                <c:order val="19"/>
                <c:tx>
                  <c:v>p fit 200ppm</c:v>
                </c:tx>
                <c:spPr>
                  <a:ln w="12700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Bode'!$BE$5:$BE$48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Bode'!$BF$5:$BF$48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D8C5-4FAA-B584-84093AEA7E52}"/>
                  </c:ext>
                </c:extLst>
              </c15:ser>
            </c15:filteredScatterSeries>
            <c15:filteredScatterSeries>
              <c15:ser>
                <c:idx val="23"/>
                <c:order val="23"/>
                <c:tx>
                  <c:v>p fit 500ppm</c:v>
                </c:tx>
                <c:spPr>
                  <a:ln w="12700" cap="rnd">
                    <a:solidFill>
                      <a:schemeClr val="tx1"/>
                    </a:solidFill>
                    <a:prstDash val="lg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Bode'!$BJ$5:$BJ$48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Bode'!$BK$5:$BK$48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D8C5-4FAA-B584-84093AEA7E52}"/>
                  </c:ext>
                </c:extLst>
              </c15:ser>
            </c15:filteredScatterSeries>
          </c:ext>
        </c:extLst>
      </c:scatterChart>
      <c:scatterChart>
        <c:scatterStyle val="lineMarker"/>
        <c:varyColors val="0"/>
        <c:ser>
          <c:idx val="0"/>
          <c:order val="0"/>
          <c:tx>
            <c:v>m 0ppm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'Bode Modulus-Phase Bode'!$B$5:$B$54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0.12244853223310558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Bode'!$C$5:$C$54</c:f>
              <c:numCache>
                <c:formatCode>General</c:formatCode>
                <c:ptCount val="50"/>
                <c:pt idx="0">
                  <c:v>2.5234863323432277</c:v>
                </c:pt>
                <c:pt idx="1">
                  <c:v>2.5778363412927439</c:v>
                </c:pt>
                <c:pt idx="2">
                  <c:v>2.5270237855101039</c:v>
                </c:pt>
                <c:pt idx="3">
                  <c:v>2.6073370506670308</c:v>
                </c:pt>
                <c:pt idx="4">
                  <c:v>2.7145895879692312</c:v>
                </c:pt>
                <c:pt idx="5">
                  <c:v>2.8253871658433249</c:v>
                </c:pt>
                <c:pt idx="6">
                  <c:v>2.924894101186617</c:v>
                </c:pt>
                <c:pt idx="7">
                  <c:v>3.0060379549973173</c:v>
                </c:pt>
                <c:pt idx="8">
                  <c:v>3.0595255527386906</c:v>
                </c:pt>
                <c:pt idx="9">
                  <c:v>3.1092747382302952</c:v>
                </c:pt>
                <c:pt idx="10">
                  <c:v>3.169321683681837</c:v>
                </c:pt>
                <c:pt idx="11">
                  <c:v>3.2466954950961155</c:v>
                </c:pt>
                <c:pt idx="12">
                  <c:v>3.3418498240847523</c:v>
                </c:pt>
                <c:pt idx="13">
                  <c:v>3.4500950758716025</c:v>
                </c:pt>
                <c:pt idx="14">
                  <c:v>3.5636353156082818</c:v>
                </c:pt>
                <c:pt idx="15">
                  <c:v>3.6739696012197292</c:v>
                </c:pt>
                <c:pt idx="16">
                  <c:v>3.7727250024592109</c:v>
                </c:pt>
                <c:pt idx="17">
                  <c:v>3.8541055519235936</c:v>
                </c:pt>
                <c:pt idx="18">
                  <c:v>3.9179254220647413</c:v>
                </c:pt>
                <c:pt idx="19">
                  <c:v>3.9663154157974976</c:v>
                </c:pt>
                <c:pt idx="20">
                  <c:v>4.000737673774033</c:v>
                </c:pt>
                <c:pt idx="21">
                  <c:v>4.0290183295464814</c:v>
                </c:pt>
                <c:pt idx="22">
                  <c:v>4.0590709130929801</c:v>
                </c:pt>
                <c:pt idx="23">
                  <c:v>4.0936667822279027</c:v>
                </c:pt>
                <c:pt idx="24">
                  <c:v>4.1401307783711347</c:v>
                </c:pt>
                <c:pt idx="25">
                  <c:v>4.2043913319192994</c:v>
                </c:pt>
                <c:pt idx="26">
                  <c:v>4.2873761815525988</c:v>
                </c:pt>
                <c:pt idx="27">
                  <c:v>4.3787430188130196</c:v>
                </c:pt>
                <c:pt idx="28">
                  <c:v>4.4974825373673699</c:v>
                </c:pt>
                <c:pt idx="29">
                  <c:v>4.615350248174499</c:v>
                </c:pt>
                <c:pt idx="30">
                  <c:v>4.7277364017102954</c:v>
                </c:pt>
                <c:pt idx="31">
                  <c:v>4.8564388612228555</c:v>
                </c:pt>
                <c:pt idx="32">
                  <c:v>4.9839824158774642</c:v>
                </c:pt>
                <c:pt idx="33">
                  <c:v>5.0886321418463192</c:v>
                </c:pt>
                <c:pt idx="34">
                  <c:v>5.1873232693750468</c:v>
                </c:pt>
                <c:pt idx="35">
                  <c:v>5.3282980381306002</c:v>
                </c:pt>
                <c:pt idx="36">
                  <c:v>5.5304942523651413</c:v>
                </c:pt>
                <c:pt idx="37">
                  <c:v>5.6193438128879798</c:v>
                </c:pt>
                <c:pt idx="38">
                  <c:v>5.7027836879362717</c:v>
                </c:pt>
                <c:pt idx="39">
                  <c:v>5.7815471505290601</c:v>
                </c:pt>
                <c:pt idx="40">
                  <c:v>5.858404843905288</c:v>
                </c:pt>
                <c:pt idx="41">
                  <c:v>5.9253585100442745</c:v>
                </c:pt>
                <c:pt idx="42">
                  <c:v>5.978203349906158</c:v>
                </c:pt>
                <c:pt idx="43">
                  <c:v>6.0192824957617317</c:v>
                </c:pt>
                <c:pt idx="44">
                  <c:v>6.0375460120858264</c:v>
                </c:pt>
                <c:pt idx="45">
                  <c:v>6.0533089811240997</c:v>
                </c:pt>
                <c:pt idx="46">
                  <c:v>6.0455185628844932</c:v>
                </c:pt>
                <c:pt idx="47">
                  <c:v>6.0299111049124443</c:v>
                </c:pt>
                <c:pt idx="48">
                  <c:v>5.9953719060281623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2-D8C5-4FAA-B584-84093AEA7E52}"/>
            </c:ext>
          </c:extLst>
        </c:ser>
        <c:ser>
          <c:idx val="4"/>
          <c:order val="4"/>
          <c:tx>
            <c:v>m 25ppm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noFill/>
              <a:ln w="12700">
                <a:solidFill>
                  <a:srgbClr val="0070C0"/>
                </a:solidFill>
              </a:ln>
              <a:effectLst/>
            </c:spPr>
          </c:marker>
          <c:xVal>
            <c:numRef>
              <c:f>'Bode Modulus-Phase Bode'!$G$5:$G$51</c:f>
              <c:numCache>
                <c:formatCode>General</c:formatCode>
                <c:ptCount val="47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0.44898133749866087</c:v>
                </c:pt>
                <c:pt idx="34">
                  <c:v>0.28571254716245797</c:v>
                </c:pt>
                <c:pt idx="35">
                  <c:v>0.12244853223310558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</c:numCache>
            </c:numRef>
          </c:xVal>
          <c:yVal>
            <c:numRef>
              <c:f>'Bode Modulus-Phase Bode'!$H$5:$H$51</c:f>
              <c:numCache>
                <c:formatCode>General</c:formatCode>
                <c:ptCount val="47"/>
                <c:pt idx="0">
                  <c:v>2.6554745946527163</c:v>
                </c:pt>
                <c:pt idx="1">
                  <c:v>2.6673408624307169</c:v>
                </c:pt>
                <c:pt idx="2">
                  <c:v>2.6044852560058636</c:v>
                </c:pt>
                <c:pt idx="3">
                  <c:v>2.6633050754470982</c:v>
                </c:pt>
                <c:pt idx="4">
                  <c:v>2.7534758124466516</c:v>
                </c:pt>
                <c:pt idx="5">
                  <c:v>2.8594205270174813</c:v>
                </c:pt>
                <c:pt idx="6">
                  <c:v>2.9591940844143965</c:v>
                </c:pt>
                <c:pt idx="7">
                  <c:v>3.0497605517624757</c:v>
                </c:pt>
                <c:pt idx="8">
                  <c:v>3.1299153575044225</c:v>
                </c:pt>
                <c:pt idx="9">
                  <c:v>3.2090590341287974</c:v>
                </c:pt>
                <c:pt idx="10">
                  <c:v>3.3022010106053821</c:v>
                </c:pt>
                <c:pt idx="11">
                  <c:v>3.4133500655482392</c:v>
                </c:pt>
                <c:pt idx="12">
                  <c:v>3.5392643359474549</c:v>
                </c:pt>
                <c:pt idx="13">
                  <c:v>3.6695307202690888</c:v>
                </c:pt>
                <c:pt idx="14">
                  <c:v>3.7985332526936681</c:v>
                </c:pt>
                <c:pt idx="15">
                  <c:v>3.920910814624452</c:v>
                </c:pt>
                <c:pt idx="16">
                  <c:v>4.0286119150662296</c:v>
                </c:pt>
                <c:pt idx="17">
                  <c:v>4.1179338350396417</c:v>
                </c:pt>
                <c:pt idx="18">
                  <c:v>4.1870410400423284</c:v>
                </c:pt>
                <c:pt idx="19">
                  <c:v>4.2403744969582329</c:v>
                </c:pt>
                <c:pt idx="20">
                  <c:v>4.2768063456287626</c:v>
                </c:pt>
                <c:pt idx="21">
                  <c:v>4.3041888296148434</c:v>
                </c:pt>
                <c:pt idx="22">
                  <c:v>4.3243030374868345</c:v>
                </c:pt>
                <c:pt idx="23">
                  <c:v>4.3432707006508009</c:v>
                </c:pt>
                <c:pt idx="24">
                  <c:v>4.3634991614782344</c:v>
                </c:pt>
                <c:pt idx="25">
                  <c:v>4.3892369837985159</c:v>
                </c:pt>
                <c:pt idx="26">
                  <c:v>4.412141219416652</c:v>
                </c:pt>
                <c:pt idx="27">
                  <c:v>4.4728149362181027</c:v>
                </c:pt>
                <c:pt idx="28">
                  <c:v>4.5112816134671423</c:v>
                </c:pt>
                <c:pt idx="29">
                  <c:v>4.6018427897820979</c:v>
                </c:pt>
                <c:pt idx="30">
                  <c:v>4.6816120389049285</c:v>
                </c:pt>
                <c:pt idx="31">
                  <c:v>4.797302172183703</c:v>
                </c:pt>
                <c:pt idx="32">
                  <c:v>4.9162275299906053</c:v>
                </c:pt>
                <c:pt idx="33">
                  <c:v>5.1566702765541264</c:v>
                </c:pt>
                <c:pt idx="34">
                  <c:v>5.2906355262615454</c:v>
                </c:pt>
                <c:pt idx="35">
                  <c:v>5.3189393915606704</c:v>
                </c:pt>
                <c:pt idx="36">
                  <c:v>5.4856930402936612</c:v>
                </c:pt>
                <c:pt idx="37">
                  <c:v>5.5817335377010782</c:v>
                </c:pt>
                <c:pt idx="38">
                  <c:v>5.6735922139494805</c:v>
                </c:pt>
                <c:pt idx="39">
                  <c:v>5.7601660533515986</c:v>
                </c:pt>
                <c:pt idx="40">
                  <c:v>5.8457551885141816</c:v>
                </c:pt>
                <c:pt idx="41">
                  <c:v>5.9260284473184397</c:v>
                </c:pt>
                <c:pt idx="42">
                  <c:v>5.9914653149083827</c:v>
                </c:pt>
                <c:pt idx="43">
                  <c:v>6.0511525224473814</c:v>
                </c:pt>
                <c:pt idx="44">
                  <c:v>6.1456935239042201</c:v>
                </c:pt>
                <c:pt idx="45">
                  <c:v>6.1810142083522068</c:v>
                </c:pt>
                <c:pt idx="46">
                  <c:v>6.1941256617602098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3-D8C5-4FAA-B584-84093AEA7E52}"/>
            </c:ext>
          </c:extLst>
        </c:ser>
        <c:ser>
          <c:idx val="8"/>
          <c:order val="8"/>
          <c:tx>
            <c:v>m 50ppm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'Bode Modulus-Phase Bode'!$L$5:$L$54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0.12244853223310558</c:v>
                </c:pt>
                <c:pt idx="37">
                  <c:v>-4.0817842722365771E-2</c:v>
                </c:pt>
                <c:pt idx="38">
                  <c:v>-0.20408663012043554</c:v>
                </c:pt>
                <c:pt idx="39">
                  <c:v>-0.36735344121160718</c:v>
                </c:pt>
                <c:pt idx="40">
                  <c:v>-0.53061249579585468</c:v>
                </c:pt>
                <c:pt idx="41">
                  <c:v>-0.69388606013536591</c:v>
                </c:pt>
                <c:pt idx="42">
                  <c:v>-0.85714457444288628</c:v>
                </c:pt>
                <c:pt idx="43">
                  <c:v>-1.0204161183935587</c:v>
                </c:pt>
                <c:pt idx="44">
                  <c:v>-1.183686434114865</c:v>
                </c:pt>
                <c:pt idx="45">
                  <c:v>-1.346945791284291</c:v>
                </c:pt>
                <c:pt idx="46">
                  <c:v>-1.510220053704072</c:v>
                </c:pt>
                <c:pt idx="47">
                  <c:v>-1.6734613790812962</c:v>
                </c:pt>
                <c:pt idx="48">
                  <c:v>-1.8367461683202964</c:v>
                </c:pt>
                <c:pt idx="49">
                  <c:v>-2.000004777265576</c:v>
                </c:pt>
              </c:numCache>
            </c:numRef>
          </c:xVal>
          <c:yVal>
            <c:numRef>
              <c:f>'Bode Modulus-Phase Bode'!$M$5:$M$54</c:f>
              <c:numCache>
                <c:formatCode>General</c:formatCode>
                <c:ptCount val="50"/>
                <c:pt idx="0">
                  <c:v>2.4811415279729041</c:v>
                </c:pt>
                <c:pt idx="1">
                  <c:v>2.3434479838072315</c:v>
                </c:pt>
                <c:pt idx="2">
                  <c:v>2.4626076067128517</c:v>
                </c:pt>
                <c:pt idx="3">
                  <c:v>2.5391765020950161</c:v>
                </c:pt>
                <c:pt idx="4">
                  <c:v>2.663314504640014</c:v>
                </c:pt>
                <c:pt idx="5">
                  <c:v>2.8189513116401725</c:v>
                </c:pt>
                <c:pt idx="6">
                  <c:v>2.9564997898648113</c:v>
                </c:pt>
                <c:pt idx="7">
                  <c:v>3.0524245881420615</c:v>
                </c:pt>
                <c:pt idx="8">
                  <c:v>3.1287868586425982</c:v>
                </c:pt>
                <c:pt idx="9">
                  <c:v>3.2276296495710088</c:v>
                </c:pt>
                <c:pt idx="10">
                  <c:v>3.3476226994672418</c:v>
                </c:pt>
                <c:pt idx="11">
                  <c:v>3.4914877610298274</c:v>
                </c:pt>
                <c:pt idx="12">
                  <c:v>3.6260116987513502</c:v>
                </c:pt>
                <c:pt idx="13">
                  <c:v>3.7747796526774589</c:v>
                </c:pt>
                <c:pt idx="14">
                  <c:v>3.9153628948639541</c:v>
                </c:pt>
                <c:pt idx="15">
                  <c:v>4.0470800728162564</c:v>
                </c:pt>
                <c:pt idx="16">
                  <c:v>4.1647096635398793</c:v>
                </c:pt>
                <c:pt idx="17">
                  <c:v>4.2628543454161933</c:v>
                </c:pt>
                <c:pt idx="18">
                  <c:v>4.3382173666010946</c:v>
                </c:pt>
                <c:pt idx="19">
                  <c:v>4.3909351071033793</c:v>
                </c:pt>
                <c:pt idx="20">
                  <c:v>4.4250122318754439</c:v>
                </c:pt>
                <c:pt idx="21">
                  <c:v>4.447839958439852</c:v>
                </c:pt>
                <c:pt idx="22">
                  <c:v>4.4641615416989291</c:v>
                </c:pt>
                <c:pt idx="23">
                  <c:v>4.4815286188959931</c:v>
                </c:pt>
                <c:pt idx="24">
                  <c:v>4.5017300508462199</c:v>
                </c:pt>
                <c:pt idx="25">
                  <c:v>4.5323976270656923</c:v>
                </c:pt>
                <c:pt idx="26">
                  <c:v>4.6224937884694599</c:v>
                </c:pt>
                <c:pt idx="27">
                  <c:v>4.6722272029862753</c:v>
                </c:pt>
                <c:pt idx="28">
                  <c:v>4.69570927120908</c:v>
                </c:pt>
                <c:pt idx="29">
                  <c:v>4.8237806051712013</c:v>
                </c:pt>
                <c:pt idx="30">
                  <c:v>4.9174267307364943</c:v>
                </c:pt>
                <c:pt idx="31">
                  <c:v>4.9763362207764184</c:v>
                </c:pt>
                <c:pt idx="32">
                  <c:v>5.0856116304716465</c:v>
                </c:pt>
                <c:pt idx="33">
                  <c:v>5.2131723090468194</c:v>
                </c:pt>
                <c:pt idx="34">
                  <c:v>5.3221986135518922</c:v>
                </c:pt>
                <c:pt idx="35">
                  <c:v>5.4313315930058259</c:v>
                </c:pt>
                <c:pt idx="36">
                  <c:v>5.6017993364345307</c:v>
                </c:pt>
                <c:pt idx="37">
                  <c:v>5.6968541875444521</c:v>
                </c:pt>
                <c:pt idx="38">
                  <c:v>5.8162412999917832</c:v>
                </c:pt>
                <c:pt idx="39">
                  <c:v>5.9369859819472532</c:v>
                </c:pt>
                <c:pt idx="40">
                  <c:v>6.0538464268522523</c:v>
                </c:pt>
                <c:pt idx="41">
                  <c:v>6.1692334513010971</c:v>
                </c:pt>
                <c:pt idx="42">
                  <c:v>6.2816695631077186</c:v>
                </c:pt>
                <c:pt idx="43">
                  <c:v>6.4021065568272011</c:v>
                </c:pt>
                <c:pt idx="44">
                  <c:v>6.5146008741186003</c:v>
                </c:pt>
                <c:pt idx="45">
                  <c:v>6.6455499842395591</c:v>
                </c:pt>
                <c:pt idx="46">
                  <c:v>6.7470620561483914</c:v>
                </c:pt>
                <c:pt idx="47">
                  <c:v>6.8297603462043632</c:v>
                </c:pt>
                <c:pt idx="48">
                  <c:v>6.8833718089462161</c:v>
                </c:pt>
                <c:pt idx="49">
                  <c:v>6.8863496975752359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4-D8C5-4FAA-B584-84093AEA7E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9574400"/>
        <c:axId val="559572864"/>
        <c:extLst>
          <c:ext xmlns:c15="http://schemas.microsoft.com/office/drawing/2012/chart" uri="{02D57815-91ED-43cb-92C2-25804820EDAC}">
            <c15:filteredScatterSeries>
              <c15:ser>
                <c:idx val="12"/>
                <c:order val="12"/>
                <c:tx>
                  <c:v>m 100ppm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star"/>
                  <c:size val="4"/>
                  <c:spPr>
                    <a:noFill/>
                    <a:ln w="12700">
                      <a:solidFill>
                        <a:srgbClr val="F319D4">
                          <a:alpha val="87000"/>
                        </a:srgbClr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Bode'!$Q$5:$Q$54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Bode'!$R$5:$R$54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15-D8C5-4FAA-B584-84093AEA7E52}"/>
                  </c:ext>
                </c:extLst>
              </c15:ser>
            </c15:filteredScatterSeries>
            <c15:filteredScatterSeries>
              <c15:ser>
                <c:idx val="16"/>
                <c:order val="16"/>
                <c:tx>
                  <c:v>m 200ppm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x"/>
                  <c:size val="4"/>
                  <c:spPr>
                    <a:noFill/>
                    <a:ln w="12700">
                      <a:solidFill>
                        <a:srgbClr val="C0000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Bode'!$V$5:$V$54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Bode'!$W$5:$W$54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6-D8C5-4FAA-B584-84093AEA7E52}"/>
                  </c:ext>
                </c:extLst>
              </c15:ser>
            </c15:filteredScatterSeries>
            <c15:filteredScatterSeries>
              <c15:ser>
                <c:idx val="20"/>
                <c:order val="20"/>
                <c:tx>
                  <c:v>m 500ppm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triangle"/>
                  <c:size val="4"/>
                  <c:spPr>
                    <a:noFill/>
                    <a:ln w="12700">
                      <a:solidFill>
                        <a:srgbClr val="7030A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Bode'!$AA$5:$AA$54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Bode'!$AB$5:$AB$54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7-D8C5-4FAA-B584-84093AEA7E52}"/>
                  </c:ext>
                </c:extLst>
              </c15:ser>
            </c15:filteredScatterSeries>
          </c:ext>
        </c:extLst>
      </c:scatterChart>
      <c:scatterChart>
        <c:scatterStyle val="smoothMarker"/>
        <c:varyColors val="0"/>
        <c:ser>
          <c:idx val="1"/>
          <c:order val="1"/>
          <c:tx>
            <c:v>m fit 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Bode'!$D$5:$D$48</c:f>
              <c:numCache>
                <c:formatCode>General</c:formatCode>
                <c:ptCount val="44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0.61223163401346081</c:v>
                </c:pt>
                <c:pt idx="26">
                  <c:v>0.44898133749866087</c:v>
                </c:pt>
                <c:pt idx="27">
                  <c:v>0.12244853223310558</c:v>
                </c:pt>
                <c:pt idx="28">
                  <c:v>-4.0817842722365771E-2</c:v>
                </c:pt>
                <c:pt idx="29">
                  <c:v>-0.20408663012043554</c:v>
                </c:pt>
                <c:pt idx="30">
                  <c:v>-0.36735344121160718</c:v>
                </c:pt>
                <c:pt idx="31">
                  <c:v>-0.53061249579585468</c:v>
                </c:pt>
                <c:pt idx="32">
                  <c:v>-0.69388606013536591</c:v>
                </c:pt>
                <c:pt idx="33">
                  <c:v>-0.85714457444288628</c:v>
                </c:pt>
                <c:pt idx="34">
                  <c:v>-1.0204161183935587</c:v>
                </c:pt>
                <c:pt idx="35">
                  <c:v>-1.183686434114865</c:v>
                </c:pt>
                <c:pt idx="36">
                  <c:v>-1.346945791284291</c:v>
                </c:pt>
                <c:pt idx="37">
                  <c:v>-1.510220053704072</c:v>
                </c:pt>
              </c:numCache>
            </c:numRef>
          </c:xVal>
          <c:yVal>
            <c:numRef>
              <c:f>'Bode Modulus-Phase Bode'!$E$5:$E$48</c:f>
              <c:numCache>
                <c:formatCode>General</c:formatCode>
                <c:ptCount val="44"/>
                <c:pt idx="0">
                  <c:v>3.0156949885265183</c:v>
                </c:pt>
                <c:pt idx="1">
                  <c:v>3.08192310435106</c:v>
                </c:pt>
                <c:pt idx="2">
                  <c:v>3.1643826009631688</c:v>
                </c:pt>
                <c:pt idx="3">
                  <c:v>3.2601906832699625</c:v>
                </c:pt>
                <c:pt idx="4">
                  <c:v>3.3647760572774246</c:v>
                </c:pt>
                <c:pt idx="5">
                  <c:v>3.4729026518036639</c:v>
                </c:pt>
                <c:pt idx="6">
                  <c:v>3.5793605249345126</c:v>
                </c:pt>
                <c:pt idx="7">
                  <c:v>3.679073411294163</c:v>
                </c:pt>
                <c:pt idx="8">
                  <c:v>3.7675936517561062</c:v>
                </c:pt>
                <c:pt idx="9">
                  <c:v>3.8420097992367155</c:v>
                </c:pt>
                <c:pt idx="10">
                  <c:v>3.901904919139485</c:v>
                </c:pt>
                <c:pt idx="11">
                  <c:v>3.9495607630362115</c:v>
                </c:pt>
                <c:pt idx="12">
                  <c:v>3.9890936926103255</c:v>
                </c:pt>
                <c:pt idx="13">
                  <c:v>4.0253468345098273</c:v>
                </c:pt>
                <c:pt idx="14">
                  <c:v>4.06307052564296</c:v>
                </c:pt>
                <c:pt idx="15">
                  <c:v>4.1066327889201153</c:v>
                </c:pt>
                <c:pt idx="16">
                  <c:v>4.1596574112477045</c:v>
                </c:pt>
                <c:pt idx="17">
                  <c:v>4.2246107469783354</c:v>
                </c:pt>
                <c:pt idx="18">
                  <c:v>4.302309278369985</c:v>
                </c:pt>
                <c:pt idx="19">
                  <c:v>4.3919754606097623</c:v>
                </c:pt>
                <c:pt idx="20">
                  <c:v>4.4916977917346301</c:v>
                </c:pt>
                <c:pt idx="21">
                  <c:v>4.599129496065089</c:v>
                </c:pt>
                <c:pt idx="22">
                  <c:v>4.7120432861478543</c:v>
                </c:pt>
                <c:pt idx="23">
                  <c:v>4.8285825671915115</c:v>
                </c:pt>
                <c:pt idx="24">
                  <c:v>4.9471934700097711</c:v>
                </c:pt>
                <c:pt idx="25">
                  <c:v>5.0666240509834264</c:v>
                </c:pt>
                <c:pt idx="26">
                  <c:v>5.1857120998700061</c:v>
                </c:pt>
                <c:pt idx="27">
                  <c:v>5.4179198729977411</c:v>
                </c:pt>
                <c:pt idx="28">
                  <c:v>5.5278746863286905</c:v>
                </c:pt>
                <c:pt idx="29">
                  <c:v>5.6309869107702202</c:v>
                </c:pt>
                <c:pt idx="30">
                  <c:v>5.7247345045341609</c:v>
                </c:pt>
                <c:pt idx="31">
                  <c:v>5.8066818368949722</c:v>
                </c:pt>
                <c:pt idx="32">
                  <c:v>5.8750438912649789</c:v>
                </c:pt>
                <c:pt idx="33">
                  <c:v>5.929321837272755</c:v>
                </c:pt>
                <c:pt idx="34">
                  <c:v>5.9704909971635844</c:v>
                </c:pt>
                <c:pt idx="35">
                  <c:v>6.0006075870628903</c:v>
                </c:pt>
                <c:pt idx="36">
                  <c:v>6.0220570206011645</c:v>
                </c:pt>
                <c:pt idx="37">
                  <c:v>6.0371873709371133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C-D8C5-4FAA-B584-84093AEA7E52}"/>
            </c:ext>
          </c:extLst>
        </c:ser>
        <c:ser>
          <c:idx val="5"/>
          <c:order val="5"/>
          <c:tx>
            <c:v>m fit-25ppm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Bode'!$I$5:$I$44</c:f>
              <c:numCache>
                <c:formatCode>General</c:formatCode>
                <c:ptCount val="40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0.44898133749866087</c:v>
                </c:pt>
                <c:pt idx="26">
                  <c:v>0.28571254716245797</c:v>
                </c:pt>
                <c:pt idx="27">
                  <c:v>0.12244853223310558</c:v>
                </c:pt>
                <c:pt idx="28">
                  <c:v>-4.0817842722365771E-2</c:v>
                </c:pt>
                <c:pt idx="29">
                  <c:v>-0.20408663012043554</c:v>
                </c:pt>
                <c:pt idx="30">
                  <c:v>-0.36735344121160718</c:v>
                </c:pt>
                <c:pt idx="31">
                  <c:v>-0.53061249579585468</c:v>
                </c:pt>
                <c:pt idx="32">
                  <c:v>-0.69388606013536591</c:v>
                </c:pt>
                <c:pt idx="33">
                  <c:v>-0.85714457444288628</c:v>
                </c:pt>
                <c:pt idx="34">
                  <c:v>-1.0204161183935587</c:v>
                </c:pt>
                <c:pt idx="35">
                  <c:v>-1.183686434114865</c:v>
                </c:pt>
                <c:pt idx="36">
                  <c:v>-1.346945791284291</c:v>
                </c:pt>
                <c:pt idx="37">
                  <c:v>-1.510220053704072</c:v>
                </c:pt>
                <c:pt idx="38">
                  <c:v>-1.6734613790812962</c:v>
                </c:pt>
              </c:numCache>
            </c:numRef>
          </c:xVal>
          <c:yVal>
            <c:numRef>
              <c:f>'Bode Modulus-Phase Bode'!$J$5:$J$44</c:f>
              <c:numCache>
                <c:formatCode>General</c:formatCode>
                <c:ptCount val="40"/>
                <c:pt idx="0">
                  <c:v>3.0917021217171485</c:v>
                </c:pt>
                <c:pt idx="1">
                  <c:v>3.190275656556961</c:v>
                </c:pt>
                <c:pt idx="2">
                  <c:v>3.3031312325107627</c:v>
                </c:pt>
                <c:pt idx="3">
                  <c:v>3.4253059276703186</c:v>
                </c:pt>
                <c:pt idx="4">
                  <c:v>3.5522422283567021</c:v>
                </c:pt>
                <c:pt idx="5">
                  <c:v>3.6798184043122135</c:v>
                </c:pt>
                <c:pt idx="6">
                  <c:v>3.804112160240023</c:v>
                </c:pt>
                <c:pt idx="7">
                  <c:v>3.9207909582160605</c:v>
                </c:pt>
                <c:pt idx="8">
                  <c:v>4.0251009610468138</c:v>
                </c:pt>
                <c:pt idx="9">
                  <c:v>4.1127725211053701</c:v>
                </c:pt>
                <c:pt idx="10">
                  <c:v>4.1814719929463067</c:v>
                </c:pt>
                <c:pt idx="11">
                  <c:v>4.2321826341872741</c:v>
                </c:pt>
                <c:pt idx="12">
                  <c:v>4.2685545717652751</c:v>
                </c:pt>
                <c:pt idx="13">
                  <c:v>4.2953251470427043</c:v>
                </c:pt>
                <c:pt idx="14">
                  <c:v>4.3170599587400051</c:v>
                </c:pt>
                <c:pt idx="15">
                  <c:v>4.3375990117399885</c:v>
                </c:pt>
                <c:pt idx="16">
                  <c:v>4.3603093443420589</c:v>
                </c:pt>
                <c:pt idx="17">
                  <c:v>4.3883676671573015</c:v>
                </c:pt>
                <c:pt idx="18">
                  <c:v>4.4248326532881306</c:v>
                </c:pt>
                <c:pt idx="19">
                  <c:v>4.4725516831144274</c:v>
                </c:pt>
                <c:pt idx="20">
                  <c:v>4.5334924341951908</c:v>
                </c:pt>
                <c:pt idx="21">
                  <c:v>4.6082478248671235</c:v>
                </c:pt>
                <c:pt idx="22">
                  <c:v>4.6958317728266925</c:v>
                </c:pt>
                <c:pt idx="23">
                  <c:v>4.7941393557677738</c:v>
                </c:pt>
                <c:pt idx="24">
                  <c:v>4.9005364431814309</c:v>
                </c:pt>
                <c:pt idx="25">
                  <c:v>5.128076012668715</c:v>
                </c:pt>
                <c:pt idx="26">
                  <c:v>5.2452658394574616</c:v>
                </c:pt>
                <c:pt idx="27">
                  <c:v>5.3625767124605392</c:v>
                </c:pt>
                <c:pt idx="28">
                  <c:v>5.4784221877400805</c:v>
                </c:pt>
                <c:pt idx="29">
                  <c:v>5.5910200617183001</c:v>
                </c:pt>
                <c:pt idx="30">
                  <c:v>5.6982919759444925</c:v>
                </c:pt>
                <c:pt idx="31">
                  <c:v>5.7977452097731996</c:v>
                </c:pt>
                <c:pt idx="32">
                  <c:v>5.8867219113395217</c:v>
                </c:pt>
                <c:pt idx="33">
                  <c:v>5.9628568735994696</c:v>
                </c:pt>
                <c:pt idx="34">
                  <c:v>6.024854948305018</c:v>
                </c:pt>
                <c:pt idx="35">
                  <c:v>6.0728745968109887</c:v>
                </c:pt>
                <c:pt idx="36">
                  <c:v>6.1084973713482595</c:v>
                </c:pt>
                <c:pt idx="37">
                  <c:v>6.1340814374625117</c:v>
                </c:pt>
                <c:pt idx="38">
                  <c:v>6.152104800892868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D-D8C5-4FAA-B584-84093AEA7E52}"/>
            </c:ext>
          </c:extLst>
        </c:ser>
        <c:ser>
          <c:idx val="9"/>
          <c:order val="9"/>
          <c:tx>
            <c:v>m fit 50 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Bode'!$N$5:$N$48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0.44898133749866087</c:v>
                </c:pt>
                <c:pt idx="28">
                  <c:v>0.28571254716245797</c:v>
                </c:pt>
                <c:pt idx="29">
                  <c:v>0.12244853223310558</c:v>
                </c:pt>
                <c:pt idx="30">
                  <c:v>-4.0817842722365771E-2</c:v>
                </c:pt>
                <c:pt idx="31">
                  <c:v>-0.20408663012043554</c:v>
                </c:pt>
                <c:pt idx="32">
                  <c:v>-0.36735344121160718</c:v>
                </c:pt>
                <c:pt idx="33">
                  <c:v>-0.53061249579585468</c:v>
                </c:pt>
                <c:pt idx="34">
                  <c:v>-0.69388606013536591</c:v>
                </c:pt>
                <c:pt idx="35">
                  <c:v>-0.85714457444288628</c:v>
                </c:pt>
                <c:pt idx="36">
                  <c:v>-1.0204161183935587</c:v>
                </c:pt>
                <c:pt idx="37">
                  <c:v>-1.183686434114865</c:v>
                </c:pt>
                <c:pt idx="38">
                  <c:v>-1.346945791284291</c:v>
                </c:pt>
                <c:pt idx="39">
                  <c:v>-1.510220053704072</c:v>
                </c:pt>
                <c:pt idx="40">
                  <c:v>-1.6734613790812962</c:v>
                </c:pt>
                <c:pt idx="41">
                  <c:v>-1.8367461683202964</c:v>
                </c:pt>
                <c:pt idx="42">
                  <c:v>-2.000004777265576</c:v>
                </c:pt>
              </c:numCache>
            </c:numRef>
          </c:xVal>
          <c:yVal>
            <c:numRef>
              <c:f>'Bode Modulus-Phase Bode'!$O$5:$O$48</c:f>
              <c:numCache>
                <c:formatCode>General</c:formatCode>
                <c:ptCount val="44"/>
                <c:pt idx="0">
                  <c:v>2.995911475914935</c:v>
                </c:pt>
                <c:pt idx="1">
                  <c:v>3.1091058637552882</c:v>
                </c:pt>
                <c:pt idx="2">
                  <c:v>3.2350989900949396</c:v>
                </c:pt>
                <c:pt idx="3">
                  <c:v>3.368974515652388</c:v>
                </c:pt>
                <c:pt idx="4">
                  <c:v>3.5070053327802775</c:v>
                </c:pt>
                <c:pt idx="5">
                  <c:v>3.6463449013162945</c:v>
                </c:pt>
                <c:pt idx="6">
                  <c:v>3.7843747616674421</c:v>
                </c:pt>
                <c:pt idx="7">
                  <c:v>3.9182925127553556</c:v>
                </c:pt>
                <c:pt idx="8">
                  <c:v>4.0443829470735366</c:v>
                </c:pt>
                <c:pt idx="9">
                  <c:v>4.157909866226345</c:v>
                </c:pt>
                <c:pt idx="10">
                  <c:v>4.2540644529143377</c:v>
                </c:pt>
                <c:pt idx="11">
                  <c:v>4.3296215800192597</c:v>
                </c:pt>
                <c:pt idx="12">
                  <c:v>4.384980295651304</c:v>
                </c:pt>
                <c:pt idx="13">
                  <c:v>4.4239990900577286</c:v>
                </c:pt>
                <c:pt idx="14">
                  <c:v>4.4521392523525449</c:v>
                </c:pt>
                <c:pt idx="15">
                  <c:v>4.4746095742147105</c:v>
                </c:pt>
                <c:pt idx="16">
                  <c:v>4.4958494852260165</c:v>
                </c:pt>
                <c:pt idx="17">
                  <c:v>4.5196048849304038</c:v>
                </c:pt>
                <c:pt idx="18">
                  <c:v>4.5493221182942971</c:v>
                </c:pt>
                <c:pt idx="19">
                  <c:v>4.5883613583845584</c:v>
                </c:pt>
                <c:pt idx="20">
                  <c:v>4.6396358768118473</c:v>
                </c:pt>
                <c:pt idx="21">
                  <c:v>4.704999393282745</c:v>
                </c:pt>
                <c:pt idx="22">
                  <c:v>4.7847456365677807</c:v>
                </c:pt>
                <c:pt idx="23">
                  <c:v>4.8775210767734825</c:v>
                </c:pt>
                <c:pt idx="24">
                  <c:v>4.980975466283196</c:v>
                </c:pt>
                <c:pt idx="25">
                  <c:v>5.0924399113311409</c:v>
                </c:pt>
                <c:pt idx="26">
                  <c:v>5.209622234511551</c:v>
                </c:pt>
                <c:pt idx="27">
                  <c:v>5.3306572347113939</c:v>
                </c:pt>
                <c:pt idx="28">
                  <c:v>5.4541891138747687</c:v>
                </c:pt>
                <c:pt idx="29">
                  <c:v>5.5792117802314989</c:v>
                </c:pt>
                <c:pt idx="30">
                  <c:v>5.7049822606746758</c:v>
                </c:pt>
                <c:pt idx="31">
                  <c:v>5.8308323697254041</c:v>
                </c:pt>
                <c:pt idx="32">
                  <c:v>5.9561396046637505</c:v>
                </c:pt>
                <c:pt idx="33">
                  <c:v>6.0801934194284799</c:v>
                </c:pt>
                <c:pt idx="34">
                  <c:v>6.2020521689120605</c:v>
                </c:pt>
                <c:pt idx="35">
                  <c:v>6.3205201586614885</c:v>
                </c:pt>
                <c:pt idx="36">
                  <c:v>6.4338817922871456</c:v>
                </c:pt>
                <c:pt idx="37">
                  <c:v>6.5399413149547732</c:v>
                </c:pt>
                <c:pt idx="38">
                  <c:v>6.6360363163534473</c:v>
                </c:pt>
                <c:pt idx="39">
                  <c:v>6.7195798577137236</c:v>
                </c:pt>
                <c:pt idx="40">
                  <c:v>6.7886773431815994</c:v>
                </c:pt>
                <c:pt idx="41">
                  <c:v>6.842933591348543</c:v>
                </c:pt>
                <c:pt idx="42">
                  <c:v>6.8835138067116839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E-D8C5-4FAA-B584-84093AEA7E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9574400"/>
        <c:axId val="559572864"/>
        <c:extLst>
          <c:ext xmlns:c15="http://schemas.microsoft.com/office/drawing/2012/chart" uri="{02D57815-91ED-43cb-92C2-25804820EDAC}">
            <c15:filteredScatterSeries>
              <c15:ser>
                <c:idx val="13"/>
                <c:order val="13"/>
                <c:tx>
                  <c:v>m fit 100ppm</c:v>
                </c:tx>
                <c:spPr>
                  <a:ln w="12700" cap="rnd">
                    <a:solidFill>
                      <a:schemeClr val="tx1"/>
                    </a:solidFill>
                    <a:prstDash val="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Bode'!$S$5:$S$48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Bode'!$T$5:$T$48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F-D8C5-4FAA-B584-84093AEA7E52}"/>
                  </c:ext>
                </c:extLst>
              </c15:ser>
            </c15:filteredScatterSeries>
            <c15:filteredScatterSeries>
              <c15:ser>
                <c:idx val="17"/>
                <c:order val="17"/>
                <c:tx>
                  <c:v>m fit 200ppm</c:v>
                </c:tx>
                <c:spPr>
                  <a:ln w="12700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Bode'!$X$5:$X$48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Bode'!$Y$5:$Y$48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D8C5-4FAA-B584-84093AEA7E52}"/>
                  </c:ext>
                </c:extLst>
              </c15:ser>
            </c15:filteredScatterSeries>
            <c15:filteredScatterSeries>
              <c15:ser>
                <c:idx val="21"/>
                <c:order val="21"/>
                <c:tx>
                  <c:v>m fit 500ppm</c:v>
                </c:tx>
                <c:spPr>
                  <a:ln w="12700" cap="rnd">
                    <a:solidFill>
                      <a:schemeClr val="tx1"/>
                    </a:solidFill>
                    <a:prstDash val="lg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Bode'!$AC$5:$AC$48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Bode'!$AD$5:$AD$48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D8C5-4FAA-B584-84093AEA7E52}"/>
                  </c:ext>
                </c:extLst>
              </c15:ser>
            </c15:filteredScatterSeries>
          </c:ext>
        </c:extLst>
      </c:scatterChart>
      <c:valAx>
        <c:axId val="559560960"/>
        <c:scaling>
          <c:orientation val="minMax"/>
          <c:max val="4.8"/>
          <c:min val="-2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59571328"/>
        <c:crossesAt val="-444"/>
        <c:crossBetween val="midCat"/>
        <c:majorUnit val="2"/>
      </c:valAx>
      <c:valAx>
        <c:axId val="559571328"/>
        <c:scaling>
          <c:orientation val="minMax"/>
          <c:max val="100"/>
          <c:min val="-15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59560960"/>
        <c:crossesAt val="-444"/>
        <c:crossBetween val="midCat"/>
        <c:majorUnit val="20"/>
      </c:valAx>
      <c:valAx>
        <c:axId val="559572864"/>
        <c:scaling>
          <c:orientation val="minMax"/>
          <c:max val="7"/>
          <c:min val="2"/>
        </c:scaling>
        <c:delete val="0"/>
        <c:axPos val="r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59574400"/>
        <c:crosses val="max"/>
        <c:crossBetween val="midCat"/>
        <c:majorUnit val="1"/>
      </c:valAx>
      <c:valAx>
        <c:axId val="5595744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59572864"/>
        <c:crosses val="autoZero"/>
        <c:crossBetween val="midCat"/>
      </c:valAx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464112261557858E-2"/>
          <c:y val="1.5132941159026697E-2"/>
          <c:w val="0.90469382272097876"/>
          <c:h val="0.93380659547327094"/>
        </c:manualLayout>
      </c:layout>
      <c:scatterChart>
        <c:scatterStyle val="lineMarker"/>
        <c:varyColors val="0"/>
        <c:ser>
          <c:idx val="2"/>
          <c:order val="2"/>
          <c:tx>
            <c:v>p 0ppm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'Bode Modulus-Phase Bode'!$AI$5:$AI$54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-4.0817842722365771E-2</c:v>
                </c:pt>
                <c:pt idx="36">
                  <c:v>-0.20408663012043554</c:v>
                </c:pt>
                <c:pt idx="37">
                  <c:v>-0.36735344121160718</c:v>
                </c:pt>
                <c:pt idx="38">
                  <c:v>-0.53061249579585468</c:v>
                </c:pt>
                <c:pt idx="39">
                  <c:v>-0.69388606013536591</c:v>
                </c:pt>
                <c:pt idx="40">
                  <c:v>-0.85714457444288628</c:v>
                </c:pt>
                <c:pt idx="41">
                  <c:v>-1.0204161183935587</c:v>
                </c:pt>
                <c:pt idx="42">
                  <c:v>-1.183686434114865</c:v>
                </c:pt>
                <c:pt idx="43">
                  <c:v>-1.346945791284291</c:v>
                </c:pt>
                <c:pt idx="44">
                  <c:v>-1.510220053704072</c:v>
                </c:pt>
                <c:pt idx="45">
                  <c:v>-1.6734613790812962</c:v>
                </c:pt>
                <c:pt idx="46">
                  <c:v>-1.8367461683202964</c:v>
                </c:pt>
                <c:pt idx="47">
                  <c:v>-2.000004777265576</c:v>
                </c:pt>
              </c:numCache>
            </c:numRef>
          </c:xVal>
          <c:yVal>
            <c:numRef>
              <c:f>'Bode Modulus-Phase Bode'!$AJ$5:$AJ$54</c:f>
              <c:numCache>
                <c:formatCode>General</c:formatCode>
                <c:ptCount val="50"/>
                <c:pt idx="0">
                  <c:v>32.779000000000003</c:v>
                </c:pt>
                <c:pt idx="1">
                  <c:v>33.323</c:v>
                </c:pt>
                <c:pt idx="2">
                  <c:v>39.823999999999998</c:v>
                </c:pt>
                <c:pt idx="3">
                  <c:v>43.32</c:v>
                </c:pt>
                <c:pt idx="4">
                  <c:v>47.045000000000002</c:v>
                </c:pt>
                <c:pt idx="5">
                  <c:v>46.008000000000003</c:v>
                </c:pt>
                <c:pt idx="6">
                  <c:v>44.371000000000002</c:v>
                </c:pt>
                <c:pt idx="7">
                  <c:v>40.500999999999998</c:v>
                </c:pt>
                <c:pt idx="8">
                  <c:v>38.345999999999997</c:v>
                </c:pt>
                <c:pt idx="9">
                  <c:v>40.125999999999998</c:v>
                </c:pt>
                <c:pt idx="10">
                  <c:v>43.25</c:v>
                </c:pt>
                <c:pt idx="11">
                  <c:v>47.412999999999997</c:v>
                </c:pt>
                <c:pt idx="12">
                  <c:v>50.875999999999998</c:v>
                </c:pt>
                <c:pt idx="13">
                  <c:v>52.813000000000002</c:v>
                </c:pt>
                <c:pt idx="14">
                  <c:v>52.368000000000002</c:v>
                </c:pt>
                <c:pt idx="15">
                  <c:v>49.706000000000003</c:v>
                </c:pt>
                <c:pt idx="16">
                  <c:v>45.292000000000002</c:v>
                </c:pt>
                <c:pt idx="17">
                  <c:v>39.847000000000001</c:v>
                </c:pt>
                <c:pt idx="18">
                  <c:v>34.947000000000003</c:v>
                </c:pt>
                <c:pt idx="19">
                  <c:v>30.157</c:v>
                </c:pt>
                <c:pt idx="20">
                  <c:v>27.132999999999999</c:v>
                </c:pt>
                <c:pt idx="21">
                  <c:v>26.065999999999999</c:v>
                </c:pt>
                <c:pt idx="22">
                  <c:v>26.878</c:v>
                </c:pt>
                <c:pt idx="23">
                  <c:v>29.998000000000001</c:v>
                </c:pt>
                <c:pt idx="24">
                  <c:v>34.582999999999998</c:v>
                </c:pt>
                <c:pt idx="25">
                  <c:v>40.042000000000002</c:v>
                </c:pt>
                <c:pt idx="26">
                  <c:v>46.207000000000001</c:v>
                </c:pt>
                <c:pt idx="27">
                  <c:v>51.328000000000003</c:v>
                </c:pt>
                <c:pt idx="28">
                  <c:v>56.662999999999997</c:v>
                </c:pt>
                <c:pt idx="29">
                  <c:v>59.155999999999999</c:v>
                </c:pt>
                <c:pt idx="30">
                  <c:v>61.79</c:v>
                </c:pt>
                <c:pt idx="31">
                  <c:v>62.656999999999996</c:v>
                </c:pt>
                <c:pt idx="32">
                  <c:v>63.014000000000003</c:v>
                </c:pt>
                <c:pt idx="33">
                  <c:v>61.466999999999999</c:v>
                </c:pt>
                <c:pt idx="34">
                  <c:v>59.962000000000003</c:v>
                </c:pt>
                <c:pt idx="35">
                  <c:v>51.226999999999997</c:v>
                </c:pt>
                <c:pt idx="36">
                  <c:v>48</c:v>
                </c:pt>
                <c:pt idx="37">
                  <c:v>44.710999999999999</c:v>
                </c:pt>
                <c:pt idx="38">
                  <c:v>41.572000000000003</c:v>
                </c:pt>
                <c:pt idx="39">
                  <c:v>37.558999999999997</c:v>
                </c:pt>
                <c:pt idx="40">
                  <c:v>32.93</c:v>
                </c:pt>
                <c:pt idx="41">
                  <c:v>27.545999999999999</c:v>
                </c:pt>
                <c:pt idx="42">
                  <c:v>21.382000000000001</c:v>
                </c:pt>
                <c:pt idx="43">
                  <c:v>15.015000000000001</c:v>
                </c:pt>
                <c:pt idx="44">
                  <c:v>9.2356999999999996</c:v>
                </c:pt>
                <c:pt idx="45">
                  <c:v>0.68281999999999998</c:v>
                </c:pt>
                <c:pt idx="46">
                  <c:v>-6.6997</c:v>
                </c:pt>
                <c:pt idx="47">
                  <c:v>-11.185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1F42-4584-8D1C-B32F203CB577}"/>
            </c:ext>
          </c:extLst>
        </c:ser>
        <c:ser>
          <c:idx val="6"/>
          <c:order val="6"/>
          <c:tx>
            <c:v>p 25ppm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noFill/>
              <a:ln w="12700">
                <a:solidFill>
                  <a:srgbClr val="0070C0"/>
                </a:solidFill>
              </a:ln>
              <a:effectLst/>
            </c:spPr>
          </c:marker>
          <c:xVal>
            <c:numRef>
              <c:f>'Bode Modulus-Phase Bode'!$AN$5:$AN$54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-4.0817842722365771E-2</c:v>
                </c:pt>
                <c:pt idx="35">
                  <c:v>-0.20408663012043554</c:v>
                </c:pt>
                <c:pt idx="36">
                  <c:v>-0.36735344121160718</c:v>
                </c:pt>
                <c:pt idx="37">
                  <c:v>-0.53061249579585468</c:v>
                </c:pt>
                <c:pt idx="38">
                  <c:v>-0.69388606013536591</c:v>
                </c:pt>
                <c:pt idx="39">
                  <c:v>-0.85714457444288628</c:v>
                </c:pt>
                <c:pt idx="40">
                  <c:v>-1.0204161183935587</c:v>
                </c:pt>
                <c:pt idx="41">
                  <c:v>-1.183686434114865</c:v>
                </c:pt>
                <c:pt idx="42">
                  <c:v>-1.346945791284291</c:v>
                </c:pt>
                <c:pt idx="43">
                  <c:v>-1.510220053704072</c:v>
                </c:pt>
                <c:pt idx="44">
                  <c:v>-1.6734613790812962</c:v>
                </c:pt>
                <c:pt idx="45">
                  <c:v>-1.8367461683202964</c:v>
                </c:pt>
                <c:pt idx="46">
                  <c:v>-2.000004777265576</c:v>
                </c:pt>
              </c:numCache>
            </c:numRef>
          </c:xVal>
          <c:yVal>
            <c:numRef>
              <c:f>'Bode Modulus-Phase Bode'!$AO$5:$AO$54</c:f>
              <c:numCache>
                <c:formatCode>General</c:formatCode>
                <c:ptCount val="50"/>
                <c:pt idx="0">
                  <c:v>22.692</c:v>
                </c:pt>
                <c:pt idx="1">
                  <c:v>26.343</c:v>
                </c:pt>
                <c:pt idx="2">
                  <c:v>35.075000000000003</c:v>
                </c:pt>
                <c:pt idx="3">
                  <c:v>39.405999999999999</c:v>
                </c:pt>
                <c:pt idx="4">
                  <c:v>44.698999999999998</c:v>
                </c:pt>
                <c:pt idx="5">
                  <c:v>45.771999999999998</c:v>
                </c:pt>
                <c:pt idx="6">
                  <c:v>46.225000000000001</c:v>
                </c:pt>
                <c:pt idx="7">
                  <c:v>45.180999999999997</c:v>
                </c:pt>
                <c:pt idx="8">
                  <c:v>47.42</c:v>
                </c:pt>
                <c:pt idx="9">
                  <c:v>51.731000000000002</c:v>
                </c:pt>
                <c:pt idx="10">
                  <c:v>56.954999999999998</c:v>
                </c:pt>
                <c:pt idx="11">
                  <c:v>60.834000000000003</c:v>
                </c:pt>
                <c:pt idx="12">
                  <c:v>62.636000000000003</c:v>
                </c:pt>
                <c:pt idx="13">
                  <c:v>62.003</c:v>
                </c:pt>
                <c:pt idx="14">
                  <c:v>59.021999999999998</c:v>
                </c:pt>
                <c:pt idx="15">
                  <c:v>54.024999999999999</c:v>
                </c:pt>
                <c:pt idx="16">
                  <c:v>47.454999999999998</c:v>
                </c:pt>
                <c:pt idx="17">
                  <c:v>40.287999999999997</c:v>
                </c:pt>
                <c:pt idx="18">
                  <c:v>33.442999999999998</c:v>
                </c:pt>
                <c:pt idx="19">
                  <c:v>27.654</c:v>
                </c:pt>
                <c:pt idx="20">
                  <c:v>23.311</c:v>
                </c:pt>
                <c:pt idx="21">
                  <c:v>20.471</c:v>
                </c:pt>
                <c:pt idx="22">
                  <c:v>19.567</c:v>
                </c:pt>
                <c:pt idx="23">
                  <c:v>19.013000000000002</c:v>
                </c:pt>
                <c:pt idx="24">
                  <c:v>20.65</c:v>
                </c:pt>
                <c:pt idx="25">
                  <c:v>24.091000000000001</c:v>
                </c:pt>
                <c:pt idx="26">
                  <c:v>27.797000000000001</c:v>
                </c:pt>
                <c:pt idx="27">
                  <c:v>34.118000000000002</c:v>
                </c:pt>
                <c:pt idx="28">
                  <c:v>38.215000000000003</c:v>
                </c:pt>
                <c:pt idx="29">
                  <c:v>44.619</c:v>
                </c:pt>
                <c:pt idx="30">
                  <c:v>49.426000000000002</c:v>
                </c:pt>
                <c:pt idx="31">
                  <c:v>54.281999999999996</c:v>
                </c:pt>
                <c:pt idx="32">
                  <c:v>57.98</c:v>
                </c:pt>
                <c:pt idx="33">
                  <c:v>57.744999999999997</c:v>
                </c:pt>
                <c:pt idx="34">
                  <c:v>52.353999999999999</c:v>
                </c:pt>
                <c:pt idx="35">
                  <c:v>49.262</c:v>
                </c:pt>
                <c:pt idx="36">
                  <c:v>46.253999999999998</c:v>
                </c:pt>
                <c:pt idx="37">
                  <c:v>43.456000000000003</c:v>
                </c:pt>
                <c:pt idx="38">
                  <c:v>40.473999999999997</c:v>
                </c:pt>
                <c:pt idx="39">
                  <c:v>36.588000000000001</c:v>
                </c:pt>
                <c:pt idx="40">
                  <c:v>32.448999999999998</c:v>
                </c:pt>
                <c:pt idx="41">
                  <c:v>26.984000000000002</c:v>
                </c:pt>
                <c:pt idx="42">
                  <c:v>21.363</c:v>
                </c:pt>
                <c:pt idx="43">
                  <c:v>14.888</c:v>
                </c:pt>
                <c:pt idx="44">
                  <c:v>8.3864000000000001</c:v>
                </c:pt>
                <c:pt idx="45">
                  <c:v>2.3083999999999998</c:v>
                </c:pt>
                <c:pt idx="46">
                  <c:v>-2.9925000000000002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1F42-4584-8D1C-B32F203CB577}"/>
            </c:ext>
          </c:extLst>
        </c:ser>
        <c:ser>
          <c:idx val="10"/>
          <c:order val="10"/>
          <c:tx>
            <c:v>p 50ppm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'Bode Modulus-Phase Bode'!$AS$5:$AS$54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-4.0817842722365771E-2</c:v>
                </c:pt>
                <c:pt idx="35">
                  <c:v>-0.20408663012043554</c:v>
                </c:pt>
                <c:pt idx="36">
                  <c:v>-0.36735344121160718</c:v>
                </c:pt>
                <c:pt idx="37">
                  <c:v>-0.53061249579585468</c:v>
                </c:pt>
                <c:pt idx="38">
                  <c:v>-0.69388606013536591</c:v>
                </c:pt>
                <c:pt idx="39">
                  <c:v>-0.85714457444288628</c:v>
                </c:pt>
                <c:pt idx="40">
                  <c:v>-1.0204161183935587</c:v>
                </c:pt>
                <c:pt idx="41">
                  <c:v>-1.183686434114865</c:v>
                </c:pt>
                <c:pt idx="42">
                  <c:v>-1.346945791284291</c:v>
                </c:pt>
                <c:pt idx="43">
                  <c:v>-1.510220053704072</c:v>
                </c:pt>
                <c:pt idx="44">
                  <c:v>-1.6734613790812962</c:v>
                </c:pt>
                <c:pt idx="45">
                  <c:v>-1.8367461683202964</c:v>
                </c:pt>
              </c:numCache>
            </c:numRef>
          </c:xVal>
          <c:yVal>
            <c:numRef>
              <c:f>'Bode Modulus-Phase Bode'!$AT$5:$AT$54</c:f>
              <c:numCache>
                <c:formatCode>General</c:formatCode>
                <c:ptCount val="50"/>
                <c:pt idx="0">
                  <c:v>30.585999999999999</c:v>
                </c:pt>
                <c:pt idx="1">
                  <c:v>38.838999999999999</c:v>
                </c:pt>
                <c:pt idx="2">
                  <c:v>43.923000000000002</c:v>
                </c:pt>
                <c:pt idx="3">
                  <c:v>51.707999999999998</c:v>
                </c:pt>
                <c:pt idx="4">
                  <c:v>60.472000000000001</c:v>
                </c:pt>
                <c:pt idx="5">
                  <c:v>61.789000000000001</c:v>
                </c:pt>
                <c:pt idx="6">
                  <c:v>57.058</c:v>
                </c:pt>
                <c:pt idx="7">
                  <c:v>53.743000000000002</c:v>
                </c:pt>
                <c:pt idx="8">
                  <c:v>54.673000000000002</c:v>
                </c:pt>
                <c:pt idx="9">
                  <c:v>57.439</c:v>
                </c:pt>
                <c:pt idx="10">
                  <c:v>62.24</c:v>
                </c:pt>
                <c:pt idx="11">
                  <c:v>65.11</c:v>
                </c:pt>
                <c:pt idx="12">
                  <c:v>66.322999999999993</c:v>
                </c:pt>
                <c:pt idx="13">
                  <c:v>65.356999999999999</c:v>
                </c:pt>
                <c:pt idx="14">
                  <c:v>62.191000000000003</c:v>
                </c:pt>
                <c:pt idx="15">
                  <c:v>56.890999999999998</c:v>
                </c:pt>
                <c:pt idx="16">
                  <c:v>50.000999999999998</c:v>
                </c:pt>
                <c:pt idx="17">
                  <c:v>42.133000000000003</c:v>
                </c:pt>
                <c:pt idx="18">
                  <c:v>34.4</c:v>
                </c:pt>
                <c:pt idx="19">
                  <c:v>27.803000000000001</c:v>
                </c:pt>
                <c:pt idx="20">
                  <c:v>22.902000000000001</c:v>
                </c:pt>
                <c:pt idx="21">
                  <c:v>19.891999999999999</c:v>
                </c:pt>
                <c:pt idx="22">
                  <c:v>18.84</c:v>
                </c:pt>
                <c:pt idx="23">
                  <c:v>19.776</c:v>
                </c:pt>
                <c:pt idx="24">
                  <c:v>22.109000000000002</c:v>
                </c:pt>
                <c:pt idx="25">
                  <c:v>25.646000000000001</c:v>
                </c:pt>
                <c:pt idx="26">
                  <c:v>31.234999999999999</c:v>
                </c:pt>
                <c:pt idx="27">
                  <c:v>36.582000000000001</c:v>
                </c:pt>
                <c:pt idx="28">
                  <c:v>42.156999999999996</c:v>
                </c:pt>
                <c:pt idx="29">
                  <c:v>47.393999999999998</c:v>
                </c:pt>
                <c:pt idx="30">
                  <c:v>51.703000000000003</c:v>
                </c:pt>
                <c:pt idx="31">
                  <c:v>56.485999999999997</c:v>
                </c:pt>
                <c:pt idx="32">
                  <c:v>58.968000000000004</c:v>
                </c:pt>
                <c:pt idx="33">
                  <c:v>61.319000000000003</c:v>
                </c:pt>
                <c:pt idx="34">
                  <c:v>63.122</c:v>
                </c:pt>
                <c:pt idx="35">
                  <c:v>62.746000000000002</c:v>
                </c:pt>
                <c:pt idx="36">
                  <c:v>61.728999999999999</c:v>
                </c:pt>
                <c:pt idx="37">
                  <c:v>60.588000000000001</c:v>
                </c:pt>
                <c:pt idx="38">
                  <c:v>58.886000000000003</c:v>
                </c:pt>
                <c:pt idx="39">
                  <c:v>56.841999999999999</c:v>
                </c:pt>
                <c:pt idx="40">
                  <c:v>54.075000000000003</c:v>
                </c:pt>
                <c:pt idx="41">
                  <c:v>51.436</c:v>
                </c:pt>
                <c:pt idx="42">
                  <c:v>44.954000000000001</c:v>
                </c:pt>
                <c:pt idx="43">
                  <c:v>38.411999999999999</c:v>
                </c:pt>
                <c:pt idx="44">
                  <c:v>30.161000000000001</c:v>
                </c:pt>
                <c:pt idx="45">
                  <c:v>20.937000000000001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1F42-4584-8D1C-B32F203CB5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255360"/>
        <c:axId val="560257280"/>
        <c:extLst>
          <c:ext xmlns:c15="http://schemas.microsoft.com/office/drawing/2012/chart" uri="{02D57815-91ED-43cb-92C2-25804820EDAC}">
            <c15:filteredScatterSeries>
              <c15:ser>
                <c:idx val="14"/>
                <c:order val="14"/>
                <c:tx>
                  <c:v>p 100ppm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star"/>
                  <c:size val="4"/>
                  <c:spPr>
                    <a:noFill/>
                    <a:ln w="12700">
                      <a:solidFill>
                        <a:srgbClr val="F319C9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Bode'!$AX$5:$AX$54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Bode'!$AY$5:$AY$54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9-1F42-4584-8D1C-B32F203CB577}"/>
                  </c:ext>
                </c:extLst>
              </c15:ser>
            </c15:filteredScatterSeries>
            <c15:filteredScatterSeries>
              <c15:ser>
                <c:idx val="18"/>
                <c:order val="18"/>
                <c:tx>
                  <c:v>p 200ppm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x"/>
                  <c:size val="4"/>
                  <c:spPr>
                    <a:noFill/>
                    <a:ln w="12700">
                      <a:solidFill>
                        <a:srgbClr val="C0000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Bode'!$BC$5:$BC$54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Bode'!$BD$5:$BD$54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A-1F42-4584-8D1C-B32F203CB577}"/>
                  </c:ext>
                </c:extLst>
              </c15:ser>
            </c15:filteredScatterSeries>
            <c15:filteredScatterSeries>
              <c15:ser>
                <c:idx val="22"/>
                <c:order val="22"/>
                <c:tx>
                  <c:v>p 500ppm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triangle"/>
                  <c:size val="4"/>
                  <c:spPr>
                    <a:noFill/>
                    <a:ln w="12700">
                      <a:solidFill>
                        <a:srgbClr val="7030A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Bode'!$BH$5:$BH$54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Bode'!$BI$5:$BI$54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B-1F42-4584-8D1C-B32F203CB577}"/>
                  </c:ext>
                </c:extLst>
              </c15:ser>
            </c15:filteredScatterSeries>
          </c:ext>
        </c:extLst>
      </c:scatterChart>
      <c:scatterChart>
        <c:scatterStyle val="smoothMarker"/>
        <c:varyColors val="0"/>
        <c:ser>
          <c:idx val="3"/>
          <c:order val="3"/>
          <c:tx>
            <c:v>p fit 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Bode'!$AK$5:$AK$48</c:f>
              <c:numCache>
                <c:formatCode>General</c:formatCode>
                <c:ptCount val="44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0.61223163401346081</c:v>
                </c:pt>
                <c:pt idx="26">
                  <c:v>0.44898133749866087</c:v>
                </c:pt>
                <c:pt idx="27">
                  <c:v>-4.0817842722365771E-2</c:v>
                </c:pt>
                <c:pt idx="28">
                  <c:v>-0.20408663012043554</c:v>
                </c:pt>
                <c:pt idx="29">
                  <c:v>-0.36735344121160718</c:v>
                </c:pt>
                <c:pt idx="30">
                  <c:v>-0.53061249579585468</c:v>
                </c:pt>
                <c:pt idx="31">
                  <c:v>-0.69388606013536591</c:v>
                </c:pt>
                <c:pt idx="32">
                  <c:v>-0.85714457444288628</c:v>
                </c:pt>
                <c:pt idx="33">
                  <c:v>-1.0204161183935587</c:v>
                </c:pt>
                <c:pt idx="34">
                  <c:v>-1.183686434114865</c:v>
                </c:pt>
                <c:pt idx="35">
                  <c:v>-1.346945791284291</c:v>
                </c:pt>
                <c:pt idx="36">
                  <c:v>-1.510220053704072</c:v>
                </c:pt>
              </c:numCache>
            </c:numRef>
          </c:xVal>
          <c:yVal>
            <c:numRef>
              <c:f>'Bode Modulus-Phase Bode'!$AL$5:$AL$48</c:f>
              <c:numCache>
                <c:formatCode>General</c:formatCode>
                <c:ptCount val="44"/>
                <c:pt idx="0">
                  <c:v>31.850999999999999</c:v>
                </c:pt>
                <c:pt idx="1">
                  <c:v>38.265000000000001</c:v>
                </c:pt>
                <c:pt idx="2">
                  <c:v>43.972999999999999</c:v>
                </c:pt>
                <c:pt idx="3">
                  <c:v>48.316000000000003</c:v>
                </c:pt>
                <c:pt idx="4">
                  <c:v>50.869</c:v>
                </c:pt>
                <c:pt idx="5">
                  <c:v>51.462000000000003</c:v>
                </c:pt>
                <c:pt idx="6">
                  <c:v>50.134</c:v>
                </c:pt>
                <c:pt idx="7">
                  <c:v>47.121000000000002</c:v>
                </c:pt>
                <c:pt idx="8">
                  <c:v>42.899000000000001</c:v>
                </c:pt>
                <c:pt idx="9">
                  <c:v>38.176000000000002</c:v>
                </c:pt>
                <c:pt idx="10">
                  <c:v>33.765000000000001</c:v>
                </c:pt>
                <c:pt idx="11">
                  <c:v>30.367000000000001</c:v>
                </c:pt>
                <c:pt idx="12">
                  <c:v>28.427</c:v>
                </c:pt>
                <c:pt idx="13">
                  <c:v>28.119</c:v>
                </c:pt>
                <c:pt idx="14">
                  <c:v>29.408999999999999</c:v>
                </c:pt>
                <c:pt idx="15">
                  <c:v>32.104999999999997</c:v>
                </c:pt>
                <c:pt idx="16">
                  <c:v>35.877000000000002</c:v>
                </c:pt>
                <c:pt idx="17">
                  <c:v>40.295999999999999</c:v>
                </c:pt>
                <c:pt idx="18">
                  <c:v>44.889000000000003</c:v>
                </c:pt>
                <c:pt idx="19">
                  <c:v>49.238</c:v>
                </c:pt>
                <c:pt idx="20">
                  <c:v>53.046999999999997</c:v>
                </c:pt>
                <c:pt idx="21">
                  <c:v>56.155999999999999</c:v>
                </c:pt>
                <c:pt idx="22">
                  <c:v>58.517000000000003</c:v>
                </c:pt>
                <c:pt idx="23">
                  <c:v>60.140999999999998</c:v>
                </c:pt>
                <c:pt idx="24">
                  <c:v>61.058999999999997</c:v>
                </c:pt>
                <c:pt idx="25">
                  <c:v>61.295000000000002</c:v>
                </c:pt>
                <c:pt idx="26">
                  <c:v>60.853999999999999</c:v>
                </c:pt>
                <c:pt idx="27">
                  <c:v>55.116999999999997</c:v>
                </c:pt>
                <c:pt idx="28">
                  <c:v>51.567</c:v>
                </c:pt>
                <c:pt idx="29">
                  <c:v>47.177</c:v>
                </c:pt>
                <c:pt idx="30">
                  <c:v>42.06</c:v>
                </c:pt>
                <c:pt idx="31">
                  <c:v>36.451999999999998</c:v>
                </c:pt>
                <c:pt idx="32">
                  <c:v>30.696000000000002</c:v>
                </c:pt>
                <c:pt idx="33">
                  <c:v>25.163</c:v>
                </c:pt>
                <c:pt idx="34">
                  <c:v>20.152000000000001</c:v>
                </c:pt>
                <c:pt idx="35">
                  <c:v>15.840999999999999</c:v>
                </c:pt>
                <c:pt idx="36">
                  <c:v>12.276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F42-4584-8D1C-B32F203CB577}"/>
            </c:ext>
          </c:extLst>
        </c:ser>
        <c:ser>
          <c:idx val="7"/>
          <c:order val="7"/>
          <c:tx>
            <c:v>p fit 25ppm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Bode'!$AP$5:$AP$48</c:f>
              <c:numCache>
                <c:formatCode>General</c:formatCode>
                <c:ptCount val="44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0.61223163401346081</c:v>
                </c:pt>
                <c:pt idx="26">
                  <c:v>-4.0817842722365771E-2</c:v>
                </c:pt>
                <c:pt idx="27">
                  <c:v>-0.20408663012043554</c:v>
                </c:pt>
                <c:pt idx="28">
                  <c:v>-0.36735344121160718</c:v>
                </c:pt>
                <c:pt idx="29">
                  <c:v>-0.53061249579585468</c:v>
                </c:pt>
                <c:pt idx="30">
                  <c:v>-0.69388606013536591</c:v>
                </c:pt>
                <c:pt idx="31">
                  <c:v>-0.85714457444288628</c:v>
                </c:pt>
                <c:pt idx="32">
                  <c:v>-1.0204161183935587</c:v>
                </c:pt>
                <c:pt idx="33">
                  <c:v>-1.183686434114865</c:v>
                </c:pt>
                <c:pt idx="34">
                  <c:v>-1.346945791284291</c:v>
                </c:pt>
                <c:pt idx="35">
                  <c:v>-1.510220053704072</c:v>
                </c:pt>
                <c:pt idx="36">
                  <c:v>-1.6734613790812962</c:v>
                </c:pt>
              </c:numCache>
            </c:numRef>
          </c:xVal>
          <c:yVal>
            <c:numRef>
              <c:f>'Bode Modulus-Phase Bode'!$AQ$5:$AQ$48</c:f>
              <c:numCache>
                <c:formatCode>General</c:formatCode>
                <c:ptCount val="44"/>
                <c:pt idx="0">
                  <c:v>44.667000000000002</c:v>
                </c:pt>
                <c:pt idx="1">
                  <c:v>51.698999999999998</c:v>
                </c:pt>
                <c:pt idx="2">
                  <c:v>57.087000000000003</c:v>
                </c:pt>
                <c:pt idx="3">
                  <c:v>60.46</c:v>
                </c:pt>
                <c:pt idx="4">
                  <c:v>61.712000000000003</c:v>
                </c:pt>
                <c:pt idx="5">
                  <c:v>60.850999999999999</c:v>
                </c:pt>
                <c:pt idx="6">
                  <c:v>57.926000000000002</c:v>
                </c:pt>
                <c:pt idx="7">
                  <c:v>53.097000000000001</c:v>
                </c:pt>
                <c:pt idx="8">
                  <c:v>46.783000000000001</c:v>
                </c:pt>
                <c:pt idx="9">
                  <c:v>39.747999999999998</c:v>
                </c:pt>
                <c:pt idx="10">
                  <c:v>32.966999999999999</c:v>
                </c:pt>
                <c:pt idx="11">
                  <c:v>27.28</c:v>
                </c:pt>
                <c:pt idx="12">
                  <c:v>23.157</c:v>
                </c:pt>
                <c:pt idx="13">
                  <c:v>20.721</c:v>
                </c:pt>
                <c:pt idx="14">
                  <c:v>19.899999999999999</c:v>
                </c:pt>
                <c:pt idx="15">
                  <c:v>20.555</c:v>
                </c:pt>
                <c:pt idx="16">
                  <c:v>22.526</c:v>
                </c:pt>
                <c:pt idx="17">
                  <c:v>25.626999999999999</c:v>
                </c:pt>
                <c:pt idx="18">
                  <c:v>29.617000000000001</c:v>
                </c:pt>
                <c:pt idx="19">
                  <c:v>34.183</c:v>
                </c:pt>
                <c:pt idx="20">
                  <c:v>38.951000000000001</c:v>
                </c:pt>
                <c:pt idx="21">
                  <c:v>43.552</c:v>
                </c:pt>
                <c:pt idx="22">
                  <c:v>47.682000000000002</c:v>
                </c:pt>
                <c:pt idx="23">
                  <c:v>51.146000000000001</c:v>
                </c:pt>
                <c:pt idx="24">
                  <c:v>53.848999999999997</c:v>
                </c:pt>
                <c:pt idx="25">
                  <c:v>55.77</c:v>
                </c:pt>
                <c:pt idx="26">
                  <c:v>55.887999999999998</c:v>
                </c:pt>
                <c:pt idx="27">
                  <c:v>54.009</c:v>
                </c:pt>
                <c:pt idx="28">
                  <c:v>51.317999999999998</c:v>
                </c:pt>
                <c:pt idx="29">
                  <c:v>47.811</c:v>
                </c:pt>
                <c:pt idx="30">
                  <c:v>43.545000000000002</c:v>
                </c:pt>
                <c:pt idx="31">
                  <c:v>38.668999999999997</c:v>
                </c:pt>
                <c:pt idx="32">
                  <c:v>33.429000000000002</c:v>
                </c:pt>
                <c:pt idx="33">
                  <c:v>28.143000000000001</c:v>
                </c:pt>
                <c:pt idx="34">
                  <c:v>23.122</c:v>
                </c:pt>
                <c:pt idx="35">
                  <c:v>18.603999999999999</c:v>
                </c:pt>
                <c:pt idx="36">
                  <c:v>14.718999999999999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1F42-4584-8D1C-B32F203CB577}"/>
            </c:ext>
          </c:extLst>
        </c:ser>
        <c:ser>
          <c:idx val="11"/>
          <c:order val="11"/>
          <c:tx>
            <c:v>p fit 50ppm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Bode'!$AU$5:$AU$48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-4.0817842722365771E-2</c:v>
                </c:pt>
                <c:pt idx="28">
                  <c:v>-0.20408663012043554</c:v>
                </c:pt>
                <c:pt idx="29">
                  <c:v>-0.36735344121160718</c:v>
                </c:pt>
                <c:pt idx="30">
                  <c:v>-0.53061249579585468</c:v>
                </c:pt>
                <c:pt idx="31">
                  <c:v>-0.69388606013536591</c:v>
                </c:pt>
                <c:pt idx="32">
                  <c:v>-0.85714457444288628</c:v>
                </c:pt>
                <c:pt idx="33">
                  <c:v>-1.0204161183935587</c:v>
                </c:pt>
                <c:pt idx="34">
                  <c:v>-1.183686434114865</c:v>
                </c:pt>
                <c:pt idx="35">
                  <c:v>-1.346945791284291</c:v>
                </c:pt>
                <c:pt idx="36">
                  <c:v>-1.510220053704072</c:v>
                </c:pt>
                <c:pt idx="37">
                  <c:v>-1.6734613790812962</c:v>
                </c:pt>
                <c:pt idx="38">
                  <c:v>-1.8367461683202964</c:v>
                </c:pt>
              </c:numCache>
            </c:numRef>
          </c:xVal>
          <c:yVal>
            <c:numRef>
              <c:f>'Bode Modulus-Phase Bode'!$AV$5:$AV$48</c:f>
              <c:numCache>
                <c:formatCode>General</c:formatCode>
                <c:ptCount val="44"/>
                <c:pt idx="0">
                  <c:v>46.783000000000001</c:v>
                </c:pt>
                <c:pt idx="1">
                  <c:v>53.679000000000002</c:v>
                </c:pt>
                <c:pt idx="2">
                  <c:v>59.055999999999997</c:v>
                </c:pt>
                <c:pt idx="3">
                  <c:v>62.673999999999999</c:v>
                </c:pt>
                <c:pt idx="4">
                  <c:v>64.504999999999995</c:v>
                </c:pt>
                <c:pt idx="5">
                  <c:v>64.585999999999999</c:v>
                </c:pt>
                <c:pt idx="6">
                  <c:v>62.936</c:v>
                </c:pt>
                <c:pt idx="7">
                  <c:v>59.561999999999998</c:v>
                </c:pt>
                <c:pt idx="8">
                  <c:v>54.545999999999999</c:v>
                </c:pt>
                <c:pt idx="9">
                  <c:v>48.194000000000003</c:v>
                </c:pt>
                <c:pt idx="10">
                  <c:v>41.145000000000003</c:v>
                </c:pt>
                <c:pt idx="11">
                  <c:v>34.28</c:v>
                </c:pt>
                <c:pt idx="12">
                  <c:v>28.420999999999999</c:v>
                </c:pt>
                <c:pt idx="13">
                  <c:v>24.085999999999999</c:v>
                </c:pt>
                <c:pt idx="14">
                  <c:v>21.456</c:v>
                </c:pt>
                <c:pt idx="15">
                  <c:v>20.51</c:v>
                </c:pt>
                <c:pt idx="16">
                  <c:v>21.137</c:v>
                </c:pt>
                <c:pt idx="17">
                  <c:v>23.202000000000002</c:v>
                </c:pt>
                <c:pt idx="18">
                  <c:v>26.529</c:v>
                </c:pt>
                <c:pt idx="19">
                  <c:v>30.87</c:v>
                </c:pt>
                <c:pt idx="20">
                  <c:v>35.881999999999998</c:v>
                </c:pt>
                <c:pt idx="21">
                  <c:v>41.145000000000003</c:v>
                </c:pt>
                <c:pt idx="22">
                  <c:v>46.24</c:v>
                </c:pt>
                <c:pt idx="23">
                  <c:v>50.84</c:v>
                </c:pt>
                <c:pt idx="24">
                  <c:v>54.755000000000003</c:v>
                </c:pt>
                <c:pt idx="25">
                  <c:v>57.92</c:v>
                </c:pt>
                <c:pt idx="26">
                  <c:v>60.357999999999997</c:v>
                </c:pt>
                <c:pt idx="27">
                  <c:v>64.099000000000004</c:v>
                </c:pt>
                <c:pt idx="28">
                  <c:v>63.749000000000002</c:v>
                </c:pt>
                <c:pt idx="29">
                  <c:v>62.884</c:v>
                </c:pt>
                <c:pt idx="30">
                  <c:v>61.454999999999998</c:v>
                </c:pt>
                <c:pt idx="31">
                  <c:v>59.390999999999998</c:v>
                </c:pt>
                <c:pt idx="32">
                  <c:v>56.610999999999997</c:v>
                </c:pt>
                <c:pt idx="33">
                  <c:v>53.046999999999997</c:v>
                </c:pt>
                <c:pt idx="34">
                  <c:v>48.677999999999997</c:v>
                </c:pt>
                <c:pt idx="35">
                  <c:v>43.581000000000003</c:v>
                </c:pt>
                <c:pt idx="36">
                  <c:v>37.956000000000003</c:v>
                </c:pt>
                <c:pt idx="37">
                  <c:v>32.125</c:v>
                </c:pt>
                <c:pt idx="38">
                  <c:v>26.454000000000001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1F42-4584-8D1C-B32F203CB5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255360"/>
        <c:axId val="560257280"/>
        <c:extLst>
          <c:ext xmlns:c15="http://schemas.microsoft.com/office/drawing/2012/chart" uri="{02D57815-91ED-43cb-92C2-25804820EDAC}">
            <c15:filteredScatterSeries>
              <c15:ser>
                <c:idx val="15"/>
                <c:order val="15"/>
                <c:tx>
                  <c:v>p fit 100ppm</c:v>
                </c:tx>
                <c:spPr>
                  <a:ln w="12700" cap="rnd">
                    <a:solidFill>
                      <a:schemeClr val="tx1"/>
                    </a:solidFill>
                    <a:prstDash val="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Bode'!$AZ$5:$AZ$48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Bode'!$BA$5:$BA$48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3-1F42-4584-8D1C-B32F203CB577}"/>
                  </c:ext>
                </c:extLst>
              </c15:ser>
            </c15:filteredScatterSeries>
            <c15:filteredScatterSeries>
              <c15:ser>
                <c:idx val="19"/>
                <c:order val="19"/>
                <c:tx>
                  <c:v>p fit 200ppm</c:v>
                </c:tx>
                <c:spPr>
                  <a:ln w="12700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Bode'!$BE$5:$BE$48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Bode'!$BF$5:$BF$48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1F42-4584-8D1C-B32F203CB577}"/>
                  </c:ext>
                </c:extLst>
              </c15:ser>
            </c15:filteredScatterSeries>
            <c15:filteredScatterSeries>
              <c15:ser>
                <c:idx val="23"/>
                <c:order val="23"/>
                <c:tx>
                  <c:v>p fit500ppm</c:v>
                </c:tx>
                <c:spPr>
                  <a:ln w="12700" cap="rnd">
                    <a:solidFill>
                      <a:schemeClr val="tx1"/>
                    </a:solidFill>
                    <a:prstDash val="lg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Bode'!$BJ$5:$BJ$48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Bode'!$BK$5:$BK$48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1F42-4584-8D1C-B32F203CB577}"/>
                  </c:ext>
                </c:extLst>
              </c15:ser>
            </c15:filteredScatterSeries>
          </c:ext>
        </c:extLst>
      </c:scatterChart>
      <c:scatterChart>
        <c:scatterStyle val="lineMarker"/>
        <c:varyColors val="0"/>
        <c:ser>
          <c:idx val="0"/>
          <c:order val="0"/>
          <c:tx>
            <c:v>m 0ppm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'Bode Modulus-Phase Bode'!$B$5:$B$54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-4.0817842722365771E-2</c:v>
                </c:pt>
                <c:pt idx="36">
                  <c:v>-0.20408663012043554</c:v>
                </c:pt>
                <c:pt idx="37">
                  <c:v>-0.36735344121160718</c:v>
                </c:pt>
                <c:pt idx="38">
                  <c:v>-0.53061249579585468</c:v>
                </c:pt>
                <c:pt idx="39">
                  <c:v>-0.69388606013536591</c:v>
                </c:pt>
                <c:pt idx="40">
                  <c:v>-0.85714457444288628</c:v>
                </c:pt>
                <c:pt idx="41">
                  <c:v>-1.0204161183935587</c:v>
                </c:pt>
                <c:pt idx="42">
                  <c:v>-1.183686434114865</c:v>
                </c:pt>
                <c:pt idx="43">
                  <c:v>-1.346945791284291</c:v>
                </c:pt>
                <c:pt idx="44">
                  <c:v>-1.510220053704072</c:v>
                </c:pt>
                <c:pt idx="45">
                  <c:v>-1.6734613790812962</c:v>
                </c:pt>
                <c:pt idx="46">
                  <c:v>-1.8367461683202964</c:v>
                </c:pt>
                <c:pt idx="47">
                  <c:v>-2.000004777265576</c:v>
                </c:pt>
              </c:numCache>
            </c:numRef>
          </c:xVal>
          <c:yVal>
            <c:numRef>
              <c:f>'Bode Modulus-Phase Bode'!$C$5:$C$54</c:f>
              <c:numCache>
                <c:formatCode>General</c:formatCode>
                <c:ptCount val="50"/>
                <c:pt idx="0">
                  <c:v>2.5175125930164413</c:v>
                </c:pt>
                <c:pt idx="1">
                  <c:v>2.6135775721070993</c:v>
                </c:pt>
                <c:pt idx="2">
                  <c:v>2.5155692011237791</c:v>
                </c:pt>
                <c:pt idx="3">
                  <c:v>2.5908306931691674</c:v>
                </c:pt>
                <c:pt idx="4">
                  <c:v>2.6932343520348443</c:v>
                </c:pt>
                <c:pt idx="5">
                  <c:v>2.8019248250602176</c:v>
                </c:pt>
                <c:pt idx="6">
                  <c:v>2.8950521880363032</c:v>
                </c:pt>
                <c:pt idx="7">
                  <c:v>2.9725221912887259</c:v>
                </c:pt>
                <c:pt idx="8">
                  <c:v>3.0272680424666185</c:v>
                </c:pt>
                <c:pt idx="9">
                  <c:v>3.0793983390198552</c:v>
                </c:pt>
                <c:pt idx="10">
                  <c:v>3.1448231939898936</c:v>
                </c:pt>
                <c:pt idx="11">
                  <c:v>3.2245848537315305</c:v>
                </c:pt>
                <c:pt idx="12">
                  <c:v>3.3230663763639039</c:v>
                </c:pt>
                <c:pt idx="13">
                  <c:v>3.4368620453766616</c:v>
                </c:pt>
                <c:pt idx="14">
                  <c:v>3.5522178735741754</c:v>
                </c:pt>
                <c:pt idx="15">
                  <c:v>3.663022104421795</c:v>
                </c:pt>
                <c:pt idx="16">
                  <c:v>3.7621006201891309</c:v>
                </c:pt>
                <c:pt idx="17">
                  <c:v>3.8433573784379558</c:v>
                </c:pt>
                <c:pt idx="18">
                  <c:v>3.9097004135014202</c:v>
                </c:pt>
                <c:pt idx="19">
                  <c:v>3.9547055099969337</c:v>
                </c:pt>
                <c:pt idx="20">
                  <c:v>3.9896455620432385</c:v>
                </c:pt>
                <c:pt idx="21">
                  <c:v>4.0170750963760593</c:v>
                </c:pt>
                <c:pt idx="22">
                  <c:v>4.0447356974505073</c:v>
                </c:pt>
                <c:pt idx="23">
                  <c:v>4.0817432499227211</c:v>
                </c:pt>
                <c:pt idx="24">
                  <c:v>4.1262288446064241</c:v>
                </c:pt>
                <c:pt idx="25">
                  <c:v>4.1904437597066897</c:v>
                </c:pt>
                <c:pt idx="26">
                  <c:v>4.2802823665678664</c:v>
                </c:pt>
                <c:pt idx="27">
                  <c:v>4.3586770845129736</c:v>
                </c:pt>
                <c:pt idx="28">
                  <c:v>4.4767447029726766</c:v>
                </c:pt>
                <c:pt idx="29">
                  <c:v>4.5880923482183755</c:v>
                </c:pt>
                <c:pt idx="30">
                  <c:v>4.7065727088714251</c:v>
                </c:pt>
                <c:pt idx="31">
                  <c:v>4.8320040713949783</c:v>
                </c:pt>
                <c:pt idx="32">
                  <c:v>4.9519782860372237</c:v>
                </c:pt>
                <c:pt idx="33">
                  <c:v>5.0720659914147461</c:v>
                </c:pt>
                <c:pt idx="34">
                  <c:v>5.180469961659198</c:v>
                </c:pt>
                <c:pt idx="35">
                  <c:v>5.5051771208768292</c:v>
                </c:pt>
                <c:pt idx="36">
                  <c:v>5.5943814994846539</c:v>
                </c:pt>
                <c:pt idx="37">
                  <c:v>5.6800362095109209</c:v>
                </c:pt>
                <c:pt idx="38">
                  <c:v>5.7602565753727495</c:v>
                </c:pt>
                <c:pt idx="39">
                  <c:v>5.8405263784602877</c:v>
                </c:pt>
                <c:pt idx="40">
                  <c:v>5.9122752104988123</c:v>
                </c:pt>
                <c:pt idx="41">
                  <c:v>5.9729846052017068</c:v>
                </c:pt>
                <c:pt idx="42">
                  <c:v>6.0186172925194414</c:v>
                </c:pt>
                <c:pt idx="43">
                  <c:v>6.0486359884326486</c:v>
                </c:pt>
                <c:pt idx="44">
                  <c:v>6.0998187096152305</c:v>
                </c:pt>
                <c:pt idx="45">
                  <c:v>6.090046322457356</c:v>
                </c:pt>
                <c:pt idx="46">
                  <c:v>6.1041455505540085</c:v>
                </c:pt>
                <c:pt idx="47">
                  <c:v>6.0728745968109887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2-1F42-4584-8D1C-B32F203CB577}"/>
            </c:ext>
          </c:extLst>
        </c:ser>
        <c:ser>
          <c:idx val="4"/>
          <c:order val="4"/>
          <c:tx>
            <c:v>m 25 ppm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noFill/>
              <a:ln w="12700">
                <a:solidFill>
                  <a:srgbClr val="0070C0"/>
                </a:solidFill>
              </a:ln>
              <a:effectLst/>
            </c:spPr>
          </c:marker>
          <c:xVal>
            <c:numRef>
              <c:f>'Bode Modulus-Phase Bode'!$G$5:$G$54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-4.0817842722365771E-2</c:v>
                </c:pt>
                <c:pt idx="35">
                  <c:v>-0.20408663012043554</c:v>
                </c:pt>
                <c:pt idx="36">
                  <c:v>-0.36735344121160718</c:v>
                </c:pt>
                <c:pt idx="37">
                  <c:v>-0.53061249579585468</c:v>
                </c:pt>
                <c:pt idx="38">
                  <c:v>-0.69388606013536591</c:v>
                </c:pt>
                <c:pt idx="39">
                  <c:v>-0.85714457444288628</c:v>
                </c:pt>
                <c:pt idx="40">
                  <c:v>-1.0204161183935587</c:v>
                </c:pt>
                <c:pt idx="41">
                  <c:v>-1.183686434114865</c:v>
                </c:pt>
                <c:pt idx="42">
                  <c:v>-1.346945791284291</c:v>
                </c:pt>
                <c:pt idx="43">
                  <c:v>-1.510220053704072</c:v>
                </c:pt>
                <c:pt idx="44">
                  <c:v>-1.6734613790812962</c:v>
                </c:pt>
                <c:pt idx="45">
                  <c:v>-1.8367461683202964</c:v>
                </c:pt>
                <c:pt idx="46">
                  <c:v>-2.000004777265576</c:v>
                </c:pt>
              </c:numCache>
            </c:numRef>
          </c:xVal>
          <c:yVal>
            <c:numRef>
              <c:f>'Bode Modulus-Phase Bode'!$H$5:$H$54</c:f>
              <c:numCache>
                <c:formatCode>General</c:formatCode>
                <c:ptCount val="50"/>
                <c:pt idx="0">
                  <c:v>2.6133448992347437</c:v>
                </c:pt>
                <c:pt idx="1">
                  <c:v>2.694306793158542</c:v>
                </c:pt>
                <c:pt idx="2">
                  <c:v>2.5944919957405683</c:v>
                </c:pt>
                <c:pt idx="3">
                  <c:v>2.6561269622844828</c:v>
                </c:pt>
                <c:pt idx="4">
                  <c:v>2.7432980533683762</c:v>
                </c:pt>
                <c:pt idx="5">
                  <c:v>2.8470356280967914</c:v>
                </c:pt>
                <c:pt idx="6">
                  <c:v>2.938184368423213</c:v>
                </c:pt>
                <c:pt idx="7">
                  <c:v>3.0138900603284386</c:v>
                </c:pt>
                <c:pt idx="8">
                  <c:v>3.0844332767865446</c:v>
                </c:pt>
                <c:pt idx="9">
                  <c:v>3.1613680022349748</c:v>
                </c:pt>
                <c:pt idx="10">
                  <c:v>3.2608104910669788</c:v>
                </c:pt>
                <c:pt idx="11">
                  <c:v>3.3848907965305544</c:v>
                </c:pt>
                <c:pt idx="12">
                  <c:v>3.5170506688282228</c:v>
                </c:pt>
                <c:pt idx="13">
                  <c:v>3.6526523954003469</c:v>
                </c:pt>
                <c:pt idx="14">
                  <c:v>3.7830384149284617</c:v>
                </c:pt>
                <c:pt idx="15">
                  <c:v>3.9022205282793148</c:v>
                </c:pt>
                <c:pt idx="16">
                  <c:v>4.0042783722001625</c:v>
                </c:pt>
                <c:pt idx="17">
                  <c:v>4.0856472882968564</c:v>
                </c:pt>
                <c:pt idx="18">
                  <c:v>4.1448854182871422</c:v>
                </c:pt>
                <c:pt idx="19">
                  <c:v>4.1901074883140454</c:v>
                </c:pt>
                <c:pt idx="20">
                  <c:v>4.2212055176740035</c:v>
                </c:pt>
                <c:pt idx="21">
                  <c:v>4.2474576958148118</c:v>
                </c:pt>
                <c:pt idx="22">
                  <c:v>4.2665844470668635</c:v>
                </c:pt>
                <c:pt idx="23">
                  <c:v>4.2878241156667789</c:v>
                </c:pt>
                <c:pt idx="24">
                  <c:v>4.3114995654603732</c:v>
                </c:pt>
                <c:pt idx="25">
                  <c:v>4.3323374494530258</c:v>
                </c:pt>
                <c:pt idx="26">
                  <c:v>4.3895204658463776</c:v>
                </c:pt>
                <c:pt idx="27">
                  <c:v>4.432167269442588</c:v>
                </c:pt>
                <c:pt idx="28">
                  <c:v>4.4834874476795932</c:v>
                </c:pt>
                <c:pt idx="29">
                  <c:v>4.5675556708947846</c:v>
                </c:pt>
                <c:pt idx="30">
                  <c:v>4.6700880678722481</c:v>
                </c:pt>
                <c:pt idx="31">
                  <c:v>4.7618376641152107</c:v>
                </c:pt>
                <c:pt idx="32">
                  <c:v>4.8980501848176639</c:v>
                </c:pt>
                <c:pt idx="33">
                  <c:v>4.987156608269399</c:v>
                </c:pt>
                <c:pt idx="34">
                  <c:v>5.4417265482103954</c:v>
                </c:pt>
                <c:pt idx="35">
                  <c:v>5.5346478955124709</c:v>
                </c:pt>
                <c:pt idx="36">
                  <c:v>5.6215397733217314</c:v>
                </c:pt>
                <c:pt idx="37">
                  <c:v>5.7040732639151823</c:v>
                </c:pt>
                <c:pt idx="38">
                  <c:v>5.784217757662744</c:v>
                </c:pt>
                <c:pt idx="39">
                  <c:v>5.8607212146535668</c:v>
                </c:pt>
                <c:pt idx="40">
                  <c:v>5.9338718073247048</c:v>
                </c:pt>
                <c:pt idx="41">
                  <c:v>5.9948712175739214</c:v>
                </c:pt>
                <c:pt idx="42">
                  <c:v>6.0377849417536371</c:v>
                </c:pt>
                <c:pt idx="43">
                  <c:v>6.1713753667449414</c:v>
                </c:pt>
                <c:pt idx="44">
                  <c:v>6.1943755674822123</c:v>
                </c:pt>
                <c:pt idx="45">
                  <c:v>6.1973081315031022</c:v>
                </c:pt>
                <c:pt idx="46">
                  <c:v>6.1993437186893923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3-1F42-4584-8D1C-B32F203CB577}"/>
            </c:ext>
          </c:extLst>
        </c:ser>
        <c:ser>
          <c:idx val="8"/>
          <c:order val="8"/>
          <c:tx>
            <c:v>m 50ppm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'Bode Modulus-Phase Bode'!$L$5:$L$54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-4.0817842722365771E-2</c:v>
                </c:pt>
                <c:pt idx="35">
                  <c:v>-0.20408663012043554</c:v>
                </c:pt>
                <c:pt idx="36">
                  <c:v>-0.36735344121160718</c:v>
                </c:pt>
                <c:pt idx="37">
                  <c:v>-0.53061249579585468</c:v>
                </c:pt>
                <c:pt idx="38">
                  <c:v>-0.69388606013536591</c:v>
                </c:pt>
                <c:pt idx="39">
                  <c:v>-0.85714457444288628</c:v>
                </c:pt>
                <c:pt idx="40">
                  <c:v>-1.0204161183935587</c:v>
                </c:pt>
                <c:pt idx="41">
                  <c:v>-1.183686434114865</c:v>
                </c:pt>
                <c:pt idx="42">
                  <c:v>-1.346945791284291</c:v>
                </c:pt>
                <c:pt idx="43">
                  <c:v>-1.510220053704072</c:v>
                </c:pt>
                <c:pt idx="44">
                  <c:v>-1.6734613790812962</c:v>
                </c:pt>
                <c:pt idx="45">
                  <c:v>-1.8367461683202964</c:v>
                </c:pt>
              </c:numCache>
            </c:numRef>
          </c:xVal>
          <c:yVal>
            <c:numRef>
              <c:f>'Bode Modulus-Phase Bode'!$M$5:$M$54</c:f>
              <c:numCache>
                <c:formatCode>General</c:formatCode>
                <c:ptCount val="50"/>
                <c:pt idx="0">
                  <c:v>2.5074510609019698</c:v>
                </c:pt>
                <c:pt idx="1">
                  <c:v>2.2029240276378022</c:v>
                </c:pt>
                <c:pt idx="2">
                  <c:v>2.500935943438638</c:v>
                </c:pt>
                <c:pt idx="3">
                  <c:v>2.5775147777733647</c:v>
                </c:pt>
                <c:pt idx="4">
                  <c:v>2.7194721611979684</c:v>
                </c:pt>
                <c:pt idx="5">
                  <c:v>2.8767315288133157</c:v>
                </c:pt>
                <c:pt idx="6">
                  <c:v>3.0107238653917729</c:v>
                </c:pt>
                <c:pt idx="7">
                  <c:v>3.100198171834132</c:v>
                </c:pt>
                <c:pt idx="8">
                  <c:v>3.157909866226345</c:v>
                </c:pt>
                <c:pt idx="9">
                  <c:v>3.2572224461875741</c:v>
                </c:pt>
                <c:pt idx="10">
                  <c:v>3.3559684576536108</c:v>
                </c:pt>
                <c:pt idx="11">
                  <c:v>3.4862887609605662</c:v>
                </c:pt>
                <c:pt idx="12">
                  <c:v>3.6217992240026677</c:v>
                </c:pt>
                <c:pt idx="13">
                  <c:v>3.7712199019495336</c:v>
                </c:pt>
                <c:pt idx="14">
                  <c:v>3.9069650121528201</c:v>
                </c:pt>
                <c:pt idx="15">
                  <c:v>4.0326993274926171</c:v>
                </c:pt>
                <c:pt idx="16">
                  <c:v>4.141794563523657</c:v>
                </c:pt>
                <c:pt idx="17">
                  <c:v>4.2288108450113553</c:v>
                </c:pt>
                <c:pt idx="18">
                  <c:v>4.2927432713770708</c:v>
                </c:pt>
                <c:pt idx="19">
                  <c:v>4.3366798273457157</c:v>
                </c:pt>
                <c:pt idx="20">
                  <c:v>4.3646447853299124</c:v>
                </c:pt>
                <c:pt idx="21">
                  <c:v>4.3844430240587782</c:v>
                </c:pt>
                <c:pt idx="22">
                  <c:v>4.4026052419199146</c:v>
                </c:pt>
                <c:pt idx="23">
                  <c:v>4.4182681378038007</c:v>
                </c:pt>
                <c:pt idx="24">
                  <c:v>4.4395221628139572</c:v>
                </c:pt>
                <c:pt idx="25">
                  <c:v>4.4719514546809824</c:v>
                </c:pt>
                <c:pt idx="26">
                  <c:v>4.5111343927288665</c:v>
                </c:pt>
                <c:pt idx="27">
                  <c:v>4.5685771677747544</c:v>
                </c:pt>
                <c:pt idx="28">
                  <c:v>4.6367385713859548</c:v>
                </c:pt>
                <c:pt idx="29">
                  <c:v>4.7648931352061226</c:v>
                </c:pt>
                <c:pt idx="30">
                  <c:v>4.8563058664332992</c:v>
                </c:pt>
                <c:pt idx="31">
                  <c:v>4.9708394791429722</c:v>
                </c:pt>
                <c:pt idx="32">
                  <c:v>5.0428510425507893</c:v>
                </c:pt>
                <c:pt idx="33">
                  <c:v>5.1492499125902818</c:v>
                </c:pt>
                <c:pt idx="34">
                  <c:v>5.6369590457907695</c:v>
                </c:pt>
                <c:pt idx="35">
                  <c:v>5.7555547312570781</c:v>
                </c:pt>
                <c:pt idx="36">
                  <c:v>5.8719230318823739</c:v>
                </c:pt>
                <c:pt idx="37">
                  <c:v>5.985561187773345</c:v>
                </c:pt>
                <c:pt idx="38">
                  <c:v>6.1015752462559334</c:v>
                </c:pt>
                <c:pt idx="39">
                  <c:v>6.2135708784546191</c:v>
                </c:pt>
                <c:pt idx="40">
                  <c:v>6.321018155255266</c:v>
                </c:pt>
                <c:pt idx="41">
                  <c:v>6.437607887914937</c:v>
                </c:pt>
                <c:pt idx="42">
                  <c:v>6.523082815734031</c:v>
                </c:pt>
                <c:pt idx="43">
                  <c:v>6.6244368050275568</c:v>
                </c:pt>
                <c:pt idx="44">
                  <c:v>6.6843515645680158</c:v>
                </c:pt>
                <c:pt idx="45">
                  <c:v>6.7109039698046109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4-1F42-4584-8D1C-B32F203CB5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072192"/>
        <c:axId val="560070656"/>
        <c:extLst>
          <c:ext xmlns:c15="http://schemas.microsoft.com/office/drawing/2012/chart" uri="{02D57815-91ED-43cb-92C2-25804820EDAC}">
            <c15:filteredScatterSeries>
              <c15:ser>
                <c:idx val="12"/>
                <c:order val="12"/>
                <c:tx>
                  <c:v>m 100ppm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star"/>
                  <c:size val="4"/>
                  <c:spPr>
                    <a:noFill/>
                    <a:ln w="12700">
                      <a:solidFill>
                        <a:srgbClr val="F319C9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Bode'!$Q$5:$Q$54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Bode'!$R$5:$R$54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15-1F42-4584-8D1C-B32F203CB577}"/>
                  </c:ext>
                </c:extLst>
              </c15:ser>
            </c15:filteredScatterSeries>
            <c15:filteredScatterSeries>
              <c15:ser>
                <c:idx val="16"/>
                <c:order val="16"/>
                <c:tx>
                  <c:v>m 200ppm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x"/>
                  <c:size val="4"/>
                  <c:spPr>
                    <a:noFill/>
                    <a:ln w="12700">
                      <a:solidFill>
                        <a:srgbClr val="C0000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Bode'!$V$5:$V$54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Bode'!$W$5:$W$54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6-1F42-4584-8D1C-B32F203CB577}"/>
                  </c:ext>
                </c:extLst>
              </c15:ser>
            </c15:filteredScatterSeries>
            <c15:filteredScatterSeries>
              <c15:ser>
                <c:idx val="20"/>
                <c:order val="20"/>
                <c:tx>
                  <c:v>m 500ppm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triangle"/>
                  <c:size val="4"/>
                  <c:spPr>
                    <a:noFill/>
                    <a:ln w="12700">
                      <a:solidFill>
                        <a:srgbClr val="7030A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Bode'!$AA$5:$AA$54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Bode'!$AB$5:$AB$54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7-1F42-4584-8D1C-B32F203CB577}"/>
                  </c:ext>
                </c:extLst>
              </c15:ser>
            </c15:filteredScatterSeries>
          </c:ext>
        </c:extLst>
      </c:scatterChart>
      <c:scatterChart>
        <c:scatterStyle val="smoothMarker"/>
        <c:varyColors val="0"/>
        <c:ser>
          <c:idx val="1"/>
          <c:order val="1"/>
          <c:tx>
            <c:v>m fit -0ppm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Bode'!$D$5:$D$48</c:f>
              <c:numCache>
                <c:formatCode>General</c:formatCode>
                <c:ptCount val="44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0.61223163401346081</c:v>
                </c:pt>
                <c:pt idx="26">
                  <c:v>0.44898133749866087</c:v>
                </c:pt>
                <c:pt idx="27">
                  <c:v>-4.0817842722365771E-2</c:v>
                </c:pt>
                <c:pt idx="28">
                  <c:v>-0.20408663012043554</c:v>
                </c:pt>
                <c:pt idx="29">
                  <c:v>-0.36735344121160718</c:v>
                </c:pt>
                <c:pt idx="30">
                  <c:v>-0.53061249579585468</c:v>
                </c:pt>
                <c:pt idx="31">
                  <c:v>-0.69388606013536591</c:v>
                </c:pt>
                <c:pt idx="32">
                  <c:v>-0.85714457444288628</c:v>
                </c:pt>
                <c:pt idx="33">
                  <c:v>-1.0204161183935587</c:v>
                </c:pt>
                <c:pt idx="34">
                  <c:v>-1.183686434114865</c:v>
                </c:pt>
                <c:pt idx="35">
                  <c:v>-1.346945791284291</c:v>
                </c:pt>
                <c:pt idx="36">
                  <c:v>-1.510220053704072</c:v>
                </c:pt>
              </c:numCache>
            </c:numRef>
          </c:xVal>
          <c:yVal>
            <c:numRef>
              <c:f>'Bode Modulus-Phase Bode'!$E$5:$E$48</c:f>
              <c:numCache>
                <c:formatCode>General</c:formatCode>
                <c:ptCount val="44"/>
                <c:pt idx="0">
                  <c:v>2.9867314370324562</c:v>
                </c:pt>
                <c:pt idx="1">
                  <c:v>3.0540765572905104</c:v>
                </c:pt>
                <c:pt idx="2">
                  <c:v>3.1388077652177144</c:v>
                </c:pt>
                <c:pt idx="3">
                  <c:v>3.2376693838784254</c:v>
                </c:pt>
                <c:pt idx="4">
                  <c:v>3.3457265127741755</c:v>
                </c:pt>
                <c:pt idx="5">
                  <c:v>3.4572761860613257</c:v>
                </c:pt>
                <c:pt idx="6">
                  <c:v>3.5667555833024149</c:v>
                </c:pt>
                <c:pt idx="7">
                  <c:v>3.6687399180891309</c:v>
                </c:pt>
                <c:pt idx="8">
                  <c:v>3.758510703535908</c:v>
                </c:pt>
                <c:pt idx="9">
                  <c:v>3.8331152242163133</c:v>
                </c:pt>
                <c:pt idx="10">
                  <c:v>3.8924285469452298</c:v>
                </c:pt>
                <c:pt idx="11">
                  <c:v>3.9391996540525231</c:v>
                </c:pt>
                <c:pt idx="12">
                  <c:v>3.9779429828731909</c:v>
                </c:pt>
                <c:pt idx="13">
                  <c:v>4.0136796972911926</c:v>
                </c:pt>
                <c:pt idx="14">
                  <c:v>4.0512297234931633</c:v>
                </c:pt>
                <c:pt idx="15">
                  <c:v>4.0948203803547996</c:v>
                </c:pt>
                <c:pt idx="16">
                  <c:v>4.1478308499434595</c:v>
                </c:pt>
                <c:pt idx="17">
                  <c:v>4.2125072127700838</c:v>
                </c:pt>
                <c:pt idx="18">
                  <c:v>4.2896112463482998</c:v>
                </c:pt>
                <c:pt idx="19">
                  <c:v>4.3783070348568129</c:v>
                </c:pt>
                <c:pt idx="20">
                  <c:v>4.4768171421305016</c:v>
                </c:pt>
                <c:pt idx="21">
                  <c:v>4.5828698102466552</c:v>
                </c:pt>
                <c:pt idx="22">
                  <c:v>4.6943770247304606</c:v>
                </c:pt>
                <c:pt idx="23">
                  <c:v>4.8095597146352675</c:v>
                </c:pt>
                <c:pt idx="24">
                  <c:v>4.9269132406465364</c:v>
                </c:pt>
                <c:pt idx="25">
                  <c:v>5.0452838513951352</c:v>
                </c:pt>
                <c:pt idx="26">
                  <c:v>5.1635489649018096</c:v>
                </c:pt>
                <c:pt idx="27">
                  <c:v>5.5064238482786605</c:v>
                </c:pt>
                <c:pt idx="28">
                  <c:v>5.6115852462539513</c:v>
                </c:pt>
                <c:pt idx="29">
                  <c:v>5.7087352461450998</c:v>
                </c:pt>
                <c:pt idx="30">
                  <c:v>5.7954628943903801</c:v>
                </c:pt>
                <c:pt idx="31">
                  <c:v>5.8697126985286161</c:v>
                </c:pt>
                <c:pt idx="32">
                  <c:v>5.9303529311181338</c:v>
                </c:pt>
                <c:pt idx="33">
                  <c:v>5.9776458824798375</c:v>
                </c:pt>
                <c:pt idx="34">
                  <c:v>6.0130901381250563</c:v>
                </c:pt>
                <c:pt idx="35">
                  <c:v>6.0388187873736561</c:v>
                </c:pt>
                <c:pt idx="36">
                  <c:v>6.0572095125077903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C-1F42-4584-8D1C-B32F203CB577}"/>
            </c:ext>
          </c:extLst>
        </c:ser>
        <c:ser>
          <c:idx val="5"/>
          <c:order val="5"/>
          <c:tx>
            <c:v>m fit 25ppm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Bode'!$I$5:$I$48</c:f>
              <c:numCache>
                <c:formatCode>General</c:formatCode>
                <c:ptCount val="44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0.61223163401346081</c:v>
                </c:pt>
                <c:pt idx="26">
                  <c:v>-4.0817842722365771E-2</c:v>
                </c:pt>
                <c:pt idx="27">
                  <c:v>-0.20408663012043554</c:v>
                </c:pt>
                <c:pt idx="28">
                  <c:v>-0.36735344121160718</c:v>
                </c:pt>
                <c:pt idx="29">
                  <c:v>-0.53061249579585468</c:v>
                </c:pt>
                <c:pt idx="30">
                  <c:v>-0.69388606013536591</c:v>
                </c:pt>
                <c:pt idx="31">
                  <c:v>-0.85714457444288628</c:v>
                </c:pt>
                <c:pt idx="32">
                  <c:v>-1.0204161183935587</c:v>
                </c:pt>
                <c:pt idx="33">
                  <c:v>-1.183686434114865</c:v>
                </c:pt>
                <c:pt idx="34">
                  <c:v>-1.346945791284291</c:v>
                </c:pt>
                <c:pt idx="35">
                  <c:v>-1.510220053704072</c:v>
                </c:pt>
                <c:pt idx="36">
                  <c:v>-1.6734613790812962</c:v>
                </c:pt>
              </c:numCache>
            </c:numRef>
          </c:xVal>
          <c:yVal>
            <c:numRef>
              <c:f>'Bode Modulus-Phase Bode'!$J$5:$J$48</c:f>
              <c:numCache>
                <c:formatCode>General</c:formatCode>
                <c:ptCount val="44"/>
                <c:pt idx="0">
                  <c:v>3.0501476580203035</c:v>
                </c:pt>
                <c:pt idx="1">
                  <c:v>3.1497116496879314</c:v>
                </c:pt>
                <c:pt idx="2">
                  <c:v>3.2659257477643107</c:v>
                </c:pt>
                <c:pt idx="3">
                  <c:v>3.3928903207033465</c:v>
                </c:pt>
                <c:pt idx="4">
                  <c:v>3.5249670159839632</c:v>
                </c:pt>
                <c:pt idx="5">
                  <c:v>3.6570749843512109</c:v>
                </c:pt>
                <c:pt idx="6">
                  <c:v>3.7843034032469629</c:v>
                </c:pt>
                <c:pt idx="7">
                  <c:v>3.9012021374367096</c:v>
                </c:pt>
                <c:pt idx="8">
                  <c:v>4.0021660617565074</c:v>
                </c:pt>
                <c:pt idx="9">
                  <c:v>4.083036542411965</c:v>
                </c:pt>
                <c:pt idx="10">
                  <c:v>4.1431709932001786</c:v>
                </c:pt>
                <c:pt idx="11">
                  <c:v>4.1857687334336129</c:v>
                </c:pt>
                <c:pt idx="12">
                  <c:v>4.2161659022859928</c:v>
                </c:pt>
                <c:pt idx="13">
                  <c:v>4.239749810446364</c:v>
                </c:pt>
                <c:pt idx="14">
                  <c:v>4.2609533981041032</c:v>
                </c:pt>
                <c:pt idx="15">
                  <c:v>4.283323847618786</c:v>
                </c:pt>
                <c:pt idx="16">
                  <c:v>4.30982172568023</c:v>
                </c:pt>
                <c:pt idx="17">
                  <c:v>4.3431918849014073</c:v>
                </c:pt>
                <c:pt idx="18">
                  <c:v>4.3858564123614148</c:v>
                </c:pt>
                <c:pt idx="19">
                  <c:v>4.4396799905156259</c:v>
                </c:pt>
                <c:pt idx="20">
                  <c:v>4.5055569386638217</c:v>
                </c:pt>
                <c:pt idx="21">
                  <c:v>4.5831987739686229</c:v>
                </c:pt>
                <c:pt idx="22">
                  <c:v>4.6712932061679284</c:v>
                </c:pt>
                <c:pt idx="23">
                  <c:v>4.7678902047862213</c:v>
                </c:pt>
                <c:pt idx="24">
                  <c:v>4.8708718950677428</c:v>
                </c:pt>
                <c:pt idx="25">
                  <c:v>4.9783266271980642</c:v>
                </c:pt>
                <c:pt idx="26">
                  <c:v>5.4224913492099658</c:v>
                </c:pt>
                <c:pt idx="27">
                  <c:v>5.5305070545371446</c:v>
                </c:pt>
                <c:pt idx="28">
                  <c:v>5.6343361771108134</c:v>
                </c:pt>
                <c:pt idx="29">
                  <c:v>5.7320799893775121</c:v>
                </c:pt>
                <c:pt idx="30">
                  <c:v>5.8216248716900649</c:v>
                </c:pt>
                <c:pt idx="31">
                  <c:v>5.9008803307388797</c:v>
                </c:pt>
                <c:pt idx="32">
                  <c:v>5.9682961150462557</c:v>
                </c:pt>
                <c:pt idx="33">
                  <c:v>6.0232524596337118</c:v>
                </c:pt>
                <c:pt idx="34">
                  <c:v>6.0662140754712439</c:v>
                </c:pt>
                <c:pt idx="35">
                  <c:v>6.0987475288248181</c:v>
                </c:pt>
                <c:pt idx="36">
                  <c:v>6.1227399929623578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D-1F42-4584-8D1C-B32F203CB577}"/>
            </c:ext>
          </c:extLst>
        </c:ser>
        <c:ser>
          <c:idx val="9"/>
          <c:order val="9"/>
          <c:tx>
            <c:v>m fit 50ppm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Bode'!$N$5:$N$48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-4.0817842722365771E-2</c:v>
                </c:pt>
                <c:pt idx="28">
                  <c:v>-0.20408663012043554</c:v>
                </c:pt>
                <c:pt idx="29">
                  <c:v>-0.36735344121160718</c:v>
                </c:pt>
                <c:pt idx="30">
                  <c:v>-0.53061249579585468</c:v>
                </c:pt>
                <c:pt idx="31">
                  <c:v>-0.69388606013536591</c:v>
                </c:pt>
                <c:pt idx="32">
                  <c:v>-0.85714457444288628</c:v>
                </c:pt>
                <c:pt idx="33">
                  <c:v>-1.0204161183935587</c:v>
                </c:pt>
                <c:pt idx="34">
                  <c:v>-1.183686434114865</c:v>
                </c:pt>
                <c:pt idx="35">
                  <c:v>-1.346945791284291</c:v>
                </c:pt>
                <c:pt idx="36">
                  <c:v>-1.510220053704072</c:v>
                </c:pt>
                <c:pt idx="37">
                  <c:v>-1.6734613790812962</c:v>
                </c:pt>
                <c:pt idx="38">
                  <c:v>-1.8367461683202964</c:v>
                </c:pt>
              </c:numCache>
            </c:numRef>
          </c:xVal>
          <c:yVal>
            <c:numRef>
              <c:f>'Bode Modulus-Phase Bode'!$O$5:$O$48</c:f>
              <c:numCache>
                <c:formatCode>General</c:formatCode>
                <c:ptCount val="44"/>
                <c:pt idx="0">
                  <c:v>3.0350693444211045</c:v>
                </c:pt>
                <c:pt idx="1">
                  <c:v>3.1377337947537125</c:v>
                </c:pt>
                <c:pt idx="2">
                  <c:v>3.2557547866430441</c:v>
                </c:pt>
                <c:pt idx="3">
                  <c:v>3.3838153659804311</c:v>
                </c:pt>
                <c:pt idx="4">
                  <c:v>3.5173014886341569</c:v>
                </c:pt>
                <c:pt idx="5">
                  <c:v>3.6524397475894204</c:v>
                </c:pt>
                <c:pt idx="6">
                  <c:v>3.7857425745582982</c:v>
                </c:pt>
                <c:pt idx="7">
                  <c:v>3.9135012597371119</c:v>
                </c:pt>
                <c:pt idx="8">
                  <c:v>4.0311659996606588</c:v>
                </c:pt>
                <c:pt idx="9">
                  <c:v>4.1336985461157765</c:v>
                </c:pt>
                <c:pt idx="10">
                  <c:v>4.2170889514791714</c:v>
                </c:pt>
                <c:pt idx="11">
                  <c:v>4.2801001100549243</c:v>
                </c:pt>
                <c:pt idx="12">
                  <c:v>4.3253309052436952</c:v>
                </c:pt>
                <c:pt idx="13">
                  <c:v>4.3576109101584448</c:v>
                </c:pt>
                <c:pt idx="14">
                  <c:v>4.3822692565756789</c:v>
                </c:pt>
                <c:pt idx="15">
                  <c:v>4.4038922955594204</c:v>
                </c:pt>
                <c:pt idx="16">
                  <c:v>4.4262672071396061</c:v>
                </c:pt>
                <c:pt idx="17">
                  <c:v>4.4526909126133249</c:v>
                </c:pt>
                <c:pt idx="18">
                  <c:v>4.4862604118315437</c:v>
                </c:pt>
                <c:pt idx="19">
                  <c:v>4.5298151966446305</c:v>
                </c:pt>
                <c:pt idx="20">
                  <c:v>4.5855847959232579</c:v>
                </c:pt>
                <c:pt idx="21">
                  <c:v>4.6546673734684063</c:v>
                </c:pt>
                <c:pt idx="22">
                  <c:v>4.7366992075900276</c:v>
                </c:pt>
                <c:pt idx="23">
                  <c:v>4.8301265439859327</c:v>
                </c:pt>
                <c:pt idx="24">
                  <c:v>4.932752719420967</c:v>
                </c:pt>
                <c:pt idx="25">
                  <c:v>5.0422604066894516</c:v>
                </c:pt>
                <c:pt idx="26">
                  <c:v>5.1566399984154518</c:v>
                </c:pt>
                <c:pt idx="27">
                  <c:v>5.637139350726339</c:v>
                </c:pt>
                <c:pt idx="28">
                  <c:v>5.7587226985453173</c:v>
                </c:pt>
                <c:pt idx="29">
                  <c:v>5.8795202136328948</c:v>
                </c:pt>
                <c:pt idx="30">
                  <c:v>5.9987692042175738</c:v>
                </c:pt>
                <c:pt idx="31">
                  <c:v>6.1154773741864688</c:v>
                </c:pt>
                <c:pt idx="32">
                  <c:v>6.2283746904219068</c:v>
                </c:pt>
                <c:pt idx="33">
                  <c:v>6.3357185997143546</c:v>
                </c:pt>
                <c:pt idx="34">
                  <c:v>6.4353824437324185</c:v>
                </c:pt>
                <c:pt idx="35">
                  <c:v>6.5249799821271193</c:v>
                </c:pt>
                <c:pt idx="36">
                  <c:v>6.6023747407444606</c:v>
                </c:pt>
                <c:pt idx="37">
                  <c:v>6.6661715299941493</c:v>
                </c:pt>
                <c:pt idx="38">
                  <c:v>6.7163790128722303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E-1F42-4584-8D1C-B32F203CB5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072192"/>
        <c:axId val="560070656"/>
        <c:extLst>
          <c:ext xmlns:c15="http://schemas.microsoft.com/office/drawing/2012/chart" uri="{02D57815-91ED-43cb-92C2-25804820EDAC}">
            <c15:filteredScatterSeries>
              <c15:ser>
                <c:idx val="13"/>
                <c:order val="13"/>
                <c:tx>
                  <c:v>m fit100ppm</c:v>
                </c:tx>
                <c:spPr>
                  <a:ln w="12700" cap="rnd">
                    <a:solidFill>
                      <a:schemeClr val="tx1"/>
                    </a:solidFill>
                    <a:prstDash val="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Bode'!$S$5:$S$48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Bode'!$T$5:$T$48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F-1F42-4584-8D1C-B32F203CB577}"/>
                  </c:ext>
                </c:extLst>
              </c15:ser>
            </c15:filteredScatterSeries>
            <c15:filteredScatterSeries>
              <c15:ser>
                <c:idx val="17"/>
                <c:order val="17"/>
                <c:tx>
                  <c:v>m fit 200ppm</c:v>
                </c:tx>
                <c:spPr>
                  <a:ln w="12700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Bode'!$X$5:$X$48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Bode'!$Y$5:$Y$48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1F42-4584-8D1C-B32F203CB577}"/>
                  </c:ext>
                </c:extLst>
              </c15:ser>
            </c15:filteredScatterSeries>
            <c15:filteredScatterSeries>
              <c15:ser>
                <c:idx val="21"/>
                <c:order val="21"/>
                <c:tx>
                  <c:v>m fit 500ppm</c:v>
                </c:tx>
                <c:spPr>
                  <a:ln w="12700" cap="rnd">
                    <a:solidFill>
                      <a:schemeClr val="tx1"/>
                    </a:solidFill>
                    <a:prstDash val="lg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Bode'!$AC$5:$AC$48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Bode'!$AD$5:$AD$48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1F42-4584-8D1C-B32F203CB577}"/>
                  </c:ext>
                </c:extLst>
              </c15:ser>
            </c15:filteredScatterSeries>
          </c:ext>
        </c:extLst>
      </c:scatterChart>
      <c:valAx>
        <c:axId val="560255360"/>
        <c:scaling>
          <c:orientation val="minMax"/>
          <c:max val="4.8"/>
          <c:min val="-2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0257280"/>
        <c:crossesAt val="-444"/>
        <c:crossBetween val="midCat"/>
        <c:majorUnit val="2"/>
      </c:valAx>
      <c:valAx>
        <c:axId val="560257280"/>
        <c:scaling>
          <c:orientation val="minMax"/>
          <c:max val="100"/>
          <c:min val="-15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0255360"/>
        <c:crossesAt val="-4444"/>
        <c:crossBetween val="midCat"/>
        <c:majorUnit val="20"/>
      </c:valAx>
      <c:valAx>
        <c:axId val="560070656"/>
        <c:scaling>
          <c:orientation val="minMax"/>
          <c:max val="7"/>
          <c:min val="2"/>
        </c:scaling>
        <c:delete val="0"/>
        <c:axPos val="r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0072192"/>
        <c:crosses val="max"/>
        <c:crossBetween val="midCat"/>
        <c:majorUnit val="1"/>
      </c:valAx>
      <c:valAx>
        <c:axId val="5600721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60070656"/>
        <c:crosses val="autoZero"/>
        <c:crossBetween val="midCat"/>
      </c:valAx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99536786512305E-2"/>
          <c:y val="1.5064307437760755E-2"/>
          <c:w val="0.90543842162105859"/>
          <c:h val="0.93410680807756175"/>
        </c:manualLayout>
      </c:layout>
      <c:scatterChart>
        <c:scatterStyle val="lineMarker"/>
        <c:varyColors val="0"/>
        <c:ser>
          <c:idx val="2"/>
          <c:order val="2"/>
          <c:tx>
            <c:v>p 0ppm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'Bode Modulus-Phase Bode'!$AI$5:$AI$54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0.12244853223310558</c:v>
                </c:pt>
                <c:pt idx="37">
                  <c:v>-4.0817842722365771E-2</c:v>
                </c:pt>
                <c:pt idx="38">
                  <c:v>-0.20408663012043554</c:v>
                </c:pt>
                <c:pt idx="39">
                  <c:v>-0.36735344121160718</c:v>
                </c:pt>
                <c:pt idx="40">
                  <c:v>-0.53061249579585468</c:v>
                </c:pt>
                <c:pt idx="41">
                  <c:v>-0.69388606013536591</c:v>
                </c:pt>
                <c:pt idx="42">
                  <c:v>-0.85714457444288628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-1.6734613790812962</c:v>
                </c:pt>
                <c:pt idx="46">
                  <c:v>-1.8367461683202964</c:v>
                </c:pt>
              </c:numCache>
            </c:numRef>
          </c:xVal>
          <c:yVal>
            <c:numRef>
              <c:f>'Bode Modulus-Phase Bode'!$AJ$5:$AJ$54</c:f>
              <c:numCache>
                <c:formatCode>General</c:formatCode>
                <c:ptCount val="50"/>
                <c:pt idx="0">
                  <c:v>29.209</c:v>
                </c:pt>
                <c:pt idx="1">
                  <c:v>38.646000000000001</c:v>
                </c:pt>
                <c:pt idx="2">
                  <c:v>39.968000000000004</c:v>
                </c:pt>
                <c:pt idx="3">
                  <c:v>44.02</c:v>
                </c:pt>
                <c:pt idx="4">
                  <c:v>48.64</c:v>
                </c:pt>
                <c:pt idx="5">
                  <c:v>47.497999999999998</c:v>
                </c:pt>
                <c:pt idx="6">
                  <c:v>45.180999999999997</c:v>
                </c:pt>
                <c:pt idx="7">
                  <c:v>41.290999999999997</c:v>
                </c:pt>
                <c:pt idx="8">
                  <c:v>38.073999999999998</c:v>
                </c:pt>
                <c:pt idx="9">
                  <c:v>39.590000000000003</c:v>
                </c:pt>
                <c:pt idx="10">
                  <c:v>43.195</c:v>
                </c:pt>
                <c:pt idx="11">
                  <c:v>47.375999999999998</c:v>
                </c:pt>
                <c:pt idx="12">
                  <c:v>50.704000000000001</c:v>
                </c:pt>
                <c:pt idx="13">
                  <c:v>52.155999999999999</c:v>
                </c:pt>
                <c:pt idx="14">
                  <c:v>51.231999999999999</c:v>
                </c:pt>
                <c:pt idx="15">
                  <c:v>48.085000000000001</c:v>
                </c:pt>
                <c:pt idx="16">
                  <c:v>43.32</c:v>
                </c:pt>
                <c:pt idx="17">
                  <c:v>37.875999999999998</c:v>
                </c:pt>
                <c:pt idx="18">
                  <c:v>32.793999999999997</c:v>
                </c:pt>
                <c:pt idx="19">
                  <c:v>28.695</c:v>
                </c:pt>
                <c:pt idx="20">
                  <c:v>26.015000000000001</c:v>
                </c:pt>
                <c:pt idx="21">
                  <c:v>25.227</c:v>
                </c:pt>
                <c:pt idx="22">
                  <c:v>26.004999999999999</c:v>
                </c:pt>
                <c:pt idx="23">
                  <c:v>29.073</c:v>
                </c:pt>
                <c:pt idx="24">
                  <c:v>33.244999999999997</c:v>
                </c:pt>
                <c:pt idx="25">
                  <c:v>38.56</c:v>
                </c:pt>
                <c:pt idx="26">
                  <c:v>43.573</c:v>
                </c:pt>
                <c:pt idx="27">
                  <c:v>48.889000000000003</c:v>
                </c:pt>
                <c:pt idx="28">
                  <c:v>53.735999999999997</c:v>
                </c:pt>
                <c:pt idx="29">
                  <c:v>56.317</c:v>
                </c:pt>
                <c:pt idx="30">
                  <c:v>56.78</c:v>
                </c:pt>
                <c:pt idx="31">
                  <c:v>59.293999999999997</c:v>
                </c:pt>
                <c:pt idx="32">
                  <c:v>59.447000000000003</c:v>
                </c:pt>
                <c:pt idx="33">
                  <c:v>58.37</c:v>
                </c:pt>
                <c:pt idx="34">
                  <c:v>58.534999999999997</c:v>
                </c:pt>
                <c:pt idx="35">
                  <c:v>55.345999999999997</c:v>
                </c:pt>
                <c:pt idx="36">
                  <c:v>50.600999999999999</c:v>
                </c:pt>
                <c:pt idx="37">
                  <c:v>49.966999999999999</c:v>
                </c:pt>
                <c:pt idx="38">
                  <c:v>46.707000000000001</c:v>
                </c:pt>
                <c:pt idx="39">
                  <c:v>43.899000000000001</c:v>
                </c:pt>
                <c:pt idx="40">
                  <c:v>41.029000000000003</c:v>
                </c:pt>
                <c:pt idx="41">
                  <c:v>37.322000000000003</c:v>
                </c:pt>
                <c:pt idx="42">
                  <c:v>33.677</c:v>
                </c:pt>
                <c:pt idx="43">
                  <c:v>23.648</c:v>
                </c:pt>
                <c:pt idx="44">
                  <c:v>13.903</c:v>
                </c:pt>
                <c:pt idx="45">
                  <c:v>2.5840000000000001</c:v>
                </c:pt>
                <c:pt idx="46">
                  <c:v>-2.1284999999999998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1F9-4B5B-AACF-F27F2BE137DE}"/>
            </c:ext>
          </c:extLst>
        </c:ser>
        <c:ser>
          <c:idx val="6"/>
          <c:order val="6"/>
          <c:tx>
            <c:v>p 25ppm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noFill/>
              <a:ln w="12700">
                <a:solidFill>
                  <a:srgbClr val="0070C0"/>
                </a:solidFill>
              </a:ln>
              <a:effectLst/>
            </c:spPr>
          </c:marker>
          <c:xVal>
            <c:numRef>
              <c:f>'Bode Modulus-Phase Bode'!$AN$5:$AN$54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0.12244853223310558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</c:numCache>
            </c:numRef>
          </c:xVal>
          <c:yVal>
            <c:numRef>
              <c:f>'Bode Modulus-Phase Bode'!$AO$5:$AO$54</c:f>
              <c:numCache>
                <c:formatCode>General</c:formatCode>
                <c:ptCount val="50"/>
                <c:pt idx="0">
                  <c:v>31.827999999999999</c:v>
                </c:pt>
                <c:pt idx="1">
                  <c:v>29.974</c:v>
                </c:pt>
                <c:pt idx="2">
                  <c:v>34.823999999999998</c:v>
                </c:pt>
                <c:pt idx="3">
                  <c:v>39.64</c:v>
                </c:pt>
                <c:pt idx="4">
                  <c:v>43.826000000000001</c:v>
                </c:pt>
                <c:pt idx="5">
                  <c:v>44.890999999999998</c:v>
                </c:pt>
                <c:pt idx="6">
                  <c:v>44.75</c:v>
                </c:pt>
                <c:pt idx="7">
                  <c:v>43.652000000000001</c:v>
                </c:pt>
                <c:pt idx="8">
                  <c:v>45.195999999999998</c:v>
                </c:pt>
                <c:pt idx="9">
                  <c:v>50.43</c:v>
                </c:pt>
                <c:pt idx="10">
                  <c:v>56.207999999999998</c:v>
                </c:pt>
                <c:pt idx="11">
                  <c:v>60.49</c:v>
                </c:pt>
                <c:pt idx="12">
                  <c:v>61.823</c:v>
                </c:pt>
                <c:pt idx="13">
                  <c:v>60.393999999999998</c:v>
                </c:pt>
                <c:pt idx="14">
                  <c:v>56.314999999999998</c:v>
                </c:pt>
                <c:pt idx="15">
                  <c:v>50.421999999999997</c:v>
                </c:pt>
                <c:pt idx="16">
                  <c:v>43.521000000000001</c:v>
                </c:pt>
                <c:pt idx="17">
                  <c:v>36.395000000000003</c:v>
                </c:pt>
                <c:pt idx="18">
                  <c:v>30.151</c:v>
                </c:pt>
                <c:pt idx="19">
                  <c:v>25.31</c:v>
                </c:pt>
                <c:pt idx="20">
                  <c:v>21.914000000000001</c:v>
                </c:pt>
                <c:pt idx="21">
                  <c:v>19.95</c:v>
                </c:pt>
                <c:pt idx="22">
                  <c:v>19.53</c:v>
                </c:pt>
                <c:pt idx="23">
                  <c:v>20.228000000000002</c:v>
                </c:pt>
                <c:pt idx="24">
                  <c:v>22.186</c:v>
                </c:pt>
                <c:pt idx="25">
                  <c:v>24.702000000000002</c:v>
                </c:pt>
                <c:pt idx="26">
                  <c:v>30.506</c:v>
                </c:pt>
                <c:pt idx="27">
                  <c:v>35.792000000000002</c:v>
                </c:pt>
                <c:pt idx="28">
                  <c:v>39.518000000000001</c:v>
                </c:pt>
                <c:pt idx="29">
                  <c:v>45.218000000000004</c:v>
                </c:pt>
                <c:pt idx="30">
                  <c:v>49.552999999999997</c:v>
                </c:pt>
                <c:pt idx="31">
                  <c:v>54.466999999999999</c:v>
                </c:pt>
                <c:pt idx="32">
                  <c:v>56.133000000000003</c:v>
                </c:pt>
                <c:pt idx="33">
                  <c:v>56.225999999999999</c:v>
                </c:pt>
                <c:pt idx="34">
                  <c:v>60.408999999999999</c:v>
                </c:pt>
                <c:pt idx="35">
                  <c:v>54.951999999999998</c:v>
                </c:pt>
                <c:pt idx="36">
                  <c:v>51.06</c:v>
                </c:pt>
                <c:pt idx="37">
                  <c:v>48.652999999999999</c:v>
                </c:pt>
                <c:pt idx="38">
                  <c:v>45.86</c:v>
                </c:pt>
                <c:pt idx="39">
                  <c:v>43.238</c:v>
                </c:pt>
                <c:pt idx="40">
                  <c:v>40.488999999999997</c:v>
                </c:pt>
                <c:pt idx="41">
                  <c:v>36.701999999999998</c:v>
                </c:pt>
                <c:pt idx="42">
                  <c:v>32.078000000000003</c:v>
                </c:pt>
                <c:pt idx="43">
                  <c:v>26.298999999999999</c:v>
                </c:pt>
                <c:pt idx="44">
                  <c:v>20.04</c:v>
                </c:pt>
                <c:pt idx="45">
                  <c:v>14.89</c:v>
                </c:pt>
                <c:pt idx="46">
                  <c:v>8.6134000000000004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1F9-4B5B-AACF-F27F2BE137DE}"/>
            </c:ext>
          </c:extLst>
        </c:ser>
        <c:ser>
          <c:idx val="10"/>
          <c:order val="10"/>
          <c:tx>
            <c:v>p 50ppm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'Bode Modulus-Phase Bode'!$AS$5:$AS$54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0.12244853223310558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Bode'!$AT$5:$AT$54</c:f>
              <c:numCache>
                <c:formatCode>General</c:formatCode>
                <c:ptCount val="50"/>
                <c:pt idx="0">
                  <c:v>30.254999999999999</c:v>
                </c:pt>
                <c:pt idx="1">
                  <c:v>43.746000000000002</c:v>
                </c:pt>
                <c:pt idx="2">
                  <c:v>41.811999999999998</c:v>
                </c:pt>
                <c:pt idx="3">
                  <c:v>48.255000000000003</c:v>
                </c:pt>
                <c:pt idx="4">
                  <c:v>54.518000000000001</c:v>
                </c:pt>
                <c:pt idx="5">
                  <c:v>56.905999999999999</c:v>
                </c:pt>
                <c:pt idx="6">
                  <c:v>58.103000000000002</c:v>
                </c:pt>
                <c:pt idx="7">
                  <c:v>57.008000000000003</c:v>
                </c:pt>
                <c:pt idx="8">
                  <c:v>58.094999999999999</c:v>
                </c:pt>
                <c:pt idx="9">
                  <c:v>62.015000000000001</c:v>
                </c:pt>
                <c:pt idx="10">
                  <c:v>65.727999999999994</c:v>
                </c:pt>
                <c:pt idx="11">
                  <c:v>67.385000000000005</c:v>
                </c:pt>
                <c:pt idx="12">
                  <c:v>68.319000000000003</c:v>
                </c:pt>
                <c:pt idx="13">
                  <c:v>66.558000000000007</c:v>
                </c:pt>
                <c:pt idx="14">
                  <c:v>61.637999999999998</c:v>
                </c:pt>
                <c:pt idx="15">
                  <c:v>55.304000000000002</c:v>
                </c:pt>
                <c:pt idx="16">
                  <c:v>47.915999999999997</c:v>
                </c:pt>
                <c:pt idx="17">
                  <c:v>39.816000000000003</c:v>
                </c:pt>
                <c:pt idx="18">
                  <c:v>32.225999999999999</c:v>
                </c:pt>
                <c:pt idx="19">
                  <c:v>25.954000000000001</c:v>
                </c:pt>
                <c:pt idx="20">
                  <c:v>21.521000000000001</c:v>
                </c:pt>
                <c:pt idx="21">
                  <c:v>19.125</c:v>
                </c:pt>
                <c:pt idx="22">
                  <c:v>18.498000000000001</c:v>
                </c:pt>
                <c:pt idx="23">
                  <c:v>19.59</c:v>
                </c:pt>
                <c:pt idx="24">
                  <c:v>22.244</c:v>
                </c:pt>
                <c:pt idx="25">
                  <c:v>25.800999999999998</c:v>
                </c:pt>
                <c:pt idx="26">
                  <c:v>31.527999999999999</c:v>
                </c:pt>
                <c:pt idx="27">
                  <c:v>35.909999999999997</c:v>
                </c:pt>
                <c:pt idx="28">
                  <c:v>41.878</c:v>
                </c:pt>
                <c:pt idx="29">
                  <c:v>46.902999999999999</c:v>
                </c:pt>
                <c:pt idx="30">
                  <c:v>51.168999999999997</c:v>
                </c:pt>
                <c:pt idx="31">
                  <c:v>54.978999999999999</c:v>
                </c:pt>
                <c:pt idx="32">
                  <c:v>57.841999999999999</c:v>
                </c:pt>
                <c:pt idx="33">
                  <c:v>60.555</c:v>
                </c:pt>
                <c:pt idx="34">
                  <c:v>63.661000000000001</c:v>
                </c:pt>
                <c:pt idx="35">
                  <c:v>66.379000000000005</c:v>
                </c:pt>
                <c:pt idx="36">
                  <c:v>62.348999999999997</c:v>
                </c:pt>
                <c:pt idx="37">
                  <c:v>62.24</c:v>
                </c:pt>
                <c:pt idx="38">
                  <c:v>61.389000000000003</c:v>
                </c:pt>
                <c:pt idx="39">
                  <c:v>60.49</c:v>
                </c:pt>
                <c:pt idx="40">
                  <c:v>59.121000000000002</c:v>
                </c:pt>
                <c:pt idx="41">
                  <c:v>57.145000000000003</c:v>
                </c:pt>
                <c:pt idx="42">
                  <c:v>54.790999999999997</c:v>
                </c:pt>
                <c:pt idx="43">
                  <c:v>50.866</c:v>
                </c:pt>
                <c:pt idx="44">
                  <c:v>47.488</c:v>
                </c:pt>
                <c:pt idx="45">
                  <c:v>40.704000000000001</c:v>
                </c:pt>
                <c:pt idx="46">
                  <c:v>32.168999999999997</c:v>
                </c:pt>
                <c:pt idx="47">
                  <c:v>21.007999999999999</c:v>
                </c:pt>
                <c:pt idx="48">
                  <c:v>10.64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1F9-4B5B-AACF-F27F2BE137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146688"/>
        <c:axId val="560157056"/>
        <c:extLst>
          <c:ext xmlns:c15="http://schemas.microsoft.com/office/drawing/2012/chart" uri="{02D57815-91ED-43cb-92C2-25804820EDAC}">
            <c15:filteredScatterSeries>
              <c15:ser>
                <c:idx val="14"/>
                <c:order val="14"/>
                <c:tx>
                  <c:v>p 100ppm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star"/>
                  <c:size val="4"/>
                  <c:spPr>
                    <a:noFill/>
                    <a:ln w="12700">
                      <a:solidFill>
                        <a:srgbClr val="EF1DD6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Bode'!$AX$5:$AX$54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Bode'!$AY$5:$AY$54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3-C1F9-4B5B-AACF-F27F2BE137DE}"/>
                  </c:ext>
                </c:extLst>
              </c15:ser>
            </c15:filteredScatterSeries>
            <c15:filteredScatterSeries>
              <c15:ser>
                <c:idx val="18"/>
                <c:order val="18"/>
                <c:tx>
                  <c:v>p 200ppm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x"/>
                  <c:size val="4"/>
                  <c:spPr>
                    <a:noFill/>
                    <a:ln w="12700">
                      <a:solidFill>
                        <a:srgbClr val="C0000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Bode'!$BC$5:$BC$54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Bode'!$BD$5:$BD$54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C1F9-4B5B-AACF-F27F2BE137DE}"/>
                  </c:ext>
                </c:extLst>
              </c15:ser>
            </c15:filteredScatterSeries>
            <c15:filteredScatterSeries>
              <c15:ser>
                <c:idx val="22"/>
                <c:order val="22"/>
                <c:tx>
                  <c:v>p 500ppm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triangle"/>
                  <c:size val="4"/>
                  <c:spPr>
                    <a:noFill/>
                    <a:ln w="12700">
                      <a:solidFill>
                        <a:srgbClr val="7030A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Bode'!$BH$5:$BH$48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Bode'!$BI$5:$BI$48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C1F9-4B5B-AACF-F27F2BE137DE}"/>
                  </c:ext>
                </c:extLst>
              </c15:ser>
            </c15:filteredScatterSeries>
          </c:ext>
        </c:extLst>
      </c:scatterChart>
      <c:scatterChart>
        <c:scatterStyle val="smoothMarker"/>
        <c:varyColors val="0"/>
        <c:ser>
          <c:idx val="3"/>
          <c:order val="3"/>
          <c:tx>
            <c:v>p fit-0ppm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Bode'!$AK$5:$AK$48</c:f>
              <c:numCache>
                <c:formatCode>General</c:formatCode>
                <c:ptCount val="44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0.61223163401346081</c:v>
                </c:pt>
                <c:pt idx="26">
                  <c:v>0.44898133749866087</c:v>
                </c:pt>
                <c:pt idx="27">
                  <c:v>0.28571254716245797</c:v>
                </c:pt>
                <c:pt idx="28">
                  <c:v>0.12244853223310558</c:v>
                </c:pt>
                <c:pt idx="29">
                  <c:v>-4.0817842722365771E-2</c:v>
                </c:pt>
                <c:pt idx="30">
                  <c:v>-0.20408663012043554</c:v>
                </c:pt>
                <c:pt idx="31">
                  <c:v>-0.36735344121160718</c:v>
                </c:pt>
                <c:pt idx="32">
                  <c:v>-0.53061249579585468</c:v>
                </c:pt>
                <c:pt idx="33">
                  <c:v>-0.69388606013536591</c:v>
                </c:pt>
                <c:pt idx="34">
                  <c:v>-0.85714457444288628</c:v>
                </c:pt>
                <c:pt idx="35">
                  <c:v>-1.183686434114865</c:v>
                </c:pt>
                <c:pt idx="36">
                  <c:v>-1.346945791284291</c:v>
                </c:pt>
                <c:pt idx="37">
                  <c:v>-1.6734613790812962</c:v>
                </c:pt>
              </c:numCache>
            </c:numRef>
          </c:xVal>
          <c:yVal>
            <c:numRef>
              <c:f>'Bode Modulus-Phase Bode'!$AL$5:$AL$48</c:f>
              <c:numCache>
                <c:formatCode>General</c:formatCode>
                <c:ptCount val="44"/>
                <c:pt idx="0">
                  <c:v>31.722999999999999</c:v>
                </c:pt>
                <c:pt idx="1">
                  <c:v>38.113</c:v>
                </c:pt>
                <c:pt idx="2">
                  <c:v>43.747999999999998</c:v>
                </c:pt>
                <c:pt idx="3">
                  <c:v>47.944000000000003</c:v>
                </c:pt>
                <c:pt idx="4">
                  <c:v>50.268000000000001</c:v>
                </c:pt>
                <c:pt idx="5">
                  <c:v>50.561</c:v>
                </c:pt>
                <c:pt idx="6">
                  <c:v>48.895000000000003</c:v>
                </c:pt>
                <c:pt idx="7">
                  <c:v>45.57</c:v>
                </c:pt>
                <c:pt idx="8">
                  <c:v>41.143999999999998</c:v>
                </c:pt>
                <c:pt idx="9">
                  <c:v>36.384</c:v>
                </c:pt>
                <c:pt idx="10">
                  <c:v>32.095999999999997</c:v>
                </c:pt>
                <c:pt idx="11">
                  <c:v>28.908000000000001</c:v>
                </c:pt>
                <c:pt idx="12">
                  <c:v>27.167999999999999</c:v>
                </c:pt>
                <c:pt idx="13">
                  <c:v>26.974</c:v>
                </c:pt>
                <c:pt idx="14">
                  <c:v>28.247</c:v>
                </c:pt>
                <c:pt idx="15">
                  <c:v>30.786000000000001</c:v>
                </c:pt>
                <c:pt idx="16">
                  <c:v>34.289000000000001</c:v>
                </c:pt>
                <c:pt idx="17">
                  <c:v>38.377000000000002</c:v>
                </c:pt>
                <c:pt idx="18">
                  <c:v>42.643000000000001</c:v>
                </c:pt>
                <c:pt idx="19">
                  <c:v>46.722000000000001</c:v>
                </c:pt>
                <c:pt idx="20">
                  <c:v>50.343000000000004</c:v>
                </c:pt>
                <c:pt idx="21">
                  <c:v>53.347000000000001</c:v>
                </c:pt>
                <c:pt idx="22">
                  <c:v>55.670999999999999</c:v>
                </c:pt>
                <c:pt idx="23">
                  <c:v>57.308999999999997</c:v>
                </c:pt>
                <c:pt idx="24">
                  <c:v>58.279000000000003</c:v>
                </c:pt>
                <c:pt idx="25">
                  <c:v>58.6</c:v>
                </c:pt>
                <c:pt idx="26">
                  <c:v>58.274999999999999</c:v>
                </c:pt>
                <c:pt idx="27">
                  <c:v>57.289000000000001</c:v>
                </c:pt>
                <c:pt idx="28">
                  <c:v>55.606999999999999</c:v>
                </c:pt>
                <c:pt idx="29">
                  <c:v>53.186</c:v>
                </c:pt>
                <c:pt idx="30">
                  <c:v>49.996000000000002</c:v>
                </c:pt>
                <c:pt idx="31">
                  <c:v>46.046999999999997</c:v>
                </c:pt>
                <c:pt idx="32">
                  <c:v>41.43</c:v>
                </c:pt>
                <c:pt idx="33">
                  <c:v>36.33</c:v>
                </c:pt>
                <c:pt idx="34">
                  <c:v>31.027000000000001</c:v>
                </c:pt>
                <c:pt idx="35">
                  <c:v>21.03</c:v>
                </c:pt>
                <c:pt idx="36">
                  <c:v>16.8</c:v>
                </c:pt>
                <c:pt idx="37">
                  <c:v>10.29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C1F9-4B5B-AACF-F27F2BE137DE}"/>
            </c:ext>
          </c:extLst>
        </c:ser>
        <c:ser>
          <c:idx val="7"/>
          <c:order val="7"/>
          <c:tx>
            <c:v>p fit25ppm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Bode'!$AP$5:$AP$48</c:f>
              <c:numCache>
                <c:formatCode>General</c:formatCode>
                <c:ptCount val="44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0.61223163401346081</c:v>
                </c:pt>
                <c:pt idx="26">
                  <c:v>0.44898133749866087</c:v>
                </c:pt>
                <c:pt idx="27">
                  <c:v>0.12244853223310558</c:v>
                </c:pt>
                <c:pt idx="28">
                  <c:v>-4.0817842722365771E-2</c:v>
                </c:pt>
                <c:pt idx="29">
                  <c:v>-0.20408663012043554</c:v>
                </c:pt>
                <c:pt idx="30">
                  <c:v>-0.36735344121160718</c:v>
                </c:pt>
                <c:pt idx="31">
                  <c:v>-0.53061249579585468</c:v>
                </c:pt>
                <c:pt idx="32">
                  <c:v>-0.69388606013536591</c:v>
                </c:pt>
                <c:pt idx="33">
                  <c:v>-0.85714457444288628</c:v>
                </c:pt>
                <c:pt idx="34">
                  <c:v>-1.0204161183935587</c:v>
                </c:pt>
                <c:pt idx="35">
                  <c:v>-1.183686434114865</c:v>
                </c:pt>
                <c:pt idx="36">
                  <c:v>-1.346945791284291</c:v>
                </c:pt>
                <c:pt idx="37">
                  <c:v>-1.510220053704072</c:v>
                </c:pt>
                <c:pt idx="38">
                  <c:v>-1.6734613790812962</c:v>
                </c:pt>
              </c:numCache>
            </c:numRef>
          </c:xVal>
          <c:yVal>
            <c:numRef>
              <c:f>'Bode Modulus-Phase Bode'!$AQ$5:$AQ$48</c:f>
              <c:numCache>
                <c:formatCode>General</c:formatCode>
                <c:ptCount val="44"/>
                <c:pt idx="0">
                  <c:v>43.308</c:v>
                </c:pt>
                <c:pt idx="1">
                  <c:v>50.515999999999998</c:v>
                </c:pt>
                <c:pt idx="2">
                  <c:v>56.024999999999999</c:v>
                </c:pt>
                <c:pt idx="3">
                  <c:v>59.369</c:v>
                </c:pt>
                <c:pt idx="4">
                  <c:v>60.39</c:v>
                </c:pt>
                <c:pt idx="5">
                  <c:v>59.088000000000001</c:v>
                </c:pt>
                <c:pt idx="6">
                  <c:v>55.558999999999997</c:v>
                </c:pt>
                <c:pt idx="7">
                  <c:v>50.091000000000001</c:v>
                </c:pt>
                <c:pt idx="8">
                  <c:v>43.311</c:v>
                </c:pt>
                <c:pt idx="9">
                  <c:v>36.182000000000002</c:v>
                </c:pt>
                <c:pt idx="10">
                  <c:v>29.725000000000001</c:v>
                </c:pt>
                <c:pt idx="11">
                  <c:v>24.651</c:v>
                </c:pt>
                <c:pt idx="12">
                  <c:v>21.253</c:v>
                </c:pt>
                <c:pt idx="13">
                  <c:v>19.532</c:v>
                </c:pt>
                <c:pt idx="14">
                  <c:v>19.361000000000001</c:v>
                </c:pt>
                <c:pt idx="15">
                  <c:v>20.585000000000001</c:v>
                </c:pt>
                <c:pt idx="16">
                  <c:v>23.039000000000001</c:v>
                </c:pt>
                <c:pt idx="17">
                  <c:v>26.529</c:v>
                </c:pt>
                <c:pt idx="18">
                  <c:v>30.795000000000002</c:v>
                </c:pt>
                <c:pt idx="19">
                  <c:v>35.503999999999998</c:v>
                </c:pt>
                <c:pt idx="20">
                  <c:v>40.28</c:v>
                </c:pt>
                <c:pt idx="21">
                  <c:v>44.77</c:v>
                </c:pt>
                <c:pt idx="22">
                  <c:v>48.701999999999998</c:v>
                </c:pt>
                <c:pt idx="23">
                  <c:v>51.915999999999997</c:v>
                </c:pt>
                <c:pt idx="24">
                  <c:v>54.344000000000001</c:v>
                </c:pt>
                <c:pt idx="25">
                  <c:v>55.978000000000002</c:v>
                </c:pt>
                <c:pt idx="26">
                  <c:v>56.832999999999998</c:v>
                </c:pt>
                <c:pt idx="27">
                  <c:v>56.247999999999998</c:v>
                </c:pt>
                <c:pt idx="28">
                  <c:v>54.789000000000001</c:v>
                </c:pt>
                <c:pt idx="29">
                  <c:v>52.517000000000003</c:v>
                </c:pt>
                <c:pt idx="30">
                  <c:v>49.417000000000002</c:v>
                </c:pt>
                <c:pt idx="31">
                  <c:v>45.514000000000003</c:v>
                </c:pt>
                <c:pt idx="32">
                  <c:v>40.912999999999997</c:v>
                </c:pt>
                <c:pt idx="33">
                  <c:v>35.819000000000003</c:v>
                </c:pt>
                <c:pt idx="34">
                  <c:v>30.524999999999999</c:v>
                </c:pt>
                <c:pt idx="35">
                  <c:v>25.355</c:v>
                </c:pt>
                <c:pt idx="36">
                  <c:v>20.59</c:v>
                </c:pt>
                <c:pt idx="37">
                  <c:v>16.408999999999999</c:v>
                </c:pt>
                <c:pt idx="38">
                  <c:v>12.887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C1F9-4B5B-AACF-F27F2BE137DE}"/>
            </c:ext>
          </c:extLst>
        </c:ser>
        <c:ser>
          <c:idx val="11"/>
          <c:order val="11"/>
          <c:tx>
            <c:v>p fit 50ppm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Bode'!$AU$5:$AU$48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0.44898133749866087</c:v>
                </c:pt>
                <c:pt idx="28">
                  <c:v>0.12244853223310558</c:v>
                </c:pt>
                <c:pt idx="29">
                  <c:v>-4.0817842722365771E-2</c:v>
                </c:pt>
                <c:pt idx="30">
                  <c:v>-0.20408663012043554</c:v>
                </c:pt>
                <c:pt idx="31">
                  <c:v>-0.36735344121160718</c:v>
                </c:pt>
                <c:pt idx="32">
                  <c:v>-0.53061249579585468</c:v>
                </c:pt>
                <c:pt idx="33">
                  <c:v>-0.69388606013536591</c:v>
                </c:pt>
                <c:pt idx="34">
                  <c:v>-0.85714457444288628</c:v>
                </c:pt>
                <c:pt idx="35">
                  <c:v>-1.0204161183935587</c:v>
                </c:pt>
                <c:pt idx="36">
                  <c:v>-1.183686434114865</c:v>
                </c:pt>
                <c:pt idx="37">
                  <c:v>-1.346945791284291</c:v>
                </c:pt>
                <c:pt idx="38">
                  <c:v>-1.510220053704072</c:v>
                </c:pt>
                <c:pt idx="39">
                  <c:v>-1.6734613790812962</c:v>
                </c:pt>
                <c:pt idx="40">
                  <c:v>-1.8367461683202964</c:v>
                </c:pt>
                <c:pt idx="41">
                  <c:v>-2.000004777265576</c:v>
                </c:pt>
              </c:numCache>
            </c:numRef>
          </c:xVal>
          <c:yVal>
            <c:numRef>
              <c:f>'Bode Modulus-Phase Bode'!$AV$5:$AV$48</c:f>
              <c:numCache>
                <c:formatCode>General</c:formatCode>
                <c:ptCount val="44"/>
                <c:pt idx="0">
                  <c:v>52.274000000000001</c:v>
                </c:pt>
                <c:pt idx="1">
                  <c:v>58.503999999999998</c:v>
                </c:pt>
                <c:pt idx="2">
                  <c:v>63.011000000000003</c:v>
                </c:pt>
                <c:pt idx="3">
                  <c:v>65.731999999999999</c:v>
                </c:pt>
                <c:pt idx="4">
                  <c:v>66.718999999999994</c:v>
                </c:pt>
                <c:pt idx="5">
                  <c:v>66.015000000000001</c:v>
                </c:pt>
                <c:pt idx="6">
                  <c:v>63.616</c:v>
                </c:pt>
                <c:pt idx="7">
                  <c:v>59.506999999999998</c:v>
                </c:pt>
                <c:pt idx="8">
                  <c:v>53.792000000000002</c:v>
                </c:pt>
                <c:pt idx="9">
                  <c:v>46.856999999999999</c:v>
                </c:pt>
                <c:pt idx="10">
                  <c:v>39.445</c:v>
                </c:pt>
                <c:pt idx="11">
                  <c:v>32.491</c:v>
                </c:pt>
                <c:pt idx="12">
                  <c:v>26.77</c:v>
                </c:pt>
                <c:pt idx="13">
                  <c:v>22.693999999999999</c:v>
                </c:pt>
                <c:pt idx="14">
                  <c:v>20.352</c:v>
                </c:pt>
                <c:pt idx="15">
                  <c:v>19.667999999999999</c:v>
                </c:pt>
                <c:pt idx="16">
                  <c:v>20.510999999999999</c:v>
                </c:pt>
                <c:pt idx="17">
                  <c:v>22.738</c:v>
                </c:pt>
                <c:pt idx="18">
                  <c:v>26.178999999999998</c:v>
                </c:pt>
                <c:pt idx="19">
                  <c:v>30.591999999999999</c:v>
                </c:pt>
                <c:pt idx="20">
                  <c:v>35.64</c:v>
                </c:pt>
                <c:pt idx="21">
                  <c:v>40.914999999999999</c:v>
                </c:pt>
                <c:pt idx="22">
                  <c:v>46.009</c:v>
                </c:pt>
                <c:pt idx="23">
                  <c:v>50.604999999999997</c:v>
                </c:pt>
                <c:pt idx="24">
                  <c:v>54.518000000000001</c:v>
                </c:pt>
                <c:pt idx="25">
                  <c:v>57.686999999999998</c:v>
                </c:pt>
                <c:pt idx="26">
                  <c:v>60.134999999999998</c:v>
                </c:pt>
                <c:pt idx="27">
                  <c:v>61.926000000000002</c:v>
                </c:pt>
                <c:pt idx="28">
                  <c:v>63.81</c:v>
                </c:pt>
                <c:pt idx="29">
                  <c:v>64</c:v>
                </c:pt>
                <c:pt idx="30">
                  <c:v>63.71</c:v>
                </c:pt>
                <c:pt idx="31">
                  <c:v>62.923999999999999</c:v>
                </c:pt>
                <c:pt idx="32">
                  <c:v>61.595999999999997</c:v>
                </c:pt>
                <c:pt idx="33">
                  <c:v>59.658999999999999</c:v>
                </c:pt>
                <c:pt idx="34">
                  <c:v>57.031999999999996</c:v>
                </c:pt>
                <c:pt idx="35">
                  <c:v>53.643000000000001</c:v>
                </c:pt>
                <c:pt idx="36">
                  <c:v>49.46</c:v>
                </c:pt>
                <c:pt idx="37">
                  <c:v>44.533999999999999</c:v>
                </c:pt>
                <c:pt idx="38">
                  <c:v>39.036999999999999</c:v>
                </c:pt>
                <c:pt idx="39">
                  <c:v>33.264000000000003</c:v>
                </c:pt>
                <c:pt idx="40">
                  <c:v>27.571999999999999</c:v>
                </c:pt>
                <c:pt idx="41">
                  <c:v>22.297000000000001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8-C1F9-4B5B-AACF-F27F2BE137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146688"/>
        <c:axId val="560157056"/>
        <c:extLst>
          <c:ext xmlns:c15="http://schemas.microsoft.com/office/drawing/2012/chart" uri="{02D57815-91ED-43cb-92C2-25804820EDAC}">
            <c15:filteredScatterSeries>
              <c15:ser>
                <c:idx val="15"/>
                <c:order val="15"/>
                <c:tx>
                  <c:v>p fit100ppm</c:v>
                </c:tx>
                <c:spPr>
                  <a:ln w="12700" cap="rnd">
                    <a:solidFill>
                      <a:schemeClr val="tx1"/>
                    </a:solidFill>
                    <a:prstDash val="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Bode'!$AZ$5:$AZ$48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Bode'!$BA$5:$BA$48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9-C1F9-4B5B-AACF-F27F2BE137DE}"/>
                  </c:ext>
                </c:extLst>
              </c15:ser>
            </c15:filteredScatterSeries>
            <c15:filteredScatterSeries>
              <c15:ser>
                <c:idx val="19"/>
                <c:order val="19"/>
                <c:tx>
                  <c:v>p fit 200ppm</c:v>
                </c:tx>
                <c:spPr>
                  <a:ln w="12700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Bode'!$BE$5:$BE$48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Bode'!$BF$5:$BF$48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A-C1F9-4B5B-AACF-F27F2BE137DE}"/>
                  </c:ext>
                </c:extLst>
              </c15:ser>
            </c15:filteredScatterSeries>
            <c15:filteredScatterSeries>
              <c15:ser>
                <c:idx val="23"/>
                <c:order val="23"/>
                <c:tx>
                  <c:v>p fit500ppm</c:v>
                </c:tx>
                <c:spPr>
                  <a:ln w="12700" cap="rnd">
                    <a:solidFill>
                      <a:schemeClr val="tx1"/>
                    </a:solidFill>
                    <a:prstDash val="lg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Bode'!$BJ$5:$BJ$42</c15:sqref>
                        </c15:formulaRef>
                      </c:ext>
                    </c:extLst>
                    <c:numCache>
                      <c:formatCode>General</c:formatCode>
                      <c:ptCount val="38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Bode'!$BK$5:$BK$42</c15:sqref>
                        </c15:formulaRef>
                      </c:ext>
                    </c:extLst>
                    <c:numCache>
                      <c:formatCode>General</c:formatCode>
                      <c:ptCount val="38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B-C1F9-4B5B-AACF-F27F2BE137DE}"/>
                  </c:ext>
                </c:extLst>
              </c15:ser>
            </c15:filteredScatterSeries>
          </c:ext>
        </c:extLst>
      </c:scatterChart>
      <c:scatterChart>
        <c:scatterStyle val="lineMarker"/>
        <c:varyColors val="0"/>
        <c:ser>
          <c:idx val="0"/>
          <c:order val="0"/>
          <c:tx>
            <c:v>m 0ppm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'Bode Modulus-Phase Bode'!$B$5:$B$54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0.12244853223310558</c:v>
                </c:pt>
                <c:pt idx="37">
                  <c:v>-4.0817842722365771E-2</c:v>
                </c:pt>
                <c:pt idx="38">
                  <c:v>-0.20408663012043554</c:v>
                </c:pt>
                <c:pt idx="39">
                  <c:v>-0.36735344121160718</c:v>
                </c:pt>
                <c:pt idx="40">
                  <c:v>-0.53061249579585468</c:v>
                </c:pt>
                <c:pt idx="41">
                  <c:v>-0.69388606013536591</c:v>
                </c:pt>
                <c:pt idx="42">
                  <c:v>-0.85714457444288628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-1.6734613790812962</c:v>
                </c:pt>
                <c:pt idx="46">
                  <c:v>-1.8367461683202964</c:v>
                </c:pt>
              </c:numCache>
            </c:numRef>
          </c:xVal>
          <c:yVal>
            <c:numRef>
              <c:f>'Bode Modulus-Phase Bode'!$C$5:$C$54</c:f>
              <c:numCache>
                <c:formatCode>General</c:formatCode>
                <c:ptCount val="50"/>
                <c:pt idx="0">
                  <c:v>2.4557734092273469</c:v>
                </c:pt>
                <c:pt idx="1">
                  <c:v>2.5607313598819728</c:v>
                </c:pt>
                <c:pt idx="2">
                  <c:v>2.4890721207790607</c:v>
                </c:pt>
                <c:pt idx="3">
                  <c:v>2.5630299443158084</c:v>
                </c:pt>
                <c:pt idx="4">
                  <c:v>2.6673315202531009</c:v>
                </c:pt>
                <c:pt idx="5">
                  <c:v>2.7798272841326082</c:v>
                </c:pt>
                <c:pt idx="6">
                  <c:v>2.8816470944934092</c:v>
                </c:pt>
                <c:pt idx="7">
                  <c:v>2.9626013394434878</c:v>
                </c:pt>
                <c:pt idx="8">
                  <c:v>3.0135113334659001</c:v>
                </c:pt>
                <c:pt idx="9">
                  <c:v>3.0615655618848385</c:v>
                </c:pt>
                <c:pt idx="10">
                  <c:v>3.1233615587462964</c:v>
                </c:pt>
                <c:pt idx="11">
                  <c:v>3.205907762627386</c:v>
                </c:pt>
                <c:pt idx="12">
                  <c:v>3.3091828693103893</c:v>
                </c:pt>
                <c:pt idx="13">
                  <c:v>3.4208959765748124</c:v>
                </c:pt>
                <c:pt idx="14">
                  <c:v>3.5348634105484154</c:v>
                </c:pt>
                <c:pt idx="15">
                  <c:v>3.6421973321231955</c:v>
                </c:pt>
                <c:pt idx="16">
                  <c:v>3.7360537126680562</c:v>
                </c:pt>
                <c:pt idx="17">
                  <c:v>3.8117291262533741</c:v>
                </c:pt>
                <c:pt idx="18">
                  <c:v>3.8694840067455192</c:v>
                </c:pt>
                <c:pt idx="19">
                  <c:v>3.9144700943227715</c:v>
                </c:pt>
                <c:pt idx="20">
                  <c:v>3.9476689418685562</c:v>
                </c:pt>
                <c:pt idx="21">
                  <c:v>3.9762169645493852</c:v>
                </c:pt>
                <c:pt idx="22">
                  <c:v>4.0029000686113871</c:v>
                </c:pt>
                <c:pt idx="23">
                  <c:v>4.0383816914676958</c:v>
                </c:pt>
                <c:pt idx="24">
                  <c:v>4.0833234184735252</c:v>
                </c:pt>
                <c:pt idx="25">
                  <c:v>4.1432646820112211</c:v>
                </c:pt>
                <c:pt idx="26">
                  <c:v>4.2056914535795054</c:v>
                </c:pt>
                <c:pt idx="27">
                  <c:v>4.3059314744633133</c:v>
                </c:pt>
                <c:pt idx="28">
                  <c:v>4.4103385009107301</c:v>
                </c:pt>
                <c:pt idx="29">
                  <c:v>4.5213473318323452</c:v>
                </c:pt>
                <c:pt idx="30">
                  <c:v>4.6314843553859788</c:v>
                </c:pt>
                <c:pt idx="31">
                  <c:v>4.7461124209205323</c:v>
                </c:pt>
                <c:pt idx="32">
                  <c:v>4.8676795744818468</c:v>
                </c:pt>
                <c:pt idx="33">
                  <c:v>4.9772753650069683</c:v>
                </c:pt>
                <c:pt idx="34">
                  <c:v>5.0867156639448821</c:v>
                </c:pt>
                <c:pt idx="35">
                  <c:v>5.1763517576030713</c:v>
                </c:pt>
                <c:pt idx="36">
                  <c:v>5.2785935682411331</c:v>
                </c:pt>
                <c:pt idx="37">
                  <c:v>5.3927321173811293</c:v>
                </c:pt>
                <c:pt idx="38">
                  <c:v>5.483401844299177</c:v>
                </c:pt>
                <c:pt idx="39">
                  <c:v>5.5655172514446702</c:v>
                </c:pt>
                <c:pt idx="40">
                  <c:v>5.6459427177294863</c:v>
                </c:pt>
                <c:pt idx="41">
                  <c:v>5.7178285507760815</c:v>
                </c:pt>
                <c:pt idx="42">
                  <c:v>5.7921604712185291</c:v>
                </c:pt>
                <c:pt idx="43">
                  <c:v>5.9103148464345079</c:v>
                </c:pt>
                <c:pt idx="44">
                  <c:v>5.9624877204279851</c:v>
                </c:pt>
                <c:pt idx="45">
                  <c:v>5.9850490532924221</c:v>
                </c:pt>
                <c:pt idx="46">
                  <c:v>5.9629656665802733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C-C1F9-4B5B-AACF-F27F2BE137DE}"/>
            </c:ext>
          </c:extLst>
        </c:ser>
        <c:ser>
          <c:idx val="4"/>
          <c:order val="4"/>
          <c:tx>
            <c:v>m 25ppm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noFill/>
              <a:ln w="12700">
                <a:solidFill>
                  <a:srgbClr val="0070C0"/>
                </a:solidFill>
              </a:ln>
              <a:effectLst/>
            </c:spPr>
          </c:marker>
          <c:xVal>
            <c:numRef>
              <c:f>'Bode Modulus-Phase Bode'!$G$5:$G$54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0.12244853223310558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</c:numCache>
            </c:numRef>
          </c:xVal>
          <c:yVal>
            <c:numRef>
              <c:f>'Bode Modulus-Phase Bode'!$H$5:$H$54</c:f>
              <c:numCache>
                <c:formatCode>General</c:formatCode>
                <c:ptCount val="50"/>
                <c:pt idx="0">
                  <c:v>2.6158554008989916</c:v>
                </c:pt>
                <c:pt idx="1">
                  <c:v>2.5864522698522281</c:v>
                </c:pt>
                <c:pt idx="2">
                  <c:v>2.5847042859109841</c:v>
                </c:pt>
                <c:pt idx="3">
                  <c:v>2.6473438427230978</c:v>
                </c:pt>
                <c:pt idx="4">
                  <c:v>2.7380349611412846</c:v>
                </c:pt>
                <c:pt idx="5">
                  <c:v>2.8413156633266006</c:v>
                </c:pt>
                <c:pt idx="6">
                  <c:v>2.928662083291611</c:v>
                </c:pt>
                <c:pt idx="7">
                  <c:v>2.9998175580020985</c:v>
                </c:pt>
                <c:pt idx="8">
                  <c:v>3.0633708935857045</c:v>
                </c:pt>
                <c:pt idx="9">
                  <c:v>3.1370374547895126</c:v>
                </c:pt>
                <c:pt idx="10">
                  <c:v>3.2347450006280516</c:v>
                </c:pt>
                <c:pt idx="11">
                  <c:v>3.359361102738486</c:v>
                </c:pt>
                <c:pt idx="12">
                  <c:v>3.4961821292572681</c:v>
                </c:pt>
                <c:pt idx="13">
                  <c:v>3.6326900683245213</c:v>
                </c:pt>
                <c:pt idx="14">
                  <c:v>3.7589270243462654</c:v>
                </c:pt>
                <c:pt idx="15">
                  <c:v>3.8698240688639634</c:v>
                </c:pt>
                <c:pt idx="16">
                  <c:v>3.9607655981199934</c:v>
                </c:pt>
                <c:pt idx="17">
                  <c:v>4.0305187648435421</c:v>
                </c:pt>
                <c:pt idx="18">
                  <c:v>4.0822825899124373</c:v>
                </c:pt>
                <c:pt idx="19">
                  <c:v>4.1190908524217216</c:v>
                </c:pt>
                <c:pt idx="20">
                  <c:v>4.1471814721927966</c:v>
                </c:pt>
                <c:pt idx="21">
                  <c:v>4.1709654063108408</c:v>
                </c:pt>
                <c:pt idx="22">
                  <c:v>4.1915627875917263</c:v>
                </c:pt>
                <c:pt idx="23">
                  <c:v>4.2143669215966044</c:v>
                </c:pt>
                <c:pt idx="24">
                  <c:v>4.2385478876813281</c:v>
                </c:pt>
                <c:pt idx="25">
                  <c:v>4.2726305158940399</c:v>
                </c:pt>
                <c:pt idx="26">
                  <c:v>4.2954351423531474</c:v>
                </c:pt>
                <c:pt idx="27">
                  <c:v>4.3573821032961106</c:v>
                </c:pt>
                <c:pt idx="28">
                  <c:v>4.4199887734304149</c:v>
                </c:pt>
                <c:pt idx="29">
                  <c:v>4.5237724716905818</c:v>
                </c:pt>
                <c:pt idx="30">
                  <c:v>4.5960690244515758</c:v>
                </c:pt>
                <c:pt idx="31">
                  <c:v>4.7273541610577334</c:v>
                </c:pt>
                <c:pt idx="32">
                  <c:v>4.8385027759339581</c:v>
                </c:pt>
                <c:pt idx="33">
                  <c:v>4.9402125717005632</c:v>
                </c:pt>
                <c:pt idx="34">
                  <c:v>5.0650939893571527</c:v>
                </c:pt>
                <c:pt idx="35">
                  <c:v>5.230704313612569</c:v>
                </c:pt>
                <c:pt idx="36">
                  <c:v>5.3829351179235783</c:v>
                </c:pt>
                <c:pt idx="37">
                  <c:v>5.4776276362833745</c:v>
                </c:pt>
                <c:pt idx="38">
                  <c:v>5.5657415923589788</c:v>
                </c:pt>
                <c:pt idx="39">
                  <c:v>5.6478815356008729</c:v>
                </c:pt>
                <c:pt idx="40">
                  <c:v>5.729294410491196</c:v>
                </c:pt>
                <c:pt idx="41">
                  <c:v>5.8082109729242219</c:v>
                </c:pt>
                <c:pt idx="42">
                  <c:v>5.8791647186118174</c:v>
                </c:pt>
                <c:pt idx="43">
                  <c:v>5.9393195310782385</c:v>
                </c:pt>
                <c:pt idx="44">
                  <c:v>5.9803988314793575</c:v>
                </c:pt>
                <c:pt idx="45">
                  <c:v>6.0265741181503341</c:v>
                </c:pt>
                <c:pt idx="46">
                  <c:v>6.0400878434698804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D-C1F9-4B5B-AACF-F27F2BE137DE}"/>
            </c:ext>
          </c:extLst>
        </c:ser>
        <c:ser>
          <c:idx val="8"/>
          <c:order val="8"/>
          <c:tx>
            <c:v>m 50ppm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'Bode Modulus-Phase Bode'!$L$5:$L$54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0.12244853223310558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Bode'!$M$5:$M$54</c:f>
              <c:numCache>
                <c:formatCode>General</c:formatCode>
                <c:ptCount val="50"/>
                <c:pt idx="0">
                  <c:v>2.4858065739148305</c:v>
                </c:pt>
                <c:pt idx="1">
                  <c:v>2.5172486965011185</c:v>
                </c:pt>
                <c:pt idx="2">
                  <c:v>2.4814569614170074</c:v>
                </c:pt>
                <c:pt idx="3">
                  <c:v>2.573544585314933</c:v>
                </c:pt>
                <c:pt idx="4">
                  <c:v>2.6823256186678073</c:v>
                </c:pt>
                <c:pt idx="5">
                  <c:v>2.8064987919423889</c:v>
                </c:pt>
                <c:pt idx="6">
                  <c:v>2.9264041902670028</c:v>
                </c:pt>
                <c:pt idx="7">
                  <c:v>3.0354297381845483</c:v>
                </c:pt>
                <c:pt idx="8">
                  <c:v>3.126780577012009</c:v>
                </c:pt>
                <c:pt idx="9">
                  <c:v>3.2230024392104095</c:v>
                </c:pt>
                <c:pt idx="10">
                  <c:v>3.3460007009567505</c:v>
                </c:pt>
                <c:pt idx="11">
                  <c:v>3.4780612081815181</c:v>
                </c:pt>
                <c:pt idx="12">
                  <c:v>3.6196879902790511</c:v>
                </c:pt>
                <c:pt idx="13">
                  <c:v>3.7607917782699443</c:v>
                </c:pt>
                <c:pt idx="14">
                  <c:v>3.8970990201155566</c:v>
                </c:pt>
                <c:pt idx="15">
                  <c:v>4.0199466816788423</c:v>
                </c:pt>
                <c:pt idx="16">
                  <c:v>4.1242759320063378</c:v>
                </c:pt>
                <c:pt idx="17">
                  <c:v>4.205177287388274</c:v>
                </c:pt>
                <c:pt idx="18">
                  <c:v>4.2626409037552619</c:v>
                </c:pt>
                <c:pt idx="19">
                  <c:v>4.3005302696122074</c:v>
                </c:pt>
                <c:pt idx="20">
                  <c:v>4.3251871501236536</c:v>
                </c:pt>
                <c:pt idx="21">
                  <c:v>4.3435070621144263</c:v>
                </c:pt>
                <c:pt idx="22">
                  <c:v>4.35953193909363</c:v>
                </c:pt>
                <c:pt idx="23">
                  <c:v>4.3779979478618998</c:v>
                </c:pt>
                <c:pt idx="24">
                  <c:v>4.4006415860565102</c:v>
                </c:pt>
                <c:pt idx="25">
                  <c:v>4.4354302515829653</c:v>
                </c:pt>
                <c:pt idx="26">
                  <c:v>4.472507792078809</c:v>
                </c:pt>
                <c:pt idx="27">
                  <c:v>4.5333907080175511</c:v>
                </c:pt>
                <c:pt idx="28">
                  <c:v>4.6093062067147628</c:v>
                </c:pt>
                <c:pt idx="29">
                  <c:v>4.7232175247114245</c:v>
                </c:pt>
                <c:pt idx="30">
                  <c:v>4.8255299724898828</c:v>
                </c:pt>
                <c:pt idx="31">
                  <c:v>4.9252192395237371</c:v>
                </c:pt>
                <c:pt idx="32">
                  <c:v>5.0003038997848126</c:v>
                </c:pt>
                <c:pt idx="33">
                  <c:v>5.1163420391883401</c:v>
                </c:pt>
                <c:pt idx="34">
                  <c:v>5.2445987013288677</c:v>
                </c:pt>
                <c:pt idx="35">
                  <c:v>5.4293646324176974</c:v>
                </c:pt>
                <c:pt idx="36">
                  <c:v>5.5843312243675305</c:v>
                </c:pt>
                <c:pt idx="37">
                  <c:v>5.700279597180006</c:v>
                </c:pt>
                <c:pt idx="38">
                  <c:v>5.8171288727163351</c:v>
                </c:pt>
                <c:pt idx="39">
                  <c:v>5.9291173695805544</c:v>
                </c:pt>
                <c:pt idx="40">
                  <c:v>6.0452055860350562</c:v>
                </c:pt>
                <c:pt idx="41">
                  <c:v>6.1569124257000167</c:v>
                </c:pt>
                <c:pt idx="42">
                  <c:v>6.2672186766201188</c:v>
                </c:pt>
                <c:pt idx="43">
                  <c:v>6.3827732455867023</c:v>
                </c:pt>
                <c:pt idx="44">
                  <c:v>6.4965560494962951</c:v>
                </c:pt>
                <c:pt idx="45">
                  <c:v>6.5826768535314955</c:v>
                </c:pt>
                <c:pt idx="46">
                  <c:v>6.6589743665618029</c:v>
                </c:pt>
                <c:pt idx="47">
                  <c:v>6.7074764946358281</c:v>
                </c:pt>
                <c:pt idx="48">
                  <c:v>6.7133981301811767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E-C1F9-4B5B-AACF-F27F2BE137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160128"/>
        <c:axId val="560158592"/>
        <c:extLst>
          <c:ext xmlns:c15="http://schemas.microsoft.com/office/drawing/2012/chart" uri="{02D57815-91ED-43cb-92C2-25804820EDAC}">
            <c15:filteredScatterSeries>
              <c15:ser>
                <c:idx val="12"/>
                <c:order val="12"/>
                <c:tx>
                  <c:v>m 100ppm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star"/>
                  <c:size val="4"/>
                  <c:spPr>
                    <a:noFill/>
                    <a:ln w="12700">
                      <a:solidFill>
                        <a:srgbClr val="EF1DD6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Bode'!$Q$5:$Q$54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Bode'!$R$5:$R$54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F-C1F9-4B5B-AACF-F27F2BE137DE}"/>
                  </c:ext>
                </c:extLst>
              </c15:ser>
            </c15:filteredScatterSeries>
            <c15:filteredScatterSeries>
              <c15:ser>
                <c:idx val="16"/>
                <c:order val="16"/>
                <c:tx>
                  <c:v>m 200ppm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x"/>
                  <c:size val="4"/>
                  <c:spPr>
                    <a:noFill/>
                    <a:ln w="12700">
                      <a:solidFill>
                        <a:srgbClr val="C0000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Bode'!$V$5:$V$54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Bode'!$W$5:$W$54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C1F9-4B5B-AACF-F27F2BE137DE}"/>
                  </c:ext>
                </c:extLst>
              </c15:ser>
            </c15:filteredScatterSeries>
            <c15:filteredScatterSeries>
              <c15:ser>
                <c:idx val="20"/>
                <c:order val="20"/>
                <c:tx>
                  <c:v>m 500ppm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triangle"/>
                  <c:size val="4"/>
                  <c:spPr>
                    <a:noFill/>
                    <a:ln w="12700">
                      <a:solidFill>
                        <a:srgbClr val="7030A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Bode'!$AA$5:$AA$48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Bode'!$AB$5:$AB$48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C1F9-4B5B-AACF-F27F2BE137DE}"/>
                  </c:ext>
                </c:extLst>
              </c15:ser>
            </c15:filteredScatterSeries>
          </c:ext>
        </c:extLst>
      </c:scatterChart>
      <c:scatterChart>
        <c:scatterStyle val="smoothMarker"/>
        <c:varyColors val="0"/>
        <c:ser>
          <c:idx val="1"/>
          <c:order val="1"/>
          <c:tx>
            <c:v>m fit- 0ppm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Bode'!$D$5:$D$48</c:f>
              <c:numCache>
                <c:formatCode>General</c:formatCode>
                <c:ptCount val="44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0.61223163401346081</c:v>
                </c:pt>
                <c:pt idx="26">
                  <c:v>0.44898133749866087</c:v>
                </c:pt>
                <c:pt idx="27">
                  <c:v>0.28571254716245797</c:v>
                </c:pt>
                <c:pt idx="28">
                  <c:v>0.12244853223310558</c:v>
                </c:pt>
                <c:pt idx="29">
                  <c:v>-4.0817842722365771E-2</c:v>
                </c:pt>
                <c:pt idx="30">
                  <c:v>-0.20408663012043554</c:v>
                </c:pt>
                <c:pt idx="31">
                  <c:v>-0.36735344121160718</c:v>
                </c:pt>
                <c:pt idx="32">
                  <c:v>-0.53061249579585468</c:v>
                </c:pt>
                <c:pt idx="33">
                  <c:v>-0.69388606013536591</c:v>
                </c:pt>
                <c:pt idx="34">
                  <c:v>-0.85714457444288628</c:v>
                </c:pt>
                <c:pt idx="35">
                  <c:v>-1.183686434114865</c:v>
                </c:pt>
                <c:pt idx="36">
                  <c:v>-1.346945791284291</c:v>
                </c:pt>
                <c:pt idx="37">
                  <c:v>-1.6734613790812962</c:v>
                </c:pt>
              </c:numCache>
            </c:numRef>
          </c:xVal>
          <c:yVal>
            <c:numRef>
              <c:f>'Bode Modulus-Phase Bode'!$E$5:$E$48</c:f>
              <c:numCache>
                <c:formatCode>General</c:formatCode>
                <c:ptCount val="44"/>
                <c:pt idx="0">
                  <c:v>2.9695370505707825</c:v>
                </c:pt>
                <c:pt idx="1">
                  <c:v>3.037027879755775</c:v>
                </c:pt>
                <c:pt idx="2">
                  <c:v>3.1219863790508384</c:v>
                </c:pt>
                <c:pt idx="3">
                  <c:v>3.2210228052048415</c:v>
                </c:pt>
                <c:pt idx="4">
                  <c:v>3.3288279390142805</c:v>
                </c:pt>
                <c:pt idx="5">
                  <c:v>3.4394432274492468</c:v>
                </c:pt>
                <c:pt idx="6">
                  <c:v>3.5469619500025833</c:v>
                </c:pt>
                <c:pt idx="7">
                  <c:v>3.6457856669489197</c:v>
                </c:pt>
                <c:pt idx="8">
                  <c:v>3.7313550373698088</c:v>
                </c:pt>
                <c:pt idx="9">
                  <c:v>3.8013625427125324</c:v>
                </c:pt>
                <c:pt idx="10">
                  <c:v>3.8564872128686307</c:v>
                </c:pt>
                <c:pt idx="11">
                  <c:v>3.9000720359466814</c:v>
                </c:pt>
                <c:pt idx="12">
                  <c:v>3.9367398786370371</c:v>
                </c:pt>
                <c:pt idx="13">
                  <c:v>3.9712387279652375</c:v>
                </c:pt>
                <c:pt idx="14">
                  <c:v>4.0078757437675856</c:v>
                </c:pt>
                <c:pt idx="15">
                  <c:v>4.0503024039624016</c:v>
                </c:pt>
                <c:pt idx="16">
                  <c:v>4.1014721170002382</c:v>
                </c:pt>
                <c:pt idx="17">
                  <c:v>4.1632806702619058</c:v>
                </c:pt>
                <c:pt idx="18">
                  <c:v>4.2363860886095539</c:v>
                </c:pt>
                <c:pt idx="19">
                  <c:v>4.3201670652542319</c:v>
                </c:pt>
                <c:pt idx="20">
                  <c:v>4.4131991436656408</c:v>
                </c:pt>
                <c:pt idx="21">
                  <c:v>4.513537208434065</c:v>
                </c:pt>
                <c:pt idx="22">
                  <c:v>4.6192916409957583</c:v>
                </c:pt>
                <c:pt idx="23">
                  <c:v>4.7288243509168693</c:v>
                </c:pt>
                <c:pt idx="24">
                  <c:v>4.8406705613334093</c:v>
                </c:pt>
                <c:pt idx="25">
                  <c:v>4.9536678956570377</c:v>
                </c:pt>
                <c:pt idx="26">
                  <c:v>5.0667357953509287</c:v>
                </c:pt>
                <c:pt idx="27">
                  <c:v>5.1788331173591162</c:v>
                </c:pt>
                <c:pt idx="28">
                  <c:v>5.2888079474834786</c:v>
                </c:pt>
                <c:pt idx="29">
                  <c:v>5.3952390010815519</c:v>
                </c:pt>
                <c:pt idx="30">
                  <c:v>5.4965006742156222</c:v>
                </c:pt>
                <c:pt idx="31">
                  <c:v>5.5906078008745554</c:v>
                </c:pt>
                <c:pt idx="32">
                  <c:v>5.675485048073944</c:v>
                </c:pt>
                <c:pt idx="33">
                  <c:v>5.7493033508713314</c:v>
                </c:pt>
                <c:pt idx="34">
                  <c:v>5.8109042806687006</c:v>
                </c:pt>
                <c:pt idx="35">
                  <c:v>5.8982698110948473</c:v>
                </c:pt>
                <c:pt idx="36">
                  <c:v>5.9267436234751827</c:v>
                </c:pt>
                <c:pt idx="37">
                  <c:v>5.9628001012235723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2-C1F9-4B5B-AACF-F27F2BE137DE}"/>
            </c:ext>
          </c:extLst>
        </c:ser>
        <c:ser>
          <c:idx val="5"/>
          <c:order val="5"/>
          <c:tx>
            <c:v>m fit-25ppm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Bode'!$I$5:$I$48</c:f>
              <c:numCache>
                <c:formatCode>General</c:formatCode>
                <c:ptCount val="44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0.61223163401346081</c:v>
                </c:pt>
                <c:pt idx="26">
                  <c:v>0.44898133749866087</c:v>
                </c:pt>
                <c:pt idx="27">
                  <c:v>0.12244853223310558</c:v>
                </c:pt>
                <c:pt idx="28">
                  <c:v>-4.0817842722365771E-2</c:v>
                </c:pt>
                <c:pt idx="29">
                  <c:v>-0.20408663012043554</c:v>
                </c:pt>
                <c:pt idx="30">
                  <c:v>-0.36735344121160718</c:v>
                </c:pt>
                <c:pt idx="31">
                  <c:v>-0.53061249579585468</c:v>
                </c:pt>
                <c:pt idx="32">
                  <c:v>-0.69388606013536591</c:v>
                </c:pt>
                <c:pt idx="33">
                  <c:v>-0.85714457444288628</c:v>
                </c:pt>
                <c:pt idx="34">
                  <c:v>-1.0204161183935587</c:v>
                </c:pt>
                <c:pt idx="35">
                  <c:v>-1.183686434114865</c:v>
                </c:pt>
                <c:pt idx="36">
                  <c:v>-1.346945791284291</c:v>
                </c:pt>
                <c:pt idx="37">
                  <c:v>-1.510220053704072</c:v>
                </c:pt>
                <c:pt idx="38">
                  <c:v>-1.6734613790812962</c:v>
                </c:pt>
              </c:numCache>
            </c:numRef>
          </c:xVal>
          <c:yVal>
            <c:numRef>
              <c:f>'Bode Modulus-Phase Bode'!$J$5:$J$48</c:f>
              <c:numCache>
                <c:formatCode>General</c:formatCode>
                <c:ptCount val="44"/>
                <c:pt idx="0">
                  <c:v>3.0314892557097499</c:v>
                </c:pt>
                <c:pt idx="1">
                  <c:v>3.1287545726906889</c:v>
                </c:pt>
                <c:pt idx="2">
                  <c:v>3.2438810022183184</c:v>
                </c:pt>
                <c:pt idx="3">
                  <c:v>3.3704390663357744</c:v>
                </c:pt>
                <c:pt idx="4">
                  <c:v>3.5020855592260456</c:v>
                </c:pt>
                <c:pt idx="5">
                  <c:v>3.6329024941528791</c:v>
                </c:pt>
                <c:pt idx="6">
                  <c:v>3.7570542290869438</c:v>
                </c:pt>
                <c:pt idx="7">
                  <c:v>3.8683152136256131</c:v>
                </c:pt>
                <c:pt idx="8">
                  <c:v>3.9609842067164736</c:v>
                </c:pt>
                <c:pt idx="9">
                  <c:v>4.0320543754796692</c:v>
                </c:pt>
                <c:pt idx="10">
                  <c:v>4.0828930332881797</c:v>
                </c:pt>
                <c:pt idx="11">
                  <c:v>4.1181985680450364</c:v>
                </c:pt>
                <c:pt idx="12">
                  <c:v>4.143764014612251</c:v>
                </c:pt>
                <c:pt idx="13">
                  <c:v>4.1646502159342971</c:v>
                </c:pt>
                <c:pt idx="14">
                  <c:v>4.1848617089934335</c:v>
                </c:pt>
                <c:pt idx="15">
                  <c:v>4.2075535859493067</c:v>
                </c:pt>
                <c:pt idx="16">
                  <c:v>4.2354779446129509</c:v>
                </c:pt>
                <c:pt idx="17">
                  <c:v>4.2712140972088335</c:v>
                </c:pt>
                <c:pt idx="18">
                  <c:v>4.3170181010481112</c:v>
                </c:pt>
                <c:pt idx="19">
                  <c:v>4.3744183767791593</c:v>
                </c:pt>
                <c:pt idx="20">
                  <c:v>4.443951053179596</c:v>
                </c:pt>
                <c:pt idx="21">
                  <c:v>4.5249410825362562</c:v>
                </c:pt>
                <c:pt idx="22">
                  <c:v>4.6158133272733535</c:v>
                </c:pt>
                <c:pt idx="23">
                  <c:v>4.7145057893964584</c:v>
                </c:pt>
                <c:pt idx="24">
                  <c:v>4.8189183643669402</c:v>
                </c:pt>
                <c:pt idx="25">
                  <c:v>4.9271906532044421</c:v>
                </c:pt>
                <c:pt idx="26">
                  <c:v>5.0377053131355369</c:v>
                </c:pt>
                <c:pt idx="27">
                  <c:v>5.2600236606943067</c:v>
                </c:pt>
                <c:pt idx="28">
                  <c:v>5.3691601750609541</c:v>
                </c:pt>
                <c:pt idx="29">
                  <c:v>5.4749588844505626</c:v>
                </c:pt>
                <c:pt idx="30">
                  <c:v>5.5756380764913764</c:v>
                </c:pt>
                <c:pt idx="31">
                  <c:v>5.6691215436215376</c:v>
                </c:pt>
                <c:pt idx="32">
                  <c:v>5.7532842350388043</c:v>
                </c:pt>
                <c:pt idx="33">
                  <c:v>5.8262303430171443</c:v>
                </c:pt>
                <c:pt idx="34">
                  <c:v>5.8868797238841601</c:v>
                </c:pt>
                <c:pt idx="35">
                  <c:v>5.9352048674265809</c:v>
                </c:pt>
                <c:pt idx="36">
                  <c:v>5.9722954286111394</c:v>
                </c:pt>
                <c:pt idx="37">
                  <c:v>5.9999435380472459</c:v>
                </c:pt>
                <c:pt idx="38">
                  <c:v>6.0201540316383326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3-C1F9-4B5B-AACF-F27F2BE137DE}"/>
            </c:ext>
          </c:extLst>
        </c:ser>
        <c:ser>
          <c:idx val="9"/>
          <c:order val="9"/>
          <c:tx>
            <c:v>m fit50ppm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Bode'!$N$5:$N$48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0.44898133749866087</c:v>
                </c:pt>
                <c:pt idx="28">
                  <c:v>0.12244853223310558</c:v>
                </c:pt>
                <c:pt idx="29">
                  <c:v>-4.0817842722365771E-2</c:v>
                </c:pt>
                <c:pt idx="30">
                  <c:v>-0.20408663012043554</c:v>
                </c:pt>
                <c:pt idx="31">
                  <c:v>-0.36735344121160718</c:v>
                </c:pt>
                <c:pt idx="32">
                  <c:v>-0.53061249579585468</c:v>
                </c:pt>
                <c:pt idx="33">
                  <c:v>-0.69388606013536591</c:v>
                </c:pt>
                <c:pt idx="34">
                  <c:v>-0.85714457444288628</c:v>
                </c:pt>
                <c:pt idx="35">
                  <c:v>-1.0204161183935587</c:v>
                </c:pt>
                <c:pt idx="36">
                  <c:v>-1.183686434114865</c:v>
                </c:pt>
                <c:pt idx="37">
                  <c:v>-1.346945791284291</c:v>
                </c:pt>
                <c:pt idx="38">
                  <c:v>-1.510220053704072</c:v>
                </c:pt>
                <c:pt idx="39">
                  <c:v>-1.6734613790812962</c:v>
                </c:pt>
                <c:pt idx="40">
                  <c:v>-1.8367461683202964</c:v>
                </c:pt>
                <c:pt idx="41">
                  <c:v>-2.000004777265576</c:v>
                </c:pt>
              </c:numCache>
            </c:numRef>
          </c:xVal>
          <c:yVal>
            <c:numRef>
              <c:f>'Bode Modulus-Phase Bode'!$O$5:$O$48</c:f>
              <c:numCache>
                <c:formatCode>General</c:formatCode>
                <c:ptCount val="44"/>
                <c:pt idx="0">
                  <c:v>2.9856734172702879</c:v>
                </c:pt>
                <c:pt idx="1">
                  <c:v>3.1007839620758673</c:v>
                </c:pt>
                <c:pt idx="2">
                  <c:v>3.2281949699633512</c:v>
                </c:pt>
                <c:pt idx="3">
                  <c:v>3.3628781357889297</c:v>
                </c:pt>
                <c:pt idx="4">
                  <c:v>3.5008674178721386</c:v>
                </c:pt>
                <c:pt idx="5">
                  <c:v>3.6389482682366547</c:v>
                </c:pt>
                <c:pt idx="6">
                  <c:v>3.7738156894162</c:v>
                </c:pt>
                <c:pt idx="7">
                  <c:v>3.9016653384262407</c:v>
                </c:pt>
                <c:pt idx="8">
                  <c:v>4.0176592742837647</c:v>
                </c:pt>
                <c:pt idx="9">
                  <c:v>4.1166741447959465</c:v>
                </c:pt>
                <c:pt idx="10">
                  <c:v>4.1950135628758281</c:v>
                </c:pt>
                <c:pt idx="11">
                  <c:v>4.2526103405673732</c:v>
                </c:pt>
                <c:pt idx="12">
                  <c:v>4.2930309056064369</c:v>
                </c:pt>
                <c:pt idx="13">
                  <c:v>4.3217226743460087</c:v>
                </c:pt>
                <c:pt idx="14">
                  <c:v>4.3439203853932256</c:v>
                </c:pt>
                <c:pt idx="15">
                  <c:v>4.3639878297484911</c:v>
                </c:pt>
                <c:pt idx="16">
                  <c:v>4.3854275148051309</c:v>
                </c:pt>
                <c:pt idx="17">
                  <c:v>4.4113334486125657</c:v>
                </c:pt>
                <c:pt idx="18">
                  <c:v>4.4446068278229776</c:v>
                </c:pt>
                <c:pt idx="19">
                  <c:v>4.4879863311293935</c:v>
                </c:pt>
                <c:pt idx="20">
                  <c:v>4.5435838463957383</c:v>
                </c:pt>
                <c:pt idx="21">
                  <c:v>4.612423560664503</c:v>
                </c:pt>
                <c:pt idx="22">
                  <c:v>4.6941487305837688</c:v>
                </c:pt>
                <c:pt idx="23">
                  <c:v>4.7871840817773981</c:v>
                </c:pt>
                <c:pt idx="24">
                  <c:v>4.889352133775998</c:v>
                </c:pt>
                <c:pt idx="25">
                  <c:v>4.9983639750901254</c:v>
                </c:pt>
                <c:pt idx="26">
                  <c:v>5.1122697684172707</c:v>
                </c:pt>
                <c:pt idx="27">
                  <c:v>5.2295538639811365</c:v>
                </c:pt>
                <c:pt idx="28">
                  <c:v>5.4697484005051669</c:v>
                </c:pt>
                <c:pt idx="29">
                  <c:v>5.5910757426396822</c:v>
                </c:pt>
                <c:pt idx="30">
                  <c:v>5.712363444276547</c:v>
                </c:pt>
                <c:pt idx="31">
                  <c:v>5.8329557506045981</c:v>
                </c:pt>
                <c:pt idx="32">
                  <c:v>5.9521334812796498</c:v>
                </c:pt>
                <c:pt idx="33">
                  <c:v>6.0690017170455999</c:v>
                </c:pt>
                <c:pt idx="34">
                  <c:v>6.1823004995933388</c:v>
                </c:pt>
                <c:pt idx="35">
                  <c:v>6.2904353136654976</c:v>
                </c:pt>
                <c:pt idx="36">
                  <c:v>6.3914115103856117</c:v>
                </c:pt>
                <c:pt idx="37">
                  <c:v>6.4828878693764862</c:v>
                </c:pt>
                <c:pt idx="38">
                  <c:v>6.5626496722119168</c:v>
                </c:pt>
                <c:pt idx="39">
                  <c:v>6.6291546566346389</c:v>
                </c:pt>
                <c:pt idx="40">
                  <c:v>6.6820818688352643</c:v>
                </c:pt>
                <c:pt idx="41">
                  <c:v>6.7224117833264954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4-C1F9-4B5B-AACF-F27F2BE137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160128"/>
        <c:axId val="560158592"/>
        <c:extLst>
          <c:ext xmlns:c15="http://schemas.microsoft.com/office/drawing/2012/chart" uri="{02D57815-91ED-43cb-92C2-25804820EDAC}">
            <c15:filteredScatterSeries>
              <c15:ser>
                <c:idx val="13"/>
                <c:order val="13"/>
                <c:tx>
                  <c:v>m fit100ppm</c:v>
                </c:tx>
                <c:spPr>
                  <a:ln w="12700" cap="rnd">
                    <a:solidFill>
                      <a:schemeClr val="tx1"/>
                    </a:solidFill>
                    <a:prstDash val="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Bode'!$S$5:$S$48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Bode'!$T$5:$T$48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15-C1F9-4B5B-AACF-F27F2BE137DE}"/>
                  </c:ext>
                </c:extLst>
              </c15:ser>
            </c15:filteredScatterSeries>
            <c15:filteredScatterSeries>
              <c15:ser>
                <c:idx val="17"/>
                <c:order val="17"/>
                <c:tx>
                  <c:v>m fit 200ppm</c:v>
                </c:tx>
                <c:spPr>
                  <a:ln w="12700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Bode'!$X$5:$X$48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Bode'!$Y$5:$Y$48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6-C1F9-4B5B-AACF-F27F2BE137DE}"/>
                  </c:ext>
                </c:extLst>
              </c15:ser>
            </c15:filteredScatterSeries>
            <c15:filteredScatterSeries>
              <c15:ser>
                <c:idx val="21"/>
                <c:order val="21"/>
                <c:tx>
                  <c:v>m fit500ppm</c:v>
                </c:tx>
                <c:spPr>
                  <a:ln w="12700" cap="rnd">
                    <a:solidFill>
                      <a:schemeClr val="tx1"/>
                    </a:solidFill>
                    <a:prstDash val="lg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Bode'!$AC$5:$AC$42</c15:sqref>
                        </c15:formulaRef>
                      </c:ext>
                    </c:extLst>
                    <c:numCache>
                      <c:formatCode>General</c:formatCode>
                      <c:ptCount val="38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Bode'!$AD$5:$AD$42</c15:sqref>
                        </c15:formulaRef>
                      </c:ext>
                    </c:extLst>
                    <c:numCache>
                      <c:formatCode>General</c:formatCode>
                      <c:ptCount val="38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7-C1F9-4B5B-AACF-F27F2BE137DE}"/>
                  </c:ext>
                </c:extLst>
              </c15:ser>
            </c15:filteredScatterSeries>
          </c:ext>
        </c:extLst>
      </c:scatterChart>
      <c:valAx>
        <c:axId val="560146688"/>
        <c:scaling>
          <c:orientation val="minMax"/>
          <c:max val="4.8"/>
          <c:min val="-2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0157056"/>
        <c:crossesAt val="-444"/>
        <c:crossBetween val="midCat"/>
        <c:majorUnit val="2"/>
      </c:valAx>
      <c:valAx>
        <c:axId val="560157056"/>
        <c:scaling>
          <c:orientation val="minMax"/>
          <c:max val="90"/>
          <c:min val="-10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0146688"/>
        <c:crossesAt val="-444"/>
        <c:crossBetween val="midCat"/>
        <c:majorUnit val="20"/>
      </c:valAx>
      <c:valAx>
        <c:axId val="560158592"/>
        <c:scaling>
          <c:orientation val="minMax"/>
          <c:max val="7"/>
          <c:min val="2"/>
        </c:scaling>
        <c:delete val="0"/>
        <c:axPos val="r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0160128"/>
        <c:crosses val="max"/>
        <c:crossBetween val="midCat"/>
        <c:majorUnit val="1"/>
      </c:valAx>
      <c:valAx>
        <c:axId val="5601601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60158592"/>
        <c:crosses val="autoZero"/>
        <c:crossBetween val="midCat"/>
      </c:valAx>
      <c:spPr>
        <a:solidFill>
          <a:schemeClr val="lt1"/>
        </a:solidFill>
        <a:ln w="3175" cap="flat" cmpd="sng" algn="ctr">
          <a:solidFill>
            <a:srgbClr val="0070C0"/>
          </a:solidFill>
          <a:prstDash val="solid"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55945783055493E-2"/>
          <c:y val="1.5030225294236411E-2"/>
          <c:w val="0.91666890116096078"/>
          <c:h val="0.93425588769729573"/>
        </c:manualLayout>
      </c:layout>
      <c:scatterChart>
        <c:scatterStyle val="smoothMarker"/>
        <c:varyColors val="0"/>
        <c:ser>
          <c:idx val="3"/>
          <c:order val="3"/>
          <c:tx>
            <c:v>p fit-0ppm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Bode'!$AK$5:$AK$48</c:f>
              <c:numCache>
                <c:formatCode>General</c:formatCode>
                <c:ptCount val="44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0.61223163401346081</c:v>
                </c:pt>
                <c:pt idx="26">
                  <c:v>0.44898133749866087</c:v>
                </c:pt>
                <c:pt idx="27">
                  <c:v>0.28571254716245797</c:v>
                </c:pt>
                <c:pt idx="28">
                  <c:v>-4.0817842722365771E-2</c:v>
                </c:pt>
                <c:pt idx="29">
                  <c:v>-0.20408663012043554</c:v>
                </c:pt>
                <c:pt idx="30">
                  <c:v>-0.36735344121160718</c:v>
                </c:pt>
                <c:pt idx="31">
                  <c:v>-0.53061249579585468</c:v>
                </c:pt>
                <c:pt idx="32">
                  <c:v>-0.69388606013536591</c:v>
                </c:pt>
                <c:pt idx="33">
                  <c:v>-0.85714457444288628</c:v>
                </c:pt>
                <c:pt idx="34">
                  <c:v>-1.0204161183935587</c:v>
                </c:pt>
                <c:pt idx="35">
                  <c:v>-1.183686434114865</c:v>
                </c:pt>
                <c:pt idx="36">
                  <c:v>-1.346945791284291</c:v>
                </c:pt>
                <c:pt idx="37">
                  <c:v>-1.510220053704072</c:v>
                </c:pt>
                <c:pt idx="38">
                  <c:v>-1.6734613790812962</c:v>
                </c:pt>
                <c:pt idx="39">
                  <c:v>-1.8367461683202964</c:v>
                </c:pt>
              </c:numCache>
            </c:numRef>
          </c:xVal>
          <c:yVal>
            <c:numRef>
              <c:f>'Bode Modulus-Phase Bode'!$AL$5:$AL$48</c:f>
              <c:numCache>
                <c:formatCode>General</c:formatCode>
                <c:ptCount val="44"/>
                <c:pt idx="0">
                  <c:v>33.246000000000002</c:v>
                </c:pt>
                <c:pt idx="1">
                  <c:v>38.988</c:v>
                </c:pt>
                <c:pt idx="2">
                  <c:v>43.720999999999997</c:v>
                </c:pt>
                <c:pt idx="3">
                  <c:v>46.896000000000001</c:v>
                </c:pt>
                <c:pt idx="4">
                  <c:v>48.216000000000001</c:v>
                </c:pt>
                <c:pt idx="5">
                  <c:v>47.628999999999998</c:v>
                </c:pt>
                <c:pt idx="6">
                  <c:v>45.311999999999998</c:v>
                </c:pt>
                <c:pt idx="7">
                  <c:v>41.676000000000002</c:v>
                </c:pt>
                <c:pt idx="8">
                  <c:v>37.347000000000001</c:v>
                </c:pt>
                <c:pt idx="9">
                  <c:v>33.06</c:v>
                </c:pt>
                <c:pt idx="10">
                  <c:v>29.471</c:v>
                </c:pt>
                <c:pt idx="11">
                  <c:v>27.02</c:v>
                </c:pt>
                <c:pt idx="12">
                  <c:v>25.905000000000001</c:v>
                </c:pt>
                <c:pt idx="13">
                  <c:v>26.135000000000002</c:v>
                </c:pt>
                <c:pt idx="14">
                  <c:v>27.596</c:v>
                </c:pt>
                <c:pt idx="15">
                  <c:v>30.087</c:v>
                </c:pt>
                <c:pt idx="16">
                  <c:v>33.338000000000001</c:v>
                </c:pt>
                <c:pt idx="17">
                  <c:v>37.033999999999999</c:v>
                </c:pt>
                <c:pt idx="18">
                  <c:v>40.850999999999999</c:v>
                </c:pt>
                <c:pt idx="19">
                  <c:v>44.500999999999998</c:v>
                </c:pt>
                <c:pt idx="20">
                  <c:v>47.773000000000003</c:v>
                </c:pt>
                <c:pt idx="21">
                  <c:v>50.536000000000001</c:v>
                </c:pt>
                <c:pt idx="22">
                  <c:v>52.732999999999997</c:v>
                </c:pt>
                <c:pt idx="23">
                  <c:v>54.353000000000002</c:v>
                </c:pt>
                <c:pt idx="24">
                  <c:v>55.408999999999999</c:v>
                </c:pt>
                <c:pt idx="25">
                  <c:v>55.915999999999997</c:v>
                </c:pt>
                <c:pt idx="26">
                  <c:v>55.884</c:v>
                </c:pt>
                <c:pt idx="27">
                  <c:v>55.308</c:v>
                </c:pt>
                <c:pt idx="28">
                  <c:v>52.43</c:v>
                </c:pt>
                <c:pt idx="29">
                  <c:v>50.064</c:v>
                </c:pt>
                <c:pt idx="30">
                  <c:v>47.052999999999997</c:v>
                </c:pt>
                <c:pt idx="31">
                  <c:v>43.417000000000002</c:v>
                </c:pt>
                <c:pt idx="32">
                  <c:v>39.235999999999997</c:v>
                </c:pt>
                <c:pt idx="33">
                  <c:v>34.665999999999997</c:v>
                </c:pt>
                <c:pt idx="34">
                  <c:v>29.922999999999998</c:v>
                </c:pt>
                <c:pt idx="35">
                  <c:v>25.254000000000001</c:v>
                </c:pt>
                <c:pt idx="36">
                  <c:v>20.882000000000001</c:v>
                </c:pt>
                <c:pt idx="37">
                  <c:v>16.966000000000001</c:v>
                </c:pt>
                <c:pt idx="38">
                  <c:v>13.589</c:v>
                </c:pt>
                <c:pt idx="39">
                  <c:v>10.760999999999999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F108-4F36-84E1-B1337A12E581}"/>
            </c:ext>
          </c:extLst>
        </c:ser>
        <c:ser>
          <c:idx val="7"/>
          <c:order val="7"/>
          <c:tx>
            <c:v>p fit25ppm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Bode'!$AP$5:$AP$48</c:f>
              <c:numCache>
                <c:formatCode>General</c:formatCode>
                <c:ptCount val="44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0.61223163401346081</c:v>
                </c:pt>
                <c:pt idx="26">
                  <c:v>0.12244853223310558</c:v>
                </c:pt>
                <c:pt idx="27">
                  <c:v>-4.0817842722365771E-2</c:v>
                </c:pt>
                <c:pt idx="28">
                  <c:v>-0.20408663012043554</c:v>
                </c:pt>
                <c:pt idx="29">
                  <c:v>-0.36735344121160718</c:v>
                </c:pt>
                <c:pt idx="30">
                  <c:v>-0.53061249579585468</c:v>
                </c:pt>
                <c:pt idx="31">
                  <c:v>-0.69388606013536591</c:v>
                </c:pt>
                <c:pt idx="32">
                  <c:v>-0.85714457444288628</c:v>
                </c:pt>
                <c:pt idx="33">
                  <c:v>-1.0204161183935587</c:v>
                </c:pt>
                <c:pt idx="34">
                  <c:v>-1.183686434114865</c:v>
                </c:pt>
                <c:pt idx="35">
                  <c:v>-1.346945791284291</c:v>
                </c:pt>
                <c:pt idx="36">
                  <c:v>-1.510220053704072</c:v>
                </c:pt>
              </c:numCache>
            </c:numRef>
          </c:xVal>
          <c:yVal>
            <c:numRef>
              <c:f>'Bode Modulus-Phase Bode'!$AQ$5:$AQ$48</c:f>
              <c:numCache>
                <c:formatCode>General</c:formatCode>
                <c:ptCount val="44"/>
                <c:pt idx="0">
                  <c:v>42.061</c:v>
                </c:pt>
                <c:pt idx="1">
                  <c:v>48.848999999999997</c:v>
                </c:pt>
                <c:pt idx="2">
                  <c:v>53.920999999999999</c:v>
                </c:pt>
                <c:pt idx="3">
                  <c:v>56.790999999999997</c:v>
                </c:pt>
                <c:pt idx="4">
                  <c:v>57.287999999999997</c:v>
                </c:pt>
                <c:pt idx="5">
                  <c:v>55.427</c:v>
                </c:pt>
                <c:pt idx="6">
                  <c:v>51.393999999999998</c:v>
                </c:pt>
                <c:pt idx="7">
                  <c:v>45.643999999999998</c:v>
                </c:pt>
                <c:pt idx="8">
                  <c:v>38.978999999999999</c:v>
                </c:pt>
                <c:pt idx="9">
                  <c:v>32.406999999999996</c:v>
                </c:pt>
                <c:pt idx="10">
                  <c:v>26.806999999999999</c:v>
                </c:pt>
                <c:pt idx="11">
                  <c:v>22.681000000000001</c:v>
                </c:pt>
                <c:pt idx="12">
                  <c:v>20.172000000000001</c:v>
                </c:pt>
                <c:pt idx="13">
                  <c:v>19.221</c:v>
                </c:pt>
                <c:pt idx="14">
                  <c:v>19.693999999999999</c:v>
                </c:pt>
                <c:pt idx="15">
                  <c:v>21.44</c:v>
                </c:pt>
                <c:pt idx="16">
                  <c:v>24.292999999999999</c:v>
                </c:pt>
                <c:pt idx="17">
                  <c:v>28.045999999999999</c:v>
                </c:pt>
                <c:pt idx="18">
                  <c:v>32.423000000000002</c:v>
                </c:pt>
                <c:pt idx="19">
                  <c:v>37.094000000000001</c:v>
                </c:pt>
                <c:pt idx="20">
                  <c:v>41.709000000000003</c:v>
                </c:pt>
                <c:pt idx="21">
                  <c:v>45.968000000000004</c:v>
                </c:pt>
                <c:pt idx="22">
                  <c:v>49.658999999999999</c:v>
                </c:pt>
                <c:pt idx="23">
                  <c:v>52.673999999999999</c:v>
                </c:pt>
                <c:pt idx="24">
                  <c:v>54.98</c:v>
                </c:pt>
                <c:pt idx="25">
                  <c:v>56.588999999999999</c:v>
                </c:pt>
                <c:pt idx="26">
                  <c:v>57.499000000000002</c:v>
                </c:pt>
                <c:pt idx="27">
                  <c:v>56.518000000000001</c:v>
                </c:pt>
                <c:pt idx="28">
                  <c:v>54.859000000000002</c:v>
                </c:pt>
                <c:pt idx="29">
                  <c:v>52.481999999999999</c:v>
                </c:pt>
                <c:pt idx="30">
                  <c:v>49.362000000000002</c:v>
                </c:pt>
                <c:pt idx="31">
                  <c:v>45.511000000000003</c:v>
                </c:pt>
                <c:pt idx="32">
                  <c:v>41.015999999999998</c:v>
                </c:pt>
                <c:pt idx="33">
                  <c:v>36.052999999999997</c:v>
                </c:pt>
                <c:pt idx="34">
                  <c:v>30.885000000000002</c:v>
                </c:pt>
                <c:pt idx="35">
                  <c:v>25.811</c:v>
                </c:pt>
                <c:pt idx="36">
                  <c:v>21.096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F108-4F36-84E1-B1337A12E581}"/>
            </c:ext>
          </c:extLst>
        </c:ser>
        <c:ser>
          <c:idx val="11"/>
          <c:order val="11"/>
          <c:tx>
            <c:v>p fit50ppm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Bode'!$AU$5:$AU$48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0.44898133749866087</c:v>
                </c:pt>
                <c:pt idx="28">
                  <c:v>0.28571254716245797</c:v>
                </c:pt>
                <c:pt idx="29">
                  <c:v>0.12244853223310558</c:v>
                </c:pt>
                <c:pt idx="30">
                  <c:v>-4.0817842722365771E-2</c:v>
                </c:pt>
                <c:pt idx="31">
                  <c:v>-0.20408663012043554</c:v>
                </c:pt>
                <c:pt idx="32">
                  <c:v>-0.36735344121160718</c:v>
                </c:pt>
                <c:pt idx="33">
                  <c:v>-0.53061249579585468</c:v>
                </c:pt>
                <c:pt idx="34">
                  <c:v>-0.69388606013536591</c:v>
                </c:pt>
                <c:pt idx="35">
                  <c:v>-0.85714457444288628</c:v>
                </c:pt>
                <c:pt idx="36">
                  <c:v>-1.0204161183935587</c:v>
                </c:pt>
                <c:pt idx="37">
                  <c:v>-1.183686434114865</c:v>
                </c:pt>
                <c:pt idx="38">
                  <c:v>-1.346945791284291</c:v>
                </c:pt>
                <c:pt idx="39">
                  <c:v>-1.510220053704072</c:v>
                </c:pt>
                <c:pt idx="40">
                  <c:v>-1.6734613790812962</c:v>
                </c:pt>
                <c:pt idx="41">
                  <c:v>-1.8367461683202964</c:v>
                </c:pt>
                <c:pt idx="42">
                  <c:v>-2.000004777265576</c:v>
                </c:pt>
              </c:numCache>
            </c:numRef>
          </c:xVal>
          <c:yVal>
            <c:numRef>
              <c:f>'Bode Modulus-Phase Bode'!$AV$5:$AV$48</c:f>
              <c:numCache>
                <c:formatCode>General</c:formatCode>
                <c:ptCount val="44"/>
                <c:pt idx="0">
                  <c:v>56.616</c:v>
                </c:pt>
                <c:pt idx="1">
                  <c:v>62.213000000000001</c:v>
                </c:pt>
                <c:pt idx="2">
                  <c:v>65.954999999999998</c:v>
                </c:pt>
                <c:pt idx="3">
                  <c:v>67.872</c:v>
                </c:pt>
                <c:pt idx="4">
                  <c:v>68.037999999999997</c:v>
                </c:pt>
                <c:pt idx="5">
                  <c:v>66.474999999999994</c:v>
                </c:pt>
                <c:pt idx="6">
                  <c:v>63.155000000000001</c:v>
                </c:pt>
                <c:pt idx="7">
                  <c:v>58.082999999999998</c:v>
                </c:pt>
                <c:pt idx="8">
                  <c:v>51.475000000000001</c:v>
                </c:pt>
                <c:pt idx="9">
                  <c:v>43.915999999999997</c:v>
                </c:pt>
                <c:pt idx="10">
                  <c:v>36.329000000000001</c:v>
                </c:pt>
                <c:pt idx="11">
                  <c:v>29.658999999999999</c:v>
                </c:pt>
                <c:pt idx="12">
                  <c:v>24.521999999999998</c:v>
                </c:pt>
                <c:pt idx="13">
                  <c:v>21.131</c:v>
                </c:pt>
                <c:pt idx="14">
                  <c:v>19.437999999999999</c:v>
                </c:pt>
                <c:pt idx="15">
                  <c:v>19.292000000000002</c:v>
                </c:pt>
                <c:pt idx="16">
                  <c:v>20.527000000000001</c:v>
                </c:pt>
                <c:pt idx="17">
                  <c:v>22.977</c:v>
                </c:pt>
                <c:pt idx="18">
                  <c:v>26.45</c:v>
                </c:pt>
                <c:pt idx="19">
                  <c:v>30.7</c:v>
                </c:pt>
                <c:pt idx="20">
                  <c:v>35.412999999999997</c:v>
                </c:pt>
                <c:pt idx="21">
                  <c:v>40.235999999999997</c:v>
                </c:pt>
                <c:pt idx="22">
                  <c:v>44.838999999999999</c:v>
                </c:pt>
                <c:pt idx="23">
                  <c:v>48.97</c:v>
                </c:pt>
                <c:pt idx="24">
                  <c:v>52.485999999999997</c:v>
                </c:pt>
                <c:pt idx="25">
                  <c:v>55.338000000000001</c:v>
                </c:pt>
                <c:pt idx="26">
                  <c:v>57.542000000000002</c:v>
                </c:pt>
                <c:pt idx="27">
                  <c:v>59.143999999999998</c:v>
                </c:pt>
                <c:pt idx="28">
                  <c:v>60.198999999999998</c:v>
                </c:pt>
                <c:pt idx="29">
                  <c:v>60.749000000000002</c:v>
                </c:pt>
                <c:pt idx="30">
                  <c:v>60.820999999999998</c:v>
                </c:pt>
                <c:pt idx="31">
                  <c:v>60.414999999999999</c:v>
                </c:pt>
                <c:pt idx="32">
                  <c:v>59.512999999999998</c:v>
                </c:pt>
                <c:pt idx="33">
                  <c:v>58.073</c:v>
                </c:pt>
                <c:pt idx="34">
                  <c:v>56.036000000000001</c:v>
                </c:pt>
                <c:pt idx="35">
                  <c:v>53.344999999999999</c:v>
                </c:pt>
                <c:pt idx="36">
                  <c:v>49.954999999999998</c:v>
                </c:pt>
                <c:pt idx="37">
                  <c:v>45.87</c:v>
                </c:pt>
                <c:pt idx="38">
                  <c:v>41.173999999999999</c:v>
                </c:pt>
                <c:pt idx="39">
                  <c:v>36.045999999999999</c:v>
                </c:pt>
                <c:pt idx="40">
                  <c:v>30.756</c:v>
                </c:pt>
                <c:pt idx="41">
                  <c:v>25.600999999999999</c:v>
                </c:pt>
                <c:pt idx="42">
                  <c:v>20.847000000000001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8-F108-4F36-84E1-B1337A12E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587520"/>
        <c:axId val="560589056"/>
        <c:extLst>
          <c:ext xmlns:c15="http://schemas.microsoft.com/office/drawing/2012/chart" uri="{02D57815-91ED-43cb-92C2-25804820EDAC}">
            <c15:filteredScatterSeries>
              <c15:ser>
                <c:idx val="15"/>
                <c:order val="15"/>
                <c:tx>
                  <c:v>p fit 100ppm</c:v>
                </c:tx>
                <c:spPr>
                  <a:ln w="12700" cap="rnd">
                    <a:solidFill>
                      <a:schemeClr val="tx1"/>
                    </a:solidFill>
                    <a:prstDash val="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Bode'!$AZ$5:$AZ$48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Bode'!$BA$5:$BA$48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9-F108-4F36-84E1-B1337A12E581}"/>
                  </c:ext>
                </c:extLst>
              </c15:ser>
            </c15:filteredScatterSeries>
            <c15:filteredScatterSeries>
              <c15:ser>
                <c:idx val="19"/>
                <c:order val="19"/>
                <c:tx>
                  <c:v>p fit 200ppm</c:v>
                </c:tx>
                <c:spPr>
                  <a:ln w="12700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Bode'!$BE$5:$BE$48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Bode'!$BF$5:$BF$48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A-F108-4F36-84E1-B1337A12E581}"/>
                  </c:ext>
                </c:extLst>
              </c15:ser>
            </c15:filteredScatterSeries>
            <c15:filteredScatterSeries>
              <c15:ser>
                <c:idx val="23"/>
                <c:order val="23"/>
                <c:tx>
                  <c:v>p fit 500ppm</c:v>
                </c:tx>
                <c:spPr>
                  <a:ln w="12700" cap="rnd">
                    <a:solidFill>
                      <a:schemeClr val="tx1"/>
                    </a:solidFill>
                    <a:prstDash val="lg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Bode'!$BJ$5:$BJ$48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Bode'!$BK$5:$BK$48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B-F108-4F36-84E1-B1337A12E581}"/>
                  </c:ext>
                </c:extLst>
              </c15:ser>
            </c15:filteredScatterSeries>
          </c:ext>
        </c:extLst>
      </c:scatterChart>
      <c:scatterChart>
        <c:scatterStyle val="lineMarker"/>
        <c:varyColors val="0"/>
        <c:ser>
          <c:idx val="2"/>
          <c:order val="2"/>
          <c:tx>
            <c:v>p 0ppm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'Bode Modulus-Phase Bode'!$AI$5:$AI$54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Bode'!$AJ$5:$AJ$54</c:f>
              <c:numCache>
                <c:formatCode>General</c:formatCode>
                <c:ptCount val="50"/>
                <c:pt idx="0">
                  <c:v>28.763999999999999</c:v>
                </c:pt>
                <c:pt idx="1">
                  <c:v>16.247</c:v>
                </c:pt>
                <c:pt idx="2">
                  <c:v>40.061999999999998</c:v>
                </c:pt>
                <c:pt idx="3">
                  <c:v>44.064</c:v>
                </c:pt>
                <c:pt idx="4">
                  <c:v>48.22</c:v>
                </c:pt>
                <c:pt idx="5">
                  <c:v>47.683999999999997</c:v>
                </c:pt>
                <c:pt idx="6">
                  <c:v>45.412999999999997</c:v>
                </c:pt>
                <c:pt idx="7">
                  <c:v>40.817999999999998</c:v>
                </c:pt>
                <c:pt idx="8">
                  <c:v>39.356999999999999</c:v>
                </c:pt>
                <c:pt idx="9">
                  <c:v>39.481000000000002</c:v>
                </c:pt>
                <c:pt idx="10">
                  <c:v>42.713999999999999</c:v>
                </c:pt>
                <c:pt idx="11">
                  <c:v>46.231000000000002</c:v>
                </c:pt>
                <c:pt idx="12">
                  <c:v>48.860999999999997</c:v>
                </c:pt>
                <c:pt idx="13">
                  <c:v>49.456000000000003</c:v>
                </c:pt>
                <c:pt idx="14">
                  <c:v>47.761000000000003</c:v>
                </c:pt>
                <c:pt idx="15">
                  <c:v>44.125999999999998</c:v>
                </c:pt>
                <c:pt idx="16">
                  <c:v>39.314</c:v>
                </c:pt>
                <c:pt idx="17">
                  <c:v>34.258000000000003</c:v>
                </c:pt>
                <c:pt idx="18">
                  <c:v>29.518999999999998</c:v>
                </c:pt>
                <c:pt idx="19">
                  <c:v>26.47</c:v>
                </c:pt>
                <c:pt idx="20">
                  <c:v>24.417000000000002</c:v>
                </c:pt>
                <c:pt idx="21">
                  <c:v>24.204000000000001</c:v>
                </c:pt>
                <c:pt idx="22">
                  <c:v>25.824000000000002</c:v>
                </c:pt>
                <c:pt idx="23">
                  <c:v>28.367000000000001</c:v>
                </c:pt>
                <c:pt idx="24">
                  <c:v>32.122999999999998</c:v>
                </c:pt>
                <c:pt idx="25">
                  <c:v>37.283000000000001</c:v>
                </c:pt>
                <c:pt idx="26">
                  <c:v>42.201000000000001</c:v>
                </c:pt>
                <c:pt idx="27">
                  <c:v>46.338999999999999</c:v>
                </c:pt>
                <c:pt idx="28">
                  <c:v>49.307000000000002</c:v>
                </c:pt>
                <c:pt idx="29">
                  <c:v>53.304000000000002</c:v>
                </c:pt>
                <c:pt idx="30">
                  <c:v>53.805999999999997</c:v>
                </c:pt>
                <c:pt idx="31">
                  <c:v>56.927</c:v>
                </c:pt>
                <c:pt idx="32">
                  <c:v>57.781999999999996</c:v>
                </c:pt>
                <c:pt idx="33">
                  <c:v>56.665999999999997</c:v>
                </c:pt>
                <c:pt idx="34">
                  <c:v>54.695</c:v>
                </c:pt>
                <c:pt idx="35">
                  <c:v>53.381999999999998</c:v>
                </c:pt>
                <c:pt idx="36">
                  <c:v>49.243000000000002</c:v>
                </c:pt>
                <c:pt idx="37">
                  <c:v>46.613999999999997</c:v>
                </c:pt>
                <c:pt idx="38">
                  <c:v>44.026000000000003</c:v>
                </c:pt>
                <c:pt idx="39">
                  <c:v>41.930999999999997</c:v>
                </c:pt>
                <c:pt idx="40">
                  <c:v>39.545999999999999</c:v>
                </c:pt>
                <c:pt idx="41">
                  <c:v>36.338000000000001</c:v>
                </c:pt>
                <c:pt idx="42">
                  <c:v>33.090000000000003</c:v>
                </c:pt>
                <c:pt idx="43">
                  <c:v>27.771999999999998</c:v>
                </c:pt>
                <c:pt idx="44">
                  <c:v>21.95</c:v>
                </c:pt>
                <c:pt idx="45">
                  <c:v>15.98</c:v>
                </c:pt>
                <c:pt idx="46">
                  <c:v>11.295</c:v>
                </c:pt>
                <c:pt idx="47">
                  <c:v>5.6435000000000004</c:v>
                </c:pt>
                <c:pt idx="48">
                  <c:v>0.14130000000000001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108-4F36-84E1-B1337A12E581}"/>
            </c:ext>
          </c:extLst>
        </c:ser>
        <c:ser>
          <c:idx val="6"/>
          <c:order val="6"/>
          <c:tx>
            <c:v>p 25ppm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noFill/>
              <a:ln w="12700">
                <a:solidFill>
                  <a:srgbClr val="0070C0"/>
                </a:solidFill>
              </a:ln>
              <a:effectLst/>
            </c:spPr>
          </c:marker>
          <c:xVal>
            <c:numRef>
              <c:f>'Bode Modulus-Phase Bode'!$AN$5:$AN$54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0.12244853223310558</c:v>
                </c:pt>
                <c:pt idx="35">
                  <c:v>-4.0817842722365771E-2</c:v>
                </c:pt>
                <c:pt idx="36">
                  <c:v>-0.20408663012043554</c:v>
                </c:pt>
                <c:pt idx="37">
                  <c:v>-0.36735344121160718</c:v>
                </c:pt>
                <c:pt idx="38">
                  <c:v>-0.53061249579585468</c:v>
                </c:pt>
                <c:pt idx="39">
                  <c:v>-0.69388606013536591</c:v>
                </c:pt>
                <c:pt idx="40">
                  <c:v>-0.85714457444288628</c:v>
                </c:pt>
                <c:pt idx="41">
                  <c:v>-1.0204161183935587</c:v>
                </c:pt>
                <c:pt idx="42">
                  <c:v>-1.183686434114865</c:v>
                </c:pt>
                <c:pt idx="43">
                  <c:v>-1.346945791284291</c:v>
                </c:pt>
                <c:pt idx="44">
                  <c:v>-1.510220053704072</c:v>
                </c:pt>
              </c:numCache>
            </c:numRef>
          </c:xVal>
          <c:yVal>
            <c:numRef>
              <c:f>'Bode Modulus-Phase Bode'!$AO$5:$AO$54</c:f>
              <c:numCache>
                <c:formatCode>General</c:formatCode>
                <c:ptCount val="50"/>
                <c:pt idx="0">
                  <c:v>27.895</c:v>
                </c:pt>
                <c:pt idx="1">
                  <c:v>25.927</c:v>
                </c:pt>
                <c:pt idx="2">
                  <c:v>35.22</c:v>
                </c:pt>
                <c:pt idx="3">
                  <c:v>39.183999999999997</c:v>
                </c:pt>
                <c:pt idx="4">
                  <c:v>44.037999999999997</c:v>
                </c:pt>
                <c:pt idx="5">
                  <c:v>44.802999999999997</c:v>
                </c:pt>
                <c:pt idx="6">
                  <c:v>44.712000000000003</c:v>
                </c:pt>
                <c:pt idx="7">
                  <c:v>42.843000000000004</c:v>
                </c:pt>
                <c:pt idx="8">
                  <c:v>44.643000000000001</c:v>
                </c:pt>
                <c:pt idx="9">
                  <c:v>49.148000000000003</c:v>
                </c:pt>
                <c:pt idx="10">
                  <c:v>53.786000000000001</c:v>
                </c:pt>
                <c:pt idx="11">
                  <c:v>57.323</c:v>
                </c:pt>
                <c:pt idx="12">
                  <c:v>58.34</c:v>
                </c:pt>
                <c:pt idx="13">
                  <c:v>56.744999999999997</c:v>
                </c:pt>
                <c:pt idx="14">
                  <c:v>52.643999999999998</c:v>
                </c:pt>
                <c:pt idx="15">
                  <c:v>46.709000000000003</c:v>
                </c:pt>
                <c:pt idx="16">
                  <c:v>39.920999999999999</c:v>
                </c:pt>
                <c:pt idx="17">
                  <c:v>33.253</c:v>
                </c:pt>
                <c:pt idx="18">
                  <c:v>27.341999999999999</c:v>
                </c:pt>
                <c:pt idx="19">
                  <c:v>22.957000000000001</c:v>
                </c:pt>
                <c:pt idx="20">
                  <c:v>19.995999999999999</c:v>
                </c:pt>
                <c:pt idx="21">
                  <c:v>18.738</c:v>
                </c:pt>
                <c:pt idx="22">
                  <c:v>19.588000000000001</c:v>
                </c:pt>
                <c:pt idx="23">
                  <c:v>20.303999999999998</c:v>
                </c:pt>
                <c:pt idx="24">
                  <c:v>23.640999999999998</c:v>
                </c:pt>
                <c:pt idx="25">
                  <c:v>26.538</c:v>
                </c:pt>
                <c:pt idx="26">
                  <c:v>35.206000000000003</c:v>
                </c:pt>
                <c:pt idx="27">
                  <c:v>37.387999999999998</c:v>
                </c:pt>
                <c:pt idx="28">
                  <c:v>40.280999999999999</c:v>
                </c:pt>
                <c:pt idx="29">
                  <c:v>47.7</c:v>
                </c:pt>
                <c:pt idx="30">
                  <c:v>50.932000000000002</c:v>
                </c:pt>
                <c:pt idx="31">
                  <c:v>55.494999999999997</c:v>
                </c:pt>
                <c:pt idx="32">
                  <c:v>58.298000000000002</c:v>
                </c:pt>
                <c:pt idx="33">
                  <c:v>62.494</c:v>
                </c:pt>
                <c:pt idx="34">
                  <c:v>57.369</c:v>
                </c:pt>
                <c:pt idx="35">
                  <c:v>52.570999999999998</c:v>
                </c:pt>
                <c:pt idx="36">
                  <c:v>50.466999999999999</c:v>
                </c:pt>
                <c:pt idx="37">
                  <c:v>48.052</c:v>
                </c:pt>
                <c:pt idx="38">
                  <c:v>45.667000000000002</c:v>
                </c:pt>
                <c:pt idx="39">
                  <c:v>43.567</c:v>
                </c:pt>
                <c:pt idx="40">
                  <c:v>40.570999999999998</c:v>
                </c:pt>
                <c:pt idx="41">
                  <c:v>37.380000000000003</c:v>
                </c:pt>
                <c:pt idx="42">
                  <c:v>32.832000000000001</c:v>
                </c:pt>
                <c:pt idx="43">
                  <c:v>25.835000000000001</c:v>
                </c:pt>
                <c:pt idx="44">
                  <c:v>18.454999999999998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108-4F36-84E1-B1337A12E581}"/>
            </c:ext>
          </c:extLst>
        </c:ser>
        <c:ser>
          <c:idx val="10"/>
          <c:order val="10"/>
          <c:tx>
            <c:v>p 50ppm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'Bode Modulus-Phase Bode'!$AS$5:$AS$54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0.12244853223310558</c:v>
                </c:pt>
                <c:pt idx="37">
                  <c:v>-4.0817842722365771E-2</c:v>
                </c:pt>
                <c:pt idx="38">
                  <c:v>-0.20408663012043554</c:v>
                </c:pt>
                <c:pt idx="39">
                  <c:v>-0.36735344121160718</c:v>
                </c:pt>
                <c:pt idx="40">
                  <c:v>-0.53061249579585468</c:v>
                </c:pt>
                <c:pt idx="41">
                  <c:v>-0.69388606013536591</c:v>
                </c:pt>
                <c:pt idx="42">
                  <c:v>-0.85714457444288628</c:v>
                </c:pt>
                <c:pt idx="43">
                  <c:v>-1.0204161183935587</c:v>
                </c:pt>
                <c:pt idx="44">
                  <c:v>-1.183686434114865</c:v>
                </c:pt>
                <c:pt idx="45">
                  <c:v>-1.346945791284291</c:v>
                </c:pt>
                <c:pt idx="46">
                  <c:v>-1.510220053704072</c:v>
                </c:pt>
                <c:pt idx="47">
                  <c:v>-1.6734613790812962</c:v>
                </c:pt>
                <c:pt idx="48">
                  <c:v>-1.8367461683202964</c:v>
                </c:pt>
                <c:pt idx="49">
                  <c:v>-2.000004777265576</c:v>
                </c:pt>
              </c:numCache>
            </c:numRef>
          </c:xVal>
          <c:yVal>
            <c:numRef>
              <c:f>'Bode Modulus-Phase Bode'!$AT$5:$AT$54</c:f>
              <c:numCache>
                <c:formatCode>General</c:formatCode>
                <c:ptCount val="50"/>
                <c:pt idx="0">
                  <c:v>35.067</c:v>
                </c:pt>
                <c:pt idx="1">
                  <c:v>37.171999999999997</c:v>
                </c:pt>
                <c:pt idx="2">
                  <c:v>40.951999999999998</c:v>
                </c:pt>
                <c:pt idx="3">
                  <c:v>49.747</c:v>
                </c:pt>
                <c:pt idx="4">
                  <c:v>55.329000000000001</c:v>
                </c:pt>
                <c:pt idx="5">
                  <c:v>58.366999999999997</c:v>
                </c:pt>
                <c:pt idx="6">
                  <c:v>60.390999999999998</c:v>
                </c:pt>
                <c:pt idx="7">
                  <c:v>59.944000000000003</c:v>
                </c:pt>
                <c:pt idx="8">
                  <c:v>61.622999999999998</c:v>
                </c:pt>
                <c:pt idx="9">
                  <c:v>65.3</c:v>
                </c:pt>
                <c:pt idx="10">
                  <c:v>68.135999999999996</c:v>
                </c:pt>
                <c:pt idx="11">
                  <c:v>68.367000000000004</c:v>
                </c:pt>
                <c:pt idx="12">
                  <c:v>66.588999999999999</c:v>
                </c:pt>
                <c:pt idx="13">
                  <c:v>63.837000000000003</c:v>
                </c:pt>
                <c:pt idx="14">
                  <c:v>59.173999999999999</c:v>
                </c:pt>
                <c:pt idx="15">
                  <c:v>52.686999999999998</c:v>
                </c:pt>
                <c:pt idx="16">
                  <c:v>45.360999999999997</c:v>
                </c:pt>
                <c:pt idx="17">
                  <c:v>36.813000000000002</c:v>
                </c:pt>
                <c:pt idx="18">
                  <c:v>29.515999999999998</c:v>
                </c:pt>
                <c:pt idx="19">
                  <c:v>23.757000000000001</c:v>
                </c:pt>
                <c:pt idx="20">
                  <c:v>19.956</c:v>
                </c:pt>
                <c:pt idx="21">
                  <c:v>18.042999999999999</c:v>
                </c:pt>
                <c:pt idx="22">
                  <c:v>17.771000000000001</c:v>
                </c:pt>
                <c:pt idx="23">
                  <c:v>19.155000000000001</c:v>
                </c:pt>
                <c:pt idx="24">
                  <c:v>21.867999999999999</c:v>
                </c:pt>
                <c:pt idx="25">
                  <c:v>25.99</c:v>
                </c:pt>
                <c:pt idx="26">
                  <c:v>30.713999999999999</c:v>
                </c:pt>
                <c:pt idx="27">
                  <c:v>35.134</c:v>
                </c:pt>
                <c:pt idx="28">
                  <c:v>39.844000000000001</c:v>
                </c:pt>
                <c:pt idx="29">
                  <c:v>45.234000000000002</c:v>
                </c:pt>
                <c:pt idx="30">
                  <c:v>49.845999999999997</c:v>
                </c:pt>
                <c:pt idx="31">
                  <c:v>53.021000000000001</c:v>
                </c:pt>
                <c:pt idx="32">
                  <c:v>56.167999999999999</c:v>
                </c:pt>
                <c:pt idx="33">
                  <c:v>58.911000000000001</c:v>
                </c:pt>
                <c:pt idx="34">
                  <c:v>58.634</c:v>
                </c:pt>
                <c:pt idx="35">
                  <c:v>58.679000000000002</c:v>
                </c:pt>
                <c:pt idx="36">
                  <c:v>56.463000000000001</c:v>
                </c:pt>
                <c:pt idx="37">
                  <c:v>59.896000000000001</c:v>
                </c:pt>
                <c:pt idx="38">
                  <c:v>59.284999999999997</c:v>
                </c:pt>
                <c:pt idx="39">
                  <c:v>57.945999999999998</c:v>
                </c:pt>
                <c:pt idx="40">
                  <c:v>56.716999999999999</c:v>
                </c:pt>
                <c:pt idx="41">
                  <c:v>55.369</c:v>
                </c:pt>
                <c:pt idx="42">
                  <c:v>52.67</c:v>
                </c:pt>
                <c:pt idx="43">
                  <c:v>49.465000000000003</c:v>
                </c:pt>
                <c:pt idx="44">
                  <c:v>46.45</c:v>
                </c:pt>
                <c:pt idx="45">
                  <c:v>41.402000000000001</c:v>
                </c:pt>
                <c:pt idx="46">
                  <c:v>33.448999999999998</c:v>
                </c:pt>
                <c:pt idx="47">
                  <c:v>27.050999999999998</c:v>
                </c:pt>
                <c:pt idx="48">
                  <c:v>20.869</c:v>
                </c:pt>
                <c:pt idx="49">
                  <c:v>12.488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108-4F36-84E1-B1337A12E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587520"/>
        <c:axId val="560589056"/>
        <c:extLst>
          <c:ext xmlns:c15="http://schemas.microsoft.com/office/drawing/2012/chart" uri="{02D57815-91ED-43cb-92C2-25804820EDAC}">
            <c15:filteredScatterSeries>
              <c15:ser>
                <c:idx val="14"/>
                <c:order val="14"/>
                <c:tx>
                  <c:v>p 100ppm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star"/>
                  <c:size val="4"/>
                  <c:spPr>
                    <a:noFill/>
                    <a:ln w="12700">
                      <a:solidFill>
                        <a:srgbClr val="F319D4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Bode'!$AX$5:$AX$54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Bode'!$AY$5:$AY$54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3-F108-4F36-84E1-B1337A12E581}"/>
                  </c:ext>
                </c:extLst>
              </c15:ser>
            </c15:filteredScatterSeries>
            <c15:filteredScatterSeries>
              <c15:ser>
                <c:idx val="18"/>
                <c:order val="18"/>
                <c:tx>
                  <c:v>p 200ppm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x"/>
                  <c:size val="4"/>
                  <c:spPr>
                    <a:noFill/>
                    <a:ln w="12700">
                      <a:solidFill>
                        <a:srgbClr val="C0000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Bode'!$BC$5:$BC$54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Bode'!$BD$5:$BD$54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F108-4F36-84E1-B1337A12E581}"/>
                  </c:ext>
                </c:extLst>
              </c15:ser>
            </c15:filteredScatterSeries>
            <c15:filteredScatterSeries>
              <c15:ser>
                <c:idx val="22"/>
                <c:order val="22"/>
                <c:tx>
                  <c:v>p 500ppm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triangle"/>
                  <c:size val="4"/>
                  <c:spPr>
                    <a:noFill/>
                    <a:ln w="12700">
                      <a:solidFill>
                        <a:srgbClr val="7030A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Bode'!$BH$5:$BH$54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Bode'!$BI$5:$BI$54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F108-4F36-84E1-B1337A12E581}"/>
                  </c:ext>
                </c:extLst>
              </c15:ser>
            </c15:filteredScatterSeries>
          </c:ext>
        </c:extLst>
      </c:scatterChart>
      <c:scatterChart>
        <c:scatterStyle val="smoothMarker"/>
        <c:varyColors val="0"/>
        <c:ser>
          <c:idx val="1"/>
          <c:order val="1"/>
          <c:tx>
            <c:v>m fit 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Bode'!$D$5:$D$48</c:f>
              <c:numCache>
                <c:formatCode>General</c:formatCode>
                <c:ptCount val="44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0.61223163401346081</c:v>
                </c:pt>
                <c:pt idx="26">
                  <c:v>0.44898133749866087</c:v>
                </c:pt>
                <c:pt idx="27">
                  <c:v>0.28571254716245797</c:v>
                </c:pt>
                <c:pt idx="28">
                  <c:v>-4.0817842722365771E-2</c:v>
                </c:pt>
                <c:pt idx="29">
                  <c:v>-0.20408663012043554</c:v>
                </c:pt>
                <c:pt idx="30">
                  <c:v>-0.36735344121160718</c:v>
                </c:pt>
                <c:pt idx="31">
                  <c:v>-0.53061249579585468</c:v>
                </c:pt>
                <c:pt idx="32">
                  <c:v>-0.69388606013536591</c:v>
                </c:pt>
                <c:pt idx="33">
                  <c:v>-0.85714457444288628</c:v>
                </c:pt>
                <c:pt idx="34">
                  <c:v>-1.0204161183935587</c:v>
                </c:pt>
                <c:pt idx="35">
                  <c:v>-1.183686434114865</c:v>
                </c:pt>
                <c:pt idx="36">
                  <c:v>-1.346945791284291</c:v>
                </c:pt>
                <c:pt idx="37">
                  <c:v>-1.510220053704072</c:v>
                </c:pt>
                <c:pt idx="38">
                  <c:v>-1.6734613790812962</c:v>
                </c:pt>
                <c:pt idx="39">
                  <c:v>-1.8367461683202964</c:v>
                </c:pt>
              </c:numCache>
            </c:numRef>
          </c:xVal>
          <c:yVal>
            <c:numRef>
              <c:f>'Bode Modulus-Phase Bode'!$E$5:$E$48</c:f>
              <c:numCache>
                <c:formatCode>General</c:formatCode>
                <c:ptCount val="44"/>
                <c:pt idx="0">
                  <c:v>2.9590891143673921</c:v>
                </c:pt>
                <c:pt idx="1">
                  <c:v>3.0313680628857731</c:v>
                </c:pt>
                <c:pt idx="2">
                  <c:v>3.1187605904423816</c:v>
                </c:pt>
                <c:pt idx="3">
                  <c:v>3.2172996589764962</c:v>
                </c:pt>
                <c:pt idx="4">
                  <c:v>3.3216398490416856</c:v>
                </c:pt>
                <c:pt idx="5">
                  <c:v>3.4259904464535262</c:v>
                </c:pt>
                <c:pt idx="6">
                  <c:v>3.524863272900304</c:v>
                </c:pt>
                <c:pt idx="7">
                  <c:v>3.6134295219754757</c:v>
                </c:pt>
                <c:pt idx="8">
                  <c:v>3.6884821138747799</c:v>
                </c:pt>
                <c:pt idx="9">
                  <c:v>3.7492801441483312</c:v>
                </c:pt>
                <c:pt idx="10">
                  <c:v>3.79769677454403</c:v>
                </c:pt>
                <c:pt idx="11">
                  <c:v>3.8373674473265651</c:v>
                </c:pt>
                <c:pt idx="12">
                  <c:v>3.8724825996607399</c:v>
                </c:pt>
                <c:pt idx="13">
                  <c:v>3.9070349524834169</c:v>
                </c:pt>
                <c:pt idx="14">
                  <c:v>3.9445073472720127</c:v>
                </c:pt>
                <c:pt idx="15">
                  <c:v>3.9877958190572795</c:v>
                </c:pt>
                <c:pt idx="16">
                  <c:v>4.0390967104414504</c:v>
                </c:pt>
                <c:pt idx="17">
                  <c:v>4.0998187096152305</c:v>
                </c:pt>
                <c:pt idx="18">
                  <c:v>4.17032039987338</c:v>
                </c:pt>
                <c:pt idx="19">
                  <c:v>4.2501027050646263</c:v>
                </c:pt>
                <c:pt idx="20">
                  <c:v>4.3379382185841999</c:v>
                </c:pt>
                <c:pt idx="21">
                  <c:v>4.4323438412807263</c:v>
                </c:pt>
                <c:pt idx="22">
                  <c:v>4.5317726051614038</c:v>
                </c:pt>
                <c:pt idx="23">
                  <c:v>4.6348298023738996</c:v>
                </c:pt>
                <c:pt idx="24">
                  <c:v>4.7402837196818792</c:v>
                </c:pt>
                <c:pt idx="25">
                  <c:v>4.8471097408372383</c:v>
                </c:pt>
                <c:pt idx="26">
                  <c:v>4.9543776022647892</c:v>
                </c:pt>
                <c:pt idx="27">
                  <c:v>5.0612262251191149</c:v>
                </c:pt>
                <c:pt idx="28">
                  <c:v>5.2698163773458235</c:v>
                </c:pt>
                <c:pt idx="29">
                  <c:v>5.3693457551346704</c:v>
                </c:pt>
                <c:pt idx="30">
                  <c:v>5.4638183615294293</c:v>
                </c:pt>
                <c:pt idx="31">
                  <c:v>5.551632948680588</c:v>
                </c:pt>
                <c:pt idx="32">
                  <c:v>5.6311392502568109</c:v>
                </c:pt>
                <c:pt idx="33">
                  <c:v>5.7008853561299508</c:v>
                </c:pt>
                <c:pt idx="34">
                  <c:v>5.7599925000548682</c:v>
                </c:pt>
                <c:pt idx="35">
                  <c:v>5.8083460357403949</c:v>
                </c:pt>
                <c:pt idx="36">
                  <c:v>5.8466525106609737</c:v>
                </c:pt>
                <c:pt idx="37">
                  <c:v>5.8762236157458219</c:v>
                </c:pt>
                <c:pt idx="38">
                  <c:v>5.8986045274751175</c:v>
                </c:pt>
                <c:pt idx="39">
                  <c:v>5.9153576174148315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2-F108-4F36-84E1-B1337A12E581}"/>
            </c:ext>
          </c:extLst>
        </c:ser>
        <c:ser>
          <c:idx val="5"/>
          <c:order val="5"/>
          <c:tx>
            <c:v>m fit-25ppm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Bode'!$I$5:$I$48</c:f>
              <c:numCache>
                <c:formatCode>General</c:formatCode>
                <c:ptCount val="44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0.61223163401346081</c:v>
                </c:pt>
                <c:pt idx="26">
                  <c:v>0.12244853223310558</c:v>
                </c:pt>
                <c:pt idx="27">
                  <c:v>-4.0817842722365771E-2</c:v>
                </c:pt>
                <c:pt idx="28">
                  <c:v>-0.20408663012043554</c:v>
                </c:pt>
                <c:pt idx="29">
                  <c:v>-0.36735344121160718</c:v>
                </c:pt>
                <c:pt idx="30">
                  <c:v>-0.53061249579585468</c:v>
                </c:pt>
                <c:pt idx="31">
                  <c:v>-0.69388606013536591</c:v>
                </c:pt>
                <c:pt idx="32">
                  <c:v>-0.85714457444288628</c:v>
                </c:pt>
                <c:pt idx="33">
                  <c:v>-1.0204161183935587</c:v>
                </c:pt>
                <c:pt idx="34">
                  <c:v>-1.183686434114865</c:v>
                </c:pt>
                <c:pt idx="35">
                  <c:v>-1.346945791284291</c:v>
                </c:pt>
                <c:pt idx="36">
                  <c:v>-1.510220053704072</c:v>
                </c:pt>
              </c:numCache>
            </c:numRef>
          </c:xVal>
          <c:yVal>
            <c:numRef>
              <c:f>'Bode Modulus-Phase Bode'!$J$5:$J$48</c:f>
              <c:numCache>
                <c:formatCode>General</c:formatCode>
                <c:ptCount val="44"/>
                <c:pt idx="0">
                  <c:v>3.0533089811240997</c:v>
                </c:pt>
                <c:pt idx="1">
                  <c:v>3.1482323596449051</c:v>
                </c:pt>
                <c:pt idx="2">
                  <c:v>3.2602145383951728</c:v>
                </c:pt>
                <c:pt idx="3">
                  <c:v>3.3828272097363654</c:v>
                </c:pt>
                <c:pt idx="4">
                  <c:v>3.5094579145653979</c:v>
                </c:pt>
                <c:pt idx="5">
                  <c:v>3.6337107848792263</c:v>
                </c:pt>
                <c:pt idx="6">
                  <c:v>3.7492414635207592</c:v>
                </c:pt>
                <c:pt idx="7">
                  <c:v>3.8498123738254315</c:v>
                </c:pt>
                <c:pt idx="8">
                  <c:v>3.9308217280794349</c:v>
                </c:pt>
                <c:pt idx="9">
                  <c:v>3.9912615268562956</c:v>
                </c:pt>
                <c:pt idx="10">
                  <c:v>4.0341068297076434</c:v>
                </c:pt>
                <c:pt idx="11">
                  <c:v>4.0645328611315783</c:v>
                </c:pt>
                <c:pt idx="12">
                  <c:v>4.087923320925297</c:v>
                </c:pt>
                <c:pt idx="13">
                  <c:v>4.1085988459735665</c:v>
                </c:pt>
                <c:pt idx="14">
                  <c:v>4.1300441422876046</c:v>
                </c:pt>
                <c:pt idx="15">
                  <c:v>4.1550626192239211</c:v>
                </c:pt>
                <c:pt idx="16">
                  <c:v>4.1862781034453675</c:v>
                </c:pt>
                <c:pt idx="17">
                  <c:v>4.2259808845795916</c:v>
                </c:pt>
                <c:pt idx="18">
                  <c:v>4.2760939917592173</c:v>
                </c:pt>
                <c:pt idx="19">
                  <c:v>4.3377187620574489</c:v>
                </c:pt>
                <c:pt idx="20">
                  <c:v>4.4109121388630825</c:v>
                </c:pt>
                <c:pt idx="21">
                  <c:v>4.4946971231107371</c:v>
                </c:pt>
                <c:pt idx="22">
                  <c:v>4.5874078631232278</c:v>
                </c:pt>
                <c:pt idx="23">
                  <c:v>4.6871185508020314</c:v>
                </c:pt>
                <c:pt idx="24">
                  <c:v>4.7919431539748798</c:v>
                </c:pt>
                <c:pt idx="25">
                  <c:v>4.9002906423902282</c:v>
                </c:pt>
                <c:pt idx="26">
                  <c:v>5.2339094534877804</c:v>
                </c:pt>
                <c:pt idx="27">
                  <c:v>5.3444512236861383</c:v>
                </c:pt>
                <c:pt idx="28">
                  <c:v>5.4528287182568427</c:v>
                </c:pt>
                <c:pt idx="29">
                  <c:v>5.5577236936621768</c:v>
                </c:pt>
                <c:pt idx="30">
                  <c:v>5.6575052203094263</c:v>
                </c:pt>
                <c:pt idx="31">
                  <c:v>5.7503155036725575</c:v>
                </c:pt>
                <c:pt idx="32">
                  <c:v>5.8341599215391167</c:v>
                </c:pt>
                <c:pt idx="33">
                  <c:v>5.9072930961759287</c:v>
                </c:pt>
                <c:pt idx="34">
                  <c:v>5.9686090157494895</c:v>
                </c:pt>
                <c:pt idx="35">
                  <c:v>6.0179927377664333</c:v>
                </c:pt>
                <c:pt idx="36">
                  <c:v>6.0563330349511615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3-F108-4F36-84E1-B1337A12E581}"/>
            </c:ext>
          </c:extLst>
        </c:ser>
        <c:ser>
          <c:idx val="9"/>
          <c:order val="9"/>
          <c:tx>
            <c:v>m fit50ppm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Bode'!$N$5:$N$48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0.44898133749866087</c:v>
                </c:pt>
                <c:pt idx="28">
                  <c:v>0.28571254716245797</c:v>
                </c:pt>
                <c:pt idx="29">
                  <c:v>0.12244853223310558</c:v>
                </c:pt>
                <c:pt idx="30">
                  <c:v>-4.0817842722365771E-2</c:v>
                </c:pt>
                <c:pt idx="31">
                  <c:v>-0.20408663012043554</c:v>
                </c:pt>
                <c:pt idx="32">
                  <c:v>-0.36735344121160718</c:v>
                </c:pt>
                <c:pt idx="33">
                  <c:v>-0.53061249579585468</c:v>
                </c:pt>
                <c:pt idx="34">
                  <c:v>-0.69388606013536591</c:v>
                </c:pt>
                <c:pt idx="35">
                  <c:v>-0.85714457444288628</c:v>
                </c:pt>
                <c:pt idx="36">
                  <c:v>-1.0204161183935587</c:v>
                </c:pt>
                <c:pt idx="37">
                  <c:v>-1.183686434114865</c:v>
                </c:pt>
                <c:pt idx="38">
                  <c:v>-1.346945791284291</c:v>
                </c:pt>
                <c:pt idx="39">
                  <c:v>-1.510220053704072</c:v>
                </c:pt>
                <c:pt idx="40">
                  <c:v>-1.6734613790812962</c:v>
                </c:pt>
                <c:pt idx="41">
                  <c:v>-1.8367461683202964</c:v>
                </c:pt>
                <c:pt idx="42">
                  <c:v>-2.000004777265576</c:v>
                </c:pt>
              </c:numCache>
            </c:numRef>
          </c:xVal>
          <c:yVal>
            <c:numRef>
              <c:f>'Bode Modulus-Phase Bode'!$O$5:$O$48</c:f>
              <c:numCache>
                <c:formatCode>General</c:formatCode>
                <c:ptCount val="44"/>
                <c:pt idx="0">
                  <c:v>2.9337453582267261</c:v>
                </c:pt>
                <c:pt idx="1">
                  <c:v>3.0584260244570052</c:v>
                </c:pt>
                <c:pt idx="2">
                  <c:v>3.1930410721532421</c:v>
                </c:pt>
                <c:pt idx="3">
                  <c:v>3.3329028056857912</c:v>
                </c:pt>
                <c:pt idx="4">
                  <c:v>3.474434813681758</c:v>
                </c:pt>
                <c:pt idx="5">
                  <c:v>3.6145175695287359</c:v>
                </c:pt>
                <c:pt idx="6">
                  <c:v>3.7495894652076158</c:v>
                </c:pt>
                <c:pt idx="7">
                  <c:v>3.8752407346893731</c:v>
                </c:pt>
                <c:pt idx="8">
                  <c:v>3.9860458113569188</c:v>
                </c:pt>
                <c:pt idx="9">
                  <c:v>4.0769679521979185</c:v>
                </c:pt>
                <c:pt idx="10">
                  <c:v>4.1458177144918276</c:v>
                </c:pt>
                <c:pt idx="11">
                  <c:v>4.1945975852425095</c:v>
                </c:pt>
                <c:pt idx="12">
                  <c:v>4.2284260254671091</c:v>
                </c:pt>
                <c:pt idx="13">
                  <c:v>4.2530955858490316</c:v>
                </c:pt>
                <c:pt idx="14">
                  <c:v>4.2735568135298365</c:v>
                </c:pt>
                <c:pt idx="15">
                  <c:v>4.2935835134961167</c:v>
                </c:pt>
                <c:pt idx="16">
                  <c:v>4.316201068666369</c:v>
                </c:pt>
                <c:pt idx="17">
                  <c:v>4.34409740359441</c:v>
                </c:pt>
                <c:pt idx="18">
                  <c:v>4.3797042690244474</c:v>
                </c:pt>
                <c:pt idx="19">
                  <c:v>4.4251754207256351</c:v>
                </c:pt>
                <c:pt idx="20">
                  <c:v>4.4820442040161881</c:v>
                </c:pt>
                <c:pt idx="21">
                  <c:v>4.5508762528428548</c:v>
                </c:pt>
                <c:pt idx="22">
                  <c:v>4.6310783208744439</c:v>
                </c:pt>
                <c:pt idx="23">
                  <c:v>4.7212251180961706</c:v>
                </c:pt>
                <c:pt idx="24">
                  <c:v>4.8194518026979392</c:v>
                </c:pt>
                <c:pt idx="25">
                  <c:v>4.9238033695321928</c:v>
                </c:pt>
                <c:pt idx="26">
                  <c:v>5.0326187608507196</c:v>
                </c:pt>
                <c:pt idx="27">
                  <c:v>5.1445430742727876</c:v>
                </c:pt>
                <c:pt idx="28">
                  <c:v>5.2584696615506932</c:v>
                </c:pt>
                <c:pt idx="29">
                  <c:v>5.3735739813076284</c:v>
                </c:pt>
                <c:pt idx="30">
                  <c:v>5.489142532829006</c:v>
                </c:pt>
                <c:pt idx="31">
                  <c:v>5.6044744589722413</c:v>
                </c:pt>
                <c:pt idx="32">
                  <c:v>5.7189083899569821</c:v>
                </c:pt>
                <c:pt idx="33">
                  <c:v>5.8316394539936072</c:v>
                </c:pt>
                <c:pt idx="34">
                  <c:v>5.9416952483721506</c:v>
                </c:pt>
                <c:pt idx="35">
                  <c:v>6.0478198278165936</c:v>
                </c:pt>
                <c:pt idx="36">
                  <c:v>6.1484484035233837</c:v>
                </c:pt>
                <c:pt idx="37">
                  <c:v>6.2416958681398098</c:v>
                </c:pt>
                <c:pt idx="38">
                  <c:v>6.3256182728100292</c:v>
                </c:pt>
                <c:pt idx="39">
                  <c:v>6.3984608496082229</c:v>
                </c:pt>
                <c:pt idx="40">
                  <c:v>6.459211494015455</c:v>
                </c:pt>
                <c:pt idx="41">
                  <c:v>6.5078693588926741</c:v>
                </c:pt>
                <c:pt idx="42">
                  <c:v>6.5454308294653512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4-F108-4F36-84E1-B1337A12E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592384"/>
        <c:axId val="560590848"/>
        <c:extLst>
          <c:ext xmlns:c15="http://schemas.microsoft.com/office/drawing/2012/chart" uri="{02D57815-91ED-43cb-92C2-25804820EDAC}">
            <c15:filteredScatterSeries>
              <c15:ser>
                <c:idx val="13"/>
                <c:order val="13"/>
                <c:tx>
                  <c:v>m fit 100ppm</c:v>
                </c:tx>
                <c:spPr>
                  <a:ln w="12700" cap="rnd">
                    <a:solidFill>
                      <a:schemeClr val="tx1"/>
                    </a:solidFill>
                    <a:prstDash val="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Bode'!$S$5:$S$48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Bode'!$T$5:$T$48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15-F108-4F36-84E1-B1337A12E581}"/>
                  </c:ext>
                </c:extLst>
              </c15:ser>
            </c15:filteredScatterSeries>
            <c15:filteredScatterSeries>
              <c15:ser>
                <c:idx val="17"/>
                <c:order val="17"/>
                <c:tx>
                  <c:v>m fit200ppm</c:v>
                </c:tx>
                <c:spPr>
                  <a:ln w="12700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Bode'!$X$5:$X$48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Bode'!$Y$5:$Y$48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6-F108-4F36-84E1-B1337A12E581}"/>
                  </c:ext>
                </c:extLst>
              </c15:ser>
            </c15:filteredScatterSeries>
            <c15:filteredScatterSeries>
              <c15:ser>
                <c:idx val="21"/>
                <c:order val="21"/>
                <c:tx>
                  <c:v>m fit500ppm</c:v>
                </c:tx>
                <c:spPr>
                  <a:ln w="12700" cap="rnd">
                    <a:solidFill>
                      <a:schemeClr val="tx1"/>
                    </a:solidFill>
                    <a:prstDash val="lg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Bode'!$AC$5:$AC$48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Bode'!$AD$5:$AD$48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7-F108-4F36-84E1-B1337A12E581}"/>
                  </c:ext>
                </c:extLst>
              </c15:ser>
            </c15:filteredScatterSeries>
          </c:ext>
        </c:extLst>
      </c:scatterChart>
      <c:scatterChart>
        <c:scatterStyle val="lineMarker"/>
        <c:varyColors val="0"/>
        <c:ser>
          <c:idx val="0"/>
          <c:order val="0"/>
          <c:tx>
            <c:v>m 0ppm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'Bode Modulus-Phase Bode'!$B$5:$B$54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Bode'!$C$5:$C$54</c:f>
              <c:numCache>
                <c:formatCode>General</c:formatCode>
                <c:ptCount val="50"/>
                <c:pt idx="0">
                  <c:v>2.4511567894245712</c:v>
                </c:pt>
                <c:pt idx="1">
                  <c:v>2.4712623658457851</c:v>
                </c:pt>
                <c:pt idx="2">
                  <c:v>2.4649513172615296</c:v>
                </c:pt>
                <c:pt idx="3">
                  <c:v>2.5483525598943371</c:v>
                </c:pt>
                <c:pt idx="4">
                  <c:v>2.6543498399066907</c:v>
                </c:pt>
                <c:pt idx="5">
                  <c:v>2.7687342716595418</c:v>
                </c:pt>
                <c:pt idx="6">
                  <c:v>2.8687795834421377</c:v>
                </c:pt>
                <c:pt idx="7">
                  <c:v>2.9412579374017445</c:v>
                </c:pt>
                <c:pt idx="8">
                  <c:v>3.00021709297223</c:v>
                </c:pt>
                <c:pt idx="9">
                  <c:v>3.0535393964528241</c:v>
                </c:pt>
                <c:pt idx="10">
                  <c:v>3.1184300771220892</c:v>
                </c:pt>
                <c:pt idx="11">
                  <c:v>3.2019430634016501</c:v>
                </c:pt>
                <c:pt idx="12">
                  <c:v>3.3003780648707024</c:v>
                </c:pt>
                <c:pt idx="13">
                  <c:v>3.4078665830307759</c:v>
                </c:pt>
                <c:pt idx="14">
                  <c:v>3.5146008741185999</c:v>
                </c:pt>
                <c:pt idx="15">
                  <c:v>3.612105403964061</c:v>
                </c:pt>
                <c:pt idx="16">
                  <c:v>3.6947367833859928</c:v>
                </c:pt>
                <c:pt idx="17">
                  <c:v>3.7602867451874129</c:v>
                </c:pt>
                <c:pt idx="18">
                  <c:v>3.8125724687604672</c:v>
                </c:pt>
                <c:pt idx="19">
                  <c:v>3.8503705023716366</c:v>
                </c:pt>
                <c:pt idx="20">
                  <c:v>3.881013550279083</c:v>
                </c:pt>
                <c:pt idx="21">
                  <c:v>3.9089137400209713</c:v>
                </c:pt>
                <c:pt idx="22">
                  <c:v>3.9389448054529566</c:v>
                </c:pt>
                <c:pt idx="23">
                  <c:v>3.97473730146138</c:v>
                </c:pt>
                <c:pt idx="24">
                  <c:v>4.0193655745724879</c:v>
                </c:pt>
                <c:pt idx="25">
                  <c:v>4.0740114460089449</c:v>
                </c:pt>
                <c:pt idx="26">
                  <c:v>4.1587845177234231</c:v>
                </c:pt>
                <c:pt idx="27">
                  <c:v>4.2288621285305625</c:v>
                </c:pt>
                <c:pt idx="28">
                  <c:v>4.330920830595236</c:v>
                </c:pt>
                <c:pt idx="29">
                  <c:v>4.4259415880188957</c:v>
                </c:pt>
                <c:pt idx="30">
                  <c:v>4.5448366854083861</c:v>
                </c:pt>
                <c:pt idx="31">
                  <c:v>4.6600777237750135</c:v>
                </c:pt>
                <c:pt idx="32">
                  <c:v>4.7734207232906103</c:v>
                </c:pt>
                <c:pt idx="33">
                  <c:v>4.8823252745965311</c:v>
                </c:pt>
                <c:pt idx="34">
                  <c:v>4.9648156991197521</c:v>
                </c:pt>
                <c:pt idx="35">
                  <c:v>5.0556076517087112</c:v>
                </c:pt>
                <c:pt idx="36">
                  <c:v>5.275725867573664</c:v>
                </c:pt>
                <c:pt idx="37">
                  <c:v>5.3629722876920676</c:v>
                </c:pt>
                <c:pt idx="38">
                  <c:v>5.4451837147961113</c:v>
                </c:pt>
                <c:pt idx="39">
                  <c:v>5.5246816628511617</c:v>
                </c:pt>
                <c:pt idx="40">
                  <c:v>5.6012340469164474</c:v>
                </c:pt>
                <c:pt idx="41">
                  <c:v>5.6766296036164485</c:v>
                </c:pt>
                <c:pt idx="42">
                  <c:v>5.7495121555944273</c:v>
                </c:pt>
                <c:pt idx="43">
                  <c:v>5.8105013477665297</c:v>
                </c:pt>
                <c:pt idx="44">
                  <c:v>5.8558400636807129</c:v>
                </c:pt>
                <c:pt idx="45">
                  <c:v>5.8926176681027798</c:v>
                </c:pt>
                <c:pt idx="46">
                  <c:v>5.9146234272921587</c:v>
                </c:pt>
                <c:pt idx="47">
                  <c:v>5.927447358781075</c:v>
                </c:pt>
                <c:pt idx="48">
                  <c:v>5.9194076125421855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C-F108-4F36-84E1-B1337A12E581}"/>
            </c:ext>
          </c:extLst>
        </c:ser>
        <c:ser>
          <c:idx val="4"/>
          <c:order val="4"/>
          <c:tx>
            <c:v>m 25ppm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noFill/>
              <a:ln w="12700">
                <a:solidFill>
                  <a:srgbClr val="0070C0"/>
                </a:solidFill>
              </a:ln>
              <a:effectLst/>
            </c:spPr>
          </c:marker>
          <c:xVal>
            <c:numRef>
              <c:f>'Bode Modulus-Phase Bode'!$G$5:$G$54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0.12244853223310558</c:v>
                </c:pt>
                <c:pt idx="35">
                  <c:v>-4.0817842722365771E-2</c:v>
                </c:pt>
                <c:pt idx="36">
                  <c:v>-0.20408663012043554</c:v>
                </c:pt>
                <c:pt idx="37">
                  <c:v>-0.36735344121160718</c:v>
                </c:pt>
                <c:pt idx="38">
                  <c:v>-0.53061249579585468</c:v>
                </c:pt>
                <c:pt idx="39">
                  <c:v>-0.69388606013536591</c:v>
                </c:pt>
                <c:pt idx="40">
                  <c:v>-0.85714457444288628</c:v>
                </c:pt>
                <c:pt idx="41">
                  <c:v>-1.0204161183935587</c:v>
                </c:pt>
                <c:pt idx="42">
                  <c:v>-1.183686434114865</c:v>
                </c:pt>
                <c:pt idx="43">
                  <c:v>-1.346945791284291</c:v>
                </c:pt>
                <c:pt idx="44">
                  <c:v>-1.510220053704072</c:v>
                </c:pt>
              </c:numCache>
            </c:numRef>
          </c:xVal>
          <c:yVal>
            <c:numRef>
              <c:f>'Bode Modulus-Phase Bode'!$H$5:$H$54</c:f>
              <c:numCache>
                <c:formatCode>General</c:formatCode>
                <c:ptCount val="50"/>
                <c:pt idx="0">
                  <c:v>2.6364878963533656</c:v>
                </c:pt>
                <c:pt idx="1">
                  <c:v>2.5986154409613276</c:v>
                </c:pt>
                <c:pt idx="2">
                  <c:v>2.6047658847038875</c:v>
                </c:pt>
                <c:pt idx="3">
                  <c:v>2.6655247073085322</c:v>
                </c:pt>
                <c:pt idx="4">
                  <c:v>2.7567349731436988</c:v>
                </c:pt>
                <c:pt idx="5">
                  <c:v>2.8612595295783785</c:v>
                </c:pt>
                <c:pt idx="6">
                  <c:v>2.94965830798174</c:v>
                </c:pt>
                <c:pt idx="7">
                  <c:v>3.0269416279590295</c:v>
                </c:pt>
                <c:pt idx="8">
                  <c:v>3.0875329757340935</c:v>
                </c:pt>
                <c:pt idx="9">
                  <c:v>3.1597776727872486</c:v>
                </c:pt>
                <c:pt idx="10">
                  <c:v>3.2551759844935293</c:v>
                </c:pt>
                <c:pt idx="11">
                  <c:v>3.3731511671158896</c:v>
                </c:pt>
                <c:pt idx="12">
                  <c:v>3.5014563846965157</c:v>
                </c:pt>
                <c:pt idx="13">
                  <c:v>3.6292056571023039</c:v>
                </c:pt>
                <c:pt idx="14">
                  <c:v>3.7478156149651696</c:v>
                </c:pt>
                <c:pt idx="15">
                  <c:v>3.8504072768627733</c:v>
                </c:pt>
                <c:pt idx="16">
                  <c:v>3.9336694710920552</c:v>
                </c:pt>
                <c:pt idx="17">
                  <c:v>3.9953192291547999</c:v>
                </c:pt>
                <c:pt idx="18">
                  <c:v>4.0398501777496643</c:v>
                </c:pt>
                <c:pt idx="19">
                  <c:v>4.0712927338345741</c:v>
                </c:pt>
                <c:pt idx="20">
                  <c:v>4.0958664534785427</c:v>
                </c:pt>
                <c:pt idx="21">
                  <c:v>4.1153108949104995</c:v>
                </c:pt>
                <c:pt idx="22">
                  <c:v>4.1355142809987866</c:v>
                </c:pt>
                <c:pt idx="23">
                  <c:v>4.1569124257000167</c:v>
                </c:pt>
                <c:pt idx="24">
                  <c:v>4.1825573013049127</c:v>
                </c:pt>
                <c:pt idx="25">
                  <c:v>4.2262389170759844</c:v>
                </c:pt>
                <c:pt idx="26">
                  <c:v>4.2547172184232283</c:v>
                </c:pt>
                <c:pt idx="27">
                  <c:v>4.3195848731101059</c:v>
                </c:pt>
                <c:pt idx="28">
                  <c:v>4.4042348666534226</c:v>
                </c:pt>
                <c:pt idx="29">
                  <c:v>4.4842713600863471</c:v>
                </c:pt>
                <c:pt idx="30">
                  <c:v>4.565434570307759</c:v>
                </c:pt>
                <c:pt idx="31">
                  <c:v>4.6975344625969608</c:v>
                </c:pt>
                <c:pt idx="32">
                  <c:v>4.8010811283071169</c:v>
                </c:pt>
                <c:pt idx="33">
                  <c:v>4.9431085247275801</c:v>
                </c:pt>
                <c:pt idx="34">
                  <c:v>5.2137036536801791</c:v>
                </c:pt>
                <c:pt idx="35">
                  <c:v>5.3617467179758966</c:v>
                </c:pt>
                <c:pt idx="36">
                  <c:v>5.4589247662340945</c:v>
                </c:pt>
                <c:pt idx="37">
                  <c:v>5.5487455532594137</c:v>
                </c:pt>
                <c:pt idx="38">
                  <c:v>5.6363273883659879</c:v>
                </c:pt>
                <c:pt idx="39">
                  <c:v>5.7209527167015839</c:v>
                </c:pt>
                <c:pt idx="40">
                  <c:v>5.8035185680667754</c:v>
                </c:pt>
                <c:pt idx="41">
                  <c:v>5.8875441616870408</c:v>
                </c:pt>
                <c:pt idx="42">
                  <c:v>5.9616536048162647</c:v>
                </c:pt>
                <c:pt idx="43">
                  <c:v>6.0530015704003084</c:v>
                </c:pt>
                <c:pt idx="44">
                  <c:v>6.0940166811204222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D-F108-4F36-84E1-B1337A12E581}"/>
            </c:ext>
          </c:extLst>
        </c:ser>
        <c:ser>
          <c:idx val="8"/>
          <c:order val="8"/>
          <c:tx>
            <c:v>m 50ppm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'Bode Modulus-Phase Bode'!$L$5:$L$54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0.12244853223310558</c:v>
                </c:pt>
                <c:pt idx="37">
                  <c:v>-4.0817842722365771E-2</c:v>
                </c:pt>
                <c:pt idx="38">
                  <c:v>-0.20408663012043554</c:v>
                </c:pt>
                <c:pt idx="39">
                  <c:v>-0.36735344121160718</c:v>
                </c:pt>
                <c:pt idx="40">
                  <c:v>-0.53061249579585468</c:v>
                </c:pt>
                <c:pt idx="41">
                  <c:v>-0.69388606013536591</c:v>
                </c:pt>
                <c:pt idx="42">
                  <c:v>-0.85714457444288628</c:v>
                </c:pt>
                <c:pt idx="43">
                  <c:v>-1.0204161183935587</c:v>
                </c:pt>
                <c:pt idx="44">
                  <c:v>-1.183686434114865</c:v>
                </c:pt>
                <c:pt idx="45">
                  <c:v>-1.346945791284291</c:v>
                </c:pt>
                <c:pt idx="46">
                  <c:v>-1.510220053704072</c:v>
                </c:pt>
                <c:pt idx="47">
                  <c:v>-1.6734613790812962</c:v>
                </c:pt>
                <c:pt idx="48">
                  <c:v>-1.8367461683202964</c:v>
                </c:pt>
                <c:pt idx="49">
                  <c:v>-2.000004777265576</c:v>
                </c:pt>
              </c:numCache>
            </c:numRef>
          </c:xVal>
          <c:yVal>
            <c:numRef>
              <c:f>'Bode Modulus-Phase Bode'!$M$5:$M$54</c:f>
              <c:numCache>
                <c:formatCode>General</c:formatCode>
                <c:ptCount val="50"/>
                <c:pt idx="0">
                  <c:v>2.4302524799031073</c:v>
                </c:pt>
                <c:pt idx="1">
                  <c:v>2.4497714297976105</c:v>
                </c:pt>
                <c:pt idx="2">
                  <c:v>2.441459468917794</c:v>
                </c:pt>
                <c:pt idx="3">
                  <c:v>2.507909817970281</c:v>
                </c:pt>
                <c:pt idx="4">
                  <c:v>2.6205628493599962</c:v>
                </c:pt>
                <c:pt idx="5">
                  <c:v>2.7455041870869885</c:v>
                </c:pt>
                <c:pt idx="6">
                  <c:v>2.8793253007848074</c:v>
                </c:pt>
                <c:pt idx="7">
                  <c:v>2.9729846052017068</c:v>
                </c:pt>
                <c:pt idx="8">
                  <c:v>3.0730214543597389</c:v>
                </c:pt>
                <c:pt idx="9">
                  <c:v>3.1829564690553513</c:v>
                </c:pt>
                <c:pt idx="10">
                  <c:v>3.3167459276709317</c:v>
                </c:pt>
                <c:pt idx="11">
                  <c:v>3.4600855991774684</c:v>
                </c:pt>
                <c:pt idx="12">
                  <c:v>3.6038477712994235</c:v>
                </c:pt>
                <c:pt idx="13">
                  <c:v>3.7427801018106766</c:v>
                </c:pt>
                <c:pt idx="14">
                  <c:v>3.873297345798798</c:v>
                </c:pt>
                <c:pt idx="15">
                  <c:v>3.9892450814426068</c:v>
                </c:pt>
                <c:pt idx="16">
                  <c:v>4.0842544591112295</c:v>
                </c:pt>
                <c:pt idx="17">
                  <c:v>4.1558823580818149</c:v>
                </c:pt>
                <c:pt idx="18">
                  <c:v>4.2045269429998404</c:v>
                </c:pt>
                <c:pt idx="19">
                  <c:v>4.2368142751712723</c:v>
                </c:pt>
                <c:pt idx="20">
                  <c:v>4.2581821603660979</c:v>
                </c:pt>
                <c:pt idx="21">
                  <c:v>4.2739730037695498</c:v>
                </c:pt>
                <c:pt idx="22">
                  <c:v>4.2909690089485171</c:v>
                </c:pt>
                <c:pt idx="23">
                  <c:v>4.3087564423706333</c:v>
                </c:pt>
                <c:pt idx="24">
                  <c:v>4.3338904116161245</c:v>
                </c:pt>
                <c:pt idx="25">
                  <c:v>4.3659744217025986</c:v>
                </c:pt>
                <c:pt idx="26">
                  <c:v>4.4057219145641868</c:v>
                </c:pt>
                <c:pt idx="27">
                  <c:v>4.4731364734564769</c:v>
                </c:pt>
                <c:pt idx="28">
                  <c:v>4.541828766781312</c:v>
                </c:pt>
                <c:pt idx="29">
                  <c:v>4.6200318951262975</c:v>
                </c:pt>
                <c:pt idx="30">
                  <c:v>4.7579499323593941</c:v>
                </c:pt>
                <c:pt idx="31">
                  <c:v>4.8134942544352368</c:v>
                </c:pt>
                <c:pt idx="32">
                  <c:v>4.9708952103196129</c:v>
                </c:pt>
                <c:pt idx="33">
                  <c:v>5.0362295440862948</c:v>
                </c:pt>
                <c:pt idx="34">
                  <c:v>5.1620862402408543</c:v>
                </c:pt>
                <c:pt idx="35">
                  <c:v>5.2747119141679653</c:v>
                </c:pt>
                <c:pt idx="36">
                  <c:v>5.3545693921168054</c:v>
                </c:pt>
                <c:pt idx="37">
                  <c:v>5.4790423715866305</c:v>
                </c:pt>
                <c:pt idx="38">
                  <c:v>5.5923766423536065</c:v>
                </c:pt>
                <c:pt idx="39">
                  <c:v>5.7029730655378197</c:v>
                </c:pt>
                <c:pt idx="40">
                  <c:v>5.80891284133466</c:v>
                </c:pt>
                <c:pt idx="41">
                  <c:v>5.9160220714904073</c:v>
                </c:pt>
                <c:pt idx="42">
                  <c:v>6.0225933140214618</c:v>
                </c:pt>
                <c:pt idx="43">
                  <c:v>6.1226745132061984</c:v>
                </c:pt>
                <c:pt idx="44">
                  <c:v>6.2249730904288327</c:v>
                </c:pt>
                <c:pt idx="45">
                  <c:v>6.3165364474035561</c:v>
                </c:pt>
                <c:pt idx="46">
                  <c:v>6.4008659607565725</c:v>
                </c:pt>
                <c:pt idx="47">
                  <c:v>6.5005657768623211</c:v>
                </c:pt>
                <c:pt idx="48">
                  <c:v>6.5479838053590758</c:v>
                </c:pt>
                <c:pt idx="49">
                  <c:v>6.5666966951164643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E-F108-4F36-84E1-B1337A12E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592384"/>
        <c:axId val="560590848"/>
        <c:extLst>
          <c:ext xmlns:c15="http://schemas.microsoft.com/office/drawing/2012/chart" uri="{02D57815-91ED-43cb-92C2-25804820EDAC}">
            <c15:filteredScatterSeries>
              <c15:ser>
                <c:idx val="12"/>
                <c:order val="12"/>
                <c:tx>
                  <c:v>m 100ppm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star"/>
                  <c:size val="4"/>
                  <c:spPr>
                    <a:noFill/>
                    <a:ln w="12700">
                      <a:solidFill>
                        <a:srgbClr val="F319D4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Bode'!$Q$5:$Q$54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Bode'!$R$5:$R$54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F-F108-4F36-84E1-B1337A12E581}"/>
                  </c:ext>
                </c:extLst>
              </c15:ser>
            </c15:filteredScatterSeries>
            <c15:filteredScatterSeries>
              <c15:ser>
                <c:idx val="16"/>
                <c:order val="16"/>
                <c:tx>
                  <c:v>m 200ppm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x"/>
                  <c:size val="5"/>
                  <c:spPr>
                    <a:noFill/>
                    <a:ln w="12700">
                      <a:solidFill>
                        <a:srgbClr val="C0000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Bode'!$V$5:$V$54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Bode'!$W$5:$W$54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F108-4F36-84E1-B1337A12E581}"/>
                  </c:ext>
                </c:extLst>
              </c15:ser>
            </c15:filteredScatterSeries>
            <c15:filteredScatterSeries>
              <c15:ser>
                <c:idx val="20"/>
                <c:order val="20"/>
                <c:tx>
                  <c:v>m 500ppm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triangle"/>
                  <c:size val="4"/>
                  <c:spPr>
                    <a:noFill/>
                    <a:ln w="12700">
                      <a:solidFill>
                        <a:srgbClr val="7030A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Bode'!$AA$5:$AA$54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Bode'!$AB$5:$AB$54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F108-4F36-84E1-B1337A12E581}"/>
                  </c:ext>
                </c:extLst>
              </c15:ser>
            </c15:filteredScatterSeries>
          </c:ext>
        </c:extLst>
      </c:scatterChart>
      <c:valAx>
        <c:axId val="560587520"/>
        <c:scaling>
          <c:orientation val="minMax"/>
          <c:max val="4.8"/>
          <c:min val="-2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0589056"/>
        <c:crossesAt val="-44444444"/>
        <c:crossBetween val="midCat"/>
        <c:majorUnit val="2"/>
      </c:valAx>
      <c:valAx>
        <c:axId val="560589056"/>
        <c:scaling>
          <c:orientation val="minMax"/>
          <c:max val="80"/>
          <c:min val="-5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0587520"/>
        <c:crossesAt val="-444"/>
        <c:crossBetween val="midCat"/>
        <c:majorUnit val="20"/>
      </c:valAx>
      <c:valAx>
        <c:axId val="560590848"/>
        <c:scaling>
          <c:orientation val="minMax"/>
          <c:max val="7"/>
          <c:min val="2"/>
        </c:scaling>
        <c:delete val="0"/>
        <c:axPos val="r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0592384"/>
        <c:crosses val="max"/>
        <c:crossBetween val="midCat"/>
        <c:majorUnit val="1"/>
      </c:valAx>
      <c:valAx>
        <c:axId val="5605923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60590848"/>
        <c:crosses val="autoZero"/>
        <c:crossBetween val="midCat"/>
      </c:valAx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</c:plotArea>
    <c:plotVisOnly val="1"/>
    <c:dispBlanksAs val="gap"/>
    <c:showDLblsOverMax val="0"/>
  </c:chart>
  <c:spPr>
    <a:solidFill>
      <a:sysClr val="window" lastClr="FFFFFF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188633584544622E-2"/>
          <c:y val="1.5150191071304157E-2"/>
          <c:w val="0.91731863926365931"/>
          <c:h val="0.93373114216849473"/>
        </c:manualLayout>
      </c:layout>
      <c:scatterChart>
        <c:scatterStyle val="smoothMarker"/>
        <c:varyColors val="0"/>
        <c:ser>
          <c:idx val="7"/>
          <c:order val="7"/>
          <c:tx>
            <c:v>pfit 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Bode'!$AK$6:$AK$49</c:f>
              <c:numCache>
                <c:formatCode>General</c:formatCode>
                <c:ptCount val="44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0.61223163401346081</c:v>
                </c:pt>
                <c:pt idx="26">
                  <c:v>0.44898133749866087</c:v>
                </c:pt>
                <c:pt idx="27">
                  <c:v>0.12244853223310558</c:v>
                </c:pt>
                <c:pt idx="28">
                  <c:v>-4.0817842722365771E-2</c:v>
                </c:pt>
                <c:pt idx="29">
                  <c:v>-0.20408663012043554</c:v>
                </c:pt>
                <c:pt idx="30">
                  <c:v>-0.36735344121160718</c:v>
                </c:pt>
                <c:pt idx="31">
                  <c:v>-0.53061249579585468</c:v>
                </c:pt>
                <c:pt idx="32">
                  <c:v>-0.69388606013536591</c:v>
                </c:pt>
                <c:pt idx="33">
                  <c:v>-0.85714457444288628</c:v>
                </c:pt>
                <c:pt idx="34">
                  <c:v>-1.0204161183935587</c:v>
                </c:pt>
                <c:pt idx="35">
                  <c:v>-1.183686434114865</c:v>
                </c:pt>
                <c:pt idx="36">
                  <c:v>-1.346945791284291</c:v>
                </c:pt>
                <c:pt idx="37">
                  <c:v>-1.510220053704072</c:v>
                </c:pt>
                <c:pt idx="38">
                  <c:v>-1.6734613790812962</c:v>
                </c:pt>
                <c:pt idx="39">
                  <c:v>-1.8367461683202964</c:v>
                </c:pt>
                <c:pt idx="40">
                  <c:v>-2.000004777265576</c:v>
                </c:pt>
              </c:numCache>
            </c:numRef>
          </c:xVal>
          <c:yVal>
            <c:numRef>
              <c:f>'Bode Modulus-Phase Bode'!$AL$6:$AL$49</c:f>
              <c:numCache>
                <c:formatCode>General</c:formatCode>
                <c:ptCount val="44"/>
                <c:pt idx="0">
                  <c:v>36.305999999999997</c:v>
                </c:pt>
                <c:pt idx="1">
                  <c:v>36.073</c:v>
                </c:pt>
                <c:pt idx="2">
                  <c:v>35.524000000000001</c:v>
                </c:pt>
                <c:pt idx="3">
                  <c:v>34.670999999999999</c:v>
                </c:pt>
                <c:pt idx="4">
                  <c:v>33.530999999999999</c:v>
                </c:pt>
                <c:pt idx="5">
                  <c:v>32.137</c:v>
                </c:pt>
                <c:pt idx="6">
                  <c:v>30.533000000000001</c:v>
                </c:pt>
                <c:pt idx="7">
                  <c:v>28.785</c:v>
                </c:pt>
                <c:pt idx="8">
                  <c:v>26.981000000000002</c:v>
                </c:pt>
                <c:pt idx="9">
                  <c:v>25.228999999999999</c:v>
                </c:pt>
                <c:pt idx="10">
                  <c:v>23.658999999999999</c:v>
                </c:pt>
                <c:pt idx="11">
                  <c:v>22.42</c:v>
                </c:pt>
                <c:pt idx="12">
                  <c:v>21.670999999999999</c:v>
                </c:pt>
                <c:pt idx="13">
                  <c:v>21.579000000000001</c:v>
                </c:pt>
                <c:pt idx="14">
                  <c:v>22.303000000000001</c:v>
                </c:pt>
                <c:pt idx="15">
                  <c:v>23.975999999999999</c:v>
                </c:pt>
                <c:pt idx="16">
                  <c:v>26.664999999999999</c:v>
                </c:pt>
                <c:pt idx="17">
                  <c:v>30.327000000000002</c:v>
                </c:pt>
                <c:pt idx="18">
                  <c:v>34.755000000000003</c:v>
                </c:pt>
                <c:pt idx="19">
                  <c:v>39.587000000000003</c:v>
                </c:pt>
                <c:pt idx="20">
                  <c:v>44.378</c:v>
                </c:pt>
                <c:pt idx="21">
                  <c:v>48.722999999999999</c:v>
                </c:pt>
                <c:pt idx="22">
                  <c:v>52.356000000000002</c:v>
                </c:pt>
                <c:pt idx="23">
                  <c:v>55.161999999999999</c:v>
                </c:pt>
                <c:pt idx="24">
                  <c:v>57.143000000000001</c:v>
                </c:pt>
                <c:pt idx="25">
                  <c:v>58.363</c:v>
                </c:pt>
                <c:pt idx="26">
                  <c:v>58.902999999999999</c:v>
                </c:pt>
                <c:pt idx="27">
                  <c:v>58.203000000000003</c:v>
                </c:pt>
                <c:pt idx="28">
                  <c:v>57.045999999999999</c:v>
                </c:pt>
                <c:pt idx="29">
                  <c:v>55.37</c:v>
                </c:pt>
                <c:pt idx="30">
                  <c:v>53.174999999999997</c:v>
                </c:pt>
                <c:pt idx="31">
                  <c:v>50.460999999999999</c:v>
                </c:pt>
                <c:pt idx="32">
                  <c:v>47.238</c:v>
                </c:pt>
                <c:pt idx="33">
                  <c:v>43.551000000000002</c:v>
                </c:pt>
                <c:pt idx="34">
                  <c:v>39.481999999999999</c:v>
                </c:pt>
                <c:pt idx="35">
                  <c:v>35.162999999999997</c:v>
                </c:pt>
                <c:pt idx="36">
                  <c:v>30.759</c:v>
                </c:pt>
                <c:pt idx="37">
                  <c:v>26.448</c:v>
                </c:pt>
                <c:pt idx="38">
                  <c:v>22.390999999999998</c:v>
                </c:pt>
                <c:pt idx="39">
                  <c:v>18.702000000000002</c:v>
                </c:pt>
                <c:pt idx="40">
                  <c:v>15.451000000000001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2E20-4899-A5F0-168631D950AF}"/>
            </c:ext>
          </c:extLst>
        </c:ser>
        <c:ser>
          <c:idx val="11"/>
          <c:order val="11"/>
          <c:tx>
            <c:v>p fit25ppm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Bode'!$AP$6:$AP$49</c:f>
              <c:numCache>
                <c:formatCode>General</c:formatCode>
                <c:ptCount val="44"/>
                <c:pt idx="0">
                  <c:v>4.2040874093482676</c:v>
                </c:pt>
                <c:pt idx="1">
                  <c:v>4.0407961077157131</c:v>
                </c:pt>
                <c:pt idx="2">
                  <c:v>3.8775492895096852</c:v>
                </c:pt>
                <c:pt idx="3">
                  <c:v>3.7142802909541337</c:v>
                </c:pt>
                <c:pt idx="4">
                  <c:v>3.5510142650476713</c:v>
                </c:pt>
                <c:pt idx="5">
                  <c:v>3.3877563301038682</c:v>
                </c:pt>
                <c:pt idx="6">
                  <c:v>3.2244812653036328</c:v>
                </c:pt>
                <c:pt idx="7">
                  <c:v>3.0612299969846353</c:v>
                </c:pt>
                <c:pt idx="8">
                  <c:v>2.8979546127108193</c:v>
                </c:pt>
                <c:pt idx="9">
                  <c:v>2.7346910423929409</c:v>
                </c:pt>
                <c:pt idx="10">
                  <c:v>2.5714293030614899</c:v>
                </c:pt>
                <c:pt idx="11">
                  <c:v>2.4081551338862641</c:v>
                </c:pt>
                <c:pt idx="12">
                  <c:v>2.244890391479025</c:v>
                </c:pt>
                <c:pt idx="13">
                  <c:v>2.0816317027601494</c:v>
                </c:pt>
                <c:pt idx="14">
                  <c:v>1.9183632731402205</c:v>
                </c:pt>
                <c:pt idx="15">
                  <c:v>1.7550985275122508</c:v>
                </c:pt>
                <c:pt idx="16">
                  <c:v>1.5918322952780248</c:v>
                </c:pt>
                <c:pt idx="17">
                  <c:v>1.4285607770180981</c:v>
                </c:pt>
                <c:pt idx="18">
                  <c:v>1.2653037720304998</c:v>
                </c:pt>
                <c:pt idx="19">
                  <c:v>1.1020493256621462</c:v>
                </c:pt>
                <c:pt idx="20">
                  <c:v>0.93876082176793763</c:v>
                </c:pt>
                <c:pt idx="21">
                  <c:v>0.77550049533486975</c:v>
                </c:pt>
                <c:pt idx="22">
                  <c:v>0.61223163401346081</c:v>
                </c:pt>
                <c:pt idx="23">
                  <c:v>0.44898133749866087</c:v>
                </c:pt>
                <c:pt idx="24">
                  <c:v>0.28571254716245797</c:v>
                </c:pt>
                <c:pt idx="25">
                  <c:v>-4.0817842722365771E-2</c:v>
                </c:pt>
                <c:pt idx="26">
                  <c:v>-0.20408663012043554</c:v>
                </c:pt>
                <c:pt idx="27">
                  <c:v>-0.36735344121160718</c:v>
                </c:pt>
                <c:pt idx="28">
                  <c:v>-0.53061249579585468</c:v>
                </c:pt>
                <c:pt idx="29">
                  <c:v>-0.69388606013536591</c:v>
                </c:pt>
                <c:pt idx="30">
                  <c:v>-0.85714457444288628</c:v>
                </c:pt>
                <c:pt idx="31">
                  <c:v>-1.0204161183935587</c:v>
                </c:pt>
                <c:pt idx="32">
                  <c:v>-1.183686434114865</c:v>
                </c:pt>
              </c:numCache>
            </c:numRef>
          </c:xVal>
          <c:yVal>
            <c:numRef>
              <c:f>'Bode Modulus-Phase Bode'!$AQ$6:$AQ$49</c:f>
              <c:numCache>
                <c:formatCode>General</c:formatCode>
                <c:ptCount val="44"/>
                <c:pt idx="0">
                  <c:v>49.886000000000003</c:v>
                </c:pt>
                <c:pt idx="1">
                  <c:v>49.933</c:v>
                </c:pt>
                <c:pt idx="2">
                  <c:v>47.244</c:v>
                </c:pt>
                <c:pt idx="3">
                  <c:v>42.35</c:v>
                </c:pt>
                <c:pt idx="4">
                  <c:v>36.216999999999999</c:v>
                </c:pt>
                <c:pt idx="5">
                  <c:v>30.021000000000001</c:v>
                </c:pt>
                <c:pt idx="6">
                  <c:v>24.734999999999999</c:v>
                </c:pt>
                <c:pt idx="7">
                  <c:v>20.884</c:v>
                </c:pt>
                <c:pt idx="8">
                  <c:v>18.606000000000002</c:v>
                </c:pt>
                <c:pt idx="9">
                  <c:v>17.834</c:v>
                </c:pt>
                <c:pt idx="10">
                  <c:v>18.440999999999999</c:v>
                </c:pt>
                <c:pt idx="11">
                  <c:v>20.294</c:v>
                </c:pt>
                <c:pt idx="12">
                  <c:v>23.251999999999999</c:v>
                </c:pt>
                <c:pt idx="13">
                  <c:v>27.132999999999999</c:v>
                </c:pt>
                <c:pt idx="14">
                  <c:v>31.684999999999999</c:v>
                </c:pt>
                <c:pt idx="15">
                  <c:v>36.585000000000001</c:v>
                </c:pt>
                <c:pt idx="16">
                  <c:v>41.48</c:v>
                </c:pt>
                <c:pt idx="17">
                  <c:v>46.05</c:v>
                </c:pt>
                <c:pt idx="18">
                  <c:v>50.069000000000003</c:v>
                </c:pt>
                <c:pt idx="19">
                  <c:v>53.418999999999997</c:v>
                </c:pt>
                <c:pt idx="20">
                  <c:v>56.073</c:v>
                </c:pt>
                <c:pt idx="21">
                  <c:v>58.055999999999997</c:v>
                </c:pt>
                <c:pt idx="22">
                  <c:v>59.417999999999999</c:v>
                </c:pt>
                <c:pt idx="23">
                  <c:v>60.204000000000001</c:v>
                </c:pt>
                <c:pt idx="24">
                  <c:v>60.448</c:v>
                </c:pt>
                <c:pt idx="25">
                  <c:v>59.326999999999998</c:v>
                </c:pt>
                <c:pt idx="26">
                  <c:v>57.91</c:v>
                </c:pt>
                <c:pt idx="27">
                  <c:v>55.857999999999997</c:v>
                </c:pt>
                <c:pt idx="28">
                  <c:v>53.115000000000002</c:v>
                </c:pt>
                <c:pt idx="29">
                  <c:v>49.642000000000003</c:v>
                </c:pt>
                <c:pt idx="30">
                  <c:v>45.457000000000001</c:v>
                </c:pt>
                <c:pt idx="31">
                  <c:v>40.655999999999999</c:v>
                </c:pt>
                <c:pt idx="32">
                  <c:v>35.442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8-2E20-4899-A5F0-168631D950AF}"/>
            </c:ext>
          </c:extLst>
        </c:ser>
        <c:ser>
          <c:idx val="15"/>
          <c:order val="15"/>
          <c:tx>
            <c:v>p fit50ppm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Bode'!$AU$6:$AU$49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0.44898133749866087</c:v>
                </c:pt>
                <c:pt idx="28">
                  <c:v>0.28571254716245797</c:v>
                </c:pt>
                <c:pt idx="29">
                  <c:v>-4.0817842722365771E-2</c:v>
                </c:pt>
                <c:pt idx="30">
                  <c:v>-0.20408663012043554</c:v>
                </c:pt>
                <c:pt idx="31">
                  <c:v>-0.36735344121160718</c:v>
                </c:pt>
                <c:pt idx="32">
                  <c:v>-0.53061249579585468</c:v>
                </c:pt>
                <c:pt idx="33">
                  <c:v>-0.69388606013536591</c:v>
                </c:pt>
                <c:pt idx="34">
                  <c:v>-0.85714457444288628</c:v>
                </c:pt>
                <c:pt idx="35">
                  <c:v>-1.0204161183935587</c:v>
                </c:pt>
                <c:pt idx="36">
                  <c:v>-1.183686434114865</c:v>
                </c:pt>
                <c:pt idx="37">
                  <c:v>-1.346945791284291</c:v>
                </c:pt>
                <c:pt idx="38">
                  <c:v>-1.510220053704072</c:v>
                </c:pt>
                <c:pt idx="39">
                  <c:v>-1.6734613790812962</c:v>
                </c:pt>
                <c:pt idx="40">
                  <c:v>-1.8367461683202964</c:v>
                </c:pt>
                <c:pt idx="41">
                  <c:v>-2.000004777265576</c:v>
                </c:pt>
              </c:numCache>
            </c:numRef>
          </c:xVal>
          <c:yVal>
            <c:numRef>
              <c:f>'Bode Modulus-Phase Bode'!$AV$6:$AV$49</c:f>
              <c:numCache>
                <c:formatCode>General</c:formatCode>
                <c:ptCount val="44"/>
                <c:pt idx="0">
                  <c:v>46.88</c:v>
                </c:pt>
                <c:pt idx="1">
                  <c:v>54.878</c:v>
                </c:pt>
                <c:pt idx="2">
                  <c:v>60.878999999999998</c:v>
                </c:pt>
                <c:pt idx="3">
                  <c:v>64.460999999999999</c:v>
                </c:pt>
                <c:pt idx="4">
                  <c:v>65.543999999999997</c:v>
                </c:pt>
                <c:pt idx="5">
                  <c:v>64.150000000000006</c:v>
                </c:pt>
                <c:pt idx="6">
                  <c:v>60.325000000000003</c:v>
                </c:pt>
                <c:pt idx="7">
                  <c:v>54.26</c:v>
                </c:pt>
                <c:pt idx="8">
                  <c:v>46.537999999999997</c:v>
                </c:pt>
                <c:pt idx="9">
                  <c:v>38.225999999999999</c:v>
                </c:pt>
                <c:pt idx="10">
                  <c:v>30.553999999999998</c:v>
                </c:pt>
                <c:pt idx="11">
                  <c:v>24.401</c:v>
                </c:pt>
                <c:pt idx="12">
                  <c:v>20.085000000000001</c:v>
                </c:pt>
                <c:pt idx="13">
                  <c:v>17.545999999999999</c:v>
                </c:pt>
                <c:pt idx="14">
                  <c:v>16.582000000000001</c:v>
                </c:pt>
                <c:pt idx="15">
                  <c:v>16.988</c:v>
                </c:pt>
                <c:pt idx="16">
                  <c:v>18.594999999999999</c:v>
                </c:pt>
                <c:pt idx="17">
                  <c:v>21.256</c:v>
                </c:pt>
                <c:pt idx="18">
                  <c:v>24.81</c:v>
                </c:pt>
                <c:pt idx="19">
                  <c:v>29.048999999999999</c:v>
                </c:pt>
                <c:pt idx="20">
                  <c:v>33.703000000000003</c:v>
                </c:pt>
                <c:pt idx="21">
                  <c:v>38.460999999999999</c:v>
                </c:pt>
                <c:pt idx="22">
                  <c:v>43.018000000000001</c:v>
                </c:pt>
                <c:pt idx="23">
                  <c:v>47.139000000000003</c:v>
                </c:pt>
                <c:pt idx="24">
                  <c:v>50.677999999999997</c:v>
                </c:pt>
                <c:pt idx="25">
                  <c:v>53.575000000000003</c:v>
                </c:pt>
                <c:pt idx="26">
                  <c:v>55.837000000000003</c:v>
                </c:pt>
                <c:pt idx="27">
                  <c:v>57.500999999999998</c:v>
                </c:pt>
                <c:pt idx="28">
                  <c:v>58.618000000000002</c:v>
                </c:pt>
                <c:pt idx="29">
                  <c:v>59.353000000000002</c:v>
                </c:pt>
                <c:pt idx="30">
                  <c:v>59.003999999999998</c:v>
                </c:pt>
                <c:pt idx="31">
                  <c:v>58.161000000000001</c:v>
                </c:pt>
                <c:pt idx="32">
                  <c:v>56.790999999999997</c:v>
                </c:pt>
                <c:pt idx="33">
                  <c:v>54.843000000000004</c:v>
                </c:pt>
                <c:pt idx="34">
                  <c:v>52.265999999999998</c:v>
                </c:pt>
                <c:pt idx="35">
                  <c:v>49.023000000000003</c:v>
                </c:pt>
                <c:pt idx="36">
                  <c:v>45.121000000000002</c:v>
                </c:pt>
                <c:pt idx="37">
                  <c:v>40.637999999999998</c:v>
                </c:pt>
                <c:pt idx="38">
                  <c:v>35.737000000000002</c:v>
                </c:pt>
                <c:pt idx="39">
                  <c:v>30.661999999999999</c:v>
                </c:pt>
                <c:pt idx="40">
                  <c:v>25.687000000000001</c:v>
                </c:pt>
                <c:pt idx="41">
                  <c:v>21.062000000000001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2E20-4899-A5F0-168631D95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626304"/>
        <c:axId val="560644480"/>
        <c:extLst>
          <c:ext xmlns:c15="http://schemas.microsoft.com/office/drawing/2012/chart" uri="{02D57815-91ED-43cb-92C2-25804820EDAC}">
            <c15:filteredScatterSeries>
              <c15:ser>
                <c:idx val="1"/>
                <c:order val="1"/>
                <c:tx>
                  <c:v>p fit 500ppm</c:v>
                </c:tx>
                <c:spPr>
                  <a:ln w="12700" cap="rnd">
                    <a:solidFill>
                      <a:schemeClr val="tx1"/>
                    </a:solidFill>
                    <a:prstDash val="lgDashDot"/>
                    <a:round/>
                  </a:ln>
                  <a:effectLst/>
                </c:spPr>
                <c:marker>
                  <c:symbol val="diamond"/>
                  <c:size val="4"/>
                  <c:spPr>
                    <a:noFill/>
                    <a:ln w="12700">
                      <a:solidFill>
                        <a:srgbClr val="00B050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Bode'!$BJ$6:$BJ$39</c15:sqref>
                        </c15:formulaRef>
                      </c:ext>
                    </c:extLst>
                    <c:numCache>
                      <c:formatCode>General</c:formatCode>
                      <c:ptCount val="34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Bode'!$BK$6:$BK$39</c15:sqref>
                        </c15:formulaRef>
                      </c:ext>
                    </c:extLst>
                    <c:numCache>
                      <c:formatCode>General</c:formatCode>
                      <c:ptCount val="34"/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6-2E20-4899-A5F0-168631D950AF}"/>
                  </c:ext>
                </c:extLst>
              </c15:ser>
            </c15:filteredScatterSeries>
            <c15:filteredScatterSeries>
              <c15:ser>
                <c:idx val="19"/>
                <c:order val="19"/>
                <c:tx>
                  <c:v>p fit 100</c:v>
                </c:tx>
                <c:spPr>
                  <a:ln w="12700" cap="rnd">
                    <a:solidFill>
                      <a:schemeClr val="tx1"/>
                    </a:solidFill>
                    <a:prstDash val="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Bode'!$AZ$6:$AZ$49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Bode'!$BA$6:$BA$49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A-2E20-4899-A5F0-168631D950AF}"/>
                  </c:ext>
                </c:extLst>
              </c15:ser>
            </c15:filteredScatterSeries>
            <c15:filteredScatterSeries>
              <c15:ser>
                <c:idx val="23"/>
                <c:order val="23"/>
                <c:tx>
                  <c:v>p fit 200ppm</c:v>
                </c:tx>
                <c:spPr>
                  <a:ln w="12700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Bode'!$BE$6:$BE$49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Bode'!$BF$6:$BF$49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B-2E20-4899-A5F0-168631D950AF}"/>
                  </c:ext>
                </c:extLst>
              </c15:ser>
            </c15:filteredScatterSeries>
          </c:ext>
        </c:extLst>
      </c:scatterChart>
      <c:scatterChart>
        <c:scatterStyle val="lineMarker"/>
        <c:varyColors val="0"/>
        <c:ser>
          <c:idx val="6"/>
          <c:order val="6"/>
          <c:tx>
            <c:v>p 0ppm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'Bode Modulus-Phase Bode'!$AI$6:$AI$55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0.12244853223310558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Bode'!$AJ$6:$AJ$55</c:f>
              <c:numCache>
                <c:formatCode>General</c:formatCode>
                <c:ptCount val="50"/>
                <c:pt idx="0">
                  <c:v>27.797000000000001</c:v>
                </c:pt>
                <c:pt idx="1">
                  <c:v>21.957999999999998</c:v>
                </c:pt>
                <c:pt idx="2">
                  <c:v>40.308999999999997</c:v>
                </c:pt>
                <c:pt idx="3">
                  <c:v>44.18</c:v>
                </c:pt>
                <c:pt idx="4">
                  <c:v>46.969000000000001</c:v>
                </c:pt>
                <c:pt idx="5">
                  <c:v>45.915999999999997</c:v>
                </c:pt>
                <c:pt idx="6">
                  <c:v>43.545000000000002</c:v>
                </c:pt>
                <c:pt idx="7">
                  <c:v>39.173999999999999</c:v>
                </c:pt>
                <c:pt idx="8">
                  <c:v>35.273000000000003</c:v>
                </c:pt>
                <c:pt idx="9">
                  <c:v>34.633000000000003</c:v>
                </c:pt>
                <c:pt idx="10">
                  <c:v>34.978000000000002</c:v>
                </c:pt>
                <c:pt idx="11">
                  <c:v>35.615000000000002</c:v>
                </c:pt>
                <c:pt idx="12">
                  <c:v>35.423999999999999</c:v>
                </c:pt>
                <c:pt idx="13">
                  <c:v>34.39</c:v>
                </c:pt>
                <c:pt idx="14">
                  <c:v>32.436999999999998</c:v>
                </c:pt>
                <c:pt idx="15">
                  <c:v>30.05</c:v>
                </c:pt>
                <c:pt idx="16">
                  <c:v>27.486999999999998</c:v>
                </c:pt>
                <c:pt idx="17">
                  <c:v>24.98</c:v>
                </c:pt>
                <c:pt idx="18">
                  <c:v>22.731999999999999</c:v>
                </c:pt>
                <c:pt idx="19">
                  <c:v>21.138000000000002</c:v>
                </c:pt>
                <c:pt idx="20">
                  <c:v>20.210999999999999</c:v>
                </c:pt>
                <c:pt idx="21">
                  <c:v>20.350000000000001</c:v>
                </c:pt>
                <c:pt idx="22">
                  <c:v>21.585000000000001</c:v>
                </c:pt>
                <c:pt idx="23">
                  <c:v>23.782</c:v>
                </c:pt>
                <c:pt idx="24">
                  <c:v>26.902999999999999</c:v>
                </c:pt>
                <c:pt idx="25">
                  <c:v>31.19</c:v>
                </c:pt>
                <c:pt idx="26">
                  <c:v>36.094999999999999</c:v>
                </c:pt>
                <c:pt idx="27">
                  <c:v>40.378</c:v>
                </c:pt>
                <c:pt idx="28">
                  <c:v>43.758000000000003</c:v>
                </c:pt>
                <c:pt idx="29">
                  <c:v>49.798999999999999</c:v>
                </c:pt>
                <c:pt idx="30">
                  <c:v>53.378999999999998</c:v>
                </c:pt>
                <c:pt idx="31">
                  <c:v>56.372999999999998</c:v>
                </c:pt>
                <c:pt idx="32">
                  <c:v>57.988999999999997</c:v>
                </c:pt>
                <c:pt idx="33">
                  <c:v>57.917999999999999</c:v>
                </c:pt>
                <c:pt idx="34">
                  <c:v>58.046999999999997</c:v>
                </c:pt>
                <c:pt idx="35">
                  <c:v>57.238999999999997</c:v>
                </c:pt>
                <c:pt idx="36">
                  <c:v>55.658999999999999</c:v>
                </c:pt>
                <c:pt idx="37">
                  <c:v>53.554000000000002</c:v>
                </c:pt>
                <c:pt idx="38">
                  <c:v>50.798000000000002</c:v>
                </c:pt>
                <c:pt idx="39">
                  <c:v>48.354999999999997</c:v>
                </c:pt>
                <c:pt idx="40">
                  <c:v>45.713999999999999</c:v>
                </c:pt>
                <c:pt idx="41">
                  <c:v>42.332000000000001</c:v>
                </c:pt>
                <c:pt idx="42">
                  <c:v>39.165999999999997</c:v>
                </c:pt>
                <c:pt idx="43">
                  <c:v>36.286999999999999</c:v>
                </c:pt>
                <c:pt idx="44">
                  <c:v>31.728999999999999</c:v>
                </c:pt>
                <c:pt idx="45">
                  <c:v>27.068999999999999</c:v>
                </c:pt>
                <c:pt idx="46">
                  <c:v>22.398</c:v>
                </c:pt>
                <c:pt idx="47">
                  <c:v>17.065999999999999</c:v>
                </c:pt>
                <c:pt idx="48">
                  <c:v>12.629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E20-4899-A5F0-168631D950AF}"/>
            </c:ext>
          </c:extLst>
        </c:ser>
        <c:ser>
          <c:idx val="10"/>
          <c:order val="10"/>
          <c:tx>
            <c:v>p25ppm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noFill/>
              <a:ln w="12700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xVal>
            <c:numRef>
              <c:f>'Bode Modulus-Phase Bode'!$AN$6:$AN$55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</c:numCache>
            </c:numRef>
          </c:xVal>
          <c:yVal>
            <c:numRef>
              <c:f>'Bode Modulus-Phase Bode'!$AO$6:$AO$55</c:f>
              <c:numCache>
                <c:formatCode>General</c:formatCode>
                <c:ptCount val="50"/>
                <c:pt idx="0">
                  <c:v>18.606000000000002</c:v>
                </c:pt>
                <c:pt idx="1">
                  <c:v>21.396000000000001</c:v>
                </c:pt>
                <c:pt idx="2">
                  <c:v>36.048000000000002</c:v>
                </c:pt>
                <c:pt idx="3">
                  <c:v>40.095999999999997</c:v>
                </c:pt>
                <c:pt idx="4">
                  <c:v>44.404000000000003</c:v>
                </c:pt>
                <c:pt idx="5">
                  <c:v>45.668999999999997</c:v>
                </c:pt>
                <c:pt idx="6">
                  <c:v>45.286000000000001</c:v>
                </c:pt>
                <c:pt idx="7">
                  <c:v>42.845999999999997</c:v>
                </c:pt>
                <c:pt idx="8">
                  <c:v>43.377000000000002</c:v>
                </c:pt>
                <c:pt idx="9">
                  <c:v>45.484000000000002</c:v>
                </c:pt>
                <c:pt idx="10">
                  <c:v>48.323</c:v>
                </c:pt>
                <c:pt idx="11">
                  <c:v>50.033999999999999</c:v>
                </c:pt>
                <c:pt idx="12">
                  <c:v>49.725999999999999</c:v>
                </c:pt>
                <c:pt idx="13">
                  <c:v>47.192</c:v>
                </c:pt>
                <c:pt idx="14">
                  <c:v>42.636000000000003</c:v>
                </c:pt>
                <c:pt idx="15">
                  <c:v>36.97</c:v>
                </c:pt>
                <c:pt idx="16">
                  <c:v>31.13</c:v>
                </c:pt>
                <c:pt idx="17">
                  <c:v>25.940999999999999</c:v>
                </c:pt>
                <c:pt idx="18">
                  <c:v>21.873000000000001</c:v>
                </c:pt>
                <c:pt idx="19">
                  <c:v>19.149000000000001</c:v>
                </c:pt>
                <c:pt idx="20">
                  <c:v>17.524999999999999</c:v>
                </c:pt>
                <c:pt idx="21">
                  <c:v>17.678000000000001</c:v>
                </c:pt>
                <c:pt idx="22">
                  <c:v>19.402000000000001</c:v>
                </c:pt>
                <c:pt idx="23">
                  <c:v>22.038</c:v>
                </c:pt>
                <c:pt idx="24">
                  <c:v>26.256</c:v>
                </c:pt>
                <c:pt idx="25">
                  <c:v>31.843</c:v>
                </c:pt>
                <c:pt idx="26">
                  <c:v>38</c:v>
                </c:pt>
                <c:pt idx="27">
                  <c:v>43.338000000000001</c:v>
                </c:pt>
                <c:pt idx="28">
                  <c:v>47.677</c:v>
                </c:pt>
                <c:pt idx="29">
                  <c:v>53.29</c:v>
                </c:pt>
                <c:pt idx="30">
                  <c:v>58.712000000000003</c:v>
                </c:pt>
                <c:pt idx="31">
                  <c:v>58.485999999999997</c:v>
                </c:pt>
                <c:pt idx="32">
                  <c:v>61.186999999999998</c:v>
                </c:pt>
                <c:pt idx="33">
                  <c:v>62.356999999999999</c:v>
                </c:pt>
                <c:pt idx="34">
                  <c:v>61.725000000000001</c:v>
                </c:pt>
                <c:pt idx="35">
                  <c:v>64.489000000000004</c:v>
                </c:pt>
                <c:pt idx="36">
                  <c:v>57.21</c:v>
                </c:pt>
                <c:pt idx="37">
                  <c:v>54.606000000000002</c:v>
                </c:pt>
                <c:pt idx="38">
                  <c:v>52.17</c:v>
                </c:pt>
                <c:pt idx="39">
                  <c:v>50.25</c:v>
                </c:pt>
                <c:pt idx="40">
                  <c:v>48.88</c:v>
                </c:pt>
                <c:pt idx="41">
                  <c:v>46.807000000000002</c:v>
                </c:pt>
                <c:pt idx="42">
                  <c:v>44.847000000000001</c:v>
                </c:pt>
                <c:pt idx="43">
                  <c:v>40.988999999999997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E20-4899-A5F0-168631D950AF}"/>
            </c:ext>
          </c:extLst>
        </c:ser>
        <c:ser>
          <c:idx val="14"/>
          <c:order val="14"/>
          <c:tx>
            <c:v>p 50ppm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'Bode Modulus-Phase Bode'!$AS$6:$AS$55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Bode'!$AT$6:$AT$55</c:f>
              <c:numCache>
                <c:formatCode>General</c:formatCode>
                <c:ptCount val="50"/>
                <c:pt idx="0">
                  <c:v>34.823999999999998</c:v>
                </c:pt>
                <c:pt idx="1">
                  <c:v>26.475999999999999</c:v>
                </c:pt>
                <c:pt idx="2">
                  <c:v>38.393000000000001</c:v>
                </c:pt>
                <c:pt idx="3">
                  <c:v>43.801000000000002</c:v>
                </c:pt>
                <c:pt idx="4">
                  <c:v>47.555</c:v>
                </c:pt>
                <c:pt idx="5">
                  <c:v>47.064</c:v>
                </c:pt>
                <c:pt idx="6">
                  <c:v>48.232999999999997</c:v>
                </c:pt>
                <c:pt idx="7">
                  <c:v>49.226999999999997</c:v>
                </c:pt>
                <c:pt idx="8">
                  <c:v>54.216000000000001</c:v>
                </c:pt>
                <c:pt idx="9">
                  <c:v>60.731000000000002</c:v>
                </c:pt>
                <c:pt idx="10">
                  <c:v>65.878</c:v>
                </c:pt>
                <c:pt idx="11">
                  <c:v>67.418000000000006</c:v>
                </c:pt>
                <c:pt idx="12">
                  <c:v>65.650999999999996</c:v>
                </c:pt>
                <c:pt idx="13">
                  <c:v>60.689</c:v>
                </c:pt>
                <c:pt idx="14">
                  <c:v>53.713999999999999</c:v>
                </c:pt>
                <c:pt idx="15">
                  <c:v>46.28</c:v>
                </c:pt>
                <c:pt idx="16">
                  <c:v>38.31</c:v>
                </c:pt>
                <c:pt idx="17">
                  <c:v>30.614000000000001</c:v>
                </c:pt>
                <c:pt idx="18">
                  <c:v>24.510999999999999</c:v>
                </c:pt>
                <c:pt idx="19">
                  <c:v>20.071000000000002</c:v>
                </c:pt>
                <c:pt idx="20">
                  <c:v>17.239999999999998</c:v>
                </c:pt>
                <c:pt idx="21">
                  <c:v>16.471</c:v>
                </c:pt>
                <c:pt idx="22">
                  <c:v>17.024000000000001</c:v>
                </c:pt>
                <c:pt idx="23">
                  <c:v>18.882000000000001</c:v>
                </c:pt>
                <c:pt idx="24">
                  <c:v>21.76</c:v>
                </c:pt>
                <c:pt idx="25">
                  <c:v>25.132000000000001</c:v>
                </c:pt>
                <c:pt idx="26">
                  <c:v>28.995000000000001</c:v>
                </c:pt>
                <c:pt idx="27">
                  <c:v>34.317999999999998</c:v>
                </c:pt>
                <c:pt idx="28">
                  <c:v>36.247</c:v>
                </c:pt>
                <c:pt idx="29">
                  <c:v>42.555999999999997</c:v>
                </c:pt>
                <c:pt idx="30">
                  <c:v>49.012</c:v>
                </c:pt>
                <c:pt idx="31">
                  <c:v>50.572000000000003</c:v>
                </c:pt>
                <c:pt idx="32">
                  <c:v>54.106999999999999</c:v>
                </c:pt>
                <c:pt idx="33">
                  <c:v>55.567999999999998</c:v>
                </c:pt>
                <c:pt idx="34">
                  <c:v>55.472999999999999</c:v>
                </c:pt>
                <c:pt idx="35">
                  <c:v>57.055</c:v>
                </c:pt>
                <c:pt idx="36">
                  <c:v>59.024999999999999</c:v>
                </c:pt>
                <c:pt idx="37">
                  <c:v>58.527999999999999</c:v>
                </c:pt>
                <c:pt idx="38">
                  <c:v>57.311</c:v>
                </c:pt>
                <c:pt idx="39">
                  <c:v>55.703000000000003</c:v>
                </c:pt>
                <c:pt idx="40">
                  <c:v>54.468000000000004</c:v>
                </c:pt>
                <c:pt idx="41">
                  <c:v>52.142000000000003</c:v>
                </c:pt>
                <c:pt idx="42">
                  <c:v>49.978999999999999</c:v>
                </c:pt>
                <c:pt idx="43">
                  <c:v>45.344999999999999</c:v>
                </c:pt>
                <c:pt idx="44">
                  <c:v>39.411999999999999</c:v>
                </c:pt>
                <c:pt idx="45">
                  <c:v>35.715000000000003</c:v>
                </c:pt>
                <c:pt idx="46">
                  <c:v>29.545000000000002</c:v>
                </c:pt>
                <c:pt idx="47">
                  <c:v>23.157</c:v>
                </c:pt>
                <c:pt idx="48">
                  <c:v>16.686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E20-4899-A5F0-168631D95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626304"/>
        <c:axId val="560644480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v>p500ppm</c:v>
                </c:tx>
                <c:spPr>
                  <a:ln w="28575" cap="rnd">
                    <a:noFill/>
                    <a:round/>
                  </a:ln>
                  <a:effectLst/>
                </c:spPr>
                <c:marker>
                  <c:symbol val="triangle"/>
                  <c:size val="4"/>
                  <c:spPr>
                    <a:noFill/>
                    <a:ln w="12700">
                      <a:solidFill>
                        <a:srgbClr val="7030A0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Bode'!$BH$6:$BH$55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Bode'!$BI$6:$BI$55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0-2E20-4899-A5F0-168631D950AF}"/>
                  </c:ext>
                </c:extLst>
              </c15:ser>
            </c15:filteredScatterSeries>
            <c15:filteredScatterSeries>
              <c15:ser>
                <c:idx val="18"/>
                <c:order val="18"/>
                <c:tx>
                  <c:v>p 100ppm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star"/>
                  <c:size val="4"/>
                  <c:spPr>
                    <a:noFill/>
                    <a:ln w="12700">
                      <a:solidFill>
                        <a:srgbClr val="EE1EDF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Bode'!$AX$6:$AX$55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Bode'!$AY$6:$AY$55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2E20-4899-A5F0-168631D950AF}"/>
                  </c:ext>
                </c:extLst>
              </c15:ser>
            </c15:filteredScatterSeries>
            <c15:filteredScatterSeries>
              <c15:ser>
                <c:idx val="22"/>
                <c:order val="22"/>
                <c:tx>
                  <c:v>p 200ppm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x"/>
                  <c:size val="4"/>
                  <c:spPr>
                    <a:noFill/>
                    <a:ln w="12700">
                      <a:solidFill>
                        <a:srgbClr val="C0000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Bode'!$BC$6:$BC$55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Bode'!$BD$6:$BD$55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2E20-4899-A5F0-168631D950AF}"/>
                  </c:ext>
                </c:extLst>
              </c15:ser>
            </c15:filteredScatterSeries>
          </c:ext>
        </c:extLst>
      </c:scatterChart>
      <c:scatterChart>
        <c:scatterStyle val="smoothMarker"/>
        <c:varyColors val="0"/>
        <c:ser>
          <c:idx val="5"/>
          <c:order val="5"/>
          <c:tx>
            <c:v>m fit0ppm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Bode'!$D$6:$D$49</c:f>
              <c:numCache>
                <c:formatCode>General</c:formatCode>
                <c:ptCount val="44"/>
                <c:pt idx="0">
                  <c:v>4.6938719825772983</c:v>
                </c:pt>
                <c:pt idx="1">
                  <c:v>4.5306056186231389</c:v>
                </c:pt>
                <c:pt idx="2">
                  <c:v>4.3673503292155749</c:v>
                </c:pt>
                <c:pt idx="3">
                  <c:v>4.2040874093482676</c:v>
                </c:pt>
                <c:pt idx="4">
                  <c:v>4.0407961077157131</c:v>
                </c:pt>
                <c:pt idx="5">
                  <c:v>3.8775492895096852</c:v>
                </c:pt>
                <c:pt idx="6">
                  <c:v>3.7142802909541337</c:v>
                </c:pt>
                <c:pt idx="7">
                  <c:v>3.5510142650476713</c:v>
                </c:pt>
                <c:pt idx="8">
                  <c:v>3.3877563301038682</c:v>
                </c:pt>
                <c:pt idx="9">
                  <c:v>3.2244812653036328</c:v>
                </c:pt>
                <c:pt idx="10">
                  <c:v>3.0612299969846353</c:v>
                </c:pt>
                <c:pt idx="11">
                  <c:v>2.8979546127108193</c:v>
                </c:pt>
                <c:pt idx="12">
                  <c:v>2.7346910423929409</c:v>
                </c:pt>
                <c:pt idx="13">
                  <c:v>2.5714293030614899</c:v>
                </c:pt>
                <c:pt idx="14">
                  <c:v>2.4081551338862641</c:v>
                </c:pt>
                <c:pt idx="15">
                  <c:v>2.244890391479025</c:v>
                </c:pt>
                <c:pt idx="16">
                  <c:v>2.0816317027601494</c:v>
                </c:pt>
                <c:pt idx="17">
                  <c:v>1.9183632731402205</c:v>
                </c:pt>
                <c:pt idx="18">
                  <c:v>1.7550985275122508</c:v>
                </c:pt>
                <c:pt idx="19">
                  <c:v>1.5918322952780248</c:v>
                </c:pt>
                <c:pt idx="20">
                  <c:v>1.4285607770180981</c:v>
                </c:pt>
                <c:pt idx="21">
                  <c:v>1.2653037720304998</c:v>
                </c:pt>
                <c:pt idx="22">
                  <c:v>1.1020493256621462</c:v>
                </c:pt>
                <c:pt idx="23">
                  <c:v>0.93876082176793763</c:v>
                </c:pt>
                <c:pt idx="24">
                  <c:v>0.77550049533486975</c:v>
                </c:pt>
                <c:pt idx="25">
                  <c:v>0.61223163401346081</c:v>
                </c:pt>
                <c:pt idx="26">
                  <c:v>0.44898133749866087</c:v>
                </c:pt>
                <c:pt idx="27">
                  <c:v>0.12244853223310558</c:v>
                </c:pt>
                <c:pt idx="28">
                  <c:v>-4.0817842722365771E-2</c:v>
                </c:pt>
                <c:pt idx="29">
                  <c:v>-0.20408663012043554</c:v>
                </c:pt>
                <c:pt idx="30">
                  <c:v>-0.36735344121160718</c:v>
                </c:pt>
                <c:pt idx="31">
                  <c:v>-0.53061249579585468</c:v>
                </c:pt>
                <c:pt idx="32">
                  <c:v>-0.69388606013536591</c:v>
                </c:pt>
                <c:pt idx="33">
                  <c:v>-0.85714457444288628</c:v>
                </c:pt>
                <c:pt idx="34">
                  <c:v>-1.0204161183935587</c:v>
                </c:pt>
                <c:pt idx="35">
                  <c:v>-1.183686434114865</c:v>
                </c:pt>
                <c:pt idx="36">
                  <c:v>-1.346945791284291</c:v>
                </c:pt>
                <c:pt idx="37">
                  <c:v>-1.510220053704072</c:v>
                </c:pt>
                <c:pt idx="38">
                  <c:v>-1.6734613790812962</c:v>
                </c:pt>
                <c:pt idx="39">
                  <c:v>-1.8367461683202964</c:v>
                </c:pt>
                <c:pt idx="40">
                  <c:v>-2.000004777265576</c:v>
                </c:pt>
              </c:numCache>
            </c:numRef>
          </c:xVal>
          <c:yVal>
            <c:numRef>
              <c:f>'Bode Modulus-Phase Bode'!$E$6:$E$49</c:f>
              <c:numCache>
                <c:formatCode>General</c:formatCode>
                <c:ptCount val="44"/>
                <c:pt idx="0">
                  <c:v>2.9932554205420856</c:v>
                </c:pt>
                <c:pt idx="1">
                  <c:v>3.0622434410264781</c:v>
                </c:pt>
                <c:pt idx="2">
                  <c:v>3.1304302676581415</c:v>
                </c:pt>
                <c:pt idx="3">
                  <c:v>3.1971426649725627</c:v>
                </c:pt>
                <c:pt idx="4">
                  <c:v>3.261786086565754</c:v>
                </c:pt>
                <c:pt idx="5">
                  <c:v>3.3236439231359491</c:v>
                </c:pt>
                <c:pt idx="6">
                  <c:v>3.3821972103774538</c:v>
                </c:pt>
                <c:pt idx="7">
                  <c:v>3.4368779277106576</c:v>
                </c:pt>
                <c:pt idx="8">
                  <c:v>3.4872798164430687</c:v>
                </c:pt>
                <c:pt idx="9">
                  <c:v>3.5332253521421153</c:v>
                </c:pt>
                <c:pt idx="10">
                  <c:v>3.5747024576065867</c:v>
                </c:pt>
                <c:pt idx="11">
                  <c:v>3.6120841852279186</c:v>
                </c:pt>
                <c:pt idx="12">
                  <c:v>3.6460408456348934</c:v>
                </c:pt>
                <c:pt idx="13">
                  <c:v>3.6776708148604365</c:v>
                </c:pt>
                <c:pt idx="14">
                  <c:v>3.7085738536410435</c:v>
                </c:pt>
                <c:pt idx="15">
                  <c:v>3.7408677565456769</c:v>
                </c:pt>
                <c:pt idx="16">
                  <c:v>3.7772165120433794</c:v>
                </c:pt>
                <c:pt idx="17">
                  <c:v>3.8206873871057869</c:v>
                </c:pt>
                <c:pt idx="18">
                  <c:v>3.8742092109227122</c:v>
                </c:pt>
                <c:pt idx="19">
                  <c:v>3.9398386161641459</c:v>
                </c:pt>
                <c:pt idx="20">
                  <c:v>4.0181177205910004</c:v>
                </c:pt>
                <c:pt idx="21">
                  <c:v>4.1078202672480479</c:v>
                </c:pt>
                <c:pt idx="22">
                  <c:v>4.2067719230555829</c:v>
                </c:pt>
                <c:pt idx="23">
                  <c:v>4.3123889493705923</c:v>
                </c:pt>
                <c:pt idx="24">
                  <c:v>4.4222614508136022</c:v>
                </c:pt>
                <c:pt idx="25">
                  <c:v>4.5345718058407405</c:v>
                </c:pt>
                <c:pt idx="26">
                  <c:v>4.647832681929505</c:v>
                </c:pt>
                <c:pt idx="27">
                  <c:v>4.8730705343496918</c:v>
                </c:pt>
                <c:pt idx="28">
                  <c:v>4.9833014595238243</c:v>
                </c:pt>
                <c:pt idx="29">
                  <c:v>5.0908221633946562</c:v>
                </c:pt>
                <c:pt idx="30">
                  <c:v>5.1947640241108868</c:v>
                </c:pt>
                <c:pt idx="31">
                  <c:v>5.2940692274708905</c:v>
                </c:pt>
                <c:pt idx="32">
                  <c:v>5.3876033612845555</c:v>
                </c:pt>
                <c:pt idx="33">
                  <c:v>5.4741579656021893</c:v>
                </c:pt>
                <c:pt idx="34">
                  <c:v>5.5525830519817303</c:v>
                </c:pt>
                <c:pt idx="35">
                  <c:v>5.6219340771265278</c:v>
                </c:pt>
                <c:pt idx="36">
                  <c:v>5.6817114684018071</c:v>
                </c:pt>
                <c:pt idx="37">
                  <c:v>5.7319672985152819</c:v>
                </c:pt>
                <c:pt idx="38">
                  <c:v>5.7732743483374538</c:v>
                </c:pt>
                <c:pt idx="39">
                  <c:v>5.8066208304825055</c:v>
                </c:pt>
                <c:pt idx="40">
                  <c:v>5.8331789972681021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3-2E20-4899-A5F0-168631D950AF}"/>
            </c:ext>
          </c:extLst>
        </c:ser>
        <c:ser>
          <c:idx val="9"/>
          <c:order val="9"/>
          <c:tx>
            <c:v>m fit25ppm</c:v>
          </c:tx>
          <c:spPr>
            <a:ln w="12700" cap="rnd">
              <a:solidFill>
                <a:schemeClr val="accent4">
                  <a:lumMod val="60000"/>
                </a:schemeClr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Bode'!$I$6:$I$49</c:f>
              <c:numCache>
                <c:formatCode>General</c:formatCode>
                <c:ptCount val="44"/>
                <c:pt idx="0">
                  <c:v>4.2040874093482676</c:v>
                </c:pt>
                <c:pt idx="1">
                  <c:v>4.0407961077157131</c:v>
                </c:pt>
                <c:pt idx="2">
                  <c:v>3.8775492895096852</c:v>
                </c:pt>
                <c:pt idx="3">
                  <c:v>3.7142802909541337</c:v>
                </c:pt>
                <c:pt idx="4">
                  <c:v>3.5510142650476713</c:v>
                </c:pt>
                <c:pt idx="5">
                  <c:v>3.3877563301038682</c:v>
                </c:pt>
                <c:pt idx="6">
                  <c:v>3.2244812653036328</c:v>
                </c:pt>
                <c:pt idx="7">
                  <c:v>3.0612299969846353</c:v>
                </c:pt>
                <c:pt idx="8">
                  <c:v>2.8979546127108193</c:v>
                </c:pt>
                <c:pt idx="9">
                  <c:v>2.7346910423929409</c:v>
                </c:pt>
                <c:pt idx="10">
                  <c:v>2.5714293030614899</c:v>
                </c:pt>
                <c:pt idx="11">
                  <c:v>2.4081551338862641</c:v>
                </c:pt>
                <c:pt idx="12">
                  <c:v>2.244890391479025</c:v>
                </c:pt>
                <c:pt idx="13">
                  <c:v>2.0816317027601494</c:v>
                </c:pt>
                <c:pt idx="14">
                  <c:v>1.9183632731402205</c:v>
                </c:pt>
                <c:pt idx="15">
                  <c:v>1.7550985275122508</c:v>
                </c:pt>
                <c:pt idx="16">
                  <c:v>1.5918322952780248</c:v>
                </c:pt>
                <c:pt idx="17">
                  <c:v>1.4285607770180981</c:v>
                </c:pt>
                <c:pt idx="18">
                  <c:v>1.2653037720304998</c:v>
                </c:pt>
                <c:pt idx="19">
                  <c:v>1.1020493256621462</c:v>
                </c:pt>
                <c:pt idx="20">
                  <c:v>0.93876082176793763</c:v>
                </c:pt>
                <c:pt idx="21">
                  <c:v>0.77550049533486975</c:v>
                </c:pt>
                <c:pt idx="22">
                  <c:v>0.61223163401346081</c:v>
                </c:pt>
                <c:pt idx="23">
                  <c:v>0.44898133749866087</c:v>
                </c:pt>
                <c:pt idx="24">
                  <c:v>0.28571254716245797</c:v>
                </c:pt>
                <c:pt idx="25">
                  <c:v>-4.0817842722365771E-2</c:v>
                </c:pt>
                <c:pt idx="26">
                  <c:v>-0.20408663012043554</c:v>
                </c:pt>
                <c:pt idx="27">
                  <c:v>-0.36735344121160718</c:v>
                </c:pt>
                <c:pt idx="28">
                  <c:v>-0.53061249579585468</c:v>
                </c:pt>
                <c:pt idx="29">
                  <c:v>-0.69388606013536591</c:v>
                </c:pt>
                <c:pt idx="30">
                  <c:v>-0.85714457444288628</c:v>
                </c:pt>
                <c:pt idx="31">
                  <c:v>-1.0204161183935587</c:v>
                </c:pt>
                <c:pt idx="32">
                  <c:v>-1.183686434114865</c:v>
                </c:pt>
              </c:numCache>
            </c:numRef>
          </c:xVal>
          <c:yVal>
            <c:numRef>
              <c:f>'Bode Modulus-Phase Bode'!$J$6:$J$49</c:f>
              <c:numCache>
                <c:formatCode>General</c:formatCode>
                <c:ptCount val="44"/>
                <c:pt idx="0">
                  <c:v>3.3783797292507396</c:v>
                </c:pt>
                <c:pt idx="1">
                  <c:v>3.4948778156375386</c:v>
                </c:pt>
                <c:pt idx="2">
                  <c:v>3.6061340478456976</c:v>
                </c:pt>
                <c:pt idx="3">
                  <c:v>3.7037469333154673</c:v>
                </c:pt>
                <c:pt idx="4">
                  <c:v>3.7818056206940485</c:v>
                </c:pt>
                <c:pt idx="5">
                  <c:v>3.8390064153113008</c:v>
                </c:pt>
                <c:pt idx="6">
                  <c:v>3.878625186641298</c:v>
                </c:pt>
                <c:pt idx="7">
                  <c:v>3.9061787538859103</c:v>
                </c:pt>
                <c:pt idx="8">
                  <c:v>3.9270571063147353</c:v>
                </c:pt>
                <c:pt idx="9">
                  <c:v>3.9455473615662644</c:v>
                </c:pt>
                <c:pt idx="10">
                  <c:v>3.9649287108038513</c:v>
                </c:pt>
                <c:pt idx="11">
                  <c:v>3.9879253345525933</c:v>
                </c:pt>
                <c:pt idx="12">
                  <c:v>4.0170333392987807</c:v>
                </c:pt>
                <c:pt idx="13">
                  <c:v>4.0546513504417412</c:v>
                </c:pt>
                <c:pt idx="14">
                  <c:v>4.1028108909169152</c:v>
                </c:pt>
                <c:pt idx="15">
                  <c:v>4.1628331438781601</c:v>
                </c:pt>
                <c:pt idx="16">
                  <c:v>4.2349725984052426</c:v>
                </c:pt>
                <c:pt idx="17">
                  <c:v>4.3183346842261363</c:v>
                </c:pt>
                <c:pt idx="18">
                  <c:v>4.4112997588691698</c:v>
                </c:pt>
                <c:pt idx="19">
                  <c:v>4.5118566343422373</c:v>
                </c:pt>
                <c:pt idx="20">
                  <c:v>4.618100418196633</c:v>
                </c:pt>
                <c:pt idx="21">
                  <c:v>4.7283537820212285</c:v>
                </c:pt>
                <c:pt idx="22">
                  <c:v>4.8413031461925815</c:v>
                </c:pt>
                <c:pt idx="23">
                  <c:v>4.955870471452533</c:v>
                </c:pt>
                <c:pt idx="24">
                  <c:v>5.0712190183999741</c:v>
                </c:pt>
                <c:pt idx="25">
                  <c:v>5.3010734229408438</c:v>
                </c:pt>
                <c:pt idx="26">
                  <c:v>5.4139364859172954</c:v>
                </c:pt>
                <c:pt idx="27">
                  <c:v>5.5240844088430867</c:v>
                </c:pt>
                <c:pt idx="28">
                  <c:v>5.6301531757312819</c:v>
                </c:pt>
                <c:pt idx="29">
                  <c:v>5.7305158051251928</c:v>
                </c:pt>
                <c:pt idx="30">
                  <c:v>5.8232133132826673</c:v>
                </c:pt>
                <c:pt idx="31">
                  <c:v>5.9062164837058315</c:v>
                </c:pt>
                <c:pt idx="32">
                  <c:v>5.9778150260831868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4-2E20-4899-A5F0-168631D950AF}"/>
            </c:ext>
          </c:extLst>
        </c:ser>
        <c:ser>
          <c:idx val="13"/>
          <c:order val="13"/>
          <c:tx>
            <c:v>m fit 50ppm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Bode'!$N$6:$N$49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0.44898133749866087</c:v>
                </c:pt>
                <c:pt idx="28">
                  <c:v>0.28571254716245797</c:v>
                </c:pt>
                <c:pt idx="29">
                  <c:v>-4.0817842722365771E-2</c:v>
                </c:pt>
                <c:pt idx="30">
                  <c:v>-0.20408663012043554</c:v>
                </c:pt>
                <c:pt idx="31">
                  <c:v>-0.36735344121160718</c:v>
                </c:pt>
                <c:pt idx="32">
                  <c:v>-0.53061249579585468</c:v>
                </c:pt>
                <c:pt idx="33">
                  <c:v>-0.69388606013536591</c:v>
                </c:pt>
                <c:pt idx="34">
                  <c:v>-0.85714457444288628</c:v>
                </c:pt>
                <c:pt idx="35">
                  <c:v>-1.0204161183935587</c:v>
                </c:pt>
                <c:pt idx="36">
                  <c:v>-1.183686434114865</c:v>
                </c:pt>
                <c:pt idx="37">
                  <c:v>-1.346945791284291</c:v>
                </c:pt>
                <c:pt idx="38">
                  <c:v>-1.510220053704072</c:v>
                </c:pt>
                <c:pt idx="39">
                  <c:v>-1.6734613790812962</c:v>
                </c:pt>
                <c:pt idx="40">
                  <c:v>-1.8367461683202964</c:v>
                </c:pt>
                <c:pt idx="41">
                  <c:v>-2.000004777265576</c:v>
                </c:pt>
              </c:numCache>
            </c:numRef>
          </c:xVal>
          <c:yVal>
            <c:numRef>
              <c:f>'Bode Modulus-Phase Bode'!$O$6:$O$49</c:f>
              <c:numCache>
                <c:formatCode>General</c:formatCode>
                <c:ptCount val="44"/>
                <c:pt idx="0">
                  <c:v>2.9104749904246345</c:v>
                </c:pt>
                <c:pt idx="1">
                  <c:v>3.0171168494388132</c:v>
                </c:pt>
                <c:pt idx="2">
                  <c:v>3.1430772841736192</c:v>
                </c:pt>
                <c:pt idx="3">
                  <c:v>3.2808741725572155</c:v>
                </c:pt>
                <c:pt idx="4">
                  <c:v>3.4237372499823291</c:v>
                </c:pt>
                <c:pt idx="5">
                  <c:v>3.5659186217846006</c:v>
                </c:pt>
                <c:pt idx="6">
                  <c:v>3.7015248124845015</c:v>
                </c:pt>
                <c:pt idx="7">
                  <c:v>3.8238392482676518</c:v>
                </c:pt>
                <c:pt idx="8">
                  <c:v>3.9258327263673998</c:v>
                </c:pt>
                <c:pt idx="9">
                  <c:v>4.003029470553618</c:v>
                </c:pt>
                <c:pt idx="10">
                  <c:v>4.0562567358501393</c:v>
                </c:pt>
                <c:pt idx="11">
                  <c:v>4.0910335160544706</c:v>
                </c:pt>
                <c:pt idx="12">
                  <c:v>4.1142772965615864</c:v>
                </c:pt>
                <c:pt idx="13">
                  <c:v>4.131682809461406</c:v>
                </c:pt>
                <c:pt idx="14">
                  <c:v>4.1473980393476548</c:v>
                </c:pt>
                <c:pt idx="15">
                  <c:v>4.1642636080226607</c:v>
                </c:pt>
                <c:pt idx="16">
                  <c:v>4.1846346565862733</c:v>
                </c:pt>
                <c:pt idx="17">
                  <c:v>4.2106395061541502</c:v>
                </c:pt>
                <c:pt idx="18">
                  <c:v>4.2443018662211767</c:v>
                </c:pt>
                <c:pt idx="19">
                  <c:v>4.2875330110507219</c:v>
                </c:pt>
                <c:pt idx="20">
                  <c:v>4.3416916615730923</c:v>
                </c:pt>
                <c:pt idx="21">
                  <c:v>4.4073739063110038</c:v>
                </c:pt>
                <c:pt idx="22">
                  <c:v>4.4841289357641108</c:v>
                </c:pt>
                <c:pt idx="23">
                  <c:v>4.5706946829462058</c:v>
                </c:pt>
                <c:pt idx="24">
                  <c:v>4.6653651971752215</c:v>
                </c:pt>
                <c:pt idx="25">
                  <c:v>4.7663012845441868</c:v>
                </c:pt>
                <c:pt idx="26">
                  <c:v>4.8718822018490577</c:v>
                </c:pt>
                <c:pt idx="27">
                  <c:v>4.980712216236463</c:v>
                </c:pt>
                <c:pt idx="28">
                  <c:v>5.0917372829916605</c:v>
                </c:pt>
                <c:pt idx="29">
                  <c:v>5.3168715673483469</c:v>
                </c:pt>
                <c:pt idx="30">
                  <c:v>5.4295584994614208</c:v>
                </c:pt>
                <c:pt idx="31">
                  <c:v>5.5413920076936689</c:v>
                </c:pt>
                <c:pt idx="32">
                  <c:v>5.6515881136056807</c:v>
                </c:pt>
                <c:pt idx="33">
                  <c:v>5.7591690638422532</c:v>
                </c:pt>
                <c:pt idx="34">
                  <c:v>5.8629419417915489</c:v>
                </c:pt>
                <c:pt idx="35">
                  <c:v>5.9614210940664485</c:v>
                </c:pt>
                <c:pt idx="36">
                  <c:v>6.0528862352563815</c:v>
                </c:pt>
                <c:pt idx="37">
                  <c:v>6.1354506993455136</c:v>
                </c:pt>
                <c:pt idx="38">
                  <c:v>6.2075266554633339</c:v>
                </c:pt>
                <c:pt idx="39">
                  <c:v>6.2681331539061027</c:v>
                </c:pt>
                <c:pt idx="40">
                  <c:v>6.3171855076154353</c:v>
                </c:pt>
                <c:pt idx="41">
                  <c:v>6.3555089880244333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5-2E20-4899-A5F0-168631D95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647552"/>
        <c:axId val="560646016"/>
        <c:extLst>
          <c:ext xmlns:c15="http://schemas.microsoft.com/office/drawing/2012/chart" uri="{02D57815-91ED-43cb-92C2-25804820EDAC}">
            <c15:filteredScatterSeries>
              <c15:ser>
                <c:idx val="3"/>
                <c:order val="3"/>
                <c:tx>
                  <c:v>m fit500ppm</c:v>
                </c:tx>
                <c:spPr>
                  <a:ln w="12700" cap="rnd">
                    <a:solidFill>
                      <a:schemeClr val="tx1"/>
                    </a:solidFill>
                    <a:prstDash val="lg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Bode'!$AC$6:$AC$39</c15:sqref>
                        </c15:formulaRef>
                      </c:ext>
                    </c:extLst>
                    <c:numCache>
                      <c:formatCode>General</c:formatCode>
                      <c:ptCount val="34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Bode'!$AD$6:$AD$39</c15:sqref>
                        </c15:formulaRef>
                      </c:ext>
                    </c:extLst>
                    <c:numCache>
                      <c:formatCode>General</c:formatCode>
                      <c:ptCount val="34"/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12-2E20-4899-A5F0-168631D950AF}"/>
                  </c:ext>
                </c:extLst>
              </c15:ser>
            </c15:filteredScatterSeries>
            <c15:filteredScatterSeries>
              <c15:ser>
                <c:idx val="17"/>
                <c:order val="17"/>
                <c:tx>
                  <c:v>m fit100ppm</c:v>
                </c:tx>
                <c:spPr>
                  <a:ln w="12700" cap="rnd">
                    <a:solidFill>
                      <a:schemeClr val="tx1"/>
                    </a:solidFill>
                    <a:prstDash val="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Bode'!$S$6:$S$49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Bode'!$T$6:$T$49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6-2E20-4899-A5F0-168631D950AF}"/>
                  </c:ext>
                </c:extLst>
              </c15:ser>
            </c15:filteredScatterSeries>
            <c15:filteredScatterSeries>
              <c15:ser>
                <c:idx val="21"/>
                <c:order val="21"/>
                <c:tx>
                  <c:v>m fit200ppm</c:v>
                </c:tx>
                <c:spPr>
                  <a:ln w="12700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Bode'!$X$6:$X$49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Bode'!$Y$6:$Y$49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7-2E20-4899-A5F0-168631D950AF}"/>
                  </c:ext>
                </c:extLst>
              </c15:ser>
            </c15:filteredScatterSeries>
          </c:ext>
        </c:extLst>
      </c:scatterChart>
      <c:scatterChart>
        <c:scatterStyle val="lineMarker"/>
        <c:varyColors val="0"/>
        <c:ser>
          <c:idx val="4"/>
          <c:order val="4"/>
          <c:tx>
            <c:v>m 0ppm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'Bode Modulus-Phase Bode'!$B$6:$B$55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0.12244853223310558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Bode'!$C$6:$C$55</c:f>
              <c:numCache>
                <c:formatCode>General</c:formatCode>
                <c:ptCount val="50"/>
                <c:pt idx="0">
                  <c:v>2.4159077455568165</c:v>
                </c:pt>
                <c:pt idx="1">
                  <c:v>2.6597451094661131</c:v>
                </c:pt>
                <c:pt idx="2">
                  <c:v>2.4807684473800311</c:v>
                </c:pt>
                <c:pt idx="3">
                  <c:v>2.5623880418581053</c:v>
                </c:pt>
                <c:pt idx="4">
                  <c:v>2.6672754629668294</c:v>
                </c:pt>
                <c:pt idx="5">
                  <c:v>2.7711904821905531</c:v>
                </c:pt>
                <c:pt idx="6">
                  <c:v>2.8736344362131843</c:v>
                </c:pt>
                <c:pt idx="7">
                  <c:v>2.950866048603678</c:v>
                </c:pt>
                <c:pt idx="8">
                  <c:v>3.0086853191951679</c:v>
                </c:pt>
                <c:pt idx="9">
                  <c:v>3.0561040974224531</c:v>
                </c:pt>
                <c:pt idx="10">
                  <c:v>3.1159099218770607</c:v>
                </c:pt>
                <c:pt idx="11">
                  <c:v>3.1820435459430643</c:v>
                </c:pt>
                <c:pt idx="12">
                  <c:v>3.2532895322548017</c:v>
                </c:pt>
                <c:pt idx="13">
                  <c:v>3.3238294001756694</c:v>
                </c:pt>
                <c:pt idx="14">
                  <c:v>3.389945342268887</c:v>
                </c:pt>
                <c:pt idx="15">
                  <c:v>3.4494475423553577</c:v>
                </c:pt>
                <c:pt idx="16">
                  <c:v>3.5021675583102914</c:v>
                </c:pt>
                <c:pt idx="17">
                  <c:v>3.5477747053878224</c:v>
                </c:pt>
                <c:pt idx="18">
                  <c:v>3.5864972861240383</c:v>
                </c:pt>
                <c:pt idx="19">
                  <c:v>3.6198651873916452</c:v>
                </c:pt>
                <c:pt idx="20">
                  <c:v>3.6478424531034315</c:v>
                </c:pt>
                <c:pt idx="21">
                  <c:v>3.6744753379619604</c:v>
                </c:pt>
                <c:pt idx="22">
                  <c:v>3.7004700696243868</c:v>
                </c:pt>
                <c:pt idx="23">
                  <c:v>3.7328198027720179</c:v>
                </c:pt>
                <c:pt idx="24">
                  <c:v>3.7703880257011355</c:v>
                </c:pt>
                <c:pt idx="25">
                  <c:v>3.8143408391378428</c:v>
                </c:pt>
                <c:pt idx="26">
                  <c:v>3.8759752147424775</c:v>
                </c:pt>
                <c:pt idx="27">
                  <c:v>3.9419633804352592</c:v>
                </c:pt>
                <c:pt idx="28">
                  <c:v>4.0125419727758356</c:v>
                </c:pt>
                <c:pt idx="29">
                  <c:v>4.1059527692369802</c:v>
                </c:pt>
                <c:pt idx="30">
                  <c:v>4.2006316548101035</c:v>
                </c:pt>
                <c:pt idx="31">
                  <c:v>4.3150882730883175</c:v>
                </c:pt>
                <c:pt idx="32">
                  <c:v>4.4287501485563006</c:v>
                </c:pt>
                <c:pt idx="33">
                  <c:v>4.5444153410356396</c:v>
                </c:pt>
                <c:pt idx="34">
                  <c:v>4.6148761332650095</c:v>
                </c:pt>
                <c:pt idx="35">
                  <c:v>4.8621791013593354</c:v>
                </c:pt>
                <c:pt idx="36">
                  <c:v>4.9992871723711234</c:v>
                </c:pt>
                <c:pt idx="37">
                  <c:v>5.1015064961399279</c:v>
                </c:pt>
                <c:pt idx="38">
                  <c:v>5.1979693679161718</c:v>
                </c:pt>
                <c:pt idx="39">
                  <c:v>5.2897895556069106</c:v>
                </c:pt>
                <c:pt idx="40">
                  <c:v>5.3762848961968812</c:v>
                </c:pt>
                <c:pt idx="41">
                  <c:v>5.46122832178055</c:v>
                </c:pt>
                <c:pt idx="42">
                  <c:v>5.5377183774285967</c:v>
                </c:pt>
                <c:pt idx="43">
                  <c:v>5.6201360549737576</c:v>
                </c:pt>
                <c:pt idx="44">
                  <c:v>5.6846030223283712</c:v>
                </c:pt>
                <c:pt idx="45">
                  <c:v>5.7390578478059</c:v>
                </c:pt>
                <c:pt idx="46">
                  <c:v>5.7825944388662167</c:v>
                </c:pt>
                <c:pt idx="47">
                  <c:v>5.8181202772511043</c:v>
                </c:pt>
                <c:pt idx="48">
                  <c:v>5.8414971212404918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D-2E20-4899-A5F0-168631D950AF}"/>
            </c:ext>
          </c:extLst>
        </c:ser>
        <c:ser>
          <c:idx val="8"/>
          <c:order val="8"/>
          <c:tx>
            <c:v>m 25 ppm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noFill/>
              <a:ln w="12700">
                <a:solidFill>
                  <a:srgbClr val="0070C0"/>
                </a:solidFill>
              </a:ln>
              <a:effectLst/>
            </c:spPr>
          </c:marker>
          <c:xVal>
            <c:numRef>
              <c:f>'Bode Modulus-Phase Bode'!$G$6:$G$55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</c:numCache>
            </c:numRef>
          </c:xVal>
          <c:yVal>
            <c:numRef>
              <c:f>'Bode Modulus-Phase Bode'!$H$6:$H$55</c:f>
              <c:numCache>
                <c:formatCode>General</c:formatCode>
                <c:ptCount val="50"/>
                <c:pt idx="0">
                  <c:v>2.6104259215337375</c:v>
                </c:pt>
                <c:pt idx="1">
                  <c:v>2.6274580319597765</c:v>
                </c:pt>
                <c:pt idx="2">
                  <c:v>2.623228609215873</c:v>
                </c:pt>
                <c:pt idx="3">
                  <c:v>2.6932607553228056</c:v>
                </c:pt>
                <c:pt idx="4">
                  <c:v>2.782952519492274</c:v>
                </c:pt>
                <c:pt idx="5">
                  <c:v>2.8826952623815969</c:v>
                </c:pt>
                <c:pt idx="6">
                  <c:v>2.9814924242013849</c:v>
                </c:pt>
                <c:pt idx="7">
                  <c:v>3.0631456371066381</c:v>
                </c:pt>
                <c:pt idx="8">
                  <c:v>3.1271372071915011</c:v>
                </c:pt>
                <c:pt idx="9">
                  <c:v>3.1995906406036934</c:v>
                </c:pt>
                <c:pt idx="10">
                  <c:v>3.286995073968852</c:v>
                </c:pt>
                <c:pt idx="11">
                  <c:v>3.3905995468029917</c:v>
                </c:pt>
                <c:pt idx="12">
                  <c:v>3.4998107564738214</c:v>
                </c:pt>
                <c:pt idx="13">
                  <c:v>3.6056820612789831</c:v>
                </c:pt>
                <c:pt idx="14">
                  <c:v>3.7007729219068426</c:v>
                </c:pt>
                <c:pt idx="15">
                  <c:v>3.7791417590497822</c:v>
                </c:pt>
                <c:pt idx="16">
                  <c:v>3.839283168216574</c:v>
                </c:pt>
                <c:pt idx="17">
                  <c:v>3.8828204176542291</c:v>
                </c:pt>
                <c:pt idx="18">
                  <c:v>3.9148823841872185</c:v>
                </c:pt>
                <c:pt idx="19">
                  <c:v>3.9397488189014713</c:v>
                </c:pt>
                <c:pt idx="20">
                  <c:v>3.9581814975649476</c:v>
                </c:pt>
                <c:pt idx="21">
                  <c:v>3.9744886648478293</c:v>
                </c:pt>
                <c:pt idx="22">
                  <c:v>3.9935817058041523</c:v>
                </c:pt>
                <c:pt idx="23">
                  <c:v>4.0170750963760593</c:v>
                </c:pt>
                <c:pt idx="24">
                  <c:v>4.0485583248984813</c:v>
                </c:pt>
                <c:pt idx="25">
                  <c:v>4.0984706656506296</c:v>
                </c:pt>
                <c:pt idx="26">
                  <c:v>4.1674059572322921</c:v>
                </c:pt>
                <c:pt idx="27">
                  <c:v>4.2161659022859928</c:v>
                </c:pt>
                <c:pt idx="28">
                  <c:v>4.2877793430397393</c:v>
                </c:pt>
                <c:pt idx="29">
                  <c:v>4.4078665830307759</c:v>
                </c:pt>
                <c:pt idx="30">
                  <c:v>4.5196180121533986</c:v>
                </c:pt>
                <c:pt idx="31">
                  <c:v>4.620947645559224</c:v>
                </c:pt>
                <c:pt idx="32">
                  <c:v>4.7529468534083943</c:v>
                </c:pt>
                <c:pt idx="33">
                  <c:v>4.8297024972652753</c:v>
                </c:pt>
                <c:pt idx="34">
                  <c:v>4.9709323604645768</c:v>
                </c:pt>
                <c:pt idx="35">
                  <c:v>5.0870712059065353</c:v>
                </c:pt>
                <c:pt idx="36">
                  <c:v>5.3240559868149511</c:v>
                </c:pt>
                <c:pt idx="37">
                  <c:v>5.4256320235573199</c:v>
                </c:pt>
                <c:pt idx="38">
                  <c:v>5.5219353022483002</c:v>
                </c:pt>
                <c:pt idx="39">
                  <c:v>5.6129003591237927</c:v>
                </c:pt>
                <c:pt idx="40">
                  <c:v>5.7018355592500596</c:v>
                </c:pt>
                <c:pt idx="41">
                  <c:v>5.7936856386642059</c:v>
                </c:pt>
                <c:pt idx="42">
                  <c:v>5.891325555018005</c:v>
                </c:pt>
                <c:pt idx="43">
                  <c:v>5.9801715996864839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E-2E20-4899-A5F0-168631D950AF}"/>
            </c:ext>
          </c:extLst>
        </c:ser>
        <c:ser>
          <c:idx val="12"/>
          <c:order val="12"/>
          <c:tx>
            <c:v>m 50ppm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'Bode Modulus-Phase Bode'!$L$6:$L$55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Bode'!$M$6:$M$55</c:f>
              <c:numCache>
                <c:formatCode>General</c:formatCode>
                <c:ptCount val="50"/>
                <c:pt idx="0">
                  <c:v>2.5604327238065698</c:v>
                </c:pt>
                <c:pt idx="1">
                  <c:v>2.4405312703998914</c:v>
                </c:pt>
                <c:pt idx="2">
                  <c:v>2.4989305317420025</c:v>
                </c:pt>
                <c:pt idx="3">
                  <c:v>2.5872056776065859</c:v>
                </c:pt>
                <c:pt idx="4">
                  <c:v>2.6884732155829147</c:v>
                </c:pt>
                <c:pt idx="5">
                  <c:v>2.7838321433844411</c:v>
                </c:pt>
                <c:pt idx="6">
                  <c:v>2.8662696124170401</c:v>
                </c:pt>
                <c:pt idx="7">
                  <c:v>2.9447885446154483</c:v>
                </c:pt>
                <c:pt idx="8">
                  <c:v>3.0217266644137775</c:v>
                </c:pt>
                <c:pt idx="9">
                  <c:v>3.1297865345203397</c:v>
                </c:pt>
                <c:pt idx="10">
                  <c:v>3.2642509821869696</c:v>
                </c:pt>
                <c:pt idx="11">
                  <c:v>3.4159910762326491</c:v>
                </c:pt>
                <c:pt idx="12">
                  <c:v>3.5626377833417724</c:v>
                </c:pt>
                <c:pt idx="13">
                  <c:v>3.705153556348856</c:v>
                </c:pt>
                <c:pt idx="14">
                  <c:v>3.8269166471849205</c:v>
                </c:pt>
                <c:pt idx="15">
                  <c:v>3.9254049236280921</c:v>
                </c:pt>
                <c:pt idx="16">
                  <c:v>4.0014740966917328</c:v>
                </c:pt>
                <c:pt idx="17">
                  <c:v>4.0547662178389912</c:v>
                </c:pt>
                <c:pt idx="18">
                  <c:v>4.0912095647341298</c:v>
                </c:pt>
                <c:pt idx="19">
                  <c:v>4.1143774297861553</c:v>
                </c:pt>
                <c:pt idx="20">
                  <c:v>4.1305910519633739</c:v>
                </c:pt>
                <c:pt idx="21">
                  <c:v>4.1451964061141817</c:v>
                </c:pt>
                <c:pt idx="22">
                  <c:v>4.1625046645211494</c:v>
                </c:pt>
                <c:pt idx="23">
                  <c:v>4.1808710516505441</c:v>
                </c:pt>
                <c:pt idx="24">
                  <c:v>4.2089516750078246</c:v>
                </c:pt>
                <c:pt idx="25">
                  <c:v>4.2374934696687276</c:v>
                </c:pt>
                <c:pt idx="26">
                  <c:v>4.3083936499762592</c:v>
                </c:pt>
                <c:pt idx="27">
                  <c:v>4.3392924027687654</c:v>
                </c:pt>
                <c:pt idx="28">
                  <c:v>4.4034293955289634</c:v>
                </c:pt>
                <c:pt idx="29">
                  <c:v>4.479704845059282</c:v>
                </c:pt>
                <c:pt idx="30">
                  <c:v>4.5761569951220933</c:v>
                </c:pt>
                <c:pt idx="31">
                  <c:v>4.6637197663901455</c:v>
                </c:pt>
                <c:pt idx="32">
                  <c:v>4.7655866046725546</c:v>
                </c:pt>
                <c:pt idx="33">
                  <c:v>4.8825302298505022</c:v>
                </c:pt>
                <c:pt idx="34">
                  <c:v>4.9809981527835383</c:v>
                </c:pt>
                <c:pt idx="35">
                  <c:v>5.0829289150151302</c:v>
                </c:pt>
                <c:pt idx="36">
                  <c:v>5.3162220374268152</c:v>
                </c:pt>
                <c:pt idx="37">
                  <c:v>5.4294777320434529</c:v>
                </c:pt>
                <c:pt idx="38">
                  <c:v>5.5390635467477489</c:v>
                </c:pt>
                <c:pt idx="39">
                  <c:v>5.645441920238528</c:v>
                </c:pt>
                <c:pt idx="40">
                  <c:v>5.7464240055890041</c:v>
                </c:pt>
                <c:pt idx="41">
                  <c:v>5.850750355369331</c:v>
                </c:pt>
                <c:pt idx="42">
                  <c:v>5.9546428408926033</c:v>
                </c:pt>
                <c:pt idx="43">
                  <c:v>6.0366688103000969</c:v>
                </c:pt>
                <c:pt idx="44">
                  <c:v>6.1400364109752816</c:v>
                </c:pt>
                <c:pt idx="45">
                  <c:v>6.2297841978406341</c:v>
                </c:pt>
                <c:pt idx="46">
                  <c:v>6.2829165267951463</c:v>
                </c:pt>
                <c:pt idx="47">
                  <c:v>6.3190643983685097</c:v>
                </c:pt>
                <c:pt idx="48">
                  <c:v>6.3689373742445232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F-2E20-4899-A5F0-168631D95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647552"/>
        <c:axId val="560646016"/>
        <c:extLst>
          <c:ext xmlns:c15="http://schemas.microsoft.com/office/drawing/2012/chart" uri="{02D57815-91ED-43cb-92C2-25804820EDAC}">
            <c15:filteredScatterSeries>
              <c15:ser>
                <c:idx val="2"/>
                <c:order val="2"/>
                <c:tx>
                  <c:v>m 500ppm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triangle"/>
                  <c:size val="4"/>
                  <c:spPr>
                    <a:noFill/>
                    <a:ln w="12700">
                      <a:solidFill>
                        <a:srgbClr val="7030A0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Bode'!$AA$6:$AA$55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Bode'!$AB$6:$AB$55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C-2E20-4899-A5F0-168631D950AF}"/>
                  </c:ext>
                </c:extLst>
              </c15:ser>
            </c15:filteredScatterSeries>
            <c15:filteredScatterSeries>
              <c15:ser>
                <c:idx val="16"/>
                <c:order val="16"/>
                <c:tx>
                  <c:v>m 100ppm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star"/>
                  <c:size val="4"/>
                  <c:spPr>
                    <a:noFill/>
                    <a:ln w="12700">
                      <a:solidFill>
                        <a:srgbClr val="EE1EDF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Bode'!$Q$6:$Q$55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Bode'!$R$6:$R$55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2E20-4899-A5F0-168631D950AF}"/>
                  </c:ext>
                </c:extLst>
              </c15:ser>
            </c15:filteredScatterSeries>
            <c15:filteredScatterSeries>
              <c15:ser>
                <c:idx val="20"/>
                <c:order val="20"/>
                <c:tx>
                  <c:v>m200ppm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x"/>
                  <c:size val="4"/>
                  <c:spPr>
                    <a:noFill/>
                    <a:ln w="12700">
                      <a:solidFill>
                        <a:srgbClr val="C0000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Bode'!$V$6:$V$55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Bode'!$W$6:$W$55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2E20-4899-A5F0-168631D950AF}"/>
                  </c:ext>
                </c:extLst>
              </c15:ser>
            </c15:filteredScatterSeries>
          </c:ext>
        </c:extLst>
      </c:scatterChart>
      <c:valAx>
        <c:axId val="560626304"/>
        <c:scaling>
          <c:orientation val="minMax"/>
          <c:max val="4.8"/>
          <c:min val="-2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0644480"/>
        <c:crossesAt val="-444"/>
        <c:crossBetween val="midCat"/>
        <c:majorUnit val="2"/>
      </c:valAx>
      <c:valAx>
        <c:axId val="560644480"/>
        <c:scaling>
          <c:orientation val="minMax"/>
          <c:max val="80"/>
          <c:min val="10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0626304"/>
        <c:crossesAt val="-4444"/>
        <c:crossBetween val="midCat"/>
        <c:majorUnit val="20"/>
      </c:valAx>
      <c:valAx>
        <c:axId val="560646016"/>
        <c:scaling>
          <c:orientation val="minMax"/>
          <c:max val="7"/>
          <c:min val="2"/>
        </c:scaling>
        <c:delete val="0"/>
        <c:axPos val="r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0647552"/>
        <c:crosses val="max"/>
        <c:crossBetween val="midCat"/>
        <c:majorUnit val="1"/>
      </c:valAx>
      <c:valAx>
        <c:axId val="5606475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60646016"/>
        <c:crosses val="autoZero"/>
        <c:crossBetween val="midCat"/>
      </c:valAx>
      <c:spPr>
        <a:solidFill>
          <a:schemeClr val="lt1"/>
        </a:solidFill>
        <a:ln w="12700" cap="flat" cmpd="sng" algn="ctr">
          <a:solidFill>
            <a:schemeClr val="dk1"/>
          </a:solidFill>
          <a:prstDash val="solid"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188633584544622E-2"/>
          <c:y val="1.5150191071304157E-2"/>
          <c:w val="0.91731863926365931"/>
          <c:h val="0.93373114216849473"/>
        </c:manualLayout>
      </c:layout>
      <c:scatterChart>
        <c:scatterStyle val="smoothMarker"/>
        <c:varyColors val="0"/>
        <c:ser>
          <c:idx val="7"/>
          <c:order val="7"/>
          <c:tx>
            <c:v>pfit 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Bode'!$AK$6:$AK$49</c:f>
              <c:numCache>
                <c:formatCode>General</c:formatCode>
                <c:ptCount val="44"/>
                <c:pt idx="0">
                  <c:v>4.5306056186231389</c:v>
                </c:pt>
                <c:pt idx="1">
                  <c:v>4.3673503292155749</c:v>
                </c:pt>
                <c:pt idx="2">
                  <c:v>4.2040874093482676</c:v>
                </c:pt>
                <c:pt idx="3">
                  <c:v>4.0407961077157131</c:v>
                </c:pt>
                <c:pt idx="4">
                  <c:v>3.8775492895096852</c:v>
                </c:pt>
                <c:pt idx="5">
                  <c:v>3.7142802909541337</c:v>
                </c:pt>
                <c:pt idx="6">
                  <c:v>3.5510142650476713</c:v>
                </c:pt>
                <c:pt idx="7">
                  <c:v>3.3877563301038682</c:v>
                </c:pt>
                <c:pt idx="8">
                  <c:v>3.2244812653036328</c:v>
                </c:pt>
                <c:pt idx="9">
                  <c:v>3.0612299969846353</c:v>
                </c:pt>
                <c:pt idx="10">
                  <c:v>2.8979546127108193</c:v>
                </c:pt>
                <c:pt idx="11">
                  <c:v>2.7346910423929409</c:v>
                </c:pt>
                <c:pt idx="12">
                  <c:v>2.5714293030614899</c:v>
                </c:pt>
                <c:pt idx="13">
                  <c:v>2.4081551338862641</c:v>
                </c:pt>
                <c:pt idx="14">
                  <c:v>2.244890391479025</c:v>
                </c:pt>
                <c:pt idx="15">
                  <c:v>2.0816317027601494</c:v>
                </c:pt>
                <c:pt idx="16">
                  <c:v>1.9183632731402205</c:v>
                </c:pt>
                <c:pt idx="17">
                  <c:v>1.7550985275122508</c:v>
                </c:pt>
                <c:pt idx="18">
                  <c:v>1.5918322952780248</c:v>
                </c:pt>
                <c:pt idx="19">
                  <c:v>1.4285607770180981</c:v>
                </c:pt>
                <c:pt idx="20">
                  <c:v>1.2653037720304998</c:v>
                </c:pt>
                <c:pt idx="21">
                  <c:v>1.1020493256621462</c:v>
                </c:pt>
                <c:pt idx="22">
                  <c:v>0.93876082176793763</c:v>
                </c:pt>
                <c:pt idx="23">
                  <c:v>0.77550049533486975</c:v>
                </c:pt>
                <c:pt idx="24">
                  <c:v>0.61223163401346081</c:v>
                </c:pt>
                <c:pt idx="25">
                  <c:v>0.44898133749866087</c:v>
                </c:pt>
                <c:pt idx="26">
                  <c:v>0.12244853223310558</c:v>
                </c:pt>
                <c:pt idx="27">
                  <c:v>-4.0817842722365771E-2</c:v>
                </c:pt>
                <c:pt idx="28">
                  <c:v>-0.20408663012043554</c:v>
                </c:pt>
                <c:pt idx="29">
                  <c:v>-0.36735344121160718</c:v>
                </c:pt>
                <c:pt idx="30">
                  <c:v>-0.53061249579585468</c:v>
                </c:pt>
                <c:pt idx="31">
                  <c:v>-0.69388606013536591</c:v>
                </c:pt>
                <c:pt idx="32">
                  <c:v>-0.85714457444288628</c:v>
                </c:pt>
                <c:pt idx="33">
                  <c:v>-1.0204161183935587</c:v>
                </c:pt>
                <c:pt idx="34">
                  <c:v>-1.183686434114865</c:v>
                </c:pt>
                <c:pt idx="35">
                  <c:v>-1.346945791284291</c:v>
                </c:pt>
                <c:pt idx="36">
                  <c:v>-1.510220053704072</c:v>
                </c:pt>
                <c:pt idx="37">
                  <c:v>-1.6734613790812962</c:v>
                </c:pt>
                <c:pt idx="38">
                  <c:v>-1.8367461683202964</c:v>
                </c:pt>
                <c:pt idx="39">
                  <c:v>-2.000004777265576</c:v>
                </c:pt>
              </c:numCache>
            </c:numRef>
          </c:xVal>
          <c:yVal>
            <c:numRef>
              <c:f>'Bode Modulus-Phase Bode'!$AL$6:$AL$49</c:f>
              <c:numCache>
                <c:formatCode>General</c:formatCode>
                <c:ptCount val="44"/>
                <c:pt idx="0">
                  <c:v>17.834</c:v>
                </c:pt>
                <c:pt idx="1">
                  <c:v>18.361000000000001</c:v>
                </c:pt>
                <c:pt idx="2">
                  <c:v>18.61</c:v>
                </c:pt>
                <c:pt idx="3">
                  <c:v>18.573</c:v>
                </c:pt>
                <c:pt idx="4">
                  <c:v>18.266999999999999</c:v>
                </c:pt>
                <c:pt idx="5">
                  <c:v>17.725999999999999</c:v>
                </c:pt>
                <c:pt idx="6">
                  <c:v>17.009</c:v>
                </c:pt>
                <c:pt idx="7">
                  <c:v>16.195</c:v>
                </c:pt>
                <c:pt idx="8">
                  <c:v>15.38</c:v>
                </c:pt>
                <c:pt idx="9">
                  <c:v>14.677</c:v>
                </c:pt>
                <c:pt idx="10">
                  <c:v>14.215999999999999</c:v>
                </c:pt>
                <c:pt idx="11">
                  <c:v>14.144</c:v>
                </c:pt>
                <c:pt idx="12">
                  <c:v>14.628</c:v>
                </c:pt>
                <c:pt idx="13">
                  <c:v>15.853</c:v>
                </c:pt>
                <c:pt idx="14">
                  <c:v>18.013999999999999</c:v>
                </c:pt>
                <c:pt idx="15">
                  <c:v>21.279</c:v>
                </c:pt>
                <c:pt idx="16">
                  <c:v>25.722000000000001</c:v>
                </c:pt>
                <c:pt idx="17">
                  <c:v>31.221</c:v>
                </c:pt>
                <c:pt idx="18">
                  <c:v>37.381999999999998</c:v>
                </c:pt>
                <c:pt idx="19">
                  <c:v>43.588999999999999</c:v>
                </c:pt>
                <c:pt idx="20">
                  <c:v>49.198</c:v>
                </c:pt>
                <c:pt idx="21">
                  <c:v>53.761000000000003</c:v>
                </c:pt>
                <c:pt idx="22">
                  <c:v>57.095999999999997</c:v>
                </c:pt>
                <c:pt idx="23">
                  <c:v>59.218000000000004</c:v>
                </c:pt>
                <c:pt idx="24">
                  <c:v>60.244</c:v>
                </c:pt>
                <c:pt idx="25">
                  <c:v>60.311</c:v>
                </c:pt>
                <c:pt idx="26">
                  <c:v>58.012</c:v>
                </c:pt>
                <c:pt idx="27">
                  <c:v>55.805999999999997</c:v>
                </c:pt>
                <c:pt idx="28">
                  <c:v>52.972000000000001</c:v>
                </c:pt>
                <c:pt idx="29">
                  <c:v>49.575000000000003</c:v>
                </c:pt>
                <c:pt idx="30">
                  <c:v>45.695999999999998</c:v>
                </c:pt>
                <c:pt idx="31">
                  <c:v>41.451000000000001</c:v>
                </c:pt>
                <c:pt idx="32">
                  <c:v>36.99</c:v>
                </c:pt>
                <c:pt idx="33">
                  <c:v>32.484999999999999</c:v>
                </c:pt>
                <c:pt idx="34">
                  <c:v>28.106999999999999</c:v>
                </c:pt>
                <c:pt idx="35">
                  <c:v>24.001000000000001</c:v>
                </c:pt>
                <c:pt idx="36">
                  <c:v>20.27</c:v>
                </c:pt>
                <c:pt idx="37">
                  <c:v>16.968</c:v>
                </c:pt>
                <c:pt idx="38">
                  <c:v>14.108000000000001</c:v>
                </c:pt>
                <c:pt idx="39">
                  <c:v>11.673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2E20-4899-A5F0-168631D950AF}"/>
            </c:ext>
          </c:extLst>
        </c:ser>
        <c:ser>
          <c:idx val="11"/>
          <c:order val="11"/>
          <c:tx>
            <c:v>p fit25ppm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Bode'!$AP$6:$AP$49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0.44898133749866087</c:v>
                </c:pt>
                <c:pt idx="28">
                  <c:v>0.28571254716245797</c:v>
                </c:pt>
                <c:pt idx="29">
                  <c:v>0.12244853223310558</c:v>
                </c:pt>
                <c:pt idx="30">
                  <c:v>-4.0817842722365771E-2</c:v>
                </c:pt>
                <c:pt idx="31">
                  <c:v>-0.20408663012043554</c:v>
                </c:pt>
                <c:pt idx="32">
                  <c:v>-0.36735344121160718</c:v>
                </c:pt>
                <c:pt idx="33">
                  <c:v>-0.53061249579585468</c:v>
                </c:pt>
                <c:pt idx="34">
                  <c:v>-0.69388606013536591</c:v>
                </c:pt>
                <c:pt idx="35">
                  <c:v>-0.85714457444288628</c:v>
                </c:pt>
                <c:pt idx="36">
                  <c:v>-1.0204161183935587</c:v>
                </c:pt>
                <c:pt idx="37">
                  <c:v>-1.183686434114865</c:v>
                </c:pt>
                <c:pt idx="38">
                  <c:v>-1.346945791284291</c:v>
                </c:pt>
                <c:pt idx="39">
                  <c:v>-1.510220053704072</c:v>
                </c:pt>
                <c:pt idx="40">
                  <c:v>-1.6734613790812962</c:v>
                </c:pt>
                <c:pt idx="41">
                  <c:v>-1.8367461683202964</c:v>
                </c:pt>
                <c:pt idx="42">
                  <c:v>-2.000004777265576</c:v>
                </c:pt>
              </c:numCache>
            </c:numRef>
          </c:xVal>
          <c:yVal>
            <c:numRef>
              <c:f>'Bode Modulus-Phase Bode'!$AQ$6:$AQ$49</c:f>
              <c:numCache>
                <c:formatCode>General</c:formatCode>
                <c:ptCount val="44"/>
                <c:pt idx="0">
                  <c:v>43.445999999999998</c:v>
                </c:pt>
                <c:pt idx="1">
                  <c:v>40.215000000000003</c:v>
                </c:pt>
                <c:pt idx="2">
                  <c:v>36.901000000000003</c:v>
                </c:pt>
                <c:pt idx="3">
                  <c:v>33.527999999999999</c:v>
                </c:pt>
                <c:pt idx="4">
                  <c:v>30.151</c:v>
                </c:pt>
                <c:pt idx="5">
                  <c:v>26.855</c:v>
                </c:pt>
                <c:pt idx="6">
                  <c:v>23.742000000000001</c:v>
                </c:pt>
                <c:pt idx="7">
                  <c:v>20.913</c:v>
                </c:pt>
                <c:pt idx="8">
                  <c:v>18.466000000000001</c:v>
                </c:pt>
                <c:pt idx="9">
                  <c:v>16.484000000000002</c:v>
                </c:pt>
                <c:pt idx="10">
                  <c:v>15.039</c:v>
                </c:pt>
                <c:pt idx="11">
                  <c:v>14.199</c:v>
                </c:pt>
                <c:pt idx="12">
                  <c:v>14.03</c:v>
                </c:pt>
                <c:pt idx="13">
                  <c:v>14.602</c:v>
                </c:pt>
                <c:pt idx="14">
                  <c:v>15.989000000000001</c:v>
                </c:pt>
                <c:pt idx="15">
                  <c:v>18.259</c:v>
                </c:pt>
                <c:pt idx="16">
                  <c:v>21.446000000000002</c:v>
                </c:pt>
                <c:pt idx="17">
                  <c:v>25.513999999999999</c:v>
                </c:pt>
                <c:pt idx="18">
                  <c:v>30.317</c:v>
                </c:pt>
                <c:pt idx="19">
                  <c:v>35.578000000000003</c:v>
                </c:pt>
                <c:pt idx="20">
                  <c:v>40.927999999999997</c:v>
                </c:pt>
                <c:pt idx="21">
                  <c:v>45.996000000000002</c:v>
                </c:pt>
                <c:pt idx="22">
                  <c:v>50.491</c:v>
                </c:pt>
                <c:pt idx="23">
                  <c:v>54.253999999999998</c:v>
                </c:pt>
                <c:pt idx="24">
                  <c:v>57.244999999999997</c:v>
                </c:pt>
                <c:pt idx="25">
                  <c:v>59.494999999999997</c:v>
                </c:pt>
                <c:pt idx="26">
                  <c:v>61.073999999999998</c:v>
                </c:pt>
                <c:pt idx="27">
                  <c:v>62.052999999999997</c:v>
                </c:pt>
                <c:pt idx="28">
                  <c:v>62.485999999999997</c:v>
                </c:pt>
                <c:pt idx="29">
                  <c:v>62.405999999999999</c:v>
                </c:pt>
                <c:pt idx="30">
                  <c:v>61.816000000000003</c:v>
                </c:pt>
                <c:pt idx="31">
                  <c:v>60.694000000000003</c:v>
                </c:pt>
                <c:pt idx="32">
                  <c:v>58.996000000000002</c:v>
                </c:pt>
                <c:pt idx="33">
                  <c:v>56.661000000000001</c:v>
                </c:pt>
                <c:pt idx="34">
                  <c:v>53.628999999999998</c:v>
                </c:pt>
                <c:pt idx="35">
                  <c:v>49.866999999999997</c:v>
                </c:pt>
                <c:pt idx="36">
                  <c:v>45.402999999999999</c:v>
                </c:pt>
                <c:pt idx="37">
                  <c:v>40.357999999999997</c:v>
                </c:pt>
                <c:pt idx="38">
                  <c:v>34.959000000000003</c:v>
                </c:pt>
                <c:pt idx="39">
                  <c:v>29.507000000000001</c:v>
                </c:pt>
                <c:pt idx="40">
                  <c:v>24.315000000000001</c:v>
                </c:pt>
                <c:pt idx="41">
                  <c:v>19.625</c:v>
                </c:pt>
                <c:pt idx="42">
                  <c:v>15.577999999999999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8-2E20-4899-A5F0-168631D950AF}"/>
            </c:ext>
          </c:extLst>
        </c:ser>
        <c:ser>
          <c:idx val="15"/>
          <c:order val="15"/>
          <c:tx>
            <c:v>p fit50ppm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Bode'!$AU$6:$AU$49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0.44898133749866087</c:v>
                </c:pt>
                <c:pt idx="28">
                  <c:v>0.28571254716245797</c:v>
                </c:pt>
                <c:pt idx="29">
                  <c:v>-4.0817842722365771E-2</c:v>
                </c:pt>
                <c:pt idx="30">
                  <c:v>-0.20408663012043554</c:v>
                </c:pt>
                <c:pt idx="31">
                  <c:v>-0.36735344121160718</c:v>
                </c:pt>
                <c:pt idx="32">
                  <c:v>-0.53061249579585468</c:v>
                </c:pt>
                <c:pt idx="33">
                  <c:v>-0.69388606013536591</c:v>
                </c:pt>
                <c:pt idx="34">
                  <c:v>-0.85714457444288628</c:v>
                </c:pt>
                <c:pt idx="35">
                  <c:v>-1.0204161183935587</c:v>
                </c:pt>
                <c:pt idx="36">
                  <c:v>-1.183686434114865</c:v>
                </c:pt>
                <c:pt idx="37">
                  <c:v>-1.346945791284291</c:v>
                </c:pt>
                <c:pt idx="38">
                  <c:v>-1.510220053704072</c:v>
                </c:pt>
                <c:pt idx="39">
                  <c:v>-1.6734613790812962</c:v>
                </c:pt>
                <c:pt idx="40">
                  <c:v>-1.8367461683202964</c:v>
                </c:pt>
                <c:pt idx="41">
                  <c:v>-2.000004777265576</c:v>
                </c:pt>
              </c:numCache>
            </c:numRef>
          </c:xVal>
          <c:yVal>
            <c:numRef>
              <c:f>'Bode Modulus-Phase Bode'!$AV$6:$AV$49</c:f>
              <c:numCache>
                <c:formatCode>General</c:formatCode>
                <c:ptCount val="44"/>
                <c:pt idx="0">
                  <c:v>49.543999999999997</c:v>
                </c:pt>
                <c:pt idx="1">
                  <c:v>52.32</c:v>
                </c:pt>
                <c:pt idx="2">
                  <c:v>53.578000000000003</c:v>
                </c:pt>
                <c:pt idx="3">
                  <c:v>53.283999999999999</c:v>
                </c:pt>
                <c:pt idx="4">
                  <c:v>51.463999999999999</c:v>
                </c:pt>
                <c:pt idx="5">
                  <c:v>48.21</c:v>
                </c:pt>
                <c:pt idx="6">
                  <c:v>43.738</c:v>
                </c:pt>
                <c:pt idx="7">
                  <c:v>38.432000000000002</c:v>
                </c:pt>
                <c:pt idx="8">
                  <c:v>32.832000000000001</c:v>
                </c:pt>
                <c:pt idx="9">
                  <c:v>27.518000000000001</c:v>
                </c:pt>
                <c:pt idx="10">
                  <c:v>22.960999999999999</c:v>
                </c:pt>
                <c:pt idx="11">
                  <c:v>19.443000000000001</c:v>
                </c:pt>
                <c:pt idx="12">
                  <c:v>17.074000000000002</c:v>
                </c:pt>
                <c:pt idx="13">
                  <c:v>15.856</c:v>
                </c:pt>
                <c:pt idx="14">
                  <c:v>15.747999999999999</c:v>
                </c:pt>
                <c:pt idx="15">
                  <c:v>16.702999999999999</c:v>
                </c:pt>
                <c:pt idx="16">
                  <c:v>18.670999999999999</c:v>
                </c:pt>
                <c:pt idx="17">
                  <c:v>21.588000000000001</c:v>
                </c:pt>
                <c:pt idx="18">
                  <c:v>25.344000000000001</c:v>
                </c:pt>
                <c:pt idx="19">
                  <c:v>29.753</c:v>
                </c:pt>
                <c:pt idx="20">
                  <c:v>34.551000000000002</c:v>
                </c:pt>
                <c:pt idx="21">
                  <c:v>39.423999999999999</c:v>
                </c:pt>
                <c:pt idx="22">
                  <c:v>44.067</c:v>
                </c:pt>
                <c:pt idx="23">
                  <c:v>48.244</c:v>
                </c:pt>
                <c:pt idx="24">
                  <c:v>51.819000000000003</c:v>
                </c:pt>
                <c:pt idx="25">
                  <c:v>54.744</c:v>
                </c:pt>
                <c:pt idx="26">
                  <c:v>57.036000000000001</c:v>
                </c:pt>
                <c:pt idx="27">
                  <c:v>58.744999999999997</c:v>
                </c:pt>
                <c:pt idx="28">
                  <c:v>59.927999999999997</c:v>
                </c:pt>
                <c:pt idx="29">
                  <c:v>60.895000000000003</c:v>
                </c:pt>
                <c:pt idx="30">
                  <c:v>60.725000000000001</c:v>
                </c:pt>
                <c:pt idx="31">
                  <c:v>60.115000000000002</c:v>
                </c:pt>
                <c:pt idx="32">
                  <c:v>59.033000000000001</c:v>
                </c:pt>
                <c:pt idx="33">
                  <c:v>57.430999999999997</c:v>
                </c:pt>
                <c:pt idx="34">
                  <c:v>55.247999999999998</c:v>
                </c:pt>
                <c:pt idx="35">
                  <c:v>52.423000000000002</c:v>
                </c:pt>
                <c:pt idx="36">
                  <c:v>48.920999999999999</c:v>
                </c:pt>
                <c:pt idx="37">
                  <c:v>44.756</c:v>
                </c:pt>
                <c:pt idx="38">
                  <c:v>40.023000000000003</c:v>
                </c:pt>
                <c:pt idx="39">
                  <c:v>34.917999999999999</c:v>
                </c:pt>
                <c:pt idx="40">
                  <c:v>29.702999999999999</c:v>
                </c:pt>
                <c:pt idx="41">
                  <c:v>24.672000000000001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2E20-4899-A5F0-168631D95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427776"/>
        <c:axId val="560429312"/>
        <c:extLst>
          <c:ext xmlns:c15="http://schemas.microsoft.com/office/drawing/2012/chart" uri="{02D57815-91ED-43cb-92C2-25804820EDAC}">
            <c15:filteredScatterSeries>
              <c15:ser>
                <c:idx val="1"/>
                <c:order val="1"/>
                <c:tx>
                  <c:v>p fit 500ppm</c:v>
                </c:tx>
                <c:spPr>
                  <a:ln w="12700" cap="rnd">
                    <a:solidFill>
                      <a:schemeClr val="tx1"/>
                    </a:solidFill>
                    <a:prstDash val="lgDashDot"/>
                    <a:round/>
                  </a:ln>
                  <a:effectLst/>
                </c:spPr>
                <c:marker>
                  <c:symbol val="diamond"/>
                  <c:size val="4"/>
                  <c:spPr>
                    <a:noFill/>
                    <a:ln w="12700">
                      <a:solidFill>
                        <a:srgbClr val="00B050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Bode'!$BJ$6:$BJ$39</c15:sqref>
                        </c15:formulaRef>
                      </c:ext>
                    </c:extLst>
                    <c:numCache>
                      <c:formatCode>General</c:formatCode>
                      <c:ptCount val="34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Bode'!$BK$6:$BK$39</c15:sqref>
                        </c15:formulaRef>
                      </c:ext>
                    </c:extLst>
                    <c:numCache>
                      <c:formatCode>General</c:formatCode>
                      <c:ptCount val="34"/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6-2E20-4899-A5F0-168631D950AF}"/>
                  </c:ext>
                </c:extLst>
              </c15:ser>
            </c15:filteredScatterSeries>
            <c15:filteredScatterSeries>
              <c15:ser>
                <c:idx val="19"/>
                <c:order val="19"/>
                <c:tx>
                  <c:v>p fit 100</c:v>
                </c:tx>
                <c:spPr>
                  <a:ln w="12700" cap="rnd">
                    <a:solidFill>
                      <a:schemeClr val="tx1"/>
                    </a:solidFill>
                    <a:prstDash val="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Bode'!$AZ$6:$AZ$49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Bode'!$BA$6:$BA$49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A-2E20-4899-A5F0-168631D950AF}"/>
                  </c:ext>
                </c:extLst>
              </c15:ser>
            </c15:filteredScatterSeries>
            <c15:filteredScatterSeries>
              <c15:ser>
                <c:idx val="23"/>
                <c:order val="23"/>
                <c:tx>
                  <c:v>p fit 200ppm</c:v>
                </c:tx>
                <c:spPr>
                  <a:ln w="12700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Bode'!$BE$6:$BE$49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Bode'!$BF$6:$BF$49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B-2E20-4899-A5F0-168631D950AF}"/>
                  </c:ext>
                </c:extLst>
              </c15:ser>
            </c15:filteredScatterSeries>
          </c:ext>
        </c:extLst>
      </c:scatterChart>
      <c:scatterChart>
        <c:scatterStyle val="lineMarker"/>
        <c:varyColors val="0"/>
        <c:ser>
          <c:idx val="6"/>
          <c:order val="6"/>
          <c:tx>
            <c:v>p 0ppm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'Bode Modulus-Phase Bode'!$AI$6:$AI$55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0.12244853223310558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Bode'!$AJ$6:$AJ$55</c:f>
              <c:numCache>
                <c:formatCode>General</c:formatCode>
                <c:ptCount val="50"/>
                <c:pt idx="0">
                  <c:v>31.064</c:v>
                </c:pt>
                <c:pt idx="1">
                  <c:v>33.027999999999999</c:v>
                </c:pt>
                <c:pt idx="2">
                  <c:v>39.295999999999999</c:v>
                </c:pt>
                <c:pt idx="3">
                  <c:v>44.936999999999998</c:v>
                </c:pt>
                <c:pt idx="4">
                  <c:v>48.567</c:v>
                </c:pt>
                <c:pt idx="5">
                  <c:v>46.814</c:v>
                </c:pt>
                <c:pt idx="6">
                  <c:v>42.350999999999999</c:v>
                </c:pt>
                <c:pt idx="7">
                  <c:v>34.042000000000002</c:v>
                </c:pt>
                <c:pt idx="8">
                  <c:v>28.097999999999999</c:v>
                </c:pt>
                <c:pt idx="9">
                  <c:v>22.373000000000001</c:v>
                </c:pt>
                <c:pt idx="10">
                  <c:v>19.670000000000002</c:v>
                </c:pt>
                <c:pt idx="11">
                  <c:v>18.247</c:v>
                </c:pt>
                <c:pt idx="12">
                  <c:v>17.559000000000001</c:v>
                </c:pt>
                <c:pt idx="13">
                  <c:v>17.41</c:v>
                </c:pt>
                <c:pt idx="14">
                  <c:v>17.291</c:v>
                </c:pt>
                <c:pt idx="15">
                  <c:v>17.068000000000001</c:v>
                </c:pt>
                <c:pt idx="16">
                  <c:v>16.704000000000001</c:v>
                </c:pt>
                <c:pt idx="17">
                  <c:v>16.177</c:v>
                </c:pt>
                <c:pt idx="18">
                  <c:v>16.469000000000001</c:v>
                </c:pt>
                <c:pt idx="19">
                  <c:v>15.255000000000001</c:v>
                </c:pt>
                <c:pt idx="20">
                  <c:v>15.17</c:v>
                </c:pt>
                <c:pt idx="21">
                  <c:v>15.721</c:v>
                </c:pt>
                <c:pt idx="22">
                  <c:v>16.702000000000002</c:v>
                </c:pt>
                <c:pt idx="23">
                  <c:v>19.015999999999998</c:v>
                </c:pt>
                <c:pt idx="24">
                  <c:v>22.068000000000001</c:v>
                </c:pt>
                <c:pt idx="25">
                  <c:v>25.58</c:v>
                </c:pt>
                <c:pt idx="26">
                  <c:v>29.623999999999999</c:v>
                </c:pt>
                <c:pt idx="27">
                  <c:v>36.811999999999998</c:v>
                </c:pt>
                <c:pt idx="28">
                  <c:v>41.828000000000003</c:v>
                </c:pt>
                <c:pt idx="29">
                  <c:v>48.256</c:v>
                </c:pt>
                <c:pt idx="30">
                  <c:v>52.555</c:v>
                </c:pt>
                <c:pt idx="31">
                  <c:v>57.356000000000002</c:v>
                </c:pt>
                <c:pt idx="32">
                  <c:v>60.006</c:v>
                </c:pt>
                <c:pt idx="33">
                  <c:v>60.72</c:v>
                </c:pt>
                <c:pt idx="34">
                  <c:v>61.682000000000002</c:v>
                </c:pt>
                <c:pt idx="35">
                  <c:v>57.344000000000001</c:v>
                </c:pt>
                <c:pt idx="36">
                  <c:v>56.329000000000001</c:v>
                </c:pt>
                <c:pt idx="37">
                  <c:v>52.81</c:v>
                </c:pt>
                <c:pt idx="38">
                  <c:v>48.587000000000003</c:v>
                </c:pt>
                <c:pt idx="39">
                  <c:v>44.344000000000001</c:v>
                </c:pt>
                <c:pt idx="40">
                  <c:v>40.552999999999997</c:v>
                </c:pt>
                <c:pt idx="41">
                  <c:v>35.905999999999999</c:v>
                </c:pt>
                <c:pt idx="42">
                  <c:v>31.858000000000001</c:v>
                </c:pt>
                <c:pt idx="43">
                  <c:v>28.638999999999999</c:v>
                </c:pt>
                <c:pt idx="44">
                  <c:v>24.402000000000001</c:v>
                </c:pt>
                <c:pt idx="45">
                  <c:v>20.364000000000001</c:v>
                </c:pt>
                <c:pt idx="46">
                  <c:v>16.75</c:v>
                </c:pt>
                <c:pt idx="47">
                  <c:v>13.628</c:v>
                </c:pt>
                <c:pt idx="48">
                  <c:v>10.471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E20-4899-A5F0-168631D950AF}"/>
            </c:ext>
          </c:extLst>
        </c:ser>
        <c:ser>
          <c:idx val="10"/>
          <c:order val="10"/>
          <c:tx>
            <c:v>p25ppm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noFill/>
              <a:ln w="12700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xVal>
            <c:numRef>
              <c:f>'Bode Modulus-Phase Bode'!$AN$6:$AN$55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0.12244853223310558</c:v>
                </c:pt>
                <c:pt idx="37">
                  <c:v>-4.0817842722365771E-2</c:v>
                </c:pt>
                <c:pt idx="38">
                  <c:v>-0.20408663012043554</c:v>
                </c:pt>
                <c:pt idx="39">
                  <c:v>-0.36735344121160718</c:v>
                </c:pt>
                <c:pt idx="40">
                  <c:v>-0.53061249579585468</c:v>
                </c:pt>
                <c:pt idx="41">
                  <c:v>-0.69388606013536591</c:v>
                </c:pt>
                <c:pt idx="42">
                  <c:v>-0.85714457444288628</c:v>
                </c:pt>
                <c:pt idx="43">
                  <c:v>-1.0204161183935587</c:v>
                </c:pt>
                <c:pt idx="44">
                  <c:v>-1.183686434114865</c:v>
                </c:pt>
                <c:pt idx="45">
                  <c:v>-1.346945791284291</c:v>
                </c:pt>
                <c:pt idx="46">
                  <c:v>-1.510220053704072</c:v>
                </c:pt>
                <c:pt idx="47">
                  <c:v>-1.6734613790812962</c:v>
                </c:pt>
                <c:pt idx="48">
                  <c:v>-1.8367461683202964</c:v>
                </c:pt>
                <c:pt idx="49">
                  <c:v>-2.000004777265576</c:v>
                </c:pt>
              </c:numCache>
            </c:numRef>
          </c:xVal>
          <c:yVal>
            <c:numRef>
              <c:f>'Bode Modulus-Phase Bode'!$AO$6:$AO$55</c:f>
              <c:numCache>
                <c:formatCode>General</c:formatCode>
                <c:ptCount val="50"/>
                <c:pt idx="0">
                  <c:v>37.558999999999997</c:v>
                </c:pt>
                <c:pt idx="1">
                  <c:v>37.32</c:v>
                </c:pt>
                <c:pt idx="2">
                  <c:v>37.286000000000001</c:v>
                </c:pt>
                <c:pt idx="3">
                  <c:v>41.420999999999999</c:v>
                </c:pt>
                <c:pt idx="4">
                  <c:v>46.353999999999999</c:v>
                </c:pt>
                <c:pt idx="5">
                  <c:v>48.405999999999999</c:v>
                </c:pt>
                <c:pt idx="6">
                  <c:v>48.113</c:v>
                </c:pt>
                <c:pt idx="7">
                  <c:v>43.904000000000003</c:v>
                </c:pt>
                <c:pt idx="8">
                  <c:v>40.100999999999999</c:v>
                </c:pt>
                <c:pt idx="9">
                  <c:v>36.353000000000002</c:v>
                </c:pt>
                <c:pt idx="10">
                  <c:v>33.902000000000001</c:v>
                </c:pt>
                <c:pt idx="11">
                  <c:v>30.042000000000002</c:v>
                </c:pt>
                <c:pt idx="12">
                  <c:v>25.809000000000001</c:v>
                </c:pt>
                <c:pt idx="13">
                  <c:v>23.013000000000002</c:v>
                </c:pt>
                <c:pt idx="14">
                  <c:v>19.821999999999999</c:v>
                </c:pt>
                <c:pt idx="15">
                  <c:v>17.219000000000001</c:v>
                </c:pt>
                <c:pt idx="16">
                  <c:v>15.297000000000001</c:v>
                </c:pt>
                <c:pt idx="17">
                  <c:v>14.222</c:v>
                </c:pt>
                <c:pt idx="18">
                  <c:v>14.048999999999999</c:v>
                </c:pt>
                <c:pt idx="19">
                  <c:v>14.746</c:v>
                </c:pt>
                <c:pt idx="20">
                  <c:v>16.158999999999999</c:v>
                </c:pt>
                <c:pt idx="21">
                  <c:v>18.472999999999999</c:v>
                </c:pt>
                <c:pt idx="22">
                  <c:v>21.382999999999999</c:v>
                </c:pt>
                <c:pt idx="23">
                  <c:v>24.446000000000002</c:v>
                </c:pt>
                <c:pt idx="24">
                  <c:v>27.74</c:v>
                </c:pt>
                <c:pt idx="25">
                  <c:v>30.875</c:v>
                </c:pt>
                <c:pt idx="26">
                  <c:v>32.845999999999997</c:v>
                </c:pt>
                <c:pt idx="27">
                  <c:v>38.082999999999998</c:v>
                </c:pt>
                <c:pt idx="28">
                  <c:v>44.164999999999999</c:v>
                </c:pt>
                <c:pt idx="29">
                  <c:v>46.713999999999999</c:v>
                </c:pt>
                <c:pt idx="30">
                  <c:v>52.134</c:v>
                </c:pt>
                <c:pt idx="31">
                  <c:v>55.128999999999998</c:v>
                </c:pt>
                <c:pt idx="32">
                  <c:v>59.843000000000004</c:v>
                </c:pt>
                <c:pt idx="33">
                  <c:v>62.27</c:v>
                </c:pt>
                <c:pt idx="34">
                  <c:v>67.623000000000005</c:v>
                </c:pt>
                <c:pt idx="35">
                  <c:v>65.614999999999995</c:v>
                </c:pt>
                <c:pt idx="36">
                  <c:v>67.307000000000002</c:v>
                </c:pt>
                <c:pt idx="37">
                  <c:v>63.46</c:v>
                </c:pt>
                <c:pt idx="38">
                  <c:v>61.78</c:v>
                </c:pt>
                <c:pt idx="39">
                  <c:v>59.368000000000002</c:v>
                </c:pt>
                <c:pt idx="40">
                  <c:v>56.936</c:v>
                </c:pt>
                <c:pt idx="41">
                  <c:v>52.353999999999999</c:v>
                </c:pt>
                <c:pt idx="42">
                  <c:v>48.972000000000001</c:v>
                </c:pt>
                <c:pt idx="43">
                  <c:v>45.094999999999999</c:v>
                </c:pt>
                <c:pt idx="44">
                  <c:v>40.122999999999998</c:v>
                </c:pt>
                <c:pt idx="45">
                  <c:v>34.314</c:v>
                </c:pt>
                <c:pt idx="46">
                  <c:v>28.146999999999998</c:v>
                </c:pt>
                <c:pt idx="47">
                  <c:v>23.81</c:v>
                </c:pt>
                <c:pt idx="48">
                  <c:v>19.637</c:v>
                </c:pt>
                <c:pt idx="49">
                  <c:v>14.523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E20-4899-A5F0-168631D950AF}"/>
            </c:ext>
          </c:extLst>
        </c:ser>
        <c:ser>
          <c:idx val="14"/>
          <c:order val="14"/>
          <c:tx>
            <c:v>p 50ppm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'Bode Modulus-Phase Bode'!$AS$6:$AS$55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Bode'!$AT$6:$AT$55</c:f>
              <c:numCache>
                <c:formatCode>General</c:formatCode>
                <c:ptCount val="50"/>
                <c:pt idx="0">
                  <c:v>32.305999999999997</c:v>
                </c:pt>
                <c:pt idx="1">
                  <c:v>30.123000000000001</c:v>
                </c:pt>
                <c:pt idx="2">
                  <c:v>40.863999999999997</c:v>
                </c:pt>
                <c:pt idx="3">
                  <c:v>47.323999999999998</c:v>
                </c:pt>
                <c:pt idx="4">
                  <c:v>51.040999999999997</c:v>
                </c:pt>
                <c:pt idx="5">
                  <c:v>52.421999999999997</c:v>
                </c:pt>
                <c:pt idx="6">
                  <c:v>54.872999999999998</c:v>
                </c:pt>
                <c:pt idx="7">
                  <c:v>51.802</c:v>
                </c:pt>
                <c:pt idx="8">
                  <c:v>51.451000000000001</c:v>
                </c:pt>
                <c:pt idx="9">
                  <c:v>52.603000000000002</c:v>
                </c:pt>
                <c:pt idx="10">
                  <c:v>54.255000000000003</c:v>
                </c:pt>
                <c:pt idx="11">
                  <c:v>53.118000000000002</c:v>
                </c:pt>
                <c:pt idx="12">
                  <c:v>51.997999999999998</c:v>
                </c:pt>
                <c:pt idx="13">
                  <c:v>45.938000000000002</c:v>
                </c:pt>
                <c:pt idx="14">
                  <c:v>39.624000000000002</c:v>
                </c:pt>
                <c:pt idx="15">
                  <c:v>33.054000000000002</c:v>
                </c:pt>
                <c:pt idx="16">
                  <c:v>27.116</c:v>
                </c:pt>
                <c:pt idx="17">
                  <c:v>22.077999999999999</c:v>
                </c:pt>
                <c:pt idx="18">
                  <c:v>18.38</c:v>
                </c:pt>
                <c:pt idx="19">
                  <c:v>16.359000000000002</c:v>
                </c:pt>
                <c:pt idx="20">
                  <c:v>15.407999999999999</c:v>
                </c:pt>
                <c:pt idx="21">
                  <c:v>15.896000000000001</c:v>
                </c:pt>
                <c:pt idx="22">
                  <c:v>17.231999999999999</c:v>
                </c:pt>
                <c:pt idx="23">
                  <c:v>19.77</c:v>
                </c:pt>
                <c:pt idx="24">
                  <c:v>23.06</c:v>
                </c:pt>
                <c:pt idx="25">
                  <c:v>26.672000000000001</c:v>
                </c:pt>
                <c:pt idx="26">
                  <c:v>31.297000000000001</c:v>
                </c:pt>
                <c:pt idx="27">
                  <c:v>34.295999999999999</c:v>
                </c:pt>
                <c:pt idx="28">
                  <c:v>39.183999999999997</c:v>
                </c:pt>
                <c:pt idx="29">
                  <c:v>43.424999999999997</c:v>
                </c:pt>
                <c:pt idx="30">
                  <c:v>47.13</c:v>
                </c:pt>
                <c:pt idx="31">
                  <c:v>50.743000000000002</c:v>
                </c:pt>
                <c:pt idx="32">
                  <c:v>54.185000000000002</c:v>
                </c:pt>
                <c:pt idx="33">
                  <c:v>58.011000000000003</c:v>
                </c:pt>
                <c:pt idx="34">
                  <c:v>57.682000000000002</c:v>
                </c:pt>
                <c:pt idx="35">
                  <c:v>61.171999999999997</c:v>
                </c:pt>
                <c:pt idx="36">
                  <c:v>60.58</c:v>
                </c:pt>
                <c:pt idx="37">
                  <c:v>60.031999999999996</c:v>
                </c:pt>
                <c:pt idx="38">
                  <c:v>58.768999999999998</c:v>
                </c:pt>
                <c:pt idx="39">
                  <c:v>56.816000000000003</c:v>
                </c:pt>
                <c:pt idx="40">
                  <c:v>55.398000000000003</c:v>
                </c:pt>
                <c:pt idx="41">
                  <c:v>53.456000000000003</c:v>
                </c:pt>
                <c:pt idx="42">
                  <c:v>50.472000000000001</c:v>
                </c:pt>
                <c:pt idx="43">
                  <c:v>46.506999999999998</c:v>
                </c:pt>
                <c:pt idx="44">
                  <c:v>40.966999999999999</c:v>
                </c:pt>
                <c:pt idx="45">
                  <c:v>36.100999999999999</c:v>
                </c:pt>
                <c:pt idx="46">
                  <c:v>31.609000000000002</c:v>
                </c:pt>
                <c:pt idx="47">
                  <c:v>25.946999999999999</c:v>
                </c:pt>
                <c:pt idx="48">
                  <c:v>21.004000000000001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E20-4899-A5F0-168631D95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427776"/>
        <c:axId val="560429312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v>p500ppm</c:v>
                </c:tx>
                <c:spPr>
                  <a:ln w="28575" cap="rnd">
                    <a:noFill/>
                    <a:round/>
                  </a:ln>
                  <a:effectLst/>
                </c:spPr>
                <c:marker>
                  <c:symbol val="triangle"/>
                  <c:size val="4"/>
                  <c:spPr>
                    <a:noFill/>
                    <a:ln w="12700">
                      <a:solidFill>
                        <a:srgbClr val="7030A0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Bode'!$BH$6:$BH$55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Bode'!$BI$6:$BI$55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0-2E20-4899-A5F0-168631D950AF}"/>
                  </c:ext>
                </c:extLst>
              </c15:ser>
            </c15:filteredScatterSeries>
            <c15:filteredScatterSeries>
              <c15:ser>
                <c:idx val="18"/>
                <c:order val="18"/>
                <c:tx>
                  <c:v>p 100ppm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star"/>
                  <c:size val="4"/>
                  <c:spPr>
                    <a:noFill/>
                    <a:ln w="12700">
                      <a:solidFill>
                        <a:srgbClr val="EE1EDF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Bode'!$AX$6:$AX$55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Bode'!$AY$6:$AY$55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2E20-4899-A5F0-168631D950AF}"/>
                  </c:ext>
                </c:extLst>
              </c15:ser>
            </c15:filteredScatterSeries>
            <c15:filteredScatterSeries>
              <c15:ser>
                <c:idx val="22"/>
                <c:order val="22"/>
                <c:tx>
                  <c:v>p 200ppm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x"/>
                  <c:size val="4"/>
                  <c:spPr>
                    <a:noFill/>
                    <a:ln w="12700">
                      <a:solidFill>
                        <a:srgbClr val="C0000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Bode'!$BC$6:$BC$55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Bode'!$BD$6:$BD$55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2E20-4899-A5F0-168631D950AF}"/>
                  </c:ext>
                </c:extLst>
              </c15:ser>
            </c15:filteredScatterSeries>
          </c:ext>
        </c:extLst>
      </c:scatterChart>
      <c:scatterChart>
        <c:scatterStyle val="smoothMarker"/>
        <c:varyColors val="0"/>
        <c:ser>
          <c:idx val="5"/>
          <c:order val="5"/>
          <c:tx>
            <c:v>m fit0ppm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Bode'!$D$6:$D$49</c:f>
              <c:numCache>
                <c:formatCode>General</c:formatCode>
                <c:ptCount val="44"/>
                <c:pt idx="0">
                  <c:v>4.5306056186231389</c:v>
                </c:pt>
                <c:pt idx="1">
                  <c:v>4.3673503292155749</c:v>
                </c:pt>
                <c:pt idx="2">
                  <c:v>4.2040874093482676</c:v>
                </c:pt>
                <c:pt idx="3">
                  <c:v>4.0407961077157131</c:v>
                </c:pt>
                <c:pt idx="4">
                  <c:v>3.8775492895096852</c:v>
                </c:pt>
                <c:pt idx="5">
                  <c:v>3.7142802909541337</c:v>
                </c:pt>
                <c:pt idx="6">
                  <c:v>3.5510142650476713</c:v>
                </c:pt>
                <c:pt idx="7">
                  <c:v>3.3877563301038682</c:v>
                </c:pt>
                <c:pt idx="8">
                  <c:v>3.2244812653036328</c:v>
                </c:pt>
                <c:pt idx="9">
                  <c:v>3.0612299969846353</c:v>
                </c:pt>
                <c:pt idx="10">
                  <c:v>2.8979546127108193</c:v>
                </c:pt>
                <c:pt idx="11">
                  <c:v>2.7346910423929409</c:v>
                </c:pt>
                <c:pt idx="12">
                  <c:v>2.5714293030614899</c:v>
                </c:pt>
                <c:pt idx="13">
                  <c:v>2.4081551338862641</c:v>
                </c:pt>
                <c:pt idx="14">
                  <c:v>2.244890391479025</c:v>
                </c:pt>
                <c:pt idx="15">
                  <c:v>2.0816317027601494</c:v>
                </c:pt>
                <c:pt idx="16">
                  <c:v>1.9183632731402205</c:v>
                </c:pt>
                <c:pt idx="17">
                  <c:v>1.7550985275122508</c:v>
                </c:pt>
                <c:pt idx="18">
                  <c:v>1.5918322952780248</c:v>
                </c:pt>
                <c:pt idx="19">
                  <c:v>1.4285607770180981</c:v>
                </c:pt>
                <c:pt idx="20">
                  <c:v>1.2653037720304998</c:v>
                </c:pt>
                <c:pt idx="21">
                  <c:v>1.1020493256621462</c:v>
                </c:pt>
                <c:pt idx="22">
                  <c:v>0.93876082176793763</c:v>
                </c:pt>
                <c:pt idx="23">
                  <c:v>0.77550049533486975</c:v>
                </c:pt>
                <c:pt idx="24">
                  <c:v>0.61223163401346081</c:v>
                </c:pt>
                <c:pt idx="25">
                  <c:v>0.44898133749866087</c:v>
                </c:pt>
                <c:pt idx="26">
                  <c:v>0.12244853223310558</c:v>
                </c:pt>
                <c:pt idx="27">
                  <c:v>-4.0817842722365771E-2</c:v>
                </c:pt>
                <c:pt idx="28">
                  <c:v>-0.20408663012043554</c:v>
                </c:pt>
                <c:pt idx="29">
                  <c:v>-0.36735344121160718</c:v>
                </c:pt>
                <c:pt idx="30">
                  <c:v>-0.53061249579585468</c:v>
                </c:pt>
                <c:pt idx="31">
                  <c:v>-0.69388606013536591</c:v>
                </c:pt>
                <c:pt idx="32">
                  <c:v>-0.85714457444288628</c:v>
                </c:pt>
                <c:pt idx="33">
                  <c:v>-1.0204161183935587</c:v>
                </c:pt>
                <c:pt idx="34">
                  <c:v>-1.183686434114865</c:v>
                </c:pt>
                <c:pt idx="35">
                  <c:v>-1.346945791284291</c:v>
                </c:pt>
                <c:pt idx="36">
                  <c:v>-1.510220053704072</c:v>
                </c:pt>
                <c:pt idx="37">
                  <c:v>-1.6734613790812962</c:v>
                </c:pt>
                <c:pt idx="38">
                  <c:v>-1.8367461683202964</c:v>
                </c:pt>
                <c:pt idx="39">
                  <c:v>-2.000004777265576</c:v>
                </c:pt>
              </c:numCache>
            </c:numRef>
          </c:xVal>
          <c:yVal>
            <c:numRef>
              <c:f>'Bode Modulus-Phase Bode'!$E$6:$E$49</c:f>
              <c:numCache>
                <c:formatCode>General</c:formatCode>
                <c:ptCount val="44"/>
                <c:pt idx="0">
                  <c:v>2.9882065627767695</c:v>
                </c:pt>
                <c:pt idx="1">
                  <c:v>3.0237050426220375</c:v>
                </c:pt>
                <c:pt idx="2">
                  <c:v>3.0600931838244683</c:v>
                </c:pt>
                <c:pt idx="3">
                  <c:v>3.0965624383741357</c:v>
                </c:pt>
                <c:pt idx="4">
                  <c:v>3.1324838250005618</c:v>
                </c:pt>
                <c:pt idx="5">
                  <c:v>3.1671104785966571</c:v>
                </c:pt>
                <c:pt idx="6">
                  <c:v>3.1998922435263193</c:v>
                </c:pt>
                <c:pt idx="7">
                  <c:v>3.2303467224174769</c:v>
                </c:pt>
                <c:pt idx="8">
                  <c:v>3.2582061260688273</c:v>
                </c:pt>
                <c:pt idx="9">
                  <c:v>3.2834143115011951</c:v>
                </c:pt>
                <c:pt idx="10">
                  <c:v>3.3061246707365299</c:v>
                </c:pt>
                <c:pt idx="11">
                  <c:v>3.3267249128021095</c:v>
                </c:pt>
                <c:pt idx="12">
                  <c:v>3.3459419609171799</c:v>
                </c:pt>
                <c:pt idx="13">
                  <c:v>3.3649635198270196</c:v>
                </c:pt>
                <c:pt idx="14">
                  <c:v>3.3855347789102086</c:v>
                </c:pt>
                <c:pt idx="15">
                  <c:v>3.4102371919840464</c:v>
                </c:pt>
                <c:pt idx="16">
                  <c:v>3.4425268020210389</c:v>
                </c:pt>
                <c:pt idx="17">
                  <c:v>3.4864446481006759</c:v>
                </c:pt>
                <c:pt idx="18">
                  <c:v>3.5455792385618756</c:v>
                </c:pt>
                <c:pt idx="19">
                  <c:v>3.6215501543254702</c:v>
                </c:pt>
                <c:pt idx="20">
                  <c:v>3.7132048396147086</c:v>
                </c:pt>
                <c:pt idx="21">
                  <c:v>3.8172347304254983</c:v>
                </c:pt>
                <c:pt idx="22">
                  <c:v>3.9296334652822922</c:v>
                </c:pt>
                <c:pt idx="23">
                  <c:v>4.046729222266487</c:v>
                </c:pt>
                <c:pt idx="24">
                  <c:v>4.1658079790037856</c:v>
                </c:pt>
                <c:pt idx="25">
                  <c:v>4.2847464695777306</c:v>
                </c:pt>
                <c:pt idx="26">
                  <c:v>4.5164031484474032</c:v>
                </c:pt>
                <c:pt idx="27">
                  <c:v>4.6266380086201986</c:v>
                </c:pt>
                <c:pt idx="28">
                  <c:v>4.7315726500646784</c:v>
                </c:pt>
                <c:pt idx="29">
                  <c:v>4.8299916649354904</c:v>
                </c:pt>
                <c:pt idx="30">
                  <c:v>4.9207179859430328</c:v>
                </c:pt>
                <c:pt idx="31">
                  <c:v>5.0027274726898296</c:v>
                </c:pt>
                <c:pt idx="32">
                  <c:v>5.0752183791115355</c:v>
                </c:pt>
                <c:pt idx="33">
                  <c:v>5.1378918982473598</c:v>
                </c:pt>
                <c:pt idx="34">
                  <c:v>5.1909756574852448</c:v>
                </c:pt>
                <c:pt idx="35">
                  <c:v>5.2351242640194613</c:v>
                </c:pt>
                <c:pt idx="36">
                  <c:v>5.2713536221024846</c:v>
                </c:pt>
                <c:pt idx="37">
                  <c:v>5.3007910679877988</c:v>
                </c:pt>
                <c:pt idx="38">
                  <c:v>5.3245910857609262</c:v>
                </c:pt>
                <c:pt idx="39">
                  <c:v>5.3437826546695293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3-2E20-4899-A5F0-168631D950AF}"/>
            </c:ext>
          </c:extLst>
        </c:ser>
        <c:ser>
          <c:idx val="9"/>
          <c:order val="9"/>
          <c:tx>
            <c:v>m fit25ppm</c:v>
          </c:tx>
          <c:spPr>
            <a:ln w="12700" cap="rnd">
              <a:solidFill>
                <a:schemeClr val="accent4">
                  <a:lumMod val="60000"/>
                </a:schemeClr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Bode'!$I$6:$I$49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0.44898133749866087</c:v>
                </c:pt>
                <c:pt idx="28">
                  <c:v>0.28571254716245797</c:v>
                </c:pt>
                <c:pt idx="29">
                  <c:v>0.12244853223310558</c:v>
                </c:pt>
                <c:pt idx="30">
                  <c:v>-4.0817842722365771E-2</c:v>
                </c:pt>
                <c:pt idx="31">
                  <c:v>-0.20408663012043554</c:v>
                </c:pt>
                <c:pt idx="32">
                  <c:v>-0.36735344121160718</c:v>
                </c:pt>
                <c:pt idx="33">
                  <c:v>-0.53061249579585468</c:v>
                </c:pt>
                <c:pt idx="34">
                  <c:v>-0.69388606013536591</c:v>
                </c:pt>
                <c:pt idx="35">
                  <c:v>-0.85714457444288628</c:v>
                </c:pt>
                <c:pt idx="36">
                  <c:v>-1.0204161183935587</c:v>
                </c:pt>
                <c:pt idx="37">
                  <c:v>-1.183686434114865</c:v>
                </c:pt>
                <c:pt idx="38">
                  <c:v>-1.346945791284291</c:v>
                </c:pt>
                <c:pt idx="39">
                  <c:v>-1.510220053704072</c:v>
                </c:pt>
                <c:pt idx="40">
                  <c:v>-1.6734613790812962</c:v>
                </c:pt>
                <c:pt idx="41">
                  <c:v>-1.8367461683202964</c:v>
                </c:pt>
                <c:pt idx="42">
                  <c:v>-2.000004777265576</c:v>
                </c:pt>
              </c:numCache>
            </c:numRef>
          </c:xVal>
          <c:yVal>
            <c:numRef>
              <c:f>'Bode Modulus-Phase Bode'!$J$6:$J$49</c:f>
              <c:numCache>
                <c:formatCode>General</c:formatCode>
                <c:ptCount val="44"/>
                <c:pt idx="0">
                  <c:v>3.0861461906859011</c:v>
                </c:pt>
                <c:pt idx="1">
                  <c:v>3.1624150361064465</c:v>
                </c:pt>
                <c:pt idx="2">
                  <c:v>3.2327674741763426</c:v>
                </c:pt>
                <c:pt idx="3">
                  <c:v>3.2966871237724016</c:v>
                </c:pt>
                <c:pt idx="4">
                  <c:v>3.3538008651388629</c:v>
                </c:pt>
                <c:pt idx="5">
                  <c:v>3.4039950952636806</c:v>
                </c:pt>
                <c:pt idx="6">
                  <c:v>3.4473751243144495</c:v>
                </c:pt>
                <c:pt idx="7">
                  <c:v>3.4843425547360867</c:v>
                </c:pt>
                <c:pt idx="8">
                  <c:v>3.5155957002684515</c:v>
                </c:pt>
                <c:pt idx="9">
                  <c:v>3.541990879779469</c:v>
                </c:pt>
                <c:pt idx="10">
                  <c:v>3.5645240373858638</c:v>
                </c:pt>
                <c:pt idx="11">
                  <c:v>3.5842520488858662</c:v>
                </c:pt>
                <c:pt idx="12">
                  <c:v>3.6023638911127751</c:v>
                </c:pt>
                <c:pt idx="13">
                  <c:v>3.6201464695846597</c:v>
                </c:pt>
                <c:pt idx="14">
                  <c:v>3.6391078106848473</c:v>
                </c:pt>
                <c:pt idx="15">
                  <c:v>3.6610740409862421</c:v>
                </c:pt>
                <c:pt idx="16">
                  <c:v>3.6882150857786256</c:v>
                </c:pt>
                <c:pt idx="17">
                  <c:v>3.7230039022369237</c:v>
                </c:pt>
                <c:pt idx="18">
                  <c:v>3.7679643114142602</c:v>
                </c:pt>
                <c:pt idx="19">
                  <c:v>3.8250884183002145</c:v>
                </c:pt>
                <c:pt idx="20">
                  <c:v>3.8952733352827673</c:v>
                </c:pt>
                <c:pt idx="21">
                  <c:v>3.9780252209061353</c:v>
                </c:pt>
                <c:pt idx="22">
                  <c:v>4.0716611234417881</c:v>
                </c:pt>
                <c:pt idx="23">
                  <c:v>4.1739725328179622</c:v>
                </c:pt>
                <c:pt idx="24">
                  <c:v>4.2826674203197506</c:v>
                </c:pt>
                <c:pt idx="25">
                  <c:v>4.3958503760187808</c:v>
                </c:pt>
                <c:pt idx="26">
                  <c:v>4.5119635310216033</c:v>
                </c:pt>
                <c:pt idx="27">
                  <c:v>4.6298579346782622</c:v>
                </c:pt>
                <c:pt idx="28">
                  <c:v>4.7486685870644791</c:v>
                </c:pt>
                <c:pt idx="29">
                  <c:v>4.8676265625352304</c:v>
                </c:pt>
                <c:pt idx="30">
                  <c:v>4.9860547807696953</c:v>
                </c:pt>
                <c:pt idx="31">
                  <c:v>5.1032219924529238</c:v>
                </c:pt>
                <c:pt idx="32">
                  <c:v>5.2182728535714471</c:v>
                </c:pt>
                <c:pt idx="33">
                  <c:v>5.3300889457484812</c:v>
                </c:pt>
                <c:pt idx="34">
                  <c:v>5.4373541278481747</c:v>
                </c:pt>
                <c:pt idx="35">
                  <c:v>5.5382720356482116</c:v>
                </c:pt>
                <c:pt idx="36">
                  <c:v>5.6308548399768998</c:v>
                </c:pt>
                <c:pt idx="37">
                  <c:v>5.7130703258556395</c:v>
                </c:pt>
                <c:pt idx="38">
                  <c:v>5.7833103051200885</c:v>
                </c:pt>
                <c:pt idx="39">
                  <c:v>5.8408648190642305</c:v>
                </c:pt>
                <c:pt idx="40">
                  <c:v>5.886157826520571</c:v>
                </c:pt>
                <c:pt idx="41">
                  <c:v>5.9206189325282477</c:v>
                </c:pt>
                <c:pt idx="42">
                  <c:v>5.9461868909423448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4-2E20-4899-A5F0-168631D950AF}"/>
            </c:ext>
          </c:extLst>
        </c:ser>
        <c:ser>
          <c:idx val="13"/>
          <c:order val="13"/>
          <c:tx>
            <c:v>m fit 50ppm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Bode'!$N$6:$N$49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0.44898133749866087</c:v>
                </c:pt>
                <c:pt idx="28">
                  <c:v>0.28571254716245797</c:v>
                </c:pt>
                <c:pt idx="29">
                  <c:v>-4.0817842722365771E-2</c:v>
                </c:pt>
                <c:pt idx="30">
                  <c:v>-0.20408663012043554</c:v>
                </c:pt>
                <c:pt idx="31">
                  <c:v>-0.36735344121160718</c:v>
                </c:pt>
                <c:pt idx="32">
                  <c:v>-0.53061249579585468</c:v>
                </c:pt>
                <c:pt idx="33">
                  <c:v>-0.69388606013536591</c:v>
                </c:pt>
                <c:pt idx="34">
                  <c:v>-0.85714457444288628</c:v>
                </c:pt>
                <c:pt idx="35">
                  <c:v>-1.0204161183935587</c:v>
                </c:pt>
                <c:pt idx="36">
                  <c:v>-1.183686434114865</c:v>
                </c:pt>
                <c:pt idx="37">
                  <c:v>-1.346945791284291</c:v>
                </c:pt>
                <c:pt idx="38">
                  <c:v>-1.510220053704072</c:v>
                </c:pt>
                <c:pt idx="39">
                  <c:v>-1.6734613790812962</c:v>
                </c:pt>
                <c:pt idx="40">
                  <c:v>-1.8367461683202964</c:v>
                </c:pt>
                <c:pt idx="41">
                  <c:v>-2.000004777265576</c:v>
                </c:pt>
              </c:numCache>
            </c:numRef>
          </c:xVal>
          <c:yVal>
            <c:numRef>
              <c:f>'Bode Modulus-Phase Bode'!$O$6:$O$49</c:f>
              <c:numCache>
                <c:formatCode>General</c:formatCode>
                <c:ptCount val="44"/>
                <c:pt idx="0">
                  <c:v>3.0130901381250559</c:v>
                </c:pt>
                <c:pt idx="1">
                  <c:v>3.1199813073041538</c:v>
                </c:pt>
                <c:pt idx="2">
                  <c:v>3.2315205609702509</c:v>
                </c:pt>
                <c:pt idx="3">
                  <c:v>3.3439990690571615</c:v>
                </c:pt>
                <c:pt idx="4">
                  <c:v>3.4538379590830446</c:v>
                </c:pt>
                <c:pt idx="5">
                  <c:v>3.5573146741481425</c:v>
                </c:pt>
                <c:pt idx="6">
                  <c:v>3.6506571497295686</c:v>
                </c:pt>
                <c:pt idx="7">
                  <c:v>3.730685396203913</c:v>
                </c:pt>
                <c:pt idx="8">
                  <c:v>3.7955880733480636</c:v>
                </c:pt>
                <c:pt idx="9">
                  <c:v>3.8456436673261534</c:v>
                </c:pt>
                <c:pt idx="10">
                  <c:v>3.8830137685247212</c:v>
                </c:pt>
                <c:pt idx="11">
                  <c:v>3.9108697599694477</c:v>
                </c:pt>
                <c:pt idx="12">
                  <c:v>3.9324788381811855</c:v>
                </c:pt>
                <c:pt idx="13">
                  <c:v>3.9507298588648196</c:v>
                </c:pt>
                <c:pt idx="14">
                  <c:v>3.968071808689249</c:v>
                </c:pt>
                <c:pt idx="15">
                  <c:v>3.9866732233150768</c:v>
                </c:pt>
                <c:pt idx="16">
                  <c:v>4.008600171761918</c:v>
                </c:pt>
                <c:pt idx="17">
                  <c:v>4.036069700697702</c:v>
                </c:pt>
                <c:pt idx="18">
                  <c:v>4.0711452904510832</c:v>
                </c:pt>
                <c:pt idx="19">
                  <c:v>4.1159431769390551</c:v>
                </c:pt>
                <c:pt idx="20">
                  <c:v>4.1718726561396826</c:v>
                </c:pt>
                <c:pt idx="21">
                  <c:v>4.2395247031566674</c:v>
                </c:pt>
                <c:pt idx="22">
                  <c:v>4.3183972792175114</c:v>
                </c:pt>
                <c:pt idx="23">
                  <c:v>4.407152869670635</c:v>
                </c:pt>
                <c:pt idx="24">
                  <c:v>4.5040084564010465</c:v>
                </c:pt>
                <c:pt idx="25">
                  <c:v>4.6070688120003291</c:v>
                </c:pt>
                <c:pt idx="26">
                  <c:v>4.7147236320627828</c:v>
                </c:pt>
                <c:pt idx="27">
                  <c:v>4.8255883798589698</c:v>
                </c:pt>
                <c:pt idx="28">
                  <c:v>4.9386497939059897</c:v>
                </c:pt>
                <c:pt idx="29">
                  <c:v>5.1681437754959587</c:v>
                </c:pt>
                <c:pt idx="30">
                  <c:v>5.2833012287035492</c:v>
                </c:pt>
                <c:pt idx="31">
                  <c:v>5.3979226365453163</c:v>
                </c:pt>
                <c:pt idx="32">
                  <c:v>5.511388651757688</c:v>
                </c:pt>
                <c:pt idx="33">
                  <c:v>5.6228975762947693</c:v>
                </c:pt>
                <c:pt idx="34">
                  <c:v>5.7314598274638575</c:v>
                </c:pt>
                <c:pt idx="35">
                  <c:v>5.8358110160323662</c:v>
                </c:pt>
                <c:pt idx="36">
                  <c:v>5.9343620815680058</c:v>
                </c:pt>
                <c:pt idx="37">
                  <c:v>6.0252648921545076</c:v>
                </c:pt>
                <c:pt idx="38">
                  <c:v>6.1066327889201153</c:v>
                </c:pt>
                <c:pt idx="39">
                  <c:v>6.1768722864091767</c:v>
                </c:pt>
                <c:pt idx="40">
                  <c:v>6.2351748074564579</c:v>
                </c:pt>
                <c:pt idx="41">
                  <c:v>6.2817149700272958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5-2E20-4899-A5F0-168631D95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432640"/>
        <c:axId val="560431104"/>
        <c:extLst>
          <c:ext xmlns:c15="http://schemas.microsoft.com/office/drawing/2012/chart" uri="{02D57815-91ED-43cb-92C2-25804820EDAC}">
            <c15:filteredScatterSeries>
              <c15:ser>
                <c:idx val="3"/>
                <c:order val="3"/>
                <c:tx>
                  <c:v>m fit500ppm</c:v>
                </c:tx>
                <c:spPr>
                  <a:ln w="12700" cap="rnd">
                    <a:solidFill>
                      <a:schemeClr val="tx1"/>
                    </a:solidFill>
                    <a:prstDash val="lg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Bode'!$AC$6:$AC$39</c15:sqref>
                        </c15:formulaRef>
                      </c:ext>
                    </c:extLst>
                    <c:numCache>
                      <c:formatCode>General</c:formatCode>
                      <c:ptCount val="34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Bode'!$AD$6:$AD$39</c15:sqref>
                        </c15:formulaRef>
                      </c:ext>
                    </c:extLst>
                    <c:numCache>
                      <c:formatCode>General</c:formatCode>
                      <c:ptCount val="34"/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12-2E20-4899-A5F0-168631D950AF}"/>
                  </c:ext>
                </c:extLst>
              </c15:ser>
            </c15:filteredScatterSeries>
            <c15:filteredScatterSeries>
              <c15:ser>
                <c:idx val="17"/>
                <c:order val="17"/>
                <c:tx>
                  <c:v>m fit100ppm</c:v>
                </c:tx>
                <c:spPr>
                  <a:ln w="12700" cap="rnd">
                    <a:solidFill>
                      <a:schemeClr val="tx1"/>
                    </a:solidFill>
                    <a:prstDash val="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Bode'!$S$6:$S$49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Bode'!$T$6:$T$49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6-2E20-4899-A5F0-168631D950AF}"/>
                  </c:ext>
                </c:extLst>
              </c15:ser>
            </c15:filteredScatterSeries>
            <c15:filteredScatterSeries>
              <c15:ser>
                <c:idx val="21"/>
                <c:order val="21"/>
                <c:tx>
                  <c:v>m fit200ppm</c:v>
                </c:tx>
                <c:spPr>
                  <a:ln w="12700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Bode'!$X$6:$X$49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Bode'!$Y$6:$Y$49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7-2E20-4899-A5F0-168631D950AF}"/>
                  </c:ext>
                </c:extLst>
              </c15:ser>
            </c15:filteredScatterSeries>
          </c:ext>
        </c:extLst>
      </c:scatterChart>
      <c:scatterChart>
        <c:scatterStyle val="lineMarker"/>
        <c:varyColors val="0"/>
        <c:ser>
          <c:idx val="4"/>
          <c:order val="4"/>
          <c:tx>
            <c:v>m 0ppm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'Bode Modulus-Phase Bode'!$B$6:$B$55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0.12244853223310558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Bode'!$C$6:$C$55</c:f>
              <c:numCache>
                <c:formatCode>General</c:formatCode>
                <c:ptCount val="50"/>
                <c:pt idx="0">
                  <c:v>2.392362752025857</c:v>
                </c:pt>
                <c:pt idx="1">
                  <c:v>2.5439315303454957</c:v>
                </c:pt>
                <c:pt idx="2">
                  <c:v>2.4296392518615537</c:v>
                </c:pt>
                <c:pt idx="3">
                  <c:v>2.5193685270400006</c:v>
                </c:pt>
                <c:pt idx="4">
                  <c:v>2.6309158007184066</c:v>
                </c:pt>
                <c:pt idx="5">
                  <c:v>2.7539505600630512</c:v>
                </c:pt>
                <c:pt idx="6">
                  <c:v>2.8644517471581832</c:v>
                </c:pt>
                <c:pt idx="7">
                  <c:v>2.9312289666787206</c:v>
                </c:pt>
                <c:pt idx="8">
                  <c:v>2.9844372947960762</c:v>
                </c:pt>
                <c:pt idx="9">
                  <c:v>3.0202369439108074</c:v>
                </c:pt>
                <c:pt idx="10">
                  <c:v>3.0425361367221435</c:v>
                </c:pt>
                <c:pt idx="11">
                  <c:v>3.0676287167282457</c:v>
                </c:pt>
                <c:pt idx="12">
                  <c:v>3.0938767553900446</c:v>
                </c:pt>
                <c:pt idx="13">
                  <c:v>3.1230999552555745</c:v>
                </c:pt>
                <c:pt idx="14">
                  <c:v>3.1528690542170126</c:v>
                </c:pt>
                <c:pt idx="15">
                  <c:v>3.18395278626658</c:v>
                </c:pt>
                <c:pt idx="16">
                  <c:v>3.2157961325898339</c:v>
                </c:pt>
                <c:pt idx="17">
                  <c:v>3.2458086767874881</c:v>
                </c:pt>
                <c:pt idx="18">
                  <c:v>3.2687651274478613</c:v>
                </c:pt>
                <c:pt idx="19">
                  <c:v>3.2984600694614525</c:v>
                </c:pt>
                <c:pt idx="20">
                  <c:v>3.3214119979740055</c:v>
                </c:pt>
                <c:pt idx="21">
                  <c:v>3.3428961983852741</c:v>
                </c:pt>
                <c:pt idx="22">
                  <c:v>3.3658996207237877</c:v>
                </c:pt>
                <c:pt idx="23">
                  <c:v>3.3876389402369287</c:v>
                </c:pt>
                <c:pt idx="24">
                  <c:v>3.4136182416869927</c:v>
                </c:pt>
                <c:pt idx="25">
                  <c:v>3.4507570281370699</c:v>
                </c:pt>
                <c:pt idx="26">
                  <c:v>3.4991369945373827</c:v>
                </c:pt>
                <c:pt idx="27">
                  <c:v>3.5518280111915295</c:v>
                </c:pt>
                <c:pt idx="28">
                  <c:v>3.626966203780956</c:v>
                </c:pt>
                <c:pt idx="29">
                  <c:v>3.7074253871378011</c:v>
                </c:pt>
                <c:pt idx="30">
                  <c:v>3.815165836563394</c:v>
                </c:pt>
                <c:pt idx="31">
                  <c:v>3.9228914647732078</c:v>
                </c:pt>
                <c:pt idx="32">
                  <c:v>4.036868329981055</c:v>
                </c:pt>
                <c:pt idx="33">
                  <c:v>4.1601983261165687</c:v>
                </c:pt>
                <c:pt idx="34">
                  <c:v>4.2808059283936668</c:v>
                </c:pt>
                <c:pt idx="35">
                  <c:v>4.5194341949137025</c:v>
                </c:pt>
                <c:pt idx="36">
                  <c:v>4.6361065929783871</c:v>
                </c:pt>
                <c:pt idx="37">
                  <c:v>4.7418918692415275</c:v>
                </c:pt>
                <c:pt idx="38">
                  <c:v>4.8384460799375164</c:v>
                </c:pt>
                <c:pt idx="39">
                  <c:v>4.9229640727905091</c:v>
                </c:pt>
                <c:pt idx="40">
                  <c:v>4.9999609117376309</c:v>
                </c:pt>
                <c:pt idx="41">
                  <c:v>5.0685939809766509</c:v>
                </c:pt>
                <c:pt idx="42">
                  <c:v>5.1285931069187045</c:v>
                </c:pt>
                <c:pt idx="43">
                  <c:v>5.1907237871081664</c:v>
                </c:pt>
                <c:pt idx="44">
                  <c:v>5.2415713820891678</c:v>
                </c:pt>
                <c:pt idx="45">
                  <c:v>5.2767144946302915</c:v>
                </c:pt>
                <c:pt idx="46">
                  <c:v>5.3044905277734875</c:v>
                </c:pt>
                <c:pt idx="47">
                  <c:v>5.3275836874811793</c:v>
                </c:pt>
                <c:pt idx="48">
                  <c:v>5.3464312186598226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D-2E20-4899-A5F0-168631D950AF}"/>
            </c:ext>
          </c:extLst>
        </c:ser>
        <c:ser>
          <c:idx val="8"/>
          <c:order val="8"/>
          <c:tx>
            <c:v>m 25 ppm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noFill/>
              <a:ln w="12700">
                <a:solidFill>
                  <a:srgbClr val="0070C0"/>
                </a:solidFill>
              </a:ln>
              <a:effectLst/>
            </c:spPr>
          </c:marker>
          <c:xVal>
            <c:numRef>
              <c:f>'Bode Modulus-Phase Bode'!$G$6:$G$55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0.12244853223310558</c:v>
                </c:pt>
                <c:pt idx="37">
                  <c:v>-4.0817842722365771E-2</c:v>
                </c:pt>
                <c:pt idx="38">
                  <c:v>-0.20408663012043554</c:v>
                </c:pt>
                <c:pt idx="39">
                  <c:v>-0.36735344121160718</c:v>
                </c:pt>
                <c:pt idx="40">
                  <c:v>-0.53061249579585468</c:v>
                </c:pt>
                <c:pt idx="41">
                  <c:v>-0.69388606013536591</c:v>
                </c:pt>
                <c:pt idx="42">
                  <c:v>-0.85714457444288628</c:v>
                </c:pt>
                <c:pt idx="43">
                  <c:v>-1.0204161183935587</c:v>
                </c:pt>
                <c:pt idx="44">
                  <c:v>-1.183686434114865</c:v>
                </c:pt>
                <c:pt idx="45">
                  <c:v>-1.346945791284291</c:v>
                </c:pt>
                <c:pt idx="46">
                  <c:v>-1.510220053704072</c:v>
                </c:pt>
                <c:pt idx="47">
                  <c:v>-1.6734613790812962</c:v>
                </c:pt>
                <c:pt idx="48">
                  <c:v>-1.8367461683202964</c:v>
                </c:pt>
                <c:pt idx="49">
                  <c:v>-2.000004777265576</c:v>
                </c:pt>
              </c:numCache>
            </c:numRef>
          </c:xVal>
          <c:yVal>
            <c:numRef>
              <c:f>'Bode Modulus-Phase Bode'!$H$6:$H$55</c:f>
              <c:numCache>
                <c:formatCode>General</c:formatCode>
                <c:ptCount val="50"/>
                <c:pt idx="0">
                  <c:v>2.6633616475340069</c:v>
                </c:pt>
                <c:pt idx="1">
                  <c:v>2.5852576352574621</c:v>
                </c:pt>
                <c:pt idx="2">
                  <c:v>2.6092848507705266</c:v>
                </c:pt>
                <c:pt idx="3">
                  <c:v>2.6718575434483571</c:v>
                </c:pt>
                <c:pt idx="4">
                  <c:v>2.7633006816940386</c:v>
                </c:pt>
                <c:pt idx="5">
                  <c:v>2.8738493400368936</c:v>
                </c:pt>
                <c:pt idx="6">
                  <c:v>2.9829809053266154</c:v>
                </c:pt>
                <c:pt idx="7">
                  <c:v>3.0850407067421939</c:v>
                </c:pt>
                <c:pt idx="8">
                  <c:v>3.1647096635398793</c:v>
                </c:pt>
                <c:pt idx="9">
                  <c:v>3.2330976878647029</c:v>
                </c:pt>
                <c:pt idx="10">
                  <c:v>3.2978261425853281</c:v>
                </c:pt>
                <c:pt idx="11">
                  <c:v>3.356790460351716</c:v>
                </c:pt>
                <c:pt idx="12">
                  <c:v>3.406982764900961</c:v>
                </c:pt>
                <c:pt idx="13">
                  <c:v>3.450172098924372</c:v>
                </c:pt>
                <c:pt idx="14">
                  <c:v>3.4837156409037995</c:v>
                </c:pt>
                <c:pt idx="15">
                  <c:v>3.5110139022662454</c:v>
                </c:pt>
                <c:pt idx="16">
                  <c:v>3.5331617369606012</c:v>
                </c:pt>
                <c:pt idx="17">
                  <c:v>3.5509739651321333</c:v>
                </c:pt>
                <c:pt idx="18">
                  <c:v>3.5674263448525738</c:v>
                </c:pt>
                <c:pt idx="19">
                  <c:v>3.5853591942549015</c:v>
                </c:pt>
                <c:pt idx="20">
                  <c:v>3.6045932115812298</c:v>
                </c:pt>
                <c:pt idx="21">
                  <c:v>3.6293994042769127</c:v>
                </c:pt>
                <c:pt idx="22">
                  <c:v>3.6630975813913809</c:v>
                </c:pt>
                <c:pt idx="23">
                  <c:v>3.6997250200611744</c:v>
                </c:pt>
                <c:pt idx="24">
                  <c:v>3.7430548500212089</c:v>
                </c:pt>
                <c:pt idx="25">
                  <c:v>3.7960884286806684</c:v>
                </c:pt>
                <c:pt idx="26">
                  <c:v>3.8600264008361398</c:v>
                </c:pt>
                <c:pt idx="27">
                  <c:v>3.9189524950892576</c:v>
                </c:pt>
                <c:pt idx="28">
                  <c:v>4.0038481220342979</c:v>
                </c:pt>
                <c:pt idx="29">
                  <c:v>4.0775859063672435</c:v>
                </c:pt>
                <c:pt idx="30">
                  <c:v>4.1456935239042201</c:v>
                </c:pt>
                <c:pt idx="31">
                  <c:v>4.2625697332175498</c:v>
                </c:pt>
                <c:pt idx="32">
                  <c:v>4.3693457551346704</c:v>
                </c:pt>
                <c:pt idx="33">
                  <c:v>4.5000854612376555</c:v>
                </c:pt>
                <c:pt idx="34">
                  <c:v>4.6069185259482914</c:v>
                </c:pt>
                <c:pt idx="35">
                  <c:v>4.7584122420943631</c:v>
                </c:pt>
                <c:pt idx="36">
                  <c:v>4.834687684094793</c:v>
                </c:pt>
                <c:pt idx="37">
                  <c:v>4.9873533887357935</c:v>
                </c:pt>
                <c:pt idx="38">
                  <c:v>5.109072080978879</c:v>
                </c:pt>
                <c:pt idx="39">
                  <c:v>5.2264452327482278</c:v>
                </c:pt>
                <c:pt idx="40">
                  <c:v>5.3331650425438832</c:v>
                </c:pt>
                <c:pt idx="41">
                  <c:v>5.4496172278069608</c:v>
                </c:pt>
                <c:pt idx="42">
                  <c:v>5.5446136716621721</c:v>
                </c:pt>
                <c:pt idx="43">
                  <c:v>5.6353329239337633</c:v>
                </c:pt>
                <c:pt idx="44">
                  <c:v>5.7204570032795381</c:v>
                </c:pt>
                <c:pt idx="45">
                  <c:v>5.7929237244567071</c:v>
                </c:pt>
                <c:pt idx="46">
                  <c:v>5.8397733426274172</c:v>
                </c:pt>
                <c:pt idx="47">
                  <c:v>5.8840870054786105</c:v>
                </c:pt>
                <c:pt idx="48">
                  <c:v>5.9220244175151242</c:v>
                </c:pt>
                <c:pt idx="49">
                  <c:v>5.9452272433740649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E-2E20-4899-A5F0-168631D950AF}"/>
            </c:ext>
          </c:extLst>
        </c:ser>
        <c:ser>
          <c:idx val="12"/>
          <c:order val="12"/>
          <c:tx>
            <c:v>m 50ppm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'Bode Modulus-Phase Bode'!$L$6:$L$55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Bode'!$M$6:$M$55</c:f>
              <c:numCache>
                <c:formatCode>General</c:formatCode>
                <c:ptCount val="50"/>
                <c:pt idx="0">
                  <c:v>2.5507540815576157</c:v>
                </c:pt>
                <c:pt idx="1">
                  <c:v>2.46122832178055</c:v>
                </c:pt>
                <c:pt idx="2">
                  <c:v>2.5137501500818233</c:v>
                </c:pt>
                <c:pt idx="3">
                  <c:v>2.5988998870638831</c:v>
                </c:pt>
                <c:pt idx="4">
                  <c:v>2.7085398686279656</c:v>
                </c:pt>
                <c:pt idx="5">
                  <c:v>2.8233764040810478</c:v>
                </c:pt>
                <c:pt idx="6">
                  <c:v>2.953851468410742</c:v>
                </c:pt>
                <c:pt idx="7">
                  <c:v>3.0499154356734981</c:v>
                </c:pt>
                <c:pt idx="8">
                  <c:v>3.1382395234651876</c:v>
                </c:pt>
                <c:pt idx="9">
                  <c:v>3.2255160393978963</c:v>
                </c:pt>
                <c:pt idx="10">
                  <c:v>3.3239736053508824</c:v>
                </c:pt>
                <c:pt idx="11">
                  <c:v>3.4401688922082565</c:v>
                </c:pt>
                <c:pt idx="12">
                  <c:v>3.5445517030702685</c:v>
                </c:pt>
                <c:pt idx="13">
                  <c:v>3.6525847460266592</c:v>
                </c:pt>
                <c:pt idx="14">
                  <c:v>3.7378285058957847</c:v>
                </c:pt>
                <c:pt idx="15">
                  <c:v>3.8042280548194665</c:v>
                </c:pt>
                <c:pt idx="16">
                  <c:v>3.8524860932356222</c:v>
                </c:pt>
                <c:pt idx="17">
                  <c:v>3.8861296030380457</c:v>
                </c:pt>
                <c:pt idx="18">
                  <c:v>3.9093634421947274</c:v>
                </c:pt>
                <c:pt idx="19">
                  <c:v>3.9284675458994611</c:v>
                </c:pt>
                <c:pt idx="20">
                  <c:v>3.9427321004917899</c:v>
                </c:pt>
                <c:pt idx="21">
                  <c:v>3.9589602528057122</c:v>
                </c:pt>
                <c:pt idx="22">
                  <c:v>3.9792068139457082</c:v>
                </c:pt>
                <c:pt idx="23">
                  <c:v>4.003029470553618</c:v>
                </c:pt>
                <c:pt idx="24">
                  <c:v>4.0329409377808538</c:v>
                </c:pt>
                <c:pt idx="25">
                  <c:v>4.0791450533327485</c:v>
                </c:pt>
                <c:pt idx="26">
                  <c:v>4.1347506861086147</c:v>
                </c:pt>
                <c:pt idx="27">
                  <c:v>4.1773055843418598</c:v>
                </c:pt>
                <c:pt idx="28">
                  <c:v>4.2422680448276875</c:v>
                </c:pt>
                <c:pt idx="29">
                  <c:v>4.3230663763639043</c:v>
                </c:pt>
                <c:pt idx="30">
                  <c:v>4.4122588938981364</c:v>
                </c:pt>
                <c:pt idx="31">
                  <c:v>4.4987515178908462</c:v>
                </c:pt>
                <c:pt idx="32">
                  <c:v>4.6041936418391174</c:v>
                </c:pt>
                <c:pt idx="33">
                  <c:v>4.7104643234365611</c:v>
                </c:pt>
                <c:pt idx="34">
                  <c:v>4.8160224400010048</c:v>
                </c:pt>
                <c:pt idx="35">
                  <c:v>4.9194546664482379</c:v>
                </c:pt>
                <c:pt idx="36">
                  <c:v>5.1662820673165708</c:v>
                </c:pt>
                <c:pt idx="37">
                  <c:v>5.2815106014926556</c:v>
                </c:pt>
                <c:pt idx="38">
                  <c:v>5.3948367712791558</c:v>
                </c:pt>
                <c:pt idx="39">
                  <c:v>5.5062749712869747</c:v>
                </c:pt>
                <c:pt idx="40">
                  <c:v>5.6118082472765156</c:v>
                </c:pt>
                <c:pt idx="41">
                  <c:v>5.7153597771244788</c:v>
                </c:pt>
                <c:pt idx="42">
                  <c:v>5.8199385693553953</c:v>
                </c:pt>
                <c:pt idx="43">
                  <c:v>5.9157532482445498</c:v>
                </c:pt>
                <c:pt idx="44">
                  <c:v>5.9861265294039079</c:v>
                </c:pt>
                <c:pt idx="45">
                  <c:v>6.0802295248848672</c:v>
                </c:pt>
                <c:pt idx="46">
                  <c:v>6.2255160393978963</c:v>
                </c:pt>
                <c:pt idx="47">
                  <c:v>6.2984819125134832</c:v>
                </c:pt>
                <c:pt idx="48">
                  <c:v>6.306553688337261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F-2E20-4899-A5F0-168631D95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432640"/>
        <c:axId val="560431104"/>
        <c:extLst>
          <c:ext xmlns:c15="http://schemas.microsoft.com/office/drawing/2012/chart" uri="{02D57815-91ED-43cb-92C2-25804820EDAC}">
            <c15:filteredScatterSeries>
              <c15:ser>
                <c:idx val="2"/>
                <c:order val="2"/>
                <c:tx>
                  <c:v>m 500ppm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triangle"/>
                  <c:size val="4"/>
                  <c:spPr>
                    <a:noFill/>
                    <a:ln w="12700">
                      <a:solidFill>
                        <a:srgbClr val="7030A0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Bode'!$AA$6:$AA$55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Bode'!$AB$6:$AB$55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C-2E20-4899-A5F0-168631D950AF}"/>
                  </c:ext>
                </c:extLst>
              </c15:ser>
            </c15:filteredScatterSeries>
            <c15:filteredScatterSeries>
              <c15:ser>
                <c:idx val="16"/>
                <c:order val="16"/>
                <c:tx>
                  <c:v>m 100ppm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star"/>
                  <c:size val="4"/>
                  <c:spPr>
                    <a:noFill/>
                    <a:ln w="12700">
                      <a:solidFill>
                        <a:srgbClr val="EE1EDF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Bode'!$Q$6:$Q$55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Bode'!$R$6:$R$55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2E20-4899-A5F0-168631D950AF}"/>
                  </c:ext>
                </c:extLst>
              </c15:ser>
            </c15:filteredScatterSeries>
            <c15:filteredScatterSeries>
              <c15:ser>
                <c:idx val="20"/>
                <c:order val="20"/>
                <c:tx>
                  <c:v>m200ppm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x"/>
                  <c:size val="4"/>
                  <c:spPr>
                    <a:noFill/>
                    <a:ln w="12700">
                      <a:solidFill>
                        <a:srgbClr val="C0000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Bode'!$V$6:$V$55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Bode'!$W$6:$W$55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2E20-4899-A5F0-168631D950AF}"/>
                  </c:ext>
                </c:extLst>
              </c15:ser>
            </c15:filteredScatterSeries>
          </c:ext>
        </c:extLst>
      </c:scatterChart>
      <c:valAx>
        <c:axId val="560427776"/>
        <c:scaling>
          <c:orientation val="minMax"/>
          <c:max val="4.8"/>
          <c:min val="-2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0429312"/>
        <c:crossesAt val="-444"/>
        <c:crossBetween val="midCat"/>
        <c:majorUnit val="2"/>
      </c:valAx>
      <c:valAx>
        <c:axId val="560429312"/>
        <c:scaling>
          <c:orientation val="minMax"/>
          <c:max val="80"/>
          <c:min val="10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0427776"/>
        <c:crossesAt val="-4444"/>
        <c:crossBetween val="midCat"/>
        <c:majorUnit val="20"/>
      </c:valAx>
      <c:valAx>
        <c:axId val="560431104"/>
        <c:scaling>
          <c:orientation val="minMax"/>
          <c:max val="7"/>
          <c:min val="2"/>
        </c:scaling>
        <c:delete val="0"/>
        <c:axPos val="r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0432640"/>
        <c:crosses val="max"/>
        <c:crossBetween val="midCat"/>
        <c:majorUnit val="1"/>
      </c:valAx>
      <c:valAx>
        <c:axId val="5604326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60431104"/>
        <c:crosses val="autoZero"/>
        <c:crossBetween val="midCat"/>
      </c:valAx>
      <c:spPr>
        <a:solidFill>
          <a:schemeClr val="lt1"/>
        </a:solidFill>
        <a:ln w="12700" cap="flat" cmpd="sng" algn="ctr">
          <a:solidFill>
            <a:schemeClr val="dk1"/>
          </a:solidFill>
          <a:prstDash val="solid"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188633584544622E-2"/>
          <c:y val="1.5150191071304157E-2"/>
          <c:w val="0.91731863926365931"/>
          <c:h val="0.93373114216849473"/>
        </c:manualLayout>
      </c:layout>
      <c:scatterChart>
        <c:scatterStyle val="smoothMarker"/>
        <c:varyColors val="0"/>
        <c:ser>
          <c:idx val="7"/>
          <c:order val="7"/>
          <c:tx>
            <c:v>pfit 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Bode'!$AK$6:$AK$49</c:f>
              <c:numCache>
                <c:formatCode>General</c:formatCode>
                <c:ptCount val="44"/>
                <c:pt idx="0">
                  <c:v>4.5306056186231389</c:v>
                </c:pt>
                <c:pt idx="1">
                  <c:v>4.3673503292155749</c:v>
                </c:pt>
                <c:pt idx="2">
                  <c:v>4.2040874093482676</c:v>
                </c:pt>
                <c:pt idx="3">
                  <c:v>4.0407961077157131</c:v>
                </c:pt>
                <c:pt idx="4">
                  <c:v>3.8775492895096852</c:v>
                </c:pt>
                <c:pt idx="5">
                  <c:v>3.7142802909541337</c:v>
                </c:pt>
                <c:pt idx="6">
                  <c:v>3.5510142650476713</c:v>
                </c:pt>
                <c:pt idx="7">
                  <c:v>3.3877563301038682</c:v>
                </c:pt>
                <c:pt idx="8">
                  <c:v>3.2244812653036328</c:v>
                </c:pt>
                <c:pt idx="9">
                  <c:v>3.0612299969846353</c:v>
                </c:pt>
                <c:pt idx="10">
                  <c:v>2.8979546127108193</c:v>
                </c:pt>
                <c:pt idx="11">
                  <c:v>2.7346910423929409</c:v>
                </c:pt>
                <c:pt idx="12">
                  <c:v>2.5714293030614899</c:v>
                </c:pt>
                <c:pt idx="13">
                  <c:v>2.4081551338862641</c:v>
                </c:pt>
                <c:pt idx="14">
                  <c:v>2.244890391479025</c:v>
                </c:pt>
                <c:pt idx="15">
                  <c:v>2.0816317027601494</c:v>
                </c:pt>
                <c:pt idx="16">
                  <c:v>1.9183632731402205</c:v>
                </c:pt>
                <c:pt idx="17">
                  <c:v>1.7550985275122508</c:v>
                </c:pt>
                <c:pt idx="18">
                  <c:v>1.5918322952780248</c:v>
                </c:pt>
                <c:pt idx="19">
                  <c:v>1.4285607770180981</c:v>
                </c:pt>
                <c:pt idx="20">
                  <c:v>1.2653037720304998</c:v>
                </c:pt>
                <c:pt idx="21">
                  <c:v>1.1020493256621462</c:v>
                </c:pt>
                <c:pt idx="22">
                  <c:v>0.93876082176793763</c:v>
                </c:pt>
                <c:pt idx="23">
                  <c:v>0.77550049533486975</c:v>
                </c:pt>
                <c:pt idx="24">
                  <c:v>0.61223163401346081</c:v>
                </c:pt>
                <c:pt idx="25">
                  <c:v>0.28571254716245797</c:v>
                </c:pt>
                <c:pt idx="26">
                  <c:v>0.12244853223310558</c:v>
                </c:pt>
                <c:pt idx="27">
                  <c:v>-4.0817842722365771E-2</c:v>
                </c:pt>
                <c:pt idx="28">
                  <c:v>-0.20408663012043554</c:v>
                </c:pt>
                <c:pt idx="29">
                  <c:v>-0.36735344121160718</c:v>
                </c:pt>
                <c:pt idx="30">
                  <c:v>-0.53061249579585468</c:v>
                </c:pt>
                <c:pt idx="31">
                  <c:v>-0.69388606013536591</c:v>
                </c:pt>
                <c:pt idx="32">
                  <c:v>-0.85714457444288628</c:v>
                </c:pt>
                <c:pt idx="33">
                  <c:v>-1.0204161183935587</c:v>
                </c:pt>
                <c:pt idx="34">
                  <c:v>-1.183686434114865</c:v>
                </c:pt>
                <c:pt idx="35">
                  <c:v>-1.346945791284291</c:v>
                </c:pt>
                <c:pt idx="36">
                  <c:v>-1.510220053704072</c:v>
                </c:pt>
                <c:pt idx="37">
                  <c:v>-1.6734613790812962</c:v>
                </c:pt>
                <c:pt idx="38">
                  <c:v>-1.8367461683202964</c:v>
                </c:pt>
                <c:pt idx="39">
                  <c:v>-2.000004777265576</c:v>
                </c:pt>
              </c:numCache>
            </c:numRef>
          </c:xVal>
          <c:yVal>
            <c:numRef>
              <c:f>'Bode Modulus-Phase Bode'!$AL$6:$AL$49</c:f>
              <c:numCache>
                <c:formatCode>General</c:formatCode>
                <c:ptCount val="44"/>
                <c:pt idx="0">
                  <c:v>14.006</c:v>
                </c:pt>
                <c:pt idx="1">
                  <c:v>14.567</c:v>
                </c:pt>
                <c:pt idx="2">
                  <c:v>14.93</c:v>
                </c:pt>
                <c:pt idx="3">
                  <c:v>15.079000000000001</c:v>
                </c:pt>
                <c:pt idx="4">
                  <c:v>15.015000000000001</c:v>
                </c:pt>
                <c:pt idx="5">
                  <c:v>14.753</c:v>
                </c:pt>
                <c:pt idx="6">
                  <c:v>14.327</c:v>
                </c:pt>
                <c:pt idx="7">
                  <c:v>13.79</c:v>
                </c:pt>
                <c:pt idx="8">
                  <c:v>13.208</c:v>
                </c:pt>
                <c:pt idx="9">
                  <c:v>12.667</c:v>
                </c:pt>
                <c:pt idx="10">
                  <c:v>12.266</c:v>
                </c:pt>
                <c:pt idx="11">
                  <c:v>12.125</c:v>
                </c:pt>
                <c:pt idx="12">
                  <c:v>12.385</c:v>
                </c:pt>
                <c:pt idx="13">
                  <c:v>13.21</c:v>
                </c:pt>
                <c:pt idx="14">
                  <c:v>14.79</c:v>
                </c:pt>
                <c:pt idx="15">
                  <c:v>17.321999999999999</c:v>
                </c:pt>
                <c:pt idx="16">
                  <c:v>20.975000000000001</c:v>
                </c:pt>
                <c:pt idx="17">
                  <c:v>25.797999999999998</c:v>
                </c:pt>
                <c:pt idx="18">
                  <c:v>31.611000000000001</c:v>
                </c:pt>
                <c:pt idx="19">
                  <c:v>37.930999999999997</c:v>
                </c:pt>
                <c:pt idx="20">
                  <c:v>44.061</c:v>
                </c:pt>
                <c:pt idx="21">
                  <c:v>49.338000000000001</c:v>
                </c:pt>
                <c:pt idx="22">
                  <c:v>53.341999999999999</c:v>
                </c:pt>
                <c:pt idx="23">
                  <c:v>55.939</c:v>
                </c:pt>
                <c:pt idx="24">
                  <c:v>57.182000000000002</c:v>
                </c:pt>
                <c:pt idx="25">
                  <c:v>56.164000000000001</c:v>
                </c:pt>
                <c:pt idx="26">
                  <c:v>54.186999999999998</c:v>
                </c:pt>
                <c:pt idx="27">
                  <c:v>51.405000000000001</c:v>
                </c:pt>
                <c:pt idx="28">
                  <c:v>47.948999999999998</c:v>
                </c:pt>
                <c:pt idx="29">
                  <c:v>43.968000000000004</c:v>
                </c:pt>
                <c:pt idx="30">
                  <c:v>39.637</c:v>
                </c:pt>
                <c:pt idx="31">
                  <c:v>35.149000000000001</c:v>
                </c:pt>
                <c:pt idx="32">
                  <c:v>30.7</c:v>
                </c:pt>
                <c:pt idx="33">
                  <c:v>26.456</c:v>
                </c:pt>
                <c:pt idx="34">
                  <c:v>22.545999999999999</c:v>
                </c:pt>
                <c:pt idx="35">
                  <c:v>19.042999999999999</c:v>
                </c:pt>
                <c:pt idx="36">
                  <c:v>15.977</c:v>
                </c:pt>
                <c:pt idx="37">
                  <c:v>13.340999999999999</c:v>
                </c:pt>
                <c:pt idx="38">
                  <c:v>11.102</c:v>
                </c:pt>
                <c:pt idx="39">
                  <c:v>9.2204999999999995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2E20-4899-A5F0-168631D950AF}"/>
            </c:ext>
          </c:extLst>
        </c:ser>
        <c:ser>
          <c:idx val="11"/>
          <c:order val="11"/>
          <c:tx>
            <c:v>p fit25ppm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Bode'!$AP$6:$AP$49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0.44898133749866087</c:v>
                </c:pt>
                <c:pt idx="28">
                  <c:v>-4.0817842722365771E-2</c:v>
                </c:pt>
                <c:pt idx="29">
                  <c:v>-0.20408663012043554</c:v>
                </c:pt>
                <c:pt idx="30">
                  <c:v>-0.36735344121160718</c:v>
                </c:pt>
                <c:pt idx="31">
                  <c:v>-0.53061249579585468</c:v>
                </c:pt>
                <c:pt idx="32">
                  <c:v>-0.69388606013536591</c:v>
                </c:pt>
                <c:pt idx="33">
                  <c:v>-0.85714457444288628</c:v>
                </c:pt>
                <c:pt idx="34">
                  <c:v>-1.0204161183935587</c:v>
                </c:pt>
                <c:pt idx="35">
                  <c:v>-1.183686434114865</c:v>
                </c:pt>
                <c:pt idx="36">
                  <c:v>-1.346945791284291</c:v>
                </c:pt>
                <c:pt idx="37">
                  <c:v>-1.510220053704072</c:v>
                </c:pt>
                <c:pt idx="38">
                  <c:v>-1.6734613790812962</c:v>
                </c:pt>
                <c:pt idx="39">
                  <c:v>-1.8367461683202964</c:v>
                </c:pt>
                <c:pt idx="40">
                  <c:v>-2.000004777265576</c:v>
                </c:pt>
              </c:numCache>
            </c:numRef>
          </c:xVal>
          <c:yVal>
            <c:numRef>
              <c:f>'Bode Modulus-Phase Bode'!$AQ$6:$AQ$49</c:f>
              <c:numCache>
                <c:formatCode>General</c:formatCode>
                <c:ptCount val="44"/>
                <c:pt idx="0">
                  <c:v>41.122</c:v>
                </c:pt>
                <c:pt idx="1">
                  <c:v>36.691000000000003</c:v>
                </c:pt>
                <c:pt idx="2">
                  <c:v>32.64</c:v>
                </c:pt>
                <c:pt idx="3">
                  <c:v>28.917000000000002</c:v>
                </c:pt>
                <c:pt idx="4">
                  <c:v>25.509</c:v>
                </c:pt>
                <c:pt idx="5">
                  <c:v>22.422000000000001</c:v>
                </c:pt>
                <c:pt idx="6">
                  <c:v>19.675999999999998</c:v>
                </c:pt>
                <c:pt idx="7">
                  <c:v>17.295000000000002</c:v>
                </c:pt>
                <c:pt idx="8">
                  <c:v>15.305</c:v>
                </c:pt>
                <c:pt idx="9">
                  <c:v>13.734</c:v>
                </c:pt>
                <c:pt idx="10">
                  <c:v>12.613</c:v>
                </c:pt>
                <c:pt idx="11">
                  <c:v>11.983000000000001</c:v>
                </c:pt>
                <c:pt idx="12">
                  <c:v>11.891999999999999</c:v>
                </c:pt>
                <c:pt idx="13">
                  <c:v>12.407</c:v>
                </c:pt>
                <c:pt idx="14">
                  <c:v>13.606999999999999</c:v>
                </c:pt>
                <c:pt idx="15">
                  <c:v>15.577</c:v>
                </c:pt>
                <c:pt idx="16">
                  <c:v>18.395</c:v>
                </c:pt>
                <c:pt idx="17">
                  <c:v>22.094000000000001</c:v>
                </c:pt>
                <c:pt idx="18">
                  <c:v>26.62</c:v>
                </c:pt>
                <c:pt idx="19">
                  <c:v>31.79</c:v>
                </c:pt>
                <c:pt idx="20">
                  <c:v>37.287999999999997</c:v>
                </c:pt>
                <c:pt idx="21">
                  <c:v>42.72</c:v>
                </c:pt>
                <c:pt idx="22">
                  <c:v>47.716999999999999</c:v>
                </c:pt>
                <c:pt idx="23">
                  <c:v>52.023000000000003</c:v>
                </c:pt>
                <c:pt idx="24">
                  <c:v>55.517000000000003</c:v>
                </c:pt>
                <c:pt idx="25">
                  <c:v>58.186</c:v>
                </c:pt>
                <c:pt idx="26">
                  <c:v>60.081000000000003</c:v>
                </c:pt>
                <c:pt idx="27">
                  <c:v>61.273000000000003</c:v>
                </c:pt>
                <c:pt idx="28">
                  <c:v>61.134999999999998</c:v>
                </c:pt>
                <c:pt idx="29">
                  <c:v>59.893999999999998</c:v>
                </c:pt>
                <c:pt idx="30">
                  <c:v>58.012999999999998</c:v>
                </c:pt>
                <c:pt idx="31">
                  <c:v>55.442999999999998</c:v>
                </c:pt>
                <c:pt idx="32">
                  <c:v>52.143999999999998</c:v>
                </c:pt>
                <c:pt idx="33">
                  <c:v>48.116</c:v>
                </c:pt>
                <c:pt idx="34">
                  <c:v>43.429000000000002</c:v>
                </c:pt>
                <c:pt idx="35">
                  <c:v>38.250999999999998</c:v>
                </c:pt>
                <c:pt idx="36">
                  <c:v>32.845999999999997</c:v>
                </c:pt>
                <c:pt idx="37">
                  <c:v>27.521000000000001</c:v>
                </c:pt>
                <c:pt idx="38">
                  <c:v>22.559000000000001</c:v>
                </c:pt>
                <c:pt idx="39">
                  <c:v>18.157</c:v>
                </c:pt>
                <c:pt idx="40">
                  <c:v>14.407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8-2E20-4899-A5F0-168631D950AF}"/>
            </c:ext>
          </c:extLst>
        </c:ser>
        <c:ser>
          <c:idx val="15"/>
          <c:order val="15"/>
          <c:tx>
            <c:v>p fit50ppm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Bode'!$AU$6:$AU$49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0.44898133749866087</c:v>
                </c:pt>
                <c:pt idx="28">
                  <c:v>-4.0817842722365771E-2</c:v>
                </c:pt>
                <c:pt idx="29">
                  <c:v>-0.20408663012043554</c:v>
                </c:pt>
                <c:pt idx="30">
                  <c:v>-0.36735344121160718</c:v>
                </c:pt>
                <c:pt idx="31">
                  <c:v>-0.53061249579585468</c:v>
                </c:pt>
                <c:pt idx="32">
                  <c:v>-0.69388606013536591</c:v>
                </c:pt>
                <c:pt idx="33">
                  <c:v>-0.85714457444288628</c:v>
                </c:pt>
                <c:pt idx="34">
                  <c:v>-1.0204161183935587</c:v>
                </c:pt>
                <c:pt idx="35">
                  <c:v>-1.183686434114865</c:v>
                </c:pt>
                <c:pt idx="36">
                  <c:v>-1.346945791284291</c:v>
                </c:pt>
                <c:pt idx="37">
                  <c:v>-1.510220053704072</c:v>
                </c:pt>
                <c:pt idx="38">
                  <c:v>-1.6734613790812962</c:v>
                </c:pt>
                <c:pt idx="39">
                  <c:v>-1.8367461683202964</c:v>
                </c:pt>
                <c:pt idx="40">
                  <c:v>-2.000004777265576</c:v>
                </c:pt>
              </c:numCache>
            </c:numRef>
          </c:xVal>
          <c:yVal>
            <c:numRef>
              <c:f>'Bode Modulus-Phase Bode'!$AV$6:$AV$49</c:f>
              <c:numCache>
                <c:formatCode>General</c:formatCode>
                <c:ptCount val="44"/>
                <c:pt idx="0">
                  <c:v>46.05</c:v>
                </c:pt>
                <c:pt idx="1">
                  <c:v>46.430999999999997</c:v>
                </c:pt>
                <c:pt idx="2">
                  <c:v>45.854999999999997</c:v>
                </c:pt>
                <c:pt idx="3">
                  <c:v>44.345999999999997</c:v>
                </c:pt>
                <c:pt idx="4">
                  <c:v>41.968000000000004</c:v>
                </c:pt>
                <c:pt idx="5">
                  <c:v>38.840000000000003</c:v>
                </c:pt>
                <c:pt idx="6">
                  <c:v>35.156999999999996</c:v>
                </c:pt>
                <c:pt idx="7">
                  <c:v>31.181999999999999</c:v>
                </c:pt>
                <c:pt idx="8">
                  <c:v>27.219000000000001</c:v>
                </c:pt>
                <c:pt idx="9">
                  <c:v>23.567</c:v>
                </c:pt>
                <c:pt idx="10">
                  <c:v>20.471</c:v>
                </c:pt>
                <c:pt idx="11">
                  <c:v>18.105</c:v>
                </c:pt>
                <c:pt idx="12">
                  <c:v>16.576000000000001</c:v>
                </c:pt>
                <c:pt idx="13">
                  <c:v>15.945</c:v>
                </c:pt>
                <c:pt idx="14">
                  <c:v>16.248000000000001</c:v>
                </c:pt>
                <c:pt idx="15">
                  <c:v>17.510000000000002</c:v>
                </c:pt>
                <c:pt idx="16">
                  <c:v>19.736000000000001</c:v>
                </c:pt>
                <c:pt idx="17">
                  <c:v>22.893000000000001</c:v>
                </c:pt>
                <c:pt idx="18">
                  <c:v>26.881</c:v>
                </c:pt>
                <c:pt idx="19">
                  <c:v>31.501000000000001</c:v>
                </c:pt>
                <c:pt idx="20">
                  <c:v>36.462000000000003</c:v>
                </c:pt>
                <c:pt idx="21">
                  <c:v>41.427999999999997</c:v>
                </c:pt>
                <c:pt idx="22">
                  <c:v>46.082000000000001</c:v>
                </c:pt>
                <c:pt idx="23">
                  <c:v>50.2</c:v>
                </c:pt>
                <c:pt idx="24">
                  <c:v>53.664999999999999</c:v>
                </c:pt>
                <c:pt idx="25">
                  <c:v>56.451000000000001</c:v>
                </c:pt>
                <c:pt idx="26">
                  <c:v>58.591000000000001</c:v>
                </c:pt>
                <c:pt idx="27">
                  <c:v>60.146000000000001</c:v>
                </c:pt>
                <c:pt idx="28">
                  <c:v>61.834000000000003</c:v>
                </c:pt>
                <c:pt idx="29">
                  <c:v>61.497</c:v>
                </c:pt>
                <c:pt idx="30">
                  <c:v>60.698999999999998</c:v>
                </c:pt>
                <c:pt idx="31">
                  <c:v>59.399000000000001</c:v>
                </c:pt>
                <c:pt idx="32">
                  <c:v>57.539000000000001</c:v>
                </c:pt>
                <c:pt idx="33">
                  <c:v>55.051000000000002</c:v>
                </c:pt>
                <c:pt idx="34">
                  <c:v>51.877000000000002</c:v>
                </c:pt>
                <c:pt idx="35">
                  <c:v>47.991</c:v>
                </c:pt>
                <c:pt idx="36">
                  <c:v>43.441000000000003</c:v>
                </c:pt>
                <c:pt idx="37">
                  <c:v>38.368000000000002</c:v>
                </c:pt>
                <c:pt idx="38">
                  <c:v>33.018000000000001</c:v>
                </c:pt>
                <c:pt idx="39">
                  <c:v>27.692</c:v>
                </c:pt>
                <c:pt idx="40">
                  <c:v>22.687000000000001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2E20-4899-A5F0-168631D95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1101440"/>
        <c:axId val="561111424"/>
        <c:extLst>
          <c:ext xmlns:c15="http://schemas.microsoft.com/office/drawing/2012/chart" uri="{02D57815-91ED-43cb-92C2-25804820EDAC}">
            <c15:filteredScatterSeries>
              <c15:ser>
                <c:idx val="1"/>
                <c:order val="1"/>
                <c:tx>
                  <c:v>p fit 500ppm</c:v>
                </c:tx>
                <c:spPr>
                  <a:ln w="12700" cap="rnd">
                    <a:solidFill>
                      <a:schemeClr val="tx1"/>
                    </a:solidFill>
                    <a:prstDash val="lgDashDot"/>
                    <a:round/>
                  </a:ln>
                  <a:effectLst/>
                </c:spPr>
                <c:marker>
                  <c:symbol val="diamond"/>
                  <c:size val="4"/>
                  <c:spPr>
                    <a:noFill/>
                    <a:ln w="12700">
                      <a:solidFill>
                        <a:srgbClr val="00B050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Bode'!$BJ$6:$BJ$39</c15:sqref>
                        </c15:formulaRef>
                      </c:ext>
                    </c:extLst>
                    <c:numCache>
                      <c:formatCode>General</c:formatCode>
                      <c:ptCount val="34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Bode'!$BK$6:$BK$39</c15:sqref>
                        </c15:formulaRef>
                      </c:ext>
                    </c:extLst>
                    <c:numCache>
                      <c:formatCode>General</c:formatCode>
                      <c:ptCount val="34"/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6-2E20-4899-A5F0-168631D950AF}"/>
                  </c:ext>
                </c:extLst>
              </c15:ser>
            </c15:filteredScatterSeries>
            <c15:filteredScatterSeries>
              <c15:ser>
                <c:idx val="19"/>
                <c:order val="19"/>
                <c:tx>
                  <c:v>p fit 100</c:v>
                </c:tx>
                <c:spPr>
                  <a:ln w="12700" cap="rnd">
                    <a:solidFill>
                      <a:schemeClr val="tx1"/>
                    </a:solidFill>
                    <a:prstDash val="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Bode'!$AZ$6:$AZ$49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Bode'!$BA$6:$BA$49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A-2E20-4899-A5F0-168631D950AF}"/>
                  </c:ext>
                </c:extLst>
              </c15:ser>
            </c15:filteredScatterSeries>
            <c15:filteredScatterSeries>
              <c15:ser>
                <c:idx val="23"/>
                <c:order val="23"/>
                <c:tx>
                  <c:v>p fit 200ppm</c:v>
                </c:tx>
                <c:spPr>
                  <a:ln w="12700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Bode'!$BE$6:$BE$49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Bode'!$BF$6:$BF$49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B-2E20-4899-A5F0-168631D950AF}"/>
                  </c:ext>
                </c:extLst>
              </c15:ser>
            </c15:filteredScatterSeries>
          </c:ext>
        </c:extLst>
      </c:scatterChart>
      <c:scatterChart>
        <c:scatterStyle val="lineMarker"/>
        <c:varyColors val="0"/>
        <c:ser>
          <c:idx val="6"/>
          <c:order val="6"/>
          <c:tx>
            <c:v>p 0ppm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'Bode Modulus-Phase Bode'!$AI$6:$AI$55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0.28571254716245797</c:v>
                </c:pt>
                <c:pt idx="35">
                  <c:v>0.12244853223310558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Bode'!$AJ$6:$AJ$55</c:f>
              <c:numCache>
                <c:formatCode>General</c:formatCode>
                <c:ptCount val="50"/>
                <c:pt idx="0">
                  <c:v>30.385000000000002</c:v>
                </c:pt>
                <c:pt idx="1">
                  <c:v>42.780999999999999</c:v>
                </c:pt>
                <c:pt idx="2">
                  <c:v>40.451999999999998</c:v>
                </c:pt>
                <c:pt idx="3">
                  <c:v>44.331000000000003</c:v>
                </c:pt>
                <c:pt idx="4">
                  <c:v>47.837000000000003</c:v>
                </c:pt>
                <c:pt idx="5">
                  <c:v>45.636000000000003</c:v>
                </c:pt>
                <c:pt idx="6">
                  <c:v>40.234000000000002</c:v>
                </c:pt>
                <c:pt idx="7">
                  <c:v>32.35</c:v>
                </c:pt>
                <c:pt idx="8">
                  <c:v>23.881</c:v>
                </c:pt>
                <c:pt idx="9">
                  <c:v>18.847000000000001</c:v>
                </c:pt>
                <c:pt idx="10">
                  <c:v>16.132999999999999</c:v>
                </c:pt>
                <c:pt idx="11">
                  <c:v>14.66</c:v>
                </c:pt>
                <c:pt idx="12">
                  <c:v>14.157999999999999</c:v>
                </c:pt>
                <c:pt idx="13">
                  <c:v>14.03</c:v>
                </c:pt>
                <c:pt idx="14">
                  <c:v>14.198</c:v>
                </c:pt>
                <c:pt idx="15">
                  <c:v>14.359</c:v>
                </c:pt>
                <c:pt idx="16">
                  <c:v>14.289</c:v>
                </c:pt>
                <c:pt idx="17">
                  <c:v>14.036</c:v>
                </c:pt>
                <c:pt idx="18">
                  <c:v>13.634</c:v>
                </c:pt>
                <c:pt idx="19">
                  <c:v>13.202</c:v>
                </c:pt>
                <c:pt idx="20">
                  <c:v>13.029</c:v>
                </c:pt>
                <c:pt idx="21">
                  <c:v>13.279</c:v>
                </c:pt>
                <c:pt idx="22">
                  <c:v>14.215</c:v>
                </c:pt>
                <c:pt idx="23">
                  <c:v>15.692</c:v>
                </c:pt>
                <c:pt idx="24">
                  <c:v>17.984000000000002</c:v>
                </c:pt>
                <c:pt idx="25">
                  <c:v>21.888000000000002</c:v>
                </c:pt>
                <c:pt idx="26">
                  <c:v>26.718</c:v>
                </c:pt>
                <c:pt idx="27">
                  <c:v>31.373999999999999</c:v>
                </c:pt>
                <c:pt idx="28">
                  <c:v>36.155999999999999</c:v>
                </c:pt>
                <c:pt idx="29">
                  <c:v>42.850999999999999</c:v>
                </c:pt>
                <c:pt idx="30">
                  <c:v>47.414999999999999</c:v>
                </c:pt>
                <c:pt idx="31">
                  <c:v>52.793999999999997</c:v>
                </c:pt>
                <c:pt idx="32">
                  <c:v>55.655999999999999</c:v>
                </c:pt>
                <c:pt idx="33">
                  <c:v>58.003</c:v>
                </c:pt>
                <c:pt idx="34">
                  <c:v>54.637999999999998</c:v>
                </c:pt>
                <c:pt idx="35">
                  <c:v>54.412999999999997</c:v>
                </c:pt>
                <c:pt idx="36">
                  <c:v>52.247</c:v>
                </c:pt>
                <c:pt idx="37">
                  <c:v>48.414999999999999</c:v>
                </c:pt>
                <c:pt idx="38">
                  <c:v>43.576999999999998</c:v>
                </c:pt>
                <c:pt idx="39">
                  <c:v>38.694000000000003</c:v>
                </c:pt>
                <c:pt idx="40">
                  <c:v>34.162999999999997</c:v>
                </c:pt>
                <c:pt idx="41">
                  <c:v>30.042999999999999</c:v>
                </c:pt>
                <c:pt idx="42">
                  <c:v>26.587</c:v>
                </c:pt>
                <c:pt idx="43">
                  <c:v>22.847000000000001</c:v>
                </c:pt>
                <c:pt idx="44">
                  <c:v>19.164000000000001</c:v>
                </c:pt>
                <c:pt idx="45">
                  <c:v>16.143999999999998</c:v>
                </c:pt>
                <c:pt idx="46">
                  <c:v>14.034000000000001</c:v>
                </c:pt>
                <c:pt idx="47">
                  <c:v>10.776</c:v>
                </c:pt>
                <c:pt idx="48">
                  <c:v>9.4443999999999999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E20-4899-A5F0-168631D950AF}"/>
            </c:ext>
          </c:extLst>
        </c:ser>
        <c:ser>
          <c:idx val="10"/>
          <c:order val="10"/>
          <c:tx>
            <c:v>p25ppm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noFill/>
              <a:ln w="12700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xVal>
            <c:numRef>
              <c:f>'Bode Modulus-Phase Bode'!$AN$6:$AN$55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-4.0817842722365771E-2</c:v>
                </c:pt>
                <c:pt idx="36">
                  <c:v>-0.20408663012043554</c:v>
                </c:pt>
                <c:pt idx="37">
                  <c:v>-0.36735344121160718</c:v>
                </c:pt>
                <c:pt idx="38">
                  <c:v>-0.53061249579585468</c:v>
                </c:pt>
                <c:pt idx="39">
                  <c:v>-0.69388606013536591</c:v>
                </c:pt>
                <c:pt idx="40">
                  <c:v>-0.85714457444288628</c:v>
                </c:pt>
                <c:pt idx="41">
                  <c:v>-1.0204161183935587</c:v>
                </c:pt>
                <c:pt idx="42">
                  <c:v>-1.183686434114865</c:v>
                </c:pt>
                <c:pt idx="43">
                  <c:v>-1.346945791284291</c:v>
                </c:pt>
                <c:pt idx="44">
                  <c:v>-1.510220053704072</c:v>
                </c:pt>
                <c:pt idx="45">
                  <c:v>-1.6734613790812962</c:v>
                </c:pt>
                <c:pt idx="46">
                  <c:v>-1.8367461683202964</c:v>
                </c:pt>
                <c:pt idx="47">
                  <c:v>-2.000004777265576</c:v>
                </c:pt>
              </c:numCache>
            </c:numRef>
          </c:xVal>
          <c:yVal>
            <c:numRef>
              <c:f>'Bode Modulus-Phase Bode'!$AO$6:$AO$55</c:f>
              <c:numCache>
                <c:formatCode>General</c:formatCode>
                <c:ptCount val="50"/>
                <c:pt idx="0">
                  <c:v>30.625</c:v>
                </c:pt>
                <c:pt idx="1">
                  <c:v>32.808999999999997</c:v>
                </c:pt>
                <c:pt idx="2">
                  <c:v>34.957000000000001</c:v>
                </c:pt>
                <c:pt idx="3">
                  <c:v>40.790999999999997</c:v>
                </c:pt>
                <c:pt idx="4">
                  <c:v>46.366</c:v>
                </c:pt>
                <c:pt idx="5">
                  <c:v>46.820999999999998</c:v>
                </c:pt>
                <c:pt idx="6">
                  <c:v>46.84</c:v>
                </c:pt>
                <c:pt idx="7">
                  <c:v>41.74</c:v>
                </c:pt>
                <c:pt idx="8">
                  <c:v>36.997999999999998</c:v>
                </c:pt>
                <c:pt idx="9">
                  <c:v>32.040999999999997</c:v>
                </c:pt>
                <c:pt idx="10">
                  <c:v>27.77</c:v>
                </c:pt>
                <c:pt idx="11">
                  <c:v>23.853999999999999</c:v>
                </c:pt>
                <c:pt idx="12">
                  <c:v>20.548999999999999</c:v>
                </c:pt>
                <c:pt idx="13">
                  <c:v>17.832999999999998</c:v>
                </c:pt>
                <c:pt idx="14">
                  <c:v>15.601000000000001</c:v>
                </c:pt>
                <c:pt idx="15">
                  <c:v>13.956</c:v>
                </c:pt>
                <c:pt idx="16">
                  <c:v>12.88</c:v>
                </c:pt>
                <c:pt idx="17">
                  <c:v>12.428000000000001</c:v>
                </c:pt>
                <c:pt idx="18">
                  <c:v>12.634</c:v>
                </c:pt>
                <c:pt idx="19">
                  <c:v>13.632</c:v>
                </c:pt>
                <c:pt idx="20">
                  <c:v>15.207000000000001</c:v>
                </c:pt>
                <c:pt idx="21">
                  <c:v>17.033000000000001</c:v>
                </c:pt>
                <c:pt idx="22">
                  <c:v>19.588000000000001</c:v>
                </c:pt>
                <c:pt idx="23">
                  <c:v>21.594000000000001</c:v>
                </c:pt>
                <c:pt idx="24">
                  <c:v>24.405999999999999</c:v>
                </c:pt>
                <c:pt idx="25">
                  <c:v>27.032</c:v>
                </c:pt>
                <c:pt idx="26">
                  <c:v>33.417999999999999</c:v>
                </c:pt>
                <c:pt idx="27">
                  <c:v>34.499000000000002</c:v>
                </c:pt>
                <c:pt idx="28">
                  <c:v>39.493000000000002</c:v>
                </c:pt>
                <c:pt idx="29">
                  <c:v>42.959000000000003</c:v>
                </c:pt>
                <c:pt idx="30">
                  <c:v>46.65</c:v>
                </c:pt>
                <c:pt idx="31">
                  <c:v>51.792000000000002</c:v>
                </c:pt>
                <c:pt idx="32">
                  <c:v>56.615000000000002</c:v>
                </c:pt>
                <c:pt idx="33">
                  <c:v>59.244999999999997</c:v>
                </c:pt>
                <c:pt idx="34">
                  <c:v>63.706000000000003</c:v>
                </c:pt>
                <c:pt idx="35">
                  <c:v>64.384</c:v>
                </c:pt>
                <c:pt idx="36">
                  <c:v>62.756</c:v>
                </c:pt>
                <c:pt idx="37">
                  <c:v>59.65</c:v>
                </c:pt>
                <c:pt idx="38">
                  <c:v>55.616</c:v>
                </c:pt>
                <c:pt idx="39">
                  <c:v>50.999000000000002</c:v>
                </c:pt>
                <c:pt idx="40">
                  <c:v>45.917999999999999</c:v>
                </c:pt>
                <c:pt idx="41">
                  <c:v>40.960999999999999</c:v>
                </c:pt>
                <c:pt idx="42">
                  <c:v>36.634</c:v>
                </c:pt>
                <c:pt idx="43">
                  <c:v>31.04</c:v>
                </c:pt>
                <c:pt idx="44">
                  <c:v>26.158000000000001</c:v>
                </c:pt>
                <c:pt idx="45">
                  <c:v>21.715</c:v>
                </c:pt>
                <c:pt idx="46">
                  <c:v>17.841000000000001</c:v>
                </c:pt>
                <c:pt idx="47">
                  <c:v>14.795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E20-4899-A5F0-168631D950AF}"/>
            </c:ext>
          </c:extLst>
        </c:ser>
        <c:ser>
          <c:idx val="14"/>
          <c:order val="14"/>
          <c:tx>
            <c:v>p 50ppm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'Bode Modulus-Phase Bode'!$AS$6:$AS$55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-4.0817842722365771E-2</c:v>
                </c:pt>
                <c:pt idx="36">
                  <c:v>-0.20408663012043554</c:v>
                </c:pt>
                <c:pt idx="37">
                  <c:v>-0.36735344121160718</c:v>
                </c:pt>
                <c:pt idx="38">
                  <c:v>-0.53061249579585468</c:v>
                </c:pt>
                <c:pt idx="39">
                  <c:v>-0.69388606013536591</c:v>
                </c:pt>
                <c:pt idx="40">
                  <c:v>-0.85714457444288628</c:v>
                </c:pt>
                <c:pt idx="41">
                  <c:v>-1.0204161183935587</c:v>
                </c:pt>
                <c:pt idx="42">
                  <c:v>-1.183686434114865</c:v>
                </c:pt>
                <c:pt idx="43">
                  <c:v>-1.346945791284291</c:v>
                </c:pt>
                <c:pt idx="44">
                  <c:v>-1.510220053704072</c:v>
                </c:pt>
                <c:pt idx="45">
                  <c:v>-1.6734613790812962</c:v>
                </c:pt>
                <c:pt idx="46">
                  <c:v>-1.8367461683202964</c:v>
                </c:pt>
                <c:pt idx="47">
                  <c:v>-2.000004777265576</c:v>
                </c:pt>
              </c:numCache>
            </c:numRef>
          </c:xVal>
          <c:yVal>
            <c:numRef>
              <c:f>'Bode Modulus-Phase Bode'!$AT$6:$AT$55</c:f>
              <c:numCache>
                <c:formatCode>General</c:formatCode>
                <c:ptCount val="50"/>
                <c:pt idx="0">
                  <c:v>30.489000000000001</c:v>
                </c:pt>
                <c:pt idx="1">
                  <c:v>56.81</c:v>
                </c:pt>
                <c:pt idx="2">
                  <c:v>42.076000000000001</c:v>
                </c:pt>
                <c:pt idx="3">
                  <c:v>53.027000000000001</c:v>
                </c:pt>
                <c:pt idx="4">
                  <c:v>58.807000000000002</c:v>
                </c:pt>
                <c:pt idx="5">
                  <c:v>60.515999999999998</c:v>
                </c:pt>
                <c:pt idx="6">
                  <c:v>55.316000000000003</c:v>
                </c:pt>
                <c:pt idx="7">
                  <c:v>48.423999999999999</c:v>
                </c:pt>
                <c:pt idx="8">
                  <c:v>45.286000000000001</c:v>
                </c:pt>
                <c:pt idx="9">
                  <c:v>44.892000000000003</c:v>
                </c:pt>
                <c:pt idx="10">
                  <c:v>44.847999999999999</c:v>
                </c:pt>
                <c:pt idx="11">
                  <c:v>43.765000000000001</c:v>
                </c:pt>
                <c:pt idx="12">
                  <c:v>41.069000000000003</c:v>
                </c:pt>
                <c:pt idx="13">
                  <c:v>36.993000000000002</c:v>
                </c:pt>
                <c:pt idx="14">
                  <c:v>32.158000000000001</c:v>
                </c:pt>
                <c:pt idx="15">
                  <c:v>27.183</c:v>
                </c:pt>
                <c:pt idx="16">
                  <c:v>22.637</c:v>
                </c:pt>
                <c:pt idx="17">
                  <c:v>19.003</c:v>
                </c:pt>
                <c:pt idx="18">
                  <c:v>16.617000000000001</c:v>
                </c:pt>
                <c:pt idx="19">
                  <c:v>15.393000000000001</c:v>
                </c:pt>
                <c:pt idx="20">
                  <c:v>15.358000000000001</c:v>
                </c:pt>
                <c:pt idx="21">
                  <c:v>16.506</c:v>
                </c:pt>
                <c:pt idx="22">
                  <c:v>18.616</c:v>
                </c:pt>
                <c:pt idx="23">
                  <c:v>21.451000000000001</c:v>
                </c:pt>
                <c:pt idx="24">
                  <c:v>24.856000000000002</c:v>
                </c:pt>
                <c:pt idx="25">
                  <c:v>28.617999999999999</c:v>
                </c:pt>
                <c:pt idx="26">
                  <c:v>33.311</c:v>
                </c:pt>
                <c:pt idx="27">
                  <c:v>36.798000000000002</c:v>
                </c:pt>
                <c:pt idx="28">
                  <c:v>41.707000000000001</c:v>
                </c:pt>
                <c:pt idx="29">
                  <c:v>44.280999999999999</c:v>
                </c:pt>
                <c:pt idx="30">
                  <c:v>48.795999999999999</c:v>
                </c:pt>
                <c:pt idx="31">
                  <c:v>51.927</c:v>
                </c:pt>
                <c:pt idx="32">
                  <c:v>55.015999999999998</c:v>
                </c:pt>
                <c:pt idx="33">
                  <c:v>58.055</c:v>
                </c:pt>
                <c:pt idx="34">
                  <c:v>59.482999999999997</c:v>
                </c:pt>
                <c:pt idx="35">
                  <c:v>62.073999999999998</c:v>
                </c:pt>
                <c:pt idx="36">
                  <c:v>61.154000000000003</c:v>
                </c:pt>
                <c:pt idx="37">
                  <c:v>59.718000000000004</c:v>
                </c:pt>
                <c:pt idx="38">
                  <c:v>57.901000000000003</c:v>
                </c:pt>
                <c:pt idx="39">
                  <c:v>55.606999999999999</c:v>
                </c:pt>
                <c:pt idx="40">
                  <c:v>52.857999999999997</c:v>
                </c:pt>
                <c:pt idx="41">
                  <c:v>49.63</c:v>
                </c:pt>
                <c:pt idx="42">
                  <c:v>45.280999999999999</c:v>
                </c:pt>
                <c:pt idx="43">
                  <c:v>39.622999999999998</c:v>
                </c:pt>
                <c:pt idx="44">
                  <c:v>33.654000000000003</c:v>
                </c:pt>
                <c:pt idx="45">
                  <c:v>28.754000000000001</c:v>
                </c:pt>
                <c:pt idx="46">
                  <c:v>21.637</c:v>
                </c:pt>
                <c:pt idx="47">
                  <c:v>17.751999999999999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E20-4899-A5F0-168631D95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1101440"/>
        <c:axId val="561111424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v>p500ppm</c:v>
                </c:tx>
                <c:spPr>
                  <a:ln w="28575" cap="rnd">
                    <a:noFill/>
                    <a:round/>
                  </a:ln>
                  <a:effectLst/>
                </c:spPr>
                <c:marker>
                  <c:symbol val="triangle"/>
                  <c:size val="4"/>
                  <c:spPr>
                    <a:noFill/>
                    <a:ln w="12700">
                      <a:solidFill>
                        <a:srgbClr val="7030A0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Bode'!$BH$6:$BH$55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Bode'!$BI$6:$BI$55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0-2E20-4899-A5F0-168631D950AF}"/>
                  </c:ext>
                </c:extLst>
              </c15:ser>
            </c15:filteredScatterSeries>
            <c15:filteredScatterSeries>
              <c15:ser>
                <c:idx val="18"/>
                <c:order val="18"/>
                <c:tx>
                  <c:v>p 100ppm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star"/>
                  <c:size val="4"/>
                  <c:spPr>
                    <a:noFill/>
                    <a:ln w="12700">
                      <a:solidFill>
                        <a:srgbClr val="EE1EDF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Bode'!$AX$6:$AX$55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Bode'!$AY$6:$AY$55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2E20-4899-A5F0-168631D950AF}"/>
                  </c:ext>
                </c:extLst>
              </c15:ser>
            </c15:filteredScatterSeries>
            <c15:filteredScatterSeries>
              <c15:ser>
                <c:idx val="22"/>
                <c:order val="22"/>
                <c:tx>
                  <c:v>p 200ppm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x"/>
                  <c:size val="4"/>
                  <c:spPr>
                    <a:noFill/>
                    <a:ln w="12700">
                      <a:solidFill>
                        <a:srgbClr val="C0000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Bode'!$BC$6:$BC$55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Bode'!$BD$6:$BD$55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2E20-4899-A5F0-168631D950AF}"/>
                  </c:ext>
                </c:extLst>
              </c15:ser>
            </c15:filteredScatterSeries>
          </c:ext>
        </c:extLst>
      </c:scatterChart>
      <c:scatterChart>
        <c:scatterStyle val="smoothMarker"/>
        <c:varyColors val="0"/>
        <c:ser>
          <c:idx val="5"/>
          <c:order val="5"/>
          <c:tx>
            <c:v>m fit0ppm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Bode'!$D$6:$D$49</c:f>
              <c:numCache>
                <c:formatCode>General</c:formatCode>
                <c:ptCount val="44"/>
                <c:pt idx="0">
                  <c:v>4.5306056186231389</c:v>
                </c:pt>
                <c:pt idx="1">
                  <c:v>4.3673503292155749</c:v>
                </c:pt>
                <c:pt idx="2">
                  <c:v>4.2040874093482676</c:v>
                </c:pt>
                <c:pt idx="3">
                  <c:v>4.0407961077157131</c:v>
                </c:pt>
                <c:pt idx="4">
                  <c:v>3.8775492895096852</c:v>
                </c:pt>
                <c:pt idx="5">
                  <c:v>3.7142802909541337</c:v>
                </c:pt>
                <c:pt idx="6">
                  <c:v>3.5510142650476713</c:v>
                </c:pt>
                <c:pt idx="7">
                  <c:v>3.3877563301038682</c:v>
                </c:pt>
                <c:pt idx="8">
                  <c:v>3.2244812653036328</c:v>
                </c:pt>
                <c:pt idx="9">
                  <c:v>3.0612299969846353</c:v>
                </c:pt>
                <c:pt idx="10">
                  <c:v>2.8979546127108193</c:v>
                </c:pt>
                <c:pt idx="11">
                  <c:v>2.7346910423929409</c:v>
                </c:pt>
                <c:pt idx="12">
                  <c:v>2.5714293030614899</c:v>
                </c:pt>
                <c:pt idx="13">
                  <c:v>2.4081551338862641</c:v>
                </c:pt>
                <c:pt idx="14">
                  <c:v>2.244890391479025</c:v>
                </c:pt>
                <c:pt idx="15">
                  <c:v>2.0816317027601494</c:v>
                </c:pt>
                <c:pt idx="16">
                  <c:v>1.9183632731402205</c:v>
                </c:pt>
                <c:pt idx="17">
                  <c:v>1.7550985275122508</c:v>
                </c:pt>
                <c:pt idx="18">
                  <c:v>1.5918322952780248</c:v>
                </c:pt>
                <c:pt idx="19">
                  <c:v>1.4285607770180981</c:v>
                </c:pt>
                <c:pt idx="20">
                  <c:v>1.2653037720304998</c:v>
                </c:pt>
                <c:pt idx="21">
                  <c:v>1.1020493256621462</c:v>
                </c:pt>
                <c:pt idx="22">
                  <c:v>0.93876082176793763</c:v>
                </c:pt>
                <c:pt idx="23">
                  <c:v>0.77550049533486975</c:v>
                </c:pt>
                <c:pt idx="24">
                  <c:v>0.61223163401346081</c:v>
                </c:pt>
                <c:pt idx="25">
                  <c:v>0.28571254716245797</c:v>
                </c:pt>
                <c:pt idx="26">
                  <c:v>0.12244853223310558</c:v>
                </c:pt>
                <c:pt idx="27">
                  <c:v>-4.0817842722365771E-2</c:v>
                </c:pt>
                <c:pt idx="28">
                  <c:v>-0.20408663012043554</c:v>
                </c:pt>
                <c:pt idx="29">
                  <c:v>-0.36735344121160718</c:v>
                </c:pt>
                <c:pt idx="30">
                  <c:v>-0.53061249579585468</c:v>
                </c:pt>
                <c:pt idx="31">
                  <c:v>-0.69388606013536591</c:v>
                </c:pt>
                <c:pt idx="32">
                  <c:v>-0.85714457444288628</c:v>
                </c:pt>
                <c:pt idx="33">
                  <c:v>-1.0204161183935587</c:v>
                </c:pt>
                <c:pt idx="34">
                  <c:v>-1.183686434114865</c:v>
                </c:pt>
                <c:pt idx="35">
                  <c:v>-1.346945791284291</c:v>
                </c:pt>
                <c:pt idx="36">
                  <c:v>-1.510220053704072</c:v>
                </c:pt>
                <c:pt idx="37">
                  <c:v>-1.6734613790812962</c:v>
                </c:pt>
                <c:pt idx="38">
                  <c:v>-1.8367461683202964</c:v>
                </c:pt>
                <c:pt idx="39">
                  <c:v>-2.000004777265576</c:v>
                </c:pt>
              </c:numCache>
            </c:numRef>
          </c:xVal>
          <c:yVal>
            <c:numRef>
              <c:f>'Bode Modulus-Phase Bode'!$E$6:$E$49</c:f>
              <c:numCache>
                <c:formatCode>General</c:formatCode>
                <c:ptCount val="44"/>
                <c:pt idx="0">
                  <c:v>2.9798305289183977</c:v>
                </c:pt>
                <c:pt idx="1">
                  <c:v>3.0076197745174031</c:v>
                </c:pt>
                <c:pt idx="2">
                  <c:v>3.0364292656266749</c:v>
                </c:pt>
                <c:pt idx="3">
                  <c:v>3.0658037125750215</c:v>
                </c:pt>
                <c:pt idx="4">
                  <c:v>3.0951344669398368</c:v>
                </c:pt>
                <c:pt idx="5">
                  <c:v>3.1238842934600077</c:v>
                </c:pt>
                <c:pt idx="6">
                  <c:v>3.1515537045429753</c:v>
                </c:pt>
                <c:pt idx="7">
                  <c:v>3.1777384504017192</c:v>
                </c:pt>
                <c:pt idx="8">
                  <c:v>3.2020521689120605</c:v>
                </c:pt>
                <c:pt idx="9">
                  <c:v>3.2243776521618068</c:v>
                </c:pt>
                <c:pt idx="10">
                  <c:v>3.2446728784161101</c:v>
                </c:pt>
                <c:pt idx="11">
                  <c:v>3.2631150761813412</c:v>
                </c:pt>
                <c:pt idx="12">
                  <c:v>3.280077322611946</c:v>
                </c:pt>
                <c:pt idx="13">
                  <c:v>3.2963141033532408</c:v>
                </c:pt>
                <c:pt idx="14">
                  <c:v>3.3129808617233798</c:v>
                </c:pt>
                <c:pt idx="15">
                  <c:v>3.3318927241022167</c:v>
                </c:pt>
                <c:pt idx="16">
                  <c:v>3.3558153551157708</c:v>
                </c:pt>
                <c:pt idx="17">
                  <c:v>3.3884386970436928</c:v>
                </c:pt>
                <c:pt idx="18">
                  <c:v>3.4339777336311079</c:v>
                </c:pt>
                <c:pt idx="19">
                  <c:v>3.4958633504820442</c:v>
                </c:pt>
                <c:pt idx="20">
                  <c:v>3.5750954320148955</c:v>
                </c:pt>
                <c:pt idx="21">
                  <c:v>3.6696608320343813</c:v>
                </c:pt>
                <c:pt idx="22">
                  <c:v>3.7755230706708294</c:v>
                </c:pt>
                <c:pt idx="23">
                  <c:v>3.888179493918325</c:v>
                </c:pt>
                <c:pt idx="24">
                  <c:v>4.0038481220342979</c:v>
                </c:pt>
                <c:pt idx="25">
                  <c:v>4.2328945091560133</c:v>
                </c:pt>
                <c:pt idx="26">
                  <c:v>4.342205479276342</c:v>
                </c:pt>
                <c:pt idx="27">
                  <c:v>4.4457909564400548</c:v>
                </c:pt>
                <c:pt idx="28">
                  <c:v>4.5421903204336571</c:v>
                </c:pt>
                <c:pt idx="29">
                  <c:v>4.6301328207218146</c:v>
                </c:pt>
                <c:pt idx="30">
                  <c:v>4.7086588045404998</c:v>
                </c:pt>
                <c:pt idx="31">
                  <c:v>4.7772600328853745</c:v>
                </c:pt>
                <c:pt idx="32">
                  <c:v>4.8359504364129862</c:v>
                </c:pt>
                <c:pt idx="33">
                  <c:v>4.8852763886059263</c:v>
                </c:pt>
                <c:pt idx="34">
                  <c:v>4.9261623108500556</c:v>
                </c:pt>
                <c:pt idx="35">
                  <c:v>4.9597280843715961</c:v>
                </c:pt>
                <c:pt idx="36">
                  <c:v>4.9871476615838777</c:v>
                </c:pt>
                <c:pt idx="37">
                  <c:v>5.0094933882875399</c:v>
                </c:pt>
                <c:pt idx="38">
                  <c:v>5.0277572046905536</c:v>
                </c:pt>
                <c:pt idx="39">
                  <c:v>5.0426542531677931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3-2E20-4899-A5F0-168631D950AF}"/>
            </c:ext>
          </c:extLst>
        </c:ser>
        <c:ser>
          <c:idx val="9"/>
          <c:order val="9"/>
          <c:tx>
            <c:v>m fit25ppm</c:v>
          </c:tx>
          <c:spPr>
            <a:ln w="12700" cap="rnd">
              <a:solidFill>
                <a:schemeClr val="accent4">
                  <a:lumMod val="60000"/>
                </a:schemeClr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Bode'!$I$6:$I$49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0.44898133749866087</c:v>
                </c:pt>
                <c:pt idx="28">
                  <c:v>-4.0817842722365771E-2</c:v>
                </c:pt>
                <c:pt idx="29">
                  <c:v>-0.20408663012043554</c:v>
                </c:pt>
                <c:pt idx="30">
                  <c:v>-0.36735344121160718</c:v>
                </c:pt>
                <c:pt idx="31">
                  <c:v>-0.53061249579585468</c:v>
                </c:pt>
                <c:pt idx="32">
                  <c:v>-0.69388606013536591</c:v>
                </c:pt>
                <c:pt idx="33">
                  <c:v>-0.85714457444288628</c:v>
                </c:pt>
                <c:pt idx="34">
                  <c:v>-1.0204161183935587</c:v>
                </c:pt>
                <c:pt idx="35">
                  <c:v>-1.183686434114865</c:v>
                </c:pt>
                <c:pt idx="36">
                  <c:v>-1.346945791284291</c:v>
                </c:pt>
                <c:pt idx="37">
                  <c:v>-1.510220053704072</c:v>
                </c:pt>
                <c:pt idx="38">
                  <c:v>-1.6734613790812962</c:v>
                </c:pt>
                <c:pt idx="39">
                  <c:v>-1.8367461683202964</c:v>
                </c:pt>
                <c:pt idx="40">
                  <c:v>-2.000004777265576</c:v>
                </c:pt>
              </c:numCache>
            </c:numRef>
          </c:xVal>
          <c:yVal>
            <c:numRef>
              <c:f>'Bode Modulus-Phase Bode'!$J$6:$J$49</c:f>
              <c:numCache>
                <c:formatCode>General</c:formatCode>
                <c:ptCount val="44"/>
                <c:pt idx="0">
                  <c:v>3.1004394752791082</c:v>
                </c:pt>
                <c:pt idx="1">
                  <c:v>3.1652443261253107</c:v>
                </c:pt>
                <c:pt idx="2">
                  <c:v>3.2235997646496934</c:v>
                </c:pt>
                <c:pt idx="3">
                  <c:v>3.2755186605118105</c:v>
                </c:pt>
                <c:pt idx="4">
                  <c:v>3.3211840273023143</c:v>
                </c:pt>
                <c:pt idx="5">
                  <c:v>3.3609529680491148</c:v>
                </c:pt>
                <c:pt idx="6">
                  <c:v>3.3952564808860215</c:v>
                </c:pt>
                <c:pt idx="7">
                  <c:v>3.4246856701021033</c:v>
                </c:pt>
                <c:pt idx="8">
                  <c:v>3.449863924718144</c:v>
                </c:pt>
                <c:pt idx="9">
                  <c:v>3.4714677407101644</c:v>
                </c:pt>
                <c:pt idx="10">
                  <c:v>3.4902535307656657</c:v>
                </c:pt>
                <c:pt idx="11">
                  <c:v>3.506951274030321</c:v>
                </c:pt>
                <c:pt idx="12">
                  <c:v>3.5224051061147978</c:v>
                </c:pt>
                <c:pt idx="13">
                  <c:v>3.5375546614224027</c:v>
                </c:pt>
                <c:pt idx="14">
                  <c:v>3.5534946568599755</c:v>
                </c:pt>
                <c:pt idx="15">
                  <c:v>3.5716622561765017</c:v>
                </c:pt>
                <c:pt idx="16">
                  <c:v>3.5938396610812715</c:v>
                </c:pt>
                <c:pt idx="17">
                  <c:v>3.6222658449915226</c:v>
                </c:pt>
                <c:pt idx="18">
                  <c:v>3.6594598085940246</c:v>
                </c:pt>
                <c:pt idx="19">
                  <c:v>3.7078936475708244</c:v>
                </c:pt>
                <c:pt idx="20">
                  <c:v>3.7693108473431614</c:v>
                </c:pt>
                <c:pt idx="21">
                  <c:v>3.8441539752118454</c:v>
                </c:pt>
                <c:pt idx="22">
                  <c:v>3.931422271321642</c:v>
                </c:pt>
                <c:pt idx="23">
                  <c:v>4.0290589500845</c:v>
                </c:pt>
                <c:pt idx="24">
                  <c:v>4.1346869925568539</c:v>
                </c:pt>
                <c:pt idx="25">
                  <c:v>4.2459073016276765</c:v>
                </c:pt>
                <c:pt idx="26">
                  <c:v>4.3609151342236787</c:v>
                </c:pt>
                <c:pt idx="27">
                  <c:v>4.4782056360118823</c:v>
                </c:pt>
                <c:pt idx="28">
                  <c:v>4.8333065152846988</c:v>
                </c:pt>
                <c:pt idx="29">
                  <c:v>4.9498192092584308</c:v>
                </c:pt>
                <c:pt idx="30">
                  <c:v>5.0638210563437118</c:v>
                </c:pt>
                <c:pt idx="31">
                  <c:v>5.1740307180380256</c:v>
                </c:pt>
                <c:pt idx="32">
                  <c:v>5.2789364233010998</c:v>
                </c:pt>
                <c:pt idx="33">
                  <c:v>5.3766681858105292</c:v>
                </c:pt>
                <c:pt idx="34">
                  <c:v>5.4652043375806301</c:v>
                </c:pt>
                <c:pt idx="35">
                  <c:v>5.5427134168043235</c:v>
                </c:pt>
                <c:pt idx="36">
                  <c:v>5.6079373047544063</c:v>
                </c:pt>
                <c:pt idx="37">
                  <c:v>5.6606852747897847</c:v>
                </c:pt>
                <c:pt idx="38">
                  <c:v>5.7018010428096675</c:v>
                </c:pt>
                <c:pt idx="39">
                  <c:v>5.7329724334354371</c:v>
                </c:pt>
                <c:pt idx="40">
                  <c:v>5.75613383129068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4-2E20-4899-A5F0-168631D950AF}"/>
            </c:ext>
          </c:extLst>
        </c:ser>
        <c:ser>
          <c:idx val="13"/>
          <c:order val="13"/>
          <c:tx>
            <c:v>m fit 50ppm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Bode'!$N$6:$N$49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0.44898133749866087</c:v>
                </c:pt>
                <c:pt idx="28">
                  <c:v>-4.0817842722365771E-2</c:v>
                </c:pt>
                <c:pt idx="29">
                  <c:v>-0.20408663012043554</c:v>
                </c:pt>
                <c:pt idx="30">
                  <c:v>-0.36735344121160718</c:v>
                </c:pt>
                <c:pt idx="31">
                  <c:v>-0.53061249579585468</c:v>
                </c:pt>
                <c:pt idx="32">
                  <c:v>-0.69388606013536591</c:v>
                </c:pt>
                <c:pt idx="33">
                  <c:v>-0.85714457444288628</c:v>
                </c:pt>
                <c:pt idx="34">
                  <c:v>-1.0204161183935587</c:v>
                </c:pt>
                <c:pt idx="35">
                  <c:v>-1.183686434114865</c:v>
                </c:pt>
                <c:pt idx="36">
                  <c:v>-1.346945791284291</c:v>
                </c:pt>
                <c:pt idx="37">
                  <c:v>-1.510220053704072</c:v>
                </c:pt>
                <c:pt idx="38">
                  <c:v>-1.6734613790812962</c:v>
                </c:pt>
                <c:pt idx="39">
                  <c:v>-1.8367461683202964</c:v>
                </c:pt>
                <c:pt idx="40">
                  <c:v>-2.000004777265576</c:v>
                </c:pt>
              </c:numCache>
            </c:numRef>
          </c:xVal>
          <c:yVal>
            <c:numRef>
              <c:f>'Bode Modulus-Phase Bode'!$O$6:$O$49</c:f>
              <c:numCache>
                <c:formatCode>General</c:formatCode>
                <c:ptCount val="44"/>
                <c:pt idx="0">
                  <c:v>3.0799044676667209</c:v>
                </c:pt>
                <c:pt idx="1">
                  <c:v>3.1735941387546327</c:v>
                </c:pt>
                <c:pt idx="2">
                  <c:v>3.2669838847660442</c:v>
                </c:pt>
                <c:pt idx="3">
                  <c:v>3.357934847000454</c:v>
                </c:pt>
                <c:pt idx="4">
                  <c:v>3.4443415145026299</c:v>
                </c:pt>
                <c:pt idx="5">
                  <c:v>3.5241103934951363</c:v>
                </c:pt>
                <c:pt idx="6">
                  <c:v>3.5953749551682495</c:v>
                </c:pt>
                <c:pt idx="7">
                  <c:v>3.6569314775984583</c:v>
                </c:pt>
                <c:pt idx="8">
                  <c:v>3.70835290350362</c:v>
                </c:pt>
                <c:pt idx="9">
                  <c:v>3.7501920083421281</c:v>
                </c:pt>
                <c:pt idx="10">
                  <c:v>3.7837678410369362</c:v>
                </c:pt>
                <c:pt idx="11">
                  <c:v>3.8108572910884866</c:v>
                </c:pt>
                <c:pt idx="12">
                  <c:v>3.8334212494955149</c:v>
                </c:pt>
                <c:pt idx="13">
                  <c:v>3.8534244104755828</c:v>
                </c:pt>
                <c:pt idx="14">
                  <c:v>3.8727970399895986</c:v>
                </c:pt>
                <c:pt idx="15">
                  <c:v>3.8935176454772074</c:v>
                </c:pt>
                <c:pt idx="16">
                  <c:v>3.9176840219815832</c:v>
                </c:pt>
                <c:pt idx="17">
                  <c:v>3.9475709490249122</c:v>
                </c:pt>
                <c:pt idx="18">
                  <c:v>3.9855342483780132</c:v>
                </c:pt>
                <c:pt idx="19">
                  <c:v>4.0337051514678519</c:v>
                </c:pt>
                <c:pt idx="20">
                  <c:v>4.0935617575652889</c:v>
                </c:pt>
                <c:pt idx="21">
                  <c:v>4.1654817428221644</c:v>
                </c:pt>
                <c:pt idx="22">
                  <c:v>4.2487332298048051</c:v>
                </c:pt>
                <c:pt idx="23">
                  <c:v>4.3416916615730923</c:v>
                </c:pt>
                <c:pt idx="24">
                  <c:v>4.4424170505313185</c:v>
                </c:pt>
                <c:pt idx="25">
                  <c:v>4.5489541864302891</c:v>
                </c:pt>
                <c:pt idx="26">
                  <c:v>4.6596785560245753</c:v>
                </c:pt>
                <c:pt idx="27">
                  <c:v>4.7732816682569208</c:v>
                </c:pt>
                <c:pt idx="28">
                  <c:v>5.1223797320691125</c:v>
                </c:pt>
                <c:pt idx="29">
                  <c:v>5.2392744470232566</c:v>
                </c:pt>
                <c:pt idx="30">
                  <c:v>5.3553940446231705</c:v>
                </c:pt>
                <c:pt idx="31">
                  <c:v>5.4700722152901085</c:v>
                </c:pt>
                <c:pt idx="32">
                  <c:v>5.5824156579144502</c:v>
                </c:pt>
                <c:pt idx="33">
                  <c:v>5.6913025633834833</c:v>
                </c:pt>
                <c:pt idx="34">
                  <c:v>5.7952889748486287</c:v>
                </c:pt>
                <c:pt idx="35">
                  <c:v>5.8925954228288981</c:v>
                </c:pt>
                <c:pt idx="36">
                  <c:v>5.9811977429020882</c:v>
                </c:pt>
                <c:pt idx="37">
                  <c:v>6.0591846176313711</c:v>
                </c:pt>
                <c:pt idx="38">
                  <c:v>6.1251232725519982</c:v>
                </c:pt>
                <c:pt idx="39">
                  <c:v>6.1786316753932535</c:v>
                </c:pt>
                <c:pt idx="40">
                  <c:v>6.2203434850970467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5-2E20-4899-A5F0-168631D95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1114496"/>
        <c:axId val="561112960"/>
        <c:extLst>
          <c:ext xmlns:c15="http://schemas.microsoft.com/office/drawing/2012/chart" uri="{02D57815-91ED-43cb-92C2-25804820EDAC}">
            <c15:filteredScatterSeries>
              <c15:ser>
                <c:idx val="3"/>
                <c:order val="3"/>
                <c:tx>
                  <c:v>m fit500ppm</c:v>
                </c:tx>
                <c:spPr>
                  <a:ln w="12700" cap="rnd">
                    <a:solidFill>
                      <a:schemeClr val="tx1"/>
                    </a:solidFill>
                    <a:prstDash val="lg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Bode'!$AC$6:$AC$39</c15:sqref>
                        </c15:formulaRef>
                      </c:ext>
                    </c:extLst>
                    <c:numCache>
                      <c:formatCode>General</c:formatCode>
                      <c:ptCount val="34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Bode'!$AD$6:$AD$39</c15:sqref>
                        </c15:formulaRef>
                      </c:ext>
                    </c:extLst>
                    <c:numCache>
                      <c:formatCode>General</c:formatCode>
                      <c:ptCount val="34"/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12-2E20-4899-A5F0-168631D950AF}"/>
                  </c:ext>
                </c:extLst>
              </c15:ser>
            </c15:filteredScatterSeries>
            <c15:filteredScatterSeries>
              <c15:ser>
                <c:idx val="17"/>
                <c:order val="17"/>
                <c:tx>
                  <c:v>m fit100ppm</c:v>
                </c:tx>
                <c:spPr>
                  <a:ln w="12700" cap="rnd">
                    <a:solidFill>
                      <a:schemeClr val="tx1"/>
                    </a:solidFill>
                    <a:prstDash val="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Bode'!$S$6:$S$49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Bode'!$T$6:$T$49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6-2E20-4899-A5F0-168631D950AF}"/>
                  </c:ext>
                </c:extLst>
              </c15:ser>
            </c15:filteredScatterSeries>
            <c15:filteredScatterSeries>
              <c15:ser>
                <c:idx val="21"/>
                <c:order val="21"/>
                <c:tx>
                  <c:v>m fit200ppm</c:v>
                </c:tx>
                <c:spPr>
                  <a:ln w="12700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Bode'!$X$6:$X$49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Bode'!$Y$6:$Y$49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7-2E20-4899-A5F0-168631D950AF}"/>
                  </c:ext>
                </c:extLst>
              </c15:ser>
            </c15:filteredScatterSeries>
          </c:ext>
        </c:extLst>
      </c:scatterChart>
      <c:scatterChart>
        <c:scatterStyle val="lineMarker"/>
        <c:varyColors val="0"/>
        <c:ser>
          <c:idx val="4"/>
          <c:order val="4"/>
          <c:tx>
            <c:v>m 0ppm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'Bode Modulus-Phase Bode'!$B$6:$B$55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0.28571254716245797</c:v>
                </c:pt>
                <c:pt idx="35">
                  <c:v>0.12244853223310558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Bode'!$C$6:$C$55</c:f>
              <c:numCache>
                <c:formatCode>General</c:formatCode>
                <c:ptCount val="50"/>
                <c:pt idx="0">
                  <c:v>2.450695493727006</c:v>
                </c:pt>
                <c:pt idx="1">
                  <c:v>2.4300427887900162</c:v>
                </c:pt>
                <c:pt idx="2">
                  <c:v>2.4556061125818669</c:v>
                </c:pt>
                <c:pt idx="3">
                  <c:v>2.5385863000163127</c:v>
                </c:pt>
                <c:pt idx="4">
                  <c:v>2.6502103546603593</c:v>
                </c:pt>
                <c:pt idx="5">
                  <c:v>2.7714478375337248</c:v>
                </c:pt>
                <c:pt idx="6">
                  <c:v>2.877256133113586</c:v>
                </c:pt>
                <c:pt idx="7">
                  <c:v>2.9456851859524749</c:v>
                </c:pt>
                <c:pt idx="8">
                  <c:v>2.9902455913579384</c:v>
                </c:pt>
                <c:pt idx="9">
                  <c:v>3.0120775995310152</c:v>
                </c:pt>
                <c:pt idx="10">
                  <c:v>3.0280830070178384</c:v>
                </c:pt>
                <c:pt idx="11">
                  <c:v>3.0453621026533479</c:v>
                </c:pt>
                <c:pt idx="12">
                  <c:v>3.0635585181109812</c:v>
                </c:pt>
                <c:pt idx="13">
                  <c:v>3.0851121132668373</c:v>
                </c:pt>
                <c:pt idx="14">
                  <c:v>3.1095110522299323</c:v>
                </c:pt>
                <c:pt idx="15">
                  <c:v>3.1354824913357113</c:v>
                </c:pt>
                <c:pt idx="16">
                  <c:v>3.1626838658778924</c:v>
                </c:pt>
                <c:pt idx="17">
                  <c:v>3.1895464567389267</c:v>
                </c:pt>
                <c:pt idx="18">
                  <c:v>3.211467624439142</c:v>
                </c:pt>
                <c:pt idx="19">
                  <c:v>3.2376442576391926</c:v>
                </c:pt>
                <c:pt idx="20">
                  <c:v>3.2580862843279794</c:v>
                </c:pt>
                <c:pt idx="21">
                  <c:v>3.2764618041732443</c:v>
                </c:pt>
                <c:pt idx="22">
                  <c:v>3.2960066693136723</c:v>
                </c:pt>
                <c:pt idx="23">
                  <c:v>3.3134242671691929</c:v>
                </c:pt>
                <c:pt idx="24">
                  <c:v>3.3351368253716247</c:v>
                </c:pt>
                <c:pt idx="25">
                  <c:v>3.3611988076091288</c:v>
                </c:pt>
                <c:pt idx="26">
                  <c:v>3.4055341779648378</c:v>
                </c:pt>
                <c:pt idx="27">
                  <c:v>3.4394905903896835</c:v>
                </c:pt>
                <c:pt idx="28">
                  <c:v>3.4998931861492371</c:v>
                </c:pt>
                <c:pt idx="29">
                  <c:v>3.5737416415203169</c:v>
                </c:pt>
                <c:pt idx="30">
                  <c:v>3.6597641228619922</c:v>
                </c:pt>
                <c:pt idx="31">
                  <c:v>3.7630084721926593</c:v>
                </c:pt>
                <c:pt idx="32">
                  <c:v>3.8759405428391736</c:v>
                </c:pt>
                <c:pt idx="33">
                  <c:v>3.9872371201463919</c:v>
                </c:pt>
                <c:pt idx="34">
                  <c:v>4.2453152163527337</c:v>
                </c:pt>
                <c:pt idx="35">
                  <c:v>4.364194408606938</c:v>
                </c:pt>
                <c:pt idx="36">
                  <c:v>4.4500796696216884</c:v>
                </c:pt>
                <c:pt idx="37">
                  <c:v>4.5496529906705598</c:v>
                </c:pt>
                <c:pt idx="38">
                  <c:v>4.6375697764175206</c:v>
                </c:pt>
                <c:pt idx="39">
                  <c:v>4.7111067334998742</c:v>
                </c:pt>
                <c:pt idx="40">
                  <c:v>4.7756250091866237</c:v>
                </c:pt>
                <c:pt idx="41">
                  <c:v>4.8318633781438303</c:v>
                </c:pt>
                <c:pt idx="42">
                  <c:v>4.8828602322239121</c:v>
                </c:pt>
                <c:pt idx="43">
                  <c:v>4.9274524913452256</c:v>
                </c:pt>
                <c:pt idx="44">
                  <c:v>4.9624687810351631</c:v>
                </c:pt>
                <c:pt idx="45">
                  <c:v>4.9881217670929869</c:v>
                </c:pt>
                <c:pt idx="46">
                  <c:v>4.9988345283579889</c:v>
                </c:pt>
                <c:pt idx="47">
                  <c:v>5.0367486291722026</c:v>
                </c:pt>
                <c:pt idx="48">
                  <c:v>5.043833654133147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D-2E20-4899-A5F0-168631D950AF}"/>
            </c:ext>
          </c:extLst>
        </c:ser>
        <c:ser>
          <c:idx val="8"/>
          <c:order val="8"/>
          <c:tx>
            <c:v>m 25 ppm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noFill/>
              <a:ln w="12700">
                <a:solidFill>
                  <a:srgbClr val="0070C0"/>
                </a:solidFill>
              </a:ln>
              <a:effectLst/>
            </c:spPr>
          </c:marker>
          <c:xVal>
            <c:numRef>
              <c:f>'Bode Modulus-Phase Bode'!$G$6:$G$55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-4.0817842722365771E-2</c:v>
                </c:pt>
                <c:pt idx="36">
                  <c:v>-0.20408663012043554</c:v>
                </c:pt>
                <c:pt idx="37">
                  <c:v>-0.36735344121160718</c:v>
                </c:pt>
                <c:pt idx="38">
                  <c:v>-0.53061249579585468</c:v>
                </c:pt>
                <c:pt idx="39">
                  <c:v>-0.69388606013536591</c:v>
                </c:pt>
                <c:pt idx="40">
                  <c:v>-0.85714457444288628</c:v>
                </c:pt>
                <c:pt idx="41">
                  <c:v>-1.0204161183935587</c:v>
                </c:pt>
                <c:pt idx="42">
                  <c:v>-1.183686434114865</c:v>
                </c:pt>
                <c:pt idx="43">
                  <c:v>-1.346945791284291</c:v>
                </c:pt>
                <c:pt idx="44">
                  <c:v>-1.510220053704072</c:v>
                </c:pt>
                <c:pt idx="45">
                  <c:v>-1.6734613790812962</c:v>
                </c:pt>
                <c:pt idx="46">
                  <c:v>-1.8367461683202964</c:v>
                </c:pt>
                <c:pt idx="47">
                  <c:v>-2.000004777265576</c:v>
                </c:pt>
              </c:numCache>
            </c:numRef>
          </c:xVal>
          <c:yVal>
            <c:numRef>
              <c:f>'Bode Modulus-Phase Bode'!$H$6:$H$55</c:f>
              <c:numCache>
                <c:formatCode>General</c:formatCode>
                <c:ptCount val="50"/>
                <c:pt idx="0">
                  <c:v>2.6298783025751775</c:v>
                </c:pt>
                <c:pt idx="1">
                  <c:v>2.5010729621430503</c:v>
                </c:pt>
                <c:pt idx="2">
                  <c:v>2.6252301124493593</c:v>
                </c:pt>
                <c:pt idx="3">
                  <c:v>2.6829569263012085</c:v>
                </c:pt>
                <c:pt idx="4">
                  <c:v>2.7672672093674726</c:v>
                </c:pt>
                <c:pt idx="5">
                  <c:v>2.881481663099998</c:v>
                </c:pt>
                <c:pt idx="6">
                  <c:v>2.9899879025529317</c:v>
                </c:pt>
                <c:pt idx="7">
                  <c:v>3.0894105109835444</c:v>
                </c:pt>
                <c:pt idx="8">
                  <c:v>3.1699681739968923</c:v>
                </c:pt>
                <c:pt idx="9">
                  <c:v>3.2333261503498574</c:v>
                </c:pt>
                <c:pt idx="10">
                  <c:v>3.283323847618786</c:v>
                </c:pt>
                <c:pt idx="11">
                  <c:v>3.3263153748568164</c:v>
                </c:pt>
                <c:pt idx="12">
                  <c:v>3.3611231794884495</c:v>
                </c:pt>
                <c:pt idx="13">
                  <c:v>3.3901576247082597</c:v>
                </c:pt>
                <c:pt idx="14">
                  <c:v>3.4144886722369518</c:v>
                </c:pt>
                <c:pt idx="15">
                  <c:v>3.4347604622885299</c:v>
                </c:pt>
                <c:pt idx="16">
                  <c:v>3.4518785023335039</c:v>
                </c:pt>
                <c:pt idx="17">
                  <c:v>3.4684950245070691</c:v>
                </c:pt>
                <c:pt idx="18">
                  <c:v>3.4887903583648545</c:v>
                </c:pt>
                <c:pt idx="19">
                  <c:v>3.5026182767375</c:v>
                </c:pt>
                <c:pt idx="20">
                  <c:v>3.5225224777155044</c:v>
                </c:pt>
                <c:pt idx="21">
                  <c:v>3.5477377949398856</c:v>
                </c:pt>
                <c:pt idx="22">
                  <c:v>3.574251254539929</c:v>
                </c:pt>
                <c:pt idx="23">
                  <c:v>3.6102448301222823</c:v>
                </c:pt>
                <c:pt idx="24">
                  <c:v>3.6523914040170542</c:v>
                </c:pt>
                <c:pt idx="25">
                  <c:v>3.6982049726223067</c:v>
                </c:pt>
                <c:pt idx="26">
                  <c:v>3.7502846331320079</c:v>
                </c:pt>
                <c:pt idx="27">
                  <c:v>3.7954002913785692</c:v>
                </c:pt>
                <c:pt idx="28">
                  <c:v>3.8670901890510212</c:v>
                </c:pt>
                <c:pt idx="29">
                  <c:v>3.9338313476188898</c:v>
                </c:pt>
                <c:pt idx="30">
                  <c:v>4.0022524799205383</c:v>
                </c:pt>
                <c:pt idx="31">
                  <c:v>4.108158951256403</c:v>
                </c:pt>
                <c:pt idx="32">
                  <c:v>4.2101579376532419</c:v>
                </c:pt>
                <c:pt idx="33">
                  <c:v>4.3233758719338615</c:v>
                </c:pt>
                <c:pt idx="34">
                  <c:v>4.4209783556949027</c:v>
                </c:pt>
                <c:pt idx="35">
                  <c:v>4.8296574983180509</c:v>
                </c:pt>
                <c:pt idx="36">
                  <c:v>4.9538466385427844</c:v>
                </c:pt>
                <c:pt idx="37">
                  <c:v>5.0747067564718673</c:v>
                </c:pt>
                <c:pt idx="38">
                  <c:v>5.1879717016473963</c:v>
                </c:pt>
                <c:pt idx="39">
                  <c:v>5.2901236882743063</c:v>
                </c:pt>
                <c:pt idx="40">
                  <c:v>5.4073739063110038</c:v>
                </c:pt>
                <c:pt idx="41">
                  <c:v>5.4833162240422322</c:v>
                </c:pt>
                <c:pt idx="42">
                  <c:v>5.55834850876162</c:v>
                </c:pt>
                <c:pt idx="43">
                  <c:v>5.619948549257999</c:v>
                </c:pt>
                <c:pt idx="44">
                  <c:v>5.6600397236015754</c:v>
                </c:pt>
                <c:pt idx="45">
                  <c:v>5.700772921906843</c:v>
                </c:pt>
                <c:pt idx="46">
                  <c:v>5.7299742856995559</c:v>
                </c:pt>
                <c:pt idx="47">
                  <c:v>5.7575402634958621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E-2E20-4899-A5F0-168631D950AF}"/>
            </c:ext>
          </c:extLst>
        </c:ser>
        <c:ser>
          <c:idx val="12"/>
          <c:order val="12"/>
          <c:tx>
            <c:v>m 50ppm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'Bode Modulus-Phase Bode'!$L$6:$L$55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-4.0817842722365771E-2</c:v>
                </c:pt>
                <c:pt idx="36">
                  <c:v>-0.20408663012043554</c:v>
                </c:pt>
                <c:pt idx="37">
                  <c:v>-0.36735344121160718</c:v>
                </c:pt>
                <c:pt idx="38">
                  <c:v>-0.53061249579585468</c:v>
                </c:pt>
                <c:pt idx="39">
                  <c:v>-0.69388606013536591</c:v>
                </c:pt>
                <c:pt idx="40">
                  <c:v>-0.85714457444288628</c:v>
                </c:pt>
                <c:pt idx="41">
                  <c:v>-1.0204161183935587</c:v>
                </c:pt>
                <c:pt idx="42">
                  <c:v>-1.183686434114865</c:v>
                </c:pt>
                <c:pt idx="43">
                  <c:v>-1.346945791284291</c:v>
                </c:pt>
                <c:pt idx="44">
                  <c:v>-1.510220053704072</c:v>
                </c:pt>
                <c:pt idx="45">
                  <c:v>-1.6734613790812962</c:v>
                </c:pt>
                <c:pt idx="46">
                  <c:v>-1.8367461683202964</c:v>
                </c:pt>
                <c:pt idx="47">
                  <c:v>-2.000004777265576</c:v>
                </c:pt>
              </c:numCache>
            </c:numRef>
          </c:xVal>
          <c:yVal>
            <c:numRef>
              <c:f>'Bode Modulus-Phase Bode'!$M$6:$M$55</c:f>
              <c:numCache>
                <c:formatCode>General</c:formatCode>
                <c:ptCount val="50"/>
                <c:pt idx="0">
                  <c:v>2.5464686296997483</c:v>
                </c:pt>
                <c:pt idx="1">
                  <c:v>2.6526330680831101</c:v>
                </c:pt>
                <c:pt idx="2">
                  <c:v>2.5171562948237951</c:v>
                </c:pt>
                <c:pt idx="3">
                  <c:v>2.6029385484146821</c:v>
                </c:pt>
                <c:pt idx="4">
                  <c:v>2.7298529574456856</c:v>
                </c:pt>
                <c:pt idx="5">
                  <c:v>2.8872740045417302</c:v>
                </c:pt>
                <c:pt idx="6">
                  <c:v>3.0337453360139741</c:v>
                </c:pt>
                <c:pt idx="7">
                  <c:v>3.1231980750319988</c:v>
                </c:pt>
                <c:pt idx="8">
                  <c:v>3.1824717176053743</c:v>
                </c:pt>
                <c:pt idx="9">
                  <c:v>3.2519787100633817</c:v>
                </c:pt>
                <c:pt idx="10">
                  <c:v>3.3338501451025451</c:v>
                </c:pt>
                <c:pt idx="11">
                  <c:v>3.4247183373315671</c:v>
                </c:pt>
                <c:pt idx="12">
                  <c:v>3.5123641593965313</c:v>
                </c:pt>
                <c:pt idx="13">
                  <c:v>3.6028735310261824</c:v>
                </c:pt>
                <c:pt idx="14">
                  <c:v>3.6695678990369576</c:v>
                </c:pt>
                <c:pt idx="15">
                  <c:v>3.7220165884115239</c:v>
                </c:pt>
                <c:pt idx="16">
                  <c:v>3.7609650125155061</c:v>
                </c:pt>
                <c:pt idx="17">
                  <c:v>3.7885925559203595</c:v>
                </c:pt>
                <c:pt idx="18">
                  <c:v>3.8089195845666071</c:v>
                </c:pt>
                <c:pt idx="19">
                  <c:v>3.8264117363413792</c:v>
                </c:pt>
                <c:pt idx="20">
                  <c:v>3.8422471766617861</c:v>
                </c:pt>
                <c:pt idx="21">
                  <c:v>3.8605835381687119</c:v>
                </c:pt>
                <c:pt idx="22">
                  <c:v>3.8830421952173553</c:v>
                </c:pt>
                <c:pt idx="23">
                  <c:v>3.9131778339904679</c:v>
                </c:pt>
                <c:pt idx="24">
                  <c:v>3.9503356407602794</c:v>
                </c:pt>
                <c:pt idx="25">
                  <c:v>3.9974257050552291</c:v>
                </c:pt>
                <c:pt idx="26">
                  <c:v>4.0530784434834199</c:v>
                </c:pt>
                <c:pt idx="27">
                  <c:v>4.1114977488080298</c:v>
                </c:pt>
                <c:pt idx="28">
                  <c:v>4.180584596602956</c:v>
                </c:pt>
                <c:pt idx="29">
                  <c:v>4.2582300904491293</c:v>
                </c:pt>
                <c:pt idx="30">
                  <c:v>4.3367198323643423</c:v>
                </c:pt>
                <c:pt idx="31">
                  <c:v>4.4360671872135988</c:v>
                </c:pt>
                <c:pt idx="32">
                  <c:v>4.5374790793682784</c:v>
                </c:pt>
                <c:pt idx="33">
                  <c:v>4.6474905522683025</c:v>
                </c:pt>
                <c:pt idx="34">
                  <c:v>4.7331812095609234</c:v>
                </c:pt>
                <c:pt idx="35">
                  <c:v>5.1163752611797051</c:v>
                </c:pt>
                <c:pt idx="36">
                  <c:v>5.235048437832992</c:v>
                </c:pt>
                <c:pt idx="37">
                  <c:v>5.3513710774980652</c:v>
                </c:pt>
                <c:pt idx="38">
                  <c:v>5.4640422054388109</c:v>
                </c:pt>
                <c:pt idx="39">
                  <c:v>5.5720463558438249</c:v>
                </c:pt>
                <c:pt idx="40">
                  <c:v>5.6765564423398702</c:v>
                </c:pt>
                <c:pt idx="41">
                  <c:v>5.7775428121027348</c:v>
                </c:pt>
                <c:pt idx="42">
                  <c:v>5.8789122551722368</c:v>
                </c:pt>
                <c:pt idx="43">
                  <c:v>5.9560002529293055</c:v>
                </c:pt>
                <c:pt idx="44">
                  <c:v>6.011274328904725</c:v>
                </c:pt>
                <c:pt idx="45">
                  <c:v>6.1799537296315483</c:v>
                </c:pt>
                <c:pt idx="46">
                  <c:v>6.2335291272686204</c:v>
                </c:pt>
                <c:pt idx="47">
                  <c:v>6.2659022043017565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F-2E20-4899-A5F0-168631D95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1114496"/>
        <c:axId val="561112960"/>
        <c:extLst>
          <c:ext xmlns:c15="http://schemas.microsoft.com/office/drawing/2012/chart" uri="{02D57815-91ED-43cb-92C2-25804820EDAC}">
            <c15:filteredScatterSeries>
              <c15:ser>
                <c:idx val="2"/>
                <c:order val="2"/>
                <c:tx>
                  <c:v>m 500ppm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triangle"/>
                  <c:size val="4"/>
                  <c:spPr>
                    <a:noFill/>
                    <a:ln w="12700">
                      <a:solidFill>
                        <a:srgbClr val="7030A0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Bode'!$AA$6:$AA$55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Bode'!$AB$6:$AB$55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C-2E20-4899-A5F0-168631D950AF}"/>
                  </c:ext>
                </c:extLst>
              </c15:ser>
            </c15:filteredScatterSeries>
            <c15:filteredScatterSeries>
              <c15:ser>
                <c:idx val="16"/>
                <c:order val="16"/>
                <c:tx>
                  <c:v>m 100ppm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star"/>
                  <c:size val="4"/>
                  <c:spPr>
                    <a:noFill/>
                    <a:ln w="12700">
                      <a:solidFill>
                        <a:srgbClr val="EE1EDF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Bode'!$Q$6:$Q$55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Bode'!$R$6:$R$55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2E20-4899-A5F0-168631D950AF}"/>
                  </c:ext>
                </c:extLst>
              </c15:ser>
            </c15:filteredScatterSeries>
            <c15:filteredScatterSeries>
              <c15:ser>
                <c:idx val="20"/>
                <c:order val="20"/>
                <c:tx>
                  <c:v>m200ppm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x"/>
                  <c:size val="4"/>
                  <c:spPr>
                    <a:noFill/>
                    <a:ln w="12700">
                      <a:solidFill>
                        <a:srgbClr val="C0000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Bode'!$V$6:$V$55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Bode'!$W$6:$W$55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2E20-4899-A5F0-168631D950AF}"/>
                  </c:ext>
                </c:extLst>
              </c15:ser>
            </c15:filteredScatterSeries>
          </c:ext>
        </c:extLst>
      </c:scatterChart>
      <c:valAx>
        <c:axId val="561101440"/>
        <c:scaling>
          <c:orientation val="minMax"/>
          <c:max val="4.8"/>
          <c:min val="-2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1111424"/>
        <c:crossesAt val="-444"/>
        <c:crossBetween val="midCat"/>
        <c:majorUnit val="2"/>
      </c:valAx>
      <c:valAx>
        <c:axId val="561111424"/>
        <c:scaling>
          <c:orientation val="minMax"/>
          <c:max val="80"/>
          <c:min val="5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1101440"/>
        <c:crossesAt val="-4444"/>
        <c:crossBetween val="midCat"/>
        <c:majorUnit val="20"/>
      </c:valAx>
      <c:valAx>
        <c:axId val="561112960"/>
        <c:scaling>
          <c:orientation val="minMax"/>
          <c:max val="7"/>
          <c:min val="2"/>
        </c:scaling>
        <c:delete val="0"/>
        <c:axPos val="r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1114496"/>
        <c:crosses val="max"/>
        <c:crossBetween val="midCat"/>
        <c:majorUnit val="1"/>
      </c:valAx>
      <c:valAx>
        <c:axId val="5611144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61112960"/>
        <c:crosses val="autoZero"/>
        <c:crossBetween val="midCat"/>
      </c:valAx>
      <c:spPr>
        <a:solidFill>
          <a:schemeClr val="lt1"/>
        </a:solidFill>
        <a:ln w="12700" cap="flat" cmpd="sng" algn="ctr">
          <a:solidFill>
            <a:schemeClr val="dk1"/>
          </a:solidFill>
          <a:prstDash val="solid"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188633584544622E-2"/>
          <c:y val="1.5150191071304157E-2"/>
          <c:w val="0.91731863926365931"/>
          <c:h val="0.93373114216849473"/>
        </c:manualLayout>
      </c:layout>
      <c:scatterChart>
        <c:scatterStyle val="smoothMarker"/>
        <c:varyColors val="0"/>
        <c:ser>
          <c:idx val="7"/>
          <c:order val="7"/>
          <c:tx>
            <c:v>pfit 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Bode'!$AK$6:$AK$49</c:f>
              <c:numCache>
                <c:formatCode>General</c:formatCode>
                <c:ptCount val="44"/>
                <c:pt idx="0">
                  <c:v>4.5306056186231389</c:v>
                </c:pt>
                <c:pt idx="1">
                  <c:v>4.3673503292155749</c:v>
                </c:pt>
                <c:pt idx="2">
                  <c:v>4.2040874093482676</c:v>
                </c:pt>
                <c:pt idx="3">
                  <c:v>4.0407961077157131</c:v>
                </c:pt>
                <c:pt idx="4">
                  <c:v>3.8775492895096852</c:v>
                </c:pt>
                <c:pt idx="5">
                  <c:v>3.7142802909541337</c:v>
                </c:pt>
                <c:pt idx="6">
                  <c:v>3.5510142650476713</c:v>
                </c:pt>
                <c:pt idx="7">
                  <c:v>3.3877563301038682</c:v>
                </c:pt>
                <c:pt idx="8">
                  <c:v>3.2244812653036328</c:v>
                </c:pt>
                <c:pt idx="9">
                  <c:v>3.0612299969846353</c:v>
                </c:pt>
                <c:pt idx="10">
                  <c:v>2.8979546127108193</c:v>
                </c:pt>
                <c:pt idx="11">
                  <c:v>2.7346910423929409</c:v>
                </c:pt>
                <c:pt idx="12">
                  <c:v>2.5714293030614899</c:v>
                </c:pt>
                <c:pt idx="13">
                  <c:v>2.4081551338862641</c:v>
                </c:pt>
                <c:pt idx="14">
                  <c:v>2.244890391479025</c:v>
                </c:pt>
                <c:pt idx="15">
                  <c:v>2.0816317027601494</c:v>
                </c:pt>
                <c:pt idx="16">
                  <c:v>1.9183632731402205</c:v>
                </c:pt>
                <c:pt idx="17">
                  <c:v>1.7550985275122508</c:v>
                </c:pt>
                <c:pt idx="18">
                  <c:v>1.5918322952780248</c:v>
                </c:pt>
                <c:pt idx="19">
                  <c:v>1.4285607770180981</c:v>
                </c:pt>
                <c:pt idx="20">
                  <c:v>1.2653037720304998</c:v>
                </c:pt>
                <c:pt idx="21">
                  <c:v>1.1020493256621462</c:v>
                </c:pt>
                <c:pt idx="22">
                  <c:v>0.93876082176793763</c:v>
                </c:pt>
                <c:pt idx="23">
                  <c:v>0.77550049533486975</c:v>
                </c:pt>
                <c:pt idx="24">
                  <c:v>0.61223163401346081</c:v>
                </c:pt>
                <c:pt idx="25">
                  <c:v>0.44898133749866087</c:v>
                </c:pt>
                <c:pt idx="26">
                  <c:v>0.28571254716245797</c:v>
                </c:pt>
                <c:pt idx="27">
                  <c:v>0.12244853223310558</c:v>
                </c:pt>
                <c:pt idx="28">
                  <c:v>-4.0817842722365771E-2</c:v>
                </c:pt>
                <c:pt idx="29">
                  <c:v>-0.20408663012043554</c:v>
                </c:pt>
                <c:pt idx="30">
                  <c:v>-0.36735344121160718</c:v>
                </c:pt>
                <c:pt idx="31">
                  <c:v>-0.53061249579585468</c:v>
                </c:pt>
                <c:pt idx="32">
                  <c:v>-0.69388606013536591</c:v>
                </c:pt>
                <c:pt idx="33">
                  <c:v>-0.85714457444288628</c:v>
                </c:pt>
                <c:pt idx="34">
                  <c:v>-1.0204161183935587</c:v>
                </c:pt>
                <c:pt idx="35">
                  <c:v>-1.183686434114865</c:v>
                </c:pt>
                <c:pt idx="36">
                  <c:v>-1.346945791284291</c:v>
                </c:pt>
                <c:pt idx="37">
                  <c:v>-1.510220053704072</c:v>
                </c:pt>
                <c:pt idx="38">
                  <c:v>-1.6734613790812962</c:v>
                </c:pt>
                <c:pt idx="39">
                  <c:v>-1.8367461683202964</c:v>
                </c:pt>
                <c:pt idx="40">
                  <c:v>-2.000004777265576</c:v>
                </c:pt>
              </c:numCache>
            </c:numRef>
          </c:xVal>
          <c:yVal>
            <c:numRef>
              <c:f>'Bode Modulus-Phase Bode'!$AL$6:$AL$49</c:f>
              <c:numCache>
                <c:formatCode>General</c:formatCode>
                <c:ptCount val="44"/>
                <c:pt idx="0">
                  <c:v>15.263999999999999</c:v>
                </c:pt>
                <c:pt idx="1">
                  <c:v>15.885</c:v>
                </c:pt>
                <c:pt idx="2">
                  <c:v>16.372</c:v>
                </c:pt>
                <c:pt idx="3">
                  <c:v>16.71</c:v>
                </c:pt>
                <c:pt idx="4">
                  <c:v>16.888999999999999</c:v>
                </c:pt>
                <c:pt idx="5">
                  <c:v>16.905000000000001</c:v>
                </c:pt>
                <c:pt idx="6">
                  <c:v>16.763000000000002</c:v>
                </c:pt>
                <c:pt idx="7">
                  <c:v>16.472000000000001</c:v>
                </c:pt>
                <c:pt idx="8">
                  <c:v>16.052</c:v>
                </c:pt>
                <c:pt idx="9">
                  <c:v>15.532</c:v>
                </c:pt>
                <c:pt idx="10">
                  <c:v>14.95</c:v>
                </c:pt>
                <c:pt idx="11">
                  <c:v>14.353999999999999</c:v>
                </c:pt>
                <c:pt idx="12">
                  <c:v>13.807</c:v>
                </c:pt>
                <c:pt idx="13">
                  <c:v>13.387</c:v>
                </c:pt>
                <c:pt idx="14">
                  <c:v>13.191000000000001</c:v>
                </c:pt>
                <c:pt idx="15">
                  <c:v>13.343</c:v>
                </c:pt>
                <c:pt idx="16">
                  <c:v>13.997</c:v>
                </c:pt>
                <c:pt idx="17">
                  <c:v>15.337999999999999</c:v>
                </c:pt>
                <c:pt idx="18">
                  <c:v>17.565000000000001</c:v>
                </c:pt>
                <c:pt idx="19">
                  <c:v>20.847999999999999</c:v>
                </c:pt>
                <c:pt idx="20">
                  <c:v>25.228000000000002</c:v>
                </c:pt>
                <c:pt idx="21">
                  <c:v>30.471</c:v>
                </c:pt>
                <c:pt idx="22">
                  <c:v>35.987000000000002</c:v>
                </c:pt>
                <c:pt idx="23">
                  <c:v>40.94</c:v>
                </c:pt>
                <c:pt idx="24">
                  <c:v>44.570999999999998</c:v>
                </c:pt>
                <c:pt idx="25">
                  <c:v>46.447000000000003</c:v>
                </c:pt>
                <c:pt idx="26">
                  <c:v>46.505000000000003</c:v>
                </c:pt>
                <c:pt idx="27">
                  <c:v>44.936999999999998</c:v>
                </c:pt>
                <c:pt idx="28">
                  <c:v>42.082999999999998</c:v>
                </c:pt>
                <c:pt idx="29">
                  <c:v>38.344999999999999</c:v>
                </c:pt>
                <c:pt idx="30">
                  <c:v>34.136000000000003</c:v>
                </c:pt>
                <c:pt idx="31">
                  <c:v>29.818000000000001</c:v>
                </c:pt>
                <c:pt idx="32">
                  <c:v>25.672000000000001</c:v>
                </c:pt>
                <c:pt idx="33">
                  <c:v>21.876000000000001</c:v>
                </c:pt>
                <c:pt idx="34">
                  <c:v>18.516999999999999</c:v>
                </c:pt>
                <c:pt idx="35">
                  <c:v>15.615</c:v>
                </c:pt>
                <c:pt idx="36">
                  <c:v>13.146000000000001</c:v>
                </c:pt>
                <c:pt idx="37">
                  <c:v>11.067</c:v>
                </c:pt>
                <c:pt idx="38">
                  <c:v>9.3241999999999994</c:v>
                </c:pt>
                <c:pt idx="39">
                  <c:v>7.8672000000000004</c:v>
                </c:pt>
                <c:pt idx="40">
                  <c:v>6.6496000000000004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2E20-4899-A5F0-168631D950AF}"/>
            </c:ext>
          </c:extLst>
        </c:ser>
        <c:ser>
          <c:idx val="11"/>
          <c:order val="11"/>
          <c:tx>
            <c:v>p fit25ppm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Bode'!$AP$6:$AP$49</c:f>
              <c:numCache>
                <c:formatCode>General</c:formatCode>
                <c:ptCount val="44"/>
                <c:pt idx="0">
                  <c:v>5.0203985773281801</c:v>
                </c:pt>
                <c:pt idx="1">
                  <c:v>4.8571400372101019</c:v>
                </c:pt>
                <c:pt idx="2">
                  <c:v>4.6938719825772983</c:v>
                </c:pt>
                <c:pt idx="3">
                  <c:v>4.5306056186231389</c:v>
                </c:pt>
                <c:pt idx="4">
                  <c:v>4.3673503292155749</c:v>
                </c:pt>
                <c:pt idx="5">
                  <c:v>4.2040874093482676</c:v>
                </c:pt>
                <c:pt idx="6">
                  <c:v>4.0407961077157131</c:v>
                </c:pt>
                <c:pt idx="7">
                  <c:v>3.8775492895096852</c:v>
                </c:pt>
                <c:pt idx="8">
                  <c:v>3.7142802909541337</c:v>
                </c:pt>
                <c:pt idx="9">
                  <c:v>3.5510142650476713</c:v>
                </c:pt>
                <c:pt idx="10">
                  <c:v>3.3877563301038682</c:v>
                </c:pt>
                <c:pt idx="11">
                  <c:v>3.2244812653036328</c:v>
                </c:pt>
                <c:pt idx="12">
                  <c:v>3.0612299969846353</c:v>
                </c:pt>
                <c:pt idx="13">
                  <c:v>2.8979546127108193</c:v>
                </c:pt>
                <c:pt idx="14">
                  <c:v>2.7346910423929409</c:v>
                </c:pt>
                <c:pt idx="15">
                  <c:v>2.5714293030614899</c:v>
                </c:pt>
                <c:pt idx="16">
                  <c:v>2.4081551338862641</c:v>
                </c:pt>
                <c:pt idx="17">
                  <c:v>2.244890391479025</c:v>
                </c:pt>
                <c:pt idx="18">
                  <c:v>2.0816317027601494</c:v>
                </c:pt>
                <c:pt idx="19">
                  <c:v>1.9183632731402205</c:v>
                </c:pt>
                <c:pt idx="20">
                  <c:v>1.7550985275122508</c:v>
                </c:pt>
                <c:pt idx="21">
                  <c:v>1.5918322952780248</c:v>
                </c:pt>
                <c:pt idx="22">
                  <c:v>1.4285607770180981</c:v>
                </c:pt>
                <c:pt idx="23">
                  <c:v>1.2653037720304998</c:v>
                </c:pt>
                <c:pt idx="24">
                  <c:v>1.1020493256621462</c:v>
                </c:pt>
                <c:pt idx="25">
                  <c:v>0.93876082176793763</c:v>
                </c:pt>
                <c:pt idx="26">
                  <c:v>0.77550049533486975</c:v>
                </c:pt>
                <c:pt idx="27">
                  <c:v>0.61223163401346081</c:v>
                </c:pt>
                <c:pt idx="28">
                  <c:v>0.44898133749866087</c:v>
                </c:pt>
                <c:pt idx="29">
                  <c:v>0.28571254716245797</c:v>
                </c:pt>
                <c:pt idx="30">
                  <c:v>0.12244853223310558</c:v>
                </c:pt>
                <c:pt idx="31">
                  <c:v>-4.0817842722365771E-2</c:v>
                </c:pt>
                <c:pt idx="32">
                  <c:v>-0.20408663012043554</c:v>
                </c:pt>
                <c:pt idx="33">
                  <c:v>-0.36735344121160718</c:v>
                </c:pt>
                <c:pt idx="34">
                  <c:v>-0.53061249579585468</c:v>
                </c:pt>
                <c:pt idx="35">
                  <c:v>-0.69388606013536591</c:v>
                </c:pt>
                <c:pt idx="36">
                  <c:v>-0.85714457444288628</c:v>
                </c:pt>
                <c:pt idx="37">
                  <c:v>-1.0204161183935587</c:v>
                </c:pt>
                <c:pt idx="38">
                  <c:v>-1.183686434114865</c:v>
                </c:pt>
                <c:pt idx="39">
                  <c:v>-1.346945791284291</c:v>
                </c:pt>
                <c:pt idx="40">
                  <c:v>-1.510220053704072</c:v>
                </c:pt>
                <c:pt idx="41">
                  <c:v>-1.6734613790812962</c:v>
                </c:pt>
                <c:pt idx="42">
                  <c:v>-1.8367461683202964</c:v>
                </c:pt>
                <c:pt idx="43">
                  <c:v>-2.000004777265576</c:v>
                </c:pt>
              </c:numCache>
            </c:numRef>
          </c:xVal>
          <c:yVal>
            <c:numRef>
              <c:f>'Bode Modulus-Phase Bode'!$AQ$6:$AQ$49</c:f>
              <c:numCache>
                <c:formatCode>General</c:formatCode>
                <c:ptCount val="44"/>
                <c:pt idx="0">
                  <c:v>43.136000000000003</c:v>
                </c:pt>
                <c:pt idx="1">
                  <c:v>39.049999999999997</c:v>
                </c:pt>
                <c:pt idx="2">
                  <c:v>35.627000000000002</c:v>
                </c:pt>
                <c:pt idx="3">
                  <c:v>32.703000000000003</c:v>
                </c:pt>
                <c:pt idx="4">
                  <c:v>30.158000000000001</c:v>
                </c:pt>
                <c:pt idx="5">
                  <c:v>27.908000000000001</c:v>
                </c:pt>
                <c:pt idx="6">
                  <c:v>25.888999999999999</c:v>
                </c:pt>
                <c:pt idx="7">
                  <c:v>24.06</c:v>
                </c:pt>
                <c:pt idx="8">
                  <c:v>22.39</c:v>
                </c:pt>
                <c:pt idx="9">
                  <c:v>20.861999999999998</c:v>
                </c:pt>
                <c:pt idx="10">
                  <c:v>19.465</c:v>
                </c:pt>
                <c:pt idx="11">
                  <c:v>18.199000000000002</c:v>
                </c:pt>
                <c:pt idx="12">
                  <c:v>17.071000000000002</c:v>
                </c:pt>
                <c:pt idx="13">
                  <c:v>16.097000000000001</c:v>
                </c:pt>
                <c:pt idx="14">
                  <c:v>15.301</c:v>
                </c:pt>
                <c:pt idx="15">
                  <c:v>14.721</c:v>
                </c:pt>
                <c:pt idx="16">
                  <c:v>14.404</c:v>
                </c:pt>
                <c:pt idx="17">
                  <c:v>14.416</c:v>
                </c:pt>
                <c:pt idx="18">
                  <c:v>14.837</c:v>
                </c:pt>
                <c:pt idx="19">
                  <c:v>15.76</c:v>
                </c:pt>
                <c:pt idx="20">
                  <c:v>17.286000000000001</c:v>
                </c:pt>
                <c:pt idx="21">
                  <c:v>19.501000000000001</c:v>
                </c:pt>
                <c:pt idx="22">
                  <c:v>22.440999999999999</c:v>
                </c:pt>
                <c:pt idx="23">
                  <c:v>26.036000000000001</c:v>
                </c:pt>
                <c:pt idx="24">
                  <c:v>30.062000000000001</c:v>
                </c:pt>
                <c:pt idx="25">
                  <c:v>34.14</c:v>
                </c:pt>
                <c:pt idx="26">
                  <c:v>37.796999999999997</c:v>
                </c:pt>
                <c:pt idx="27">
                  <c:v>40.603000000000002</c:v>
                </c:pt>
                <c:pt idx="28">
                  <c:v>42.271000000000001</c:v>
                </c:pt>
                <c:pt idx="29">
                  <c:v>42.698</c:v>
                </c:pt>
                <c:pt idx="30">
                  <c:v>41.933</c:v>
                </c:pt>
                <c:pt idx="31">
                  <c:v>40.137</c:v>
                </c:pt>
                <c:pt idx="32">
                  <c:v>37.54</c:v>
                </c:pt>
                <c:pt idx="33">
                  <c:v>34.405000000000001</c:v>
                </c:pt>
                <c:pt idx="34">
                  <c:v>30.992000000000001</c:v>
                </c:pt>
                <c:pt idx="35">
                  <c:v>27.53</c:v>
                </c:pt>
                <c:pt idx="36">
                  <c:v>24.198</c:v>
                </c:pt>
                <c:pt idx="37">
                  <c:v>21.114000000000001</c:v>
                </c:pt>
                <c:pt idx="38">
                  <c:v>18.34</c:v>
                </c:pt>
                <c:pt idx="39">
                  <c:v>15.897</c:v>
                </c:pt>
                <c:pt idx="40">
                  <c:v>13.773999999999999</c:v>
                </c:pt>
                <c:pt idx="41">
                  <c:v>11.946999999999999</c:v>
                </c:pt>
                <c:pt idx="42">
                  <c:v>10.382</c:v>
                </c:pt>
                <c:pt idx="43">
                  <c:v>9.0431000000000008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8-2E20-4899-A5F0-168631D950AF}"/>
            </c:ext>
          </c:extLst>
        </c:ser>
        <c:ser>
          <c:idx val="15"/>
          <c:order val="15"/>
          <c:tx>
            <c:v>p fit50ppm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Bode'!$AU$6:$AU$49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0.44898133749866087</c:v>
                </c:pt>
                <c:pt idx="28">
                  <c:v>0.28571254716245797</c:v>
                </c:pt>
                <c:pt idx="29">
                  <c:v>-4.0817842722365771E-2</c:v>
                </c:pt>
                <c:pt idx="30">
                  <c:v>-0.20408663012043554</c:v>
                </c:pt>
                <c:pt idx="31">
                  <c:v>-0.36735344121160718</c:v>
                </c:pt>
                <c:pt idx="32">
                  <c:v>-0.53061249579585468</c:v>
                </c:pt>
                <c:pt idx="33">
                  <c:v>-0.69388606013536591</c:v>
                </c:pt>
                <c:pt idx="34">
                  <c:v>-0.85714457444288628</c:v>
                </c:pt>
                <c:pt idx="35">
                  <c:v>-1.0204161183935587</c:v>
                </c:pt>
                <c:pt idx="36">
                  <c:v>-1.183686434114865</c:v>
                </c:pt>
                <c:pt idx="37">
                  <c:v>-1.346945791284291</c:v>
                </c:pt>
                <c:pt idx="38">
                  <c:v>-1.510220053704072</c:v>
                </c:pt>
                <c:pt idx="39">
                  <c:v>-1.6734613790812962</c:v>
                </c:pt>
                <c:pt idx="40">
                  <c:v>-1.8367461683202964</c:v>
                </c:pt>
                <c:pt idx="41">
                  <c:v>-2.000004777265576</c:v>
                </c:pt>
              </c:numCache>
            </c:numRef>
          </c:xVal>
          <c:yVal>
            <c:numRef>
              <c:f>'Bode Modulus-Phase Bode'!$AV$6:$AV$49</c:f>
              <c:numCache>
                <c:formatCode>General</c:formatCode>
                <c:ptCount val="44"/>
                <c:pt idx="0">
                  <c:v>44.082000000000001</c:v>
                </c:pt>
                <c:pt idx="1">
                  <c:v>41.595999999999997</c:v>
                </c:pt>
                <c:pt idx="2">
                  <c:v>38.844000000000001</c:v>
                </c:pt>
                <c:pt idx="3">
                  <c:v>35.860999999999997</c:v>
                </c:pt>
                <c:pt idx="4">
                  <c:v>32.713000000000001</c:v>
                </c:pt>
                <c:pt idx="5">
                  <c:v>29.501000000000001</c:v>
                </c:pt>
                <c:pt idx="6">
                  <c:v>26.352</c:v>
                </c:pt>
                <c:pt idx="7">
                  <c:v>23.402000000000001</c:v>
                </c:pt>
                <c:pt idx="8">
                  <c:v>20.783999999999999</c:v>
                </c:pt>
                <c:pt idx="9">
                  <c:v>18.62</c:v>
                </c:pt>
                <c:pt idx="10">
                  <c:v>17.010999999999999</c:v>
                </c:pt>
                <c:pt idx="11">
                  <c:v>16.042000000000002</c:v>
                </c:pt>
                <c:pt idx="12">
                  <c:v>15.788</c:v>
                </c:pt>
                <c:pt idx="13">
                  <c:v>16.315999999999999</c:v>
                </c:pt>
                <c:pt idx="14">
                  <c:v>17.687000000000001</c:v>
                </c:pt>
                <c:pt idx="15">
                  <c:v>19.940000000000001</c:v>
                </c:pt>
                <c:pt idx="16">
                  <c:v>23.071000000000002</c:v>
                </c:pt>
                <c:pt idx="17">
                  <c:v>26.998999999999999</c:v>
                </c:pt>
                <c:pt idx="18">
                  <c:v>31.544</c:v>
                </c:pt>
                <c:pt idx="19">
                  <c:v>36.424999999999997</c:v>
                </c:pt>
                <c:pt idx="20">
                  <c:v>41.307000000000002</c:v>
                </c:pt>
                <c:pt idx="21">
                  <c:v>45.877000000000002</c:v>
                </c:pt>
                <c:pt idx="22">
                  <c:v>49.905000000000001</c:v>
                </c:pt>
                <c:pt idx="23">
                  <c:v>53.271999999999998</c:v>
                </c:pt>
                <c:pt idx="24">
                  <c:v>55.951000000000001</c:v>
                </c:pt>
                <c:pt idx="25">
                  <c:v>57.970999999999997</c:v>
                </c:pt>
                <c:pt idx="26">
                  <c:v>59.390999999999998</c:v>
                </c:pt>
                <c:pt idx="27">
                  <c:v>60.265999999999998</c:v>
                </c:pt>
                <c:pt idx="28">
                  <c:v>60.640999999999998</c:v>
                </c:pt>
                <c:pt idx="29">
                  <c:v>59.959000000000003</c:v>
                </c:pt>
                <c:pt idx="30">
                  <c:v>58.881999999999998</c:v>
                </c:pt>
                <c:pt idx="31">
                  <c:v>57.262999999999998</c:v>
                </c:pt>
                <c:pt idx="32">
                  <c:v>55.048999999999999</c:v>
                </c:pt>
                <c:pt idx="33">
                  <c:v>52.189</c:v>
                </c:pt>
                <c:pt idx="34">
                  <c:v>48.654000000000003</c:v>
                </c:pt>
                <c:pt idx="35">
                  <c:v>44.466999999999999</c:v>
                </c:pt>
                <c:pt idx="36">
                  <c:v>39.731999999999999</c:v>
                </c:pt>
                <c:pt idx="37">
                  <c:v>34.646000000000001</c:v>
                </c:pt>
                <c:pt idx="38">
                  <c:v>29.474</c:v>
                </c:pt>
                <c:pt idx="39">
                  <c:v>24.498000000000001</c:v>
                </c:pt>
                <c:pt idx="40">
                  <c:v>19.948</c:v>
                </c:pt>
                <c:pt idx="41">
                  <c:v>15.972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2E20-4899-A5F0-168631D95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1017600"/>
        <c:axId val="561019136"/>
        <c:extLst>
          <c:ext xmlns:c15="http://schemas.microsoft.com/office/drawing/2012/chart" uri="{02D57815-91ED-43cb-92C2-25804820EDAC}">
            <c15:filteredScatterSeries>
              <c15:ser>
                <c:idx val="1"/>
                <c:order val="1"/>
                <c:tx>
                  <c:v>p fit 500ppm</c:v>
                </c:tx>
                <c:spPr>
                  <a:ln w="12700" cap="rnd">
                    <a:solidFill>
                      <a:schemeClr val="tx1"/>
                    </a:solidFill>
                    <a:prstDash val="lgDashDot"/>
                    <a:round/>
                  </a:ln>
                  <a:effectLst/>
                </c:spPr>
                <c:marker>
                  <c:symbol val="diamond"/>
                  <c:size val="4"/>
                  <c:spPr>
                    <a:noFill/>
                    <a:ln w="12700">
                      <a:solidFill>
                        <a:srgbClr val="00B050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Bode'!$BJ$6:$BJ$39</c15:sqref>
                        </c15:formulaRef>
                      </c:ext>
                    </c:extLst>
                    <c:numCache>
                      <c:formatCode>General</c:formatCode>
                      <c:ptCount val="34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Bode'!$BK$6:$BK$39</c15:sqref>
                        </c15:formulaRef>
                      </c:ext>
                    </c:extLst>
                    <c:numCache>
                      <c:formatCode>General</c:formatCode>
                      <c:ptCount val="34"/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6-2E20-4899-A5F0-168631D950AF}"/>
                  </c:ext>
                </c:extLst>
              </c15:ser>
            </c15:filteredScatterSeries>
            <c15:filteredScatterSeries>
              <c15:ser>
                <c:idx val="19"/>
                <c:order val="19"/>
                <c:tx>
                  <c:v>p fit 100</c:v>
                </c:tx>
                <c:spPr>
                  <a:ln w="12700" cap="rnd">
                    <a:solidFill>
                      <a:schemeClr val="tx1"/>
                    </a:solidFill>
                    <a:prstDash val="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Bode'!$AZ$6:$AZ$49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Bode'!$BA$6:$BA$49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A-2E20-4899-A5F0-168631D950AF}"/>
                  </c:ext>
                </c:extLst>
              </c15:ser>
            </c15:filteredScatterSeries>
            <c15:filteredScatterSeries>
              <c15:ser>
                <c:idx val="23"/>
                <c:order val="23"/>
                <c:tx>
                  <c:v>p fit 200ppm</c:v>
                </c:tx>
                <c:spPr>
                  <a:ln w="12700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Bode'!$BE$6:$BE$49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Bode'!$BF$6:$BF$49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B-2E20-4899-A5F0-168631D950AF}"/>
                  </c:ext>
                </c:extLst>
              </c15:ser>
            </c15:filteredScatterSeries>
          </c:ext>
        </c:extLst>
      </c:scatterChart>
      <c:scatterChart>
        <c:scatterStyle val="lineMarker"/>
        <c:varyColors val="0"/>
        <c:ser>
          <c:idx val="6"/>
          <c:order val="6"/>
          <c:tx>
            <c:v>p 0ppm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'Bode Modulus-Phase Bode'!$AI$6:$AI$55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0.12244853223310558</c:v>
                </c:pt>
                <c:pt idx="37">
                  <c:v>-4.0817842722365771E-2</c:v>
                </c:pt>
                <c:pt idx="38">
                  <c:v>-0.20408663012043554</c:v>
                </c:pt>
                <c:pt idx="39">
                  <c:v>-0.36735344121160718</c:v>
                </c:pt>
                <c:pt idx="40">
                  <c:v>-0.53061249579585468</c:v>
                </c:pt>
                <c:pt idx="41">
                  <c:v>-0.69388606013536591</c:v>
                </c:pt>
                <c:pt idx="42">
                  <c:v>-0.85714457444288628</c:v>
                </c:pt>
                <c:pt idx="43">
                  <c:v>-1.0204161183935587</c:v>
                </c:pt>
                <c:pt idx="44">
                  <c:v>-1.183686434114865</c:v>
                </c:pt>
                <c:pt idx="45">
                  <c:v>-1.346945791284291</c:v>
                </c:pt>
                <c:pt idx="46">
                  <c:v>-1.510220053704072</c:v>
                </c:pt>
                <c:pt idx="47">
                  <c:v>-1.6734613790812962</c:v>
                </c:pt>
                <c:pt idx="48">
                  <c:v>-1.8367461683202964</c:v>
                </c:pt>
                <c:pt idx="49">
                  <c:v>-2.000004777265576</c:v>
                </c:pt>
              </c:numCache>
            </c:numRef>
          </c:xVal>
          <c:yVal>
            <c:numRef>
              <c:f>'Bode Modulus-Phase Bode'!$AJ$6:$AJ$55</c:f>
              <c:numCache>
                <c:formatCode>General</c:formatCode>
                <c:ptCount val="50"/>
                <c:pt idx="0">
                  <c:v>31.088000000000001</c:v>
                </c:pt>
                <c:pt idx="1">
                  <c:v>14.742000000000001</c:v>
                </c:pt>
                <c:pt idx="2">
                  <c:v>36.359000000000002</c:v>
                </c:pt>
                <c:pt idx="3">
                  <c:v>40.409999999999997</c:v>
                </c:pt>
                <c:pt idx="4">
                  <c:v>43.29</c:v>
                </c:pt>
                <c:pt idx="5">
                  <c:v>41.097999999999999</c:v>
                </c:pt>
                <c:pt idx="6">
                  <c:v>37.701000000000001</c:v>
                </c:pt>
                <c:pt idx="7">
                  <c:v>32.435000000000002</c:v>
                </c:pt>
                <c:pt idx="8">
                  <c:v>26.75</c:v>
                </c:pt>
                <c:pt idx="9">
                  <c:v>21.725000000000001</c:v>
                </c:pt>
                <c:pt idx="10">
                  <c:v>18.542999999999999</c:v>
                </c:pt>
                <c:pt idx="11">
                  <c:v>16.757999999999999</c:v>
                </c:pt>
                <c:pt idx="12">
                  <c:v>15.667</c:v>
                </c:pt>
                <c:pt idx="13">
                  <c:v>15.429</c:v>
                </c:pt>
                <c:pt idx="14">
                  <c:v>15.516</c:v>
                </c:pt>
                <c:pt idx="15">
                  <c:v>15.92</c:v>
                </c:pt>
                <c:pt idx="16">
                  <c:v>16.436</c:v>
                </c:pt>
                <c:pt idx="17">
                  <c:v>16.952000000000002</c:v>
                </c:pt>
                <c:pt idx="18">
                  <c:v>17.242000000000001</c:v>
                </c:pt>
                <c:pt idx="19">
                  <c:v>17.018000000000001</c:v>
                </c:pt>
                <c:pt idx="20">
                  <c:v>16.222000000000001</c:v>
                </c:pt>
                <c:pt idx="21">
                  <c:v>15.122</c:v>
                </c:pt>
                <c:pt idx="22">
                  <c:v>13.949</c:v>
                </c:pt>
                <c:pt idx="23">
                  <c:v>13.003</c:v>
                </c:pt>
                <c:pt idx="24">
                  <c:v>13.003</c:v>
                </c:pt>
                <c:pt idx="25">
                  <c:v>13.972</c:v>
                </c:pt>
                <c:pt idx="26">
                  <c:v>15.542999999999999</c:v>
                </c:pt>
                <c:pt idx="27">
                  <c:v>17.298999999999999</c:v>
                </c:pt>
                <c:pt idx="28">
                  <c:v>20.870999999999999</c:v>
                </c:pt>
                <c:pt idx="29">
                  <c:v>26.64</c:v>
                </c:pt>
                <c:pt idx="30">
                  <c:v>31.468</c:v>
                </c:pt>
                <c:pt idx="31">
                  <c:v>35.552999999999997</c:v>
                </c:pt>
                <c:pt idx="32">
                  <c:v>39.731999999999999</c:v>
                </c:pt>
                <c:pt idx="33">
                  <c:v>43.118000000000002</c:v>
                </c:pt>
                <c:pt idx="34">
                  <c:v>44.344999999999999</c:v>
                </c:pt>
                <c:pt idx="35">
                  <c:v>44.573999999999998</c:v>
                </c:pt>
                <c:pt idx="36">
                  <c:v>47.067999999999998</c:v>
                </c:pt>
                <c:pt idx="37">
                  <c:v>43.561999999999998</c:v>
                </c:pt>
                <c:pt idx="38">
                  <c:v>39.265000000000001</c:v>
                </c:pt>
                <c:pt idx="39">
                  <c:v>33.796999999999997</c:v>
                </c:pt>
                <c:pt idx="40">
                  <c:v>28.521999999999998</c:v>
                </c:pt>
                <c:pt idx="41">
                  <c:v>23.78</c:v>
                </c:pt>
                <c:pt idx="42">
                  <c:v>19.853999999999999</c:v>
                </c:pt>
                <c:pt idx="43">
                  <c:v>17.731999999999999</c:v>
                </c:pt>
                <c:pt idx="44">
                  <c:v>15.218999999999999</c:v>
                </c:pt>
                <c:pt idx="45">
                  <c:v>13.243</c:v>
                </c:pt>
                <c:pt idx="46">
                  <c:v>11.584</c:v>
                </c:pt>
                <c:pt idx="47">
                  <c:v>10.191000000000001</c:v>
                </c:pt>
                <c:pt idx="48">
                  <c:v>9.0320999999999998</c:v>
                </c:pt>
                <c:pt idx="49">
                  <c:v>8.0620999999999992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E20-4899-A5F0-168631D950AF}"/>
            </c:ext>
          </c:extLst>
        </c:ser>
        <c:ser>
          <c:idx val="10"/>
          <c:order val="10"/>
          <c:tx>
            <c:v>p25ppm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noFill/>
              <a:ln w="12700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xVal>
            <c:numRef>
              <c:f>'Bode Modulus-Phase Bode'!$AN$6:$AN$55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0.12244853223310558</c:v>
                </c:pt>
                <c:pt idx="37">
                  <c:v>-4.0817842722365771E-2</c:v>
                </c:pt>
                <c:pt idx="38">
                  <c:v>-0.20408663012043554</c:v>
                </c:pt>
                <c:pt idx="39">
                  <c:v>-0.36735344121160718</c:v>
                </c:pt>
                <c:pt idx="40">
                  <c:v>-0.53061249579585468</c:v>
                </c:pt>
                <c:pt idx="41">
                  <c:v>-0.69388606013536591</c:v>
                </c:pt>
                <c:pt idx="42">
                  <c:v>-0.85714457444288628</c:v>
                </c:pt>
                <c:pt idx="43">
                  <c:v>-1.0204161183935587</c:v>
                </c:pt>
                <c:pt idx="44">
                  <c:v>-1.183686434114865</c:v>
                </c:pt>
                <c:pt idx="45">
                  <c:v>-1.346945791284291</c:v>
                </c:pt>
                <c:pt idx="46">
                  <c:v>-1.510220053704072</c:v>
                </c:pt>
                <c:pt idx="47">
                  <c:v>-1.6734613790812962</c:v>
                </c:pt>
                <c:pt idx="48">
                  <c:v>-1.8367461683202964</c:v>
                </c:pt>
                <c:pt idx="49">
                  <c:v>-2.000004777265576</c:v>
                </c:pt>
              </c:numCache>
            </c:numRef>
          </c:xVal>
          <c:yVal>
            <c:numRef>
              <c:f>'Bode Modulus-Phase Bode'!$AO$6:$AO$55</c:f>
              <c:numCache>
                <c:formatCode>General</c:formatCode>
                <c:ptCount val="50"/>
                <c:pt idx="0">
                  <c:v>28.257000000000001</c:v>
                </c:pt>
                <c:pt idx="1">
                  <c:v>48</c:v>
                </c:pt>
                <c:pt idx="2">
                  <c:v>37.058999999999997</c:v>
                </c:pt>
                <c:pt idx="3">
                  <c:v>40.082000000000001</c:v>
                </c:pt>
                <c:pt idx="4">
                  <c:v>43.652000000000001</c:v>
                </c:pt>
                <c:pt idx="5">
                  <c:v>43.756999999999998</c:v>
                </c:pt>
                <c:pt idx="6">
                  <c:v>42.015000000000001</c:v>
                </c:pt>
                <c:pt idx="7">
                  <c:v>38.828000000000003</c:v>
                </c:pt>
                <c:pt idx="8">
                  <c:v>35.302</c:v>
                </c:pt>
                <c:pt idx="9">
                  <c:v>33.1</c:v>
                </c:pt>
                <c:pt idx="10">
                  <c:v>30.658000000000001</c:v>
                </c:pt>
                <c:pt idx="11">
                  <c:v>28.163</c:v>
                </c:pt>
                <c:pt idx="12">
                  <c:v>25.716999999999999</c:v>
                </c:pt>
                <c:pt idx="13">
                  <c:v>23.587</c:v>
                </c:pt>
                <c:pt idx="14">
                  <c:v>21.614000000000001</c:v>
                </c:pt>
                <c:pt idx="15">
                  <c:v>19.891999999999999</c:v>
                </c:pt>
                <c:pt idx="16">
                  <c:v>18.355</c:v>
                </c:pt>
                <c:pt idx="17">
                  <c:v>17.099</c:v>
                </c:pt>
                <c:pt idx="18">
                  <c:v>15.872999999999999</c:v>
                </c:pt>
                <c:pt idx="19">
                  <c:v>15.275</c:v>
                </c:pt>
                <c:pt idx="20">
                  <c:v>14.801</c:v>
                </c:pt>
                <c:pt idx="21">
                  <c:v>14.707000000000001</c:v>
                </c:pt>
                <c:pt idx="22">
                  <c:v>15.387</c:v>
                </c:pt>
                <c:pt idx="23">
                  <c:v>16.039000000000001</c:v>
                </c:pt>
                <c:pt idx="24">
                  <c:v>16.088999999999999</c:v>
                </c:pt>
                <c:pt idx="25">
                  <c:v>16.632000000000001</c:v>
                </c:pt>
                <c:pt idx="26">
                  <c:v>16.614000000000001</c:v>
                </c:pt>
                <c:pt idx="27">
                  <c:v>19.992000000000001</c:v>
                </c:pt>
                <c:pt idx="28">
                  <c:v>23.992000000000001</c:v>
                </c:pt>
                <c:pt idx="29">
                  <c:v>26.047000000000001</c:v>
                </c:pt>
                <c:pt idx="30">
                  <c:v>27.629000000000001</c:v>
                </c:pt>
                <c:pt idx="31">
                  <c:v>33.192999999999998</c:v>
                </c:pt>
                <c:pt idx="32">
                  <c:v>37.158999999999999</c:v>
                </c:pt>
                <c:pt idx="33">
                  <c:v>40.497</c:v>
                </c:pt>
                <c:pt idx="34">
                  <c:v>40.136000000000003</c:v>
                </c:pt>
                <c:pt idx="35">
                  <c:v>42.820999999999998</c:v>
                </c:pt>
                <c:pt idx="36">
                  <c:v>39.270000000000003</c:v>
                </c:pt>
                <c:pt idx="37">
                  <c:v>41.216000000000001</c:v>
                </c:pt>
                <c:pt idx="38">
                  <c:v>37.29</c:v>
                </c:pt>
                <c:pt idx="39">
                  <c:v>32.316000000000003</c:v>
                </c:pt>
                <c:pt idx="40">
                  <c:v>27.968</c:v>
                </c:pt>
                <c:pt idx="41">
                  <c:v>24.62</c:v>
                </c:pt>
                <c:pt idx="42">
                  <c:v>22.302</c:v>
                </c:pt>
                <c:pt idx="43">
                  <c:v>20.831</c:v>
                </c:pt>
                <c:pt idx="44">
                  <c:v>18.747</c:v>
                </c:pt>
                <c:pt idx="45">
                  <c:v>16.61</c:v>
                </c:pt>
                <c:pt idx="46">
                  <c:v>14.625999999999999</c:v>
                </c:pt>
                <c:pt idx="47">
                  <c:v>12.602</c:v>
                </c:pt>
                <c:pt idx="48">
                  <c:v>10.584</c:v>
                </c:pt>
                <c:pt idx="49">
                  <c:v>8.5855999999999995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E20-4899-A5F0-168631D950AF}"/>
            </c:ext>
          </c:extLst>
        </c:ser>
        <c:ser>
          <c:idx val="14"/>
          <c:order val="14"/>
          <c:tx>
            <c:v>p 50ppm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'Bode Modulus-Phase Bode'!$AS$6:$AS$55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Bode'!$AT$6:$AT$55</c:f>
              <c:numCache>
                <c:formatCode>General</c:formatCode>
                <c:ptCount val="50"/>
                <c:pt idx="0">
                  <c:v>31.786000000000001</c:v>
                </c:pt>
                <c:pt idx="1">
                  <c:v>33.658999999999999</c:v>
                </c:pt>
                <c:pt idx="2">
                  <c:v>39.981000000000002</c:v>
                </c:pt>
                <c:pt idx="3">
                  <c:v>45.423999999999999</c:v>
                </c:pt>
                <c:pt idx="4">
                  <c:v>50.302999999999997</c:v>
                </c:pt>
                <c:pt idx="5">
                  <c:v>51.975999999999999</c:v>
                </c:pt>
                <c:pt idx="6">
                  <c:v>51.533999999999999</c:v>
                </c:pt>
                <c:pt idx="7">
                  <c:v>45.481000000000002</c:v>
                </c:pt>
                <c:pt idx="8">
                  <c:v>42.286999999999999</c:v>
                </c:pt>
                <c:pt idx="9">
                  <c:v>36.94</c:v>
                </c:pt>
                <c:pt idx="10">
                  <c:v>34.020000000000003</c:v>
                </c:pt>
                <c:pt idx="11">
                  <c:v>30.706</c:v>
                </c:pt>
                <c:pt idx="12">
                  <c:v>27.515999999999998</c:v>
                </c:pt>
                <c:pt idx="13">
                  <c:v>24.995999999999999</c:v>
                </c:pt>
                <c:pt idx="14">
                  <c:v>22.693000000000001</c:v>
                </c:pt>
                <c:pt idx="15">
                  <c:v>20.105</c:v>
                </c:pt>
                <c:pt idx="16">
                  <c:v>18.103000000000002</c:v>
                </c:pt>
                <c:pt idx="17">
                  <c:v>16.484999999999999</c:v>
                </c:pt>
                <c:pt idx="18">
                  <c:v>15.74</c:v>
                </c:pt>
                <c:pt idx="19">
                  <c:v>15.962</c:v>
                </c:pt>
                <c:pt idx="20">
                  <c:v>17.042000000000002</c:v>
                </c:pt>
                <c:pt idx="21">
                  <c:v>19.145</c:v>
                </c:pt>
                <c:pt idx="22">
                  <c:v>21.62</c:v>
                </c:pt>
                <c:pt idx="23">
                  <c:v>25.143999999999998</c:v>
                </c:pt>
                <c:pt idx="24">
                  <c:v>28.745999999999999</c:v>
                </c:pt>
                <c:pt idx="25">
                  <c:v>32.343000000000004</c:v>
                </c:pt>
                <c:pt idx="26">
                  <c:v>34.49</c:v>
                </c:pt>
                <c:pt idx="27">
                  <c:v>39.494</c:v>
                </c:pt>
                <c:pt idx="28">
                  <c:v>43.639000000000003</c:v>
                </c:pt>
                <c:pt idx="29">
                  <c:v>46.725000000000001</c:v>
                </c:pt>
                <c:pt idx="30">
                  <c:v>48.896000000000001</c:v>
                </c:pt>
                <c:pt idx="31">
                  <c:v>53.688000000000002</c:v>
                </c:pt>
                <c:pt idx="32">
                  <c:v>56.652999999999999</c:v>
                </c:pt>
                <c:pt idx="33">
                  <c:v>59.527999999999999</c:v>
                </c:pt>
                <c:pt idx="34">
                  <c:v>59.469000000000001</c:v>
                </c:pt>
                <c:pt idx="35">
                  <c:v>59.826999999999998</c:v>
                </c:pt>
                <c:pt idx="36">
                  <c:v>62.4</c:v>
                </c:pt>
                <c:pt idx="37">
                  <c:v>60.860999999999997</c:v>
                </c:pt>
                <c:pt idx="38">
                  <c:v>58.667000000000002</c:v>
                </c:pt>
                <c:pt idx="39">
                  <c:v>55.548000000000002</c:v>
                </c:pt>
                <c:pt idx="40">
                  <c:v>51.323999999999998</c:v>
                </c:pt>
                <c:pt idx="41">
                  <c:v>47.271000000000001</c:v>
                </c:pt>
                <c:pt idx="42">
                  <c:v>43.436</c:v>
                </c:pt>
                <c:pt idx="43">
                  <c:v>38.923000000000002</c:v>
                </c:pt>
                <c:pt idx="44">
                  <c:v>34.549999999999997</c:v>
                </c:pt>
                <c:pt idx="45">
                  <c:v>29.547000000000001</c:v>
                </c:pt>
                <c:pt idx="46">
                  <c:v>24.419</c:v>
                </c:pt>
                <c:pt idx="47">
                  <c:v>21.067</c:v>
                </c:pt>
                <c:pt idx="48">
                  <c:v>17.302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E20-4899-A5F0-168631D95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1017600"/>
        <c:axId val="561019136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v>p500ppm</c:v>
                </c:tx>
                <c:spPr>
                  <a:ln w="28575" cap="rnd">
                    <a:noFill/>
                    <a:round/>
                  </a:ln>
                  <a:effectLst/>
                </c:spPr>
                <c:marker>
                  <c:symbol val="triangle"/>
                  <c:size val="4"/>
                  <c:spPr>
                    <a:noFill/>
                    <a:ln w="12700">
                      <a:solidFill>
                        <a:srgbClr val="7030A0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Bode'!$BH$6:$BH$55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Bode'!$BI$6:$BI$55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0-2E20-4899-A5F0-168631D950AF}"/>
                  </c:ext>
                </c:extLst>
              </c15:ser>
            </c15:filteredScatterSeries>
            <c15:filteredScatterSeries>
              <c15:ser>
                <c:idx val="18"/>
                <c:order val="18"/>
                <c:tx>
                  <c:v>p 100ppm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star"/>
                  <c:size val="4"/>
                  <c:spPr>
                    <a:noFill/>
                    <a:ln w="12700">
                      <a:solidFill>
                        <a:srgbClr val="EE1EDF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Bode'!$AX$6:$AX$55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Bode'!$AY$6:$AY$55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2E20-4899-A5F0-168631D950AF}"/>
                  </c:ext>
                </c:extLst>
              </c15:ser>
            </c15:filteredScatterSeries>
            <c15:filteredScatterSeries>
              <c15:ser>
                <c:idx val="22"/>
                <c:order val="22"/>
                <c:tx>
                  <c:v>p 200ppm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x"/>
                  <c:size val="4"/>
                  <c:spPr>
                    <a:noFill/>
                    <a:ln w="12700">
                      <a:solidFill>
                        <a:srgbClr val="C0000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Bode'!$BC$6:$BC$55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Bode'!$BD$6:$BD$55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2E20-4899-A5F0-168631D950AF}"/>
                  </c:ext>
                </c:extLst>
              </c15:ser>
            </c15:filteredScatterSeries>
          </c:ext>
        </c:extLst>
      </c:scatterChart>
      <c:scatterChart>
        <c:scatterStyle val="smoothMarker"/>
        <c:varyColors val="0"/>
        <c:ser>
          <c:idx val="5"/>
          <c:order val="5"/>
          <c:tx>
            <c:v>m fit0ppm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Bode'!$D$6:$D$49</c:f>
              <c:numCache>
                <c:formatCode>General</c:formatCode>
                <c:ptCount val="44"/>
                <c:pt idx="0">
                  <c:v>4.5306056186231389</c:v>
                </c:pt>
                <c:pt idx="1">
                  <c:v>4.3673503292155749</c:v>
                </c:pt>
                <c:pt idx="2">
                  <c:v>4.2040874093482676</c:v>
                </c:pt>
                <c:pt idx="3">
                  <c:v>4.0407961077157131</c:v>
                </c:pt>
                <c:pt idx="4">
                  <c:v>3.8775492895096852</c:v>
                </c:pt>
                <c:pt idx="5">
                  <c:v>3.7142802909541337</c:v>
                </c:pt>
                <c:pt idx="6">
                  <c:v>3.5510142650476713</c:v>
                </c:pt>
                <c:pt idx="7">
                  <c:v>3.3877563301038682</c:v>
                </c:pt>
                <c:pt idx="8">
                  <c:v>3.2244812653036328</c:v>
                </c:pt>
                <c:pt idx="9">
                  <c:v>3.0612299969846353</c:v>
                </c:pt>
                <c:pt idx="10">
                  <c:v>2.8979546127108193</c:v>
                </c:pt>
                <c:pt idx="11">
                  <c:v>2.7346910423929409</c:v>
                </c:pt>
                <c:pt idx="12">
                  <c:v>2.5714293030614899</c:v>
                </c:pt>
                <c:pt idx="13">
                  <c:v>2.4081551338862641</c:v>
                </c:pt>
                <c:pt idx="14">
                  <c:v>2.244890391479025</c:v>
                </c:pt>
                <c:pt idx="15">
                  <c:v>2.0816317027601494</c:v>
                </c:pt>
                <c:pt idx="16">
                  <c:v>1.9183632731402205</c:v>
                </c:pt>
                <c:pt idx="17">
                  <c:v>1.7550985275122508</c:v>
                </c:pt>
                <c:pt idx="18">
                  <c:v>1.5918322952780248</c:v>
                </c:pt>
                <c:pt idx="19">
                  <c:v>1.4285607770180981</c:v>
                </c:pt>
                <c:pt idx="20">
                  <c:v>1.2653037720304998</c:v>
                </c:pt>
                <c:pt idx="21">
                  <c:v>1.1020493256621462</c:v>
                </c:pt>
                <c:pt idx="22">
                  <c:v>0.93876082176793763</c:v>
                </c:pt>
                <c:pt idx="23">
                  <c:v>0.77550049533486975</c:v>
                </c:pt>
                <c:pt idx="24">
                  <c:v>0.61223163401346081</c:v>
                </c:pt>
                <c:pt idx="25">
                  <c:v>0.44898133749866087</c:v>
                </c:pt>
                <c:pt idx="26">
                  <c:v>0.28571254716245797</c:v>
                </c:pt>
                <c:pt idx="27">
                  <c:v>0.12244853223310558</c:v>
                </c:pt>
                <c:pt idx="28">
                  <c:v>-4.0817842722365771E-2</c:v>
                </c:pt>
                <c:pt idx="29">
                  <c:v>-0.20408663012043554</c:v>
                </c:pt>
                <c:pt idx="30">
                  <c:v>-0.36735344121160718</c:v>
                </c:pt>
                <c:pt idx="31">
                  <c:v>-0.53061249579585468</c:v>
                </c:pt>
                <c:pt idx="32">
                  <c:v>-0.69388606013536591</c:v>
                </c:pt>
                <c:pt idx="33">
                  <c:v>-0.85714457444288628</c:v>
                </c:pt>
                <c:pt idx="34">
                  <c:v>-1.0204161183935587</c:v>
                </c:pt>
                <c:pt idx="35">
                  <c:v>-1.183686434114865</c:v>
                </c:pt>
                <c:pt idx="36">
                  <c:v>-1.346945791284291</c:v>
                </c:pt>
                <c:pt idx="37">
                  <c:v>-1.510220053704072</c:v>
                </c:pt>
                <c:pt idx="38">
                  <c:v>-1.6734613790812962</c:v>
                </c:pt>
                <c:pt idx="39">
                  <c:v>-1.8367461683202964</c:v>
                </c:pt>
                <c:pt idx="40">
                  <c:v>-2.000004777265576</c:v>
                </c:pt>
              </c:numCache>
            </c:numRef>
          </c:xVal>
          <c:yVal>
            <c:numRef>
              <c:f>'Bode Modulus-Phase Bode'!$E$6:$E$49</c:f>
              <c:numCache>
                <c:formatCode>General</c:formatCode>
                <c:ptCount val="44"/>
                <c:pt idx="0">
                  <c:v>3.0046652332478772</c:v>
                </c:pt>
                <c:pt idx="1">
                  <c:v>3.0342272607705505</c:v>
                </c:pt>
                <c:pt idx="2">
                  <c:v>3.0649444260386174</c:v>
                </c:pt>
                <c:pt idx="3">
                  <c:v>3.0965276656064398</c:v>
                </c:pt>
                <c:pt idx="4">
                  <c:v>3.1286577004314147</c:v>
                </c:pt>
                <c:pt idx="5">
                  <c:v>3.1609484808646968</c:v>
                </c:pt>
                <c:pt idx="6">
                  <c:v>3.1930689160052728</c:v>
                </c:pt>
                <c:pt idx="7">
                  <c:v>3.2245848537315305</c:v>
                </c:pt>
                <c:pt idx="8">
                  <c:v>3.2552242474798438</c:v>
                </c:pt>
                <c:pt idx="9">
                  <c:v>3.2846111823697717</c:v>
                </c:pt>
                <c:pt idx="10">
                  <c:v>3.3125370031073031</c:v>
                </c:pt>
                <c:pt idx="11">
                  <c:v>3.3387751249335733</c:v>
                </c:pt>
                <c:pt idx="12">
                  <c:v>3.3631981690157642</c:v>
                </c:pt>
                <c:pt idx="13">
                  <c:v>3.3857849588433355</c:v>
                </c:pt>
                <c:pt idx="14">
                  <c:v>3.4066423553507663</c:v>
                </c:pt>
                <c:pt idx="15">
                  <c:v>3.4260392993921673</c:v>
                </c:pt>
                <c:pt idx="16">
                  <c:v>3.4445288113171353</c:v>
                </c:pt>
                <c:pt idx="17">
                  <c:v>3.4631461367263494</c:v>
                </c:pt>
                <c:pt idx="18">
                  <c:v>3.4835872969688944</c:v>
                </c:pt>
                <c:pt idx="19">
                  <c:v>3.5085566511273152</c:v>
                </c:pt>
                <c:pt idx="20">
                  <c:v>3.5418786541493419</c:v>
                </c:pt>
                <c:pt idx="21">
                  <c:v>3.5879465647746271</c:v>
                </c:pt>
                <c:pt idx="22">
                  <c:v>3.650161762270725</c:v>
                </c:pt>
                <c:pt idx="23">
                  <c:v>3.7288811092484631</c:v>
                </c:pt>
                <c:pt idx="24">
                  <c:v>3.8207726966498807</c:v>
                </c:pt>
                <c:pt idx="25">
                  <c:v>3.9201703027203756</c:v>
                </c:pt>
                <c:pt idx="26">
                  <c:v>4.0211065684321214</c:v>
                </c:pt>
                <c:pt idx="27">
                  <c:v>4.1184631397753657</c:v>
                </c:pt>
                <c:pt idx="28">
                  <c:v>4.2084951024298372</c:v>
                </c:pt>
                <c:pt idx="29">
                  <c:v>4.2886962605902559</c:v>
                </c:pt>
                <c:pt idx="30">
                  <c:v>4.3579729413368584</c:v>
                </c:pt>
                <c:pt idx="31">
                  <c:v>4.4163242391364133</c:v>
                </c:pt>
                <c:pt idx="32">
                  <c:v>4.4646236602294627</c:v>
                </c:pt>
                <c:pt idx="33">
                  <c:v>4.5042261205990135</c:v>
                </c:pt>
                <c:pt idx="34">
                  <c:v>4.5366215621824111</c:v>
                </c:pt>
                <c:pt idx="35">
                  <c:v>4.5631843347973486</c:v>
                </c:pt>
                <c:pt idx="36">
                  <c:v>4.5850883174674699</c:v>
                </c:pt>
                <c:pt idx="37">
                  <c:v>4.6032634894328606</c:v>
                </c:pt>
                <c:pt idx="38">
                  <c:v>4.61844558199508</c:v>
                </c:pt>
                <c:pt idx="39">
                  <c:v>4.6312103237340834</c:v>
                </c:pt>
                <c:pt idx="40">
                  <c:v>4.6419894054365232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3-2E20-4899-A5F0-168631D950AF}"/>
            </c:ext>
          </c:extLst>
        </c:ser>
        <c:ser>
          <c:idx val="9"/>
          <c:order val="9"/>
          <c:tx>
            <c:v>m fit25ppm</c:v>
          </c:tx>
          <c:spPr>
            <a:ln w="12700" cap="rnd">
              <a:solidFill>
                <a:schemeClr val="accent4">
                  <a:lumMod val="60000"/>
                </a:schemeClr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Bode'!$I$6:$I$49</c:f>
              <c:numCache>
                <c:formatCode>General</c:formatCode>
                <c:ptCount val="44"/>
                <c:pt idx="0">
                  <c:v>5.0203985773281801</c:v>
                </c:pt>
                <c:pt idx="1">
                  <c:v>4.8571400372101019</c:v>
                </c:pt>
                <c:pt idx="2">
                  <c:v>4.6938719825772983</c:v>
                </c:pt>
                <c:pt idx="3">
                  <c:v>4.5306056186231389</c:v>
                </c:pt>
                <c:pt idx="4">
                  <c:v>4.3673503292155749</c:v>
                </c:pt>
                <c:pt idx="5">
                  <c:v>4.2040874093482676</c:v>
                </c:pt>
                <c:pt idx="6">
                  <c:v>4.0407961077157131</c:v>
                </c:pt>
                <c:pt idx="7">
                  <c:v>3.8775492895096852</c:v>
                </c:pt>
                <c:pt idx="8">
                  <c:v>3.7142802909541337</c:v>
                </c:pt>
                <c:pt idx="9">
                  <c:v>3.5510142650476713</c:v>
                </c:pt>
                <c:pt idx="10">
                  <c:v>3.3877563301038682</c:v>
                </c:pt>
                <c:pt idx="11">
                  <c:v>3.2244812653036328</c:v>
                </c:pt>
                <c:pt idx="12">
                  <c:v>3.0612299969846353</c:v>
                </c:pt>
                <c:pt idx="13">
                  <c:v>2.8979546127108193</c:v>
                </c:pt>
                <c:pt idx="14">
                  <c:v>2.7346910423929409</c:v>
                </c:pt>
                <c:pt idx="15">
                  <c:v>2.5714293030614899</c:v>
                </c:pt>
                <c:pt idx="16">
                  <c:v>2.4081551338862641</c:v>
                </c:pt>
                <c:pt idx="17">
                  <c:v>2.244890391479025</c:v>
                </c:pt>
                <c:pt idx="18">
                  <c:v>2.0816317027601494</c:v>
                </c:pt>
                <c:pt idx="19">
                  <c:v>1.9183632731402205</c:v>
                </c:pt>
                <c:pt idx="20">
                  <c:v>1.7550985275122508</c:v>
                </c:pt>
                <c:pt idx="21">
                  <c:v>1.5918322952780248</c:v>
                </c:pt>
                <c:pt idx="22">
                  <c:v>1.4285607770180981</c:v>
                </c:pt>
                <c:pt idx="23">
                  <c:v>1.2653037720304998</c:v>
                </c:pt>
                <c:pt idx="24">
                  <c:v>1.1020493256621462</c:v>
                </c:pt>
                <c:pt idx="25">
                  <c:v>0.93876082176793763</c:v>
                </c:pt>
                <c:pt idx="26">
                  <c:v>0.77550049533486975</c:v>
                </c:pt>
                <c:pt idx="27">
                  <c:v>0.61223163401346081</c:v>
                </c:pt>
                <c:pt idx="28">
                  <c:v>0.44898133749866087</c:v>
                </c:pt>
                <c:pt idx="29">
                  <c:v>0.28571254716245797</c:v>
                </c:pt>
                <c:pt idx="30">
                  <c:v>0.12244853223310558</c:v>
                </c:pt>
                <c:pt idx="31">
                  <c:v>-4.0817842722365771E-2</c:v>
                </c:pt>
                <c:pt idx="32">
                  <c:v>-0.20408663012043554</c:v>
                </c:pt>
                <c:pt idx="33">
                  <c:v>-0.36735344121160718</c:v>
                </c:pt>
                <c:pt idx="34">
                  <c:v>-0.53061249579585468</c:v>
                </c:pt>
                <c:pt idx="35">
                  <c:v>-0.69388606013536591</c:v>
                </c:pt>
                <c:pt idx="36">
                  <c:v>-0.85714457444288628</c:v>
                </c:pt>
                <c:pt idx="37">
                  <c:v>-1.0204161183935587</c:v>
                </c:pt>
                <c:pt idx="38">
                  <c:v>-1.183686434114865</c:v>
                </c:pt>
                <c:pt idx="39">
                  <c:v>-1.346945791284291</c:v>
                </c:pt>
                <c:pt idx="40">
                  <c:v>-1.510220053704072</c:v>
                </c:pt>
                <c:pt idx="41">
                  <c:v>-1.6734613790812962</c:v>
                </c:pt>
                <c:pt idx="42">
                  <c:v>-1.8367461683202964</c:v>
                </c:pt>
                <c:pt idx="43">
                  <c:v>-2.000004777265576</c:v>
                </c:pt>
              </c:numCache>
            </c:numRef>
          </c:xVal>
          <c:yVal>
            <c:numRef>
              <c:f>'Bode Modulus-Phase Bode'!$J$6:$J$49</c:f>
              <c:numCache>
                <c:formatCode>General</c:formatCode>
                <c:ptCount val="44"/>
                <c:pt idx="0">
                  <c:v>3.052193580433475</c:v>
                </c:pt>
                <c:pt idx="1">
                  <c:v>3.1160761717286118</c:v>
                </c:pt>
                <c:pt idx="2">
                  <c:v>3.1762359997608716</c:v>
                </c:pt>
                <c:pt idx="3">
                  <c:v>3.2326912353484625</c:v>
                </c:pt>
                <c:pt idx="4">
                  <c:v>3.2855798107295944</c:v>
                </c:pt>
                <c:pt idx="5">
                  <c:v>3.3350966742615418</c:v>
                </c:pt>
                <c:pt idx="6">
                  <c:v>3.3814039123652906</c:v>
                </c:pt>
                <c:pt idx="7">
                  <c:v>3.4246693355658753</c:v>
                </c:pt>
                <c:pt idx="8">
                  <c:v>3.4650555199518212</c:v>
                </c:pt>
                <c:pt idx="9">
                  <c:v>3.502713823571336</c:v>
                </c:pt>
                <c:pt idx="10">
                  <c:v>3.537781328693677</c:v>
                </c:pt>
                <c:pt idx="11">
                  <c:v>3.570402822286908</c:v>
                </c:pt>
                <c:pt idx="12">
                  <c:v>3.6007333690291716</c:v>
                </c:pt>
                <c:pt idx="13">
                  <c:v>3.628930183398698</c:v>
                </c:pt>
                <c:pt idx="14">
                  <c:v>3.6551864735794091</c:v>
                </c:pt>
                <c:pt idx="15">
                  <c:v>3.6797276198974211</c:v>
                </c:pt>
                <c:pt idx="16">
                  <c:v>3.7028611705729295</c:v>
                </c:pt>
                <c:pt idx="17">
                  <c:v>3.7249800027309923</c:v>
                </c:pt>
                <c:pt idx="18">
                  <c:v>3.7466575474756292</c:v>
                </c:pt>
                <c:pt idx="19">
                  <c:v>3.7686750923878698</c:v>
                </c:pt>
                <c:pt idx="20">
                  <c:v>3.7921674796420075</c:v>
                </c:pt>
                <c:pt idx="21">
                  <c:v>3.8187074426092256</c:v>
                </c:pt>
                <c:pt idx="22">
                  <c:v>3.8503643729870256</c:v>
                </c:pt>
                <c:pt idx="23">
                  <c:v>3.88954819972925</c:v>
                </c:pt>
                <c:pt idx="24">
                  <c:v>3.9385847644105962</c:v>
                </c:pt>
                <c:pt idx="25">
                  <c:v>3.9989129043587859</c:v>
                </c:pt>
                <c:pt idx="26">
                  <c:v>4.0703703903670032</c:v>
                </c:pt>
                <c:pt idx="27">
                  <c:v>4.1510019079928311</c:v>
                </c:pt>
                <c:pt idx="28">
                  <c:v>4.2376191299461894</c:v>
                </c:pt>
                <c:pt idx="29">
                  <c:v>4.3265816184465251</c:v>
                </c:pt>
                <c:pt idx="30">
                  <c:v>4.4143883269310749</c:v>
                </c:pt>
                <c:pt idx="31">
                  <c:v>4.498089903724189</c:v>
                </c:pt>
                <c:pt idx="32">
                  <c:v>4.5754995934093206</c:v>
                </c:pt>
                <c:pt idx="33">
                  <c:v>4.6451962201890327</c:v>
                </c:pt>
                <c:pt idx="34">
                  <c:v>4.7065385668944888</c:v>
                </c:pt>
                <c:pt idx="35">
                  <c:v>4.7596149708385775</c:v>
                </c:pt>
                <c:pt idx="36">
                  <c:v>4.8049840189657642</c:v>
                </c:pt>
                <c:pt idx="37">
                  <c:v>4.8435317588787257</c:v>
                </c:pt>
                <c:pt idx="38">
                  <c:v>4.8762351658237968</c:v>
                </c:pt>
                <c:pt idx="39">
                  <c:v>4.9040552187915676</c:v>
                </c:pt>
                <c:pt idx="40">
                  <c:v>4.9278270047871633</c:v>
                </c:pt>
                <c:pt idx="41">
                  <c:v>4.9482564350571723</c:v>
                </c:pt>
                <c:pt idx="42">
                  <c:v>4.9659257055476287</c:v>
                </c:pt>
                <c:pt idx="43">
                  <c:v>4.9812929694956294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4-2E20-4899-A5F0-168631D950AF}"/>
            </c:ext>
          </c:extLst>
        </c:ser>
        <c:ser>
          <c:idx val="13"/>
          <c:order val="13"/>
          <c:tx>
            <c:v>m fit 50ppm</c:v>
          </c:tx>
          <c:spPr>
            <a:ln w="127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'Bode Modulus-Phase Bode'!$N$6:$N$49</c:f>
              <c:numCache>
                <c:formatCode>General</c:formatCode>
                <c:ptCount val="44"/>
                <c:pt idx="0">
                  <c:v>4.8571400372101019</c:v>
                </c:pt>
                <c:pt idx="1">
                  <c:v>4.6938719825772983</c:v>
                </c:pt>
                <c:pt idx="2">
                  <c:v>4.5306056186231389</c:v>
                </c:pt>
                <c:pt idx="3">
                  <c:v>4.3673503292155749</c:v>
                </c:pt>
                <c:pt idx="4">
                  <c:v>4.2040874093482676</c:v>
                </c:pt>
                <c:pt idx="5">
                  <c:v>4.0407961077157131</c:v>
                </c:pt>
                <c:pt idx="6">
                  <c:v>3.8775492895096852</c:v>
                </c:pt>
                <c:pt idx="7">
                  <c:v>3.7142802909541337</c:v>
                </c:pt>
                <c:pt idx="8">
                  <c:v>3.5510142650476713</c:v>
                </c:pt>
                <c:pt idx="9">
                  <c:v>3.3877563301038682</c:v>
                </c:pt>
                <c:pt idx="10">
                  <c:v>3.2244812653036328</c:v>
                </c:pt>
                <c:pt idx="11">
                  <c:v>3.0612299969846353</c:v>
                </c:pt>
                <c:pt idx="12">
                  <c:v>2.8979546127108193</c:v>
                </c:pt>
                <c:pt idx="13">
                  <c:v>2.7346910423929409</c:v>
                </c:pt>
                <c:pt idx="14">
                  <c:v>2.5714293030614899</c:v>
                </c:pt>
                <c:pt idx="15">
                  <c:v>2.4081551338862641</c:v>
                </c:pt>
                <c:pt idx="16">
                  <c:v>2.244890391479025</c:v>
                </c:pt>
                <c:pt idx="17">
                  <c:v>2.0816317027601494</c:v>
                </c:pt>
                <c:pt idx="18">
                  <c:v>1.9183632731402205</c:v>
                </c:pt>
                <c:pt idx="19">
                  <c:v>1.7550985275122508</c:v>
                </c:pt>
                <c:pt idx="20">
                  <c:v>1.5918322952780248</c:v>
                </c:pt>
                <c:pt idx="21">
                  <c:v>1.4285607770180981</c:v>
                </c:pt>
                <c:pt idx="22">
                  <c:v>1.2653037720304998</c:v>
                </c:pt>
                <c:pt idx="23">
                  <c:v>1.1020493256621462</c:v>
                </c:pt>
                <c:pt idx="24">
                  <c:v>0.93876082176793763</c:v>
                </c:pt>
                <c:pt idx="25">
                  <c:v>0.77550049533486975</c:v>
                </c:pt>
                <c:pt idx="26">
                  <c:v>0.61223163401346081</c:v>
                </c:pt>
                <c:pt idx="27">
                  <c:v>0.44898133749866087</c:v>
                </c:pt>
                <c:pt idx="28">
                  <c:v>0.28571254716245797</c:v>
                </c:pt>
                <c:pt idx="29">
                  <c:v>-4.0817842722365771E-2</c:v>
                </c:pt>
                <c:pt idx="30">
                  <c:v>-0.20408663012043554</c:v>
                </c:pt>
                <c:pt idx="31">
                  <c:v>-0.36735344121160718</c:v>
                </c:pt>
                <c:pt idx="32">
                  <c:v>-0.53061249579585468</c:v>
                </c:pt>
                <c:pt idx="33">
                  <c:v>-0.69388606013536591</c:v>
                </c:pt>
                <c:pt idx="34">
                  <c:v>-0.85714457444288628</c:v>
                </c:pt>
                <c:pt idx="35">
                  <c:v>-1.0204161183935587</c:v>
                </c:pt>
                <c:pt idx="36">
                  <c:v>-1.183686434114865</c:v>
                </c:pt>
                <c:pt idx="37">
                  <c:v>-1.346945791284291</c:v>
                </c:pt>
                <c:pt idx="38">
                  <c:v>-1.510220053704072</c:v>
                </c:pt>
                <c:pt idx="39">
                  <c:v>-1.6734613790812962</c:v>
                </c:pt>
                <c:pt idx="40">
                  <c:v>-1.8367461683202964</c:v>
                </c:pt>
                <c:pt idx="41">
                  <c:v>-2.000004777265576</c:v>
                </c:pt>
              </c:numCache>
            </c:numRef>
          </c:xVal>
          <c:yVal>
            <c:numRef>
              <c:f>'Bode Modulus-Phase Bode'!$O$6:$O$49</c:f>
              <c:numCache>
                <c:formatCode>General</c:formatCode>
                <c:ptCount val="44"/>
                <c:pt idx="0">
                  <c:v>3.0605845313608646</c:v>
                </c:pt>
                <c:pt idx="1">
                  <c:v>3.14091637693907</c:v>
                </c:pt>
                <c:pt idx="2">
                  <c:v>3.2162450977058223</c:v>
                </c:pt>
                <c:pt idx="3">
                  <c:v>3.2858272527532741</c:v>
                </c:pt>
                <c:pt idx="4">
                  <c:v>3.3490054009430672</c:v>
                </c:pt>
                <c:pt idx="5">
                  <c:v>3.4053122027584193</c:v>
                </c:pt>
                <c:pt idx="6">
                  <c:v>3.454509485685906</c:v>
                </c:pt>
                <c:pt idx="7">
                  <c:v>3.4968328200386916</c:v>
                </c:pt>
                <c:pt idx="8">
                  <c:v>3.5328053196390758</c:v>
                </c:pt>
                <c:pt idx="9">
                  <c:v>3.5632793170513488</c:v>
                </c:pt>
                <c:pt idx="10">
                  <c:v>3.5893351257841428</c:v>
                </c:pt>
                <c:pt idx="11">
                  <c:v>3.6122008754495796</c:v>
                </c:pt>
                <c:pt idx="12">
                  <c:v>3.6332158853590899</c:v>
                </c:pt>
                <c:pt idx="13">
                  <c:v>3.6538875580709775</c:v>
                </c:pt>
                <c:pt idx="14">
                  <c:v>3.6758882757290712</c:v>
                </c:pt>
                <c:pt idx="15">
                  <c:v>3.7011706354216782</c:v>
                </c:pt>
                <c:pt idx="16">
                  <c:v>3.7319109421168726</c:v>
                </c:pt>
                <c:pt idx="17">
                  <c:v>3.7704469720349363</c:v>
                </c:pt>
                <c:pt idx="18">
                  <c:v>3.8189381330308194</c:v>
                </c:pt>
                <c:pt idx="19">
                  <c:v>3.8788778169657636</c:v>
                </c:pt>
                <c:pt idx="20">
                  <c:v>3.9507201293919176</c:v>
                </c:pt>
                <c:pt idx="21">
                  <c:v>4.0337453360139746</c:v>
                </c:pt>
                <c:pt idx="22">
                  <c:v>4.1263262600949409</c:v>
                </c:pt>
                <c:pt idx="23">
                  <c:v>4.2264967963555193</c:v>
                </c:pt>
                <c:pt idx="24">
                  <c:v>4.3323576534251123</c:v>
                </c:pt>
                <c:pt idx="25">
                  <c:v>4.4422288405687187</c:v>
                </c:pt>
                <c:pt idx="26">
                  <c:v>4.5547798038037941</c:v>
                </c:pt>
                <c:pt idx="27">
                  <c:v>4.6689819634219587</c:v>
                </c:pt>
                <c:pt idx="28">
                  <c:v>4.7840321342683989</c:v>
                </c:pt>
                <c:pt idx="29">
                  <c:v>5.0138900603284382</c:v>
                </c:pt>
                <c:pt idx="30">
                  <c:v>5.1273316093800219</c:v>
                </c:pt>
                <c:pt idx="31">
                  <c:v>5.2387484392812453</c:v>
                </c:pt>
                <c:pt idx="32">
                  <c:v>5.3470761960697342</c:v>
                </c:pt>
                <c:pt idx="33">
                  <c:v>5.4510491975791293</c:v>
                </c:pt>
                <c:pt idx="34">
                  <c:v>5.5490768650226432</c:v>
                </c:pt>
                <c:pt idx="35">
                  <c:v>5.6393470145180782</c:v>
                </c:pt>
                <c:pt idx="36">
                  <c:v>5.7199938263676042</c:v>
                </c:pt>
                <c:pt idx="37">
                  <c:v>5.7895384086935833</c:v>
                </c:pt>
                <c:pt idx="38">
                  <c:v>5.8472208862394188</c:v>
                </c:pt>
                <c:pt idx="39">
                  <c:v>5.8932844970311402</c:v>
                </c:pt>
                <c:pt idx="40">
                  <c:v>5.9288872283022354</c:v>
                </c:pt>
                <c:pt idx="41">
                  <c:v>5.9557069877382354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5-2E20-4899-A5F0-168631D95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1030656"/>
        <c:axId val="561029120"/>
        <c:extLst>
          <c:ext xmlns:c15="http://schemas.microsoft.com/office/drawing/2012/chart" uri="{02D57815-91ED-43cb-92C2-25804820EDAC}">
            <c15:filteredScatterSeries>
              <c15:ser>
                <c:idx val="3"/>
                <c:order val="3"/>
                <c:tx>
                  <c:v>m fit500ppm</c:v>
                </c:tx>
                <c:spPr>
                  <a:ln w="12700" cap="rnd">
                    <a:solidFill>
                      <a:schemeClr val="tx1"/>
                    </a:solidFill>
                    <a:prstDash val="lg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Bode'!$AC$6:$AC$39</c15:sqref>
                        </c15:formulaRef>
                      </c:ext>
                    </c:extLst>
                    <c:numCache>
                      <c:formatCode>General</c:formatCode>
                      <c:ptCount val="34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Bode'!$AD$6:$AD$39</c15:sqref>
                        </c15:formulaRef>
                      </c:ext>
                    </c:extLst>
                    <c:numCache>
                      <c:formatCode>General</c:formatCode>
                      <c:ptCount val="34"/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12-2E20-4899-A5F0-168631D950AF}"/>
                  </c:ext>
                </c:extLst>
              </c15:ser>
            </c15:filteredScatterSeries>
            <c15:filteredScatterSeries>
              <c15:ser>
                <c:idx val="17"/>
                <c:order val="17"/>
                <c:tx>
                  <c:v>m fit100ppm</c:v>
                </c:tx>
                <c:spPr>
                  <a:ln w="12700" cap="rnd">
                    <a:solidFill>
                      <a:schemeClr val="tx1"/>
                    </a:solidFill>
                    <a:prstDash val="dash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Bode'!$S$6:$S$49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Bode'!$T$6:$T$49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6-2E20-4899-A5F0-168631D950AF}"/>
                  </c:ext>
                </c:extLst>
              </c15:ser>
            </c15:filteredScatterSeries>
            <c15:filteredScatterSeries>
              <c15:ser>
                <c:idx val="21"/>
                <c:order val="21"/>
                <c:tx>
                  <c:v>m fit200ppm</c:v>
                </c:tx>
                <c:spPr>
                  <a:ln w="12700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Bode'!$X$6:$X$49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Bode'!$Y$6:$Y$49</c15:sqref>
                        </c15:formulaRef>
                      </c:ext>
                    </c:extLst>
                    <c:numCache>
                      <c:formatCode>General</c:formatCode>
                      <c:ptCount val="44"/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7-2E20-4899-A5F0-168631D950AF}"/>
                  </c:ext>
                </c:extLst>
              </c15:ser>
            </c15:filteredScatterSeries>
          </c:ext>
        </c:extLst>
      </c:scatterChart>
      <c:scatterChart>
        <c:scatterStyle val="lineMarker"/>
        <c:varyColors val="0"/>
        <c:ser>
          <c:idx val="4"/>
          <c:order val="4"/>
          <c:tx>
            <c:v>m 0ppm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noFill/>
              <a:ln w="12700">
                <a:solidFill>
                  <a:srgbClr val="FF0000"/>
                </a:solidFill>
              </a:ln>
              <a:effectLst/>
            </c:spPr>
          </c:marker>
          <c:xVal>
            <c:numRef>
              <c:f>'Bode Modulus-Phase Bode'!$B$6:$B$55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0.12244853223310558</c:v>
                </c:pt>
                <c:pt idx="37">
                  <c:v>-4.0817842722365771E-2</c:v>
                </c:pt>
                <c:pt idx="38">
                  <c:v>-0.20408663012043554</c:v>
                </c:pt>
                <c:pt idx="39">
                  <c:v>-0.36735344121160718</c:v>
                </c:pt>
                <c:pt idx="40">
                  <c:v>-0.53061249579585468</c:v>
                </c:pt>
                <c:pt idx="41">
                  <c:v>-0.69388606013536591</c:v>
                </c:pt>
                <c:pt idx="42">
                  <c:v>-0.85714457444288628</c:v>
                </c:pt>
                <c:pt idx="43">
                  <c:v>-1.0204161183935587</c:v>
                </c:pt>
                <c:pt idx="44">
                  <c:v>-1.183686434114865</c:v>
                </c:pt>
                <c:pt idx="45">
                  <c:v>-1.346945791284291</c:v>
                </c:pt>
                <c:pt idx="46">
                  <c:v>-1.510220053704072</c:v>
                </c:pt>
                <c:pt idx="47">
                  <c:v>-1.6734613790812962</c:v>
                </c:pt>
                <c:pt idx="48">
                  <c:v>-1.8367461683202964</c:v>
                </c:pt>
                <c:pt idx="49">
                  <c:v>-2.000004777265576</c:v>
                </c:pt>
              </c:numCache>
            </c:numRef>
          </c:xVal>
          <c:yVal>
            <c:numRef>
              <c:f>'Bode Modulus-Phase Bode'!$C$6:$C$55</c:f>
              <c:numCache>
                <c:formatCode>General</c:formatCode>
                <c:ptCount val="50"/>
                <c:pt idx="0">
                  <c:v>2.5096997266439742</c:v>
                </c:pt>
                <c:pt idx="1">
                  <c:v>2.4932209716516853</c:v>
                </c:pt>
                <c:pt idx="2">
                  <c:v>2.5036136617725022</c:v>
                </c:pt>
                <c:pt idx="3">
                  <c:v>2.5828471139058138</c:v>
                </c:pt>
                <c:pt idx="4">
                  <c:v>2.6788005332544165</c:v>
                </c:pt>
                <c:pt idx="5">
                  <c:v>2.7844532423901769</c:v>
                </c:pt>
                <c:pt idx="6">
                  <c:v>2.8754664158663856</c:v>
                </c:pt>
                <c:pt idx="7">
                  <c:v>2.9426775909978091</c:v>
                </c:pt>
                <c:pt idx="8">
                  <c:v>2.9915096040080349</c:v>
                </c:pt>
                <c:pt idx="9">
                  <c:v>3.031246836232675</c:v>
                </c:pt>
                <c:pt idx="10">
                  <c:v>3.0570952896126675</c:v>
                </c:pt>
                <c:pt idx="11">
                  <c:v>3.0805543389887711</c:v>
                </c:pt>
                <c:pt idx="12">
                  <c:v>3.1019188336804238</c:v>
                </c:pt>
                <c:pt idx="13">
                  <c:v>3.12515582958053</c:v>
                </c:pt>
                <c:pt idx="14">
                  <c:v>3.1488185146020182</c:v>
                </c:pt>
                <c:pt idx="15">
                  <c:v>3.1750476995261674</c:v>
                </c:pt>
                <c:pt idx="16">
                  <c:v>3.2032777208924172</c:v>
                </c:pt>
                <c:pt idx="17">
                  <c:v>3.2350231594952237</c:v>
                </c:pt>
                <c:pt idx="18">
                  <c:v>3.2695596400388207</c:v>
                </c:pt>
                <c:pt idx="19">
                  <c:v>3.3045120696242352</c:v>
                </c:pt>
                <c:pt idx="20">
                  <c:v>3.3385560910094454</c:v>
                </c:pt>
                <c:pt idx="21">
                  <c:v>3.3684914294158106</c:v>
                </c:pt>
                <c:pt idx="22">
                  <c:v>3.3948717625761091</c:v>
                </c:pt>
                <c:pt idx="23">
                  <c:v>3.4108952779688977</c:v>
                </c:pt>
                <c:pt idx="24">
                  <c:v>3.430155711970019</c:v>
                </c:pt>
                <c:pt idx="25">
                  <c:v>3.4470494441477784</c:v>
                </c:pt>
                <c:pt idx="26">
                  <c:v>3.4490616468581412</c:v>
                </c:pt>
                <c:pt idx="27">
                  <c:v>3.4812849352129813</c:v>
                </c:pt>
                <c:pt idx="28">
                  <c:v>3.5033275518027809</c:v>
                </c:pt>
                <c:pt idx="29">
                  <c:v>3.5468633307613073</c:v>
                </c:pt>
                <c:pt idx="30">
                  <c:v>3.5958047478824247</c:v>
                </c:pt>
                <c:pt idx="31">
                  <c:v>3.658755264064613</c:v>
                </c:pt>
                <c:pt idx="32">
                  <c:v>3.7289054319771471</c:v>
                </c:pt>
                <c:pt idx="33">
                  <c:v>3.8119166772764363</c:v>
                </c:pt>
                <c:pt idx="34">
                  <c:v>3.9268361501444198</c:v>
                </c:pt>
                <c:pt idx="35">
                  <c:v>3.986032356890413</c:v>
                </c:pt>
                <c:pt idx="36">
                  <c:v>4.1071081699485541</c:v>
                </c:pt>
                <c:pt idx="37">
                  <c:v>4.2168254232660471</c:v>
                </c:pt>
                <c:pt idx="38">
                  <c:v>4.3031096220571019</c:v>
                </c:pt>
                <c:pt idx="39">
                  <c:v>4.3759378186307769</c:v>
                </c:pt>
                <c:pt idx="40">
                  <c:v>4.4301879703434945</c:v>
                </c:pt>
                <c:pt idx="41">
                  <c:v>4.4708953832802161</c:v>
                </c:pt>
                <c:pt idx="42">
                  <c:v>4.5033275518027809</c:v>
                </c:pt>
                <c:pt idx="43">
                  <c:v>4.5333525545570321</c:v>
                </c:pt>
                <c:pt idx="44">
                  <c:v>4.5613041661401361</c:v>
                </c:pt>
                <c:pt idx="45">
                  <c:v>4.5811414989920385</c:v>
                </c:pt>
                <c:pt idx="46">
                  <c:v>4.6008966969880873</c:v>
                </c:pt>
                <c:pt idx="47">
                  <c:v>4.6166750229566462</c:v>
                </c:pt>
                <c:pt idx="48">
                  <c:v>4.6318798738738396</c:v>
                </c:pt>
                <c:pt idx="49">
                  <c:v>4.6464037262230695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D-2E20-4899-A5F0-168631D950AF}"/>
            </c:ext>
          </c:extLst>
        </c:ser>
        <c:ser>
          <c:idx val="8"/>
          <c:order val="8"/>
          <c:tx>
            <c:v>m 25 ppm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4"/>
            <c:spPr>
              <a:noFill/>
              <a:ln w="12700">
                <a:solidFill>
                  <a:srgbClr val="0070C0"/>
                </a:solidFill>
              </a:ln>
              <a:effectLst/>
            </c:spPr>
          </c:marker>
          <c:xVal>
            <c:numRef>
              <c:f>'Bode Modulus-Phase Bode'!$G$6:$G$55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0.12244853223310558</c:v>
                </c:pt>
                <c:pt idx="37">
                  <c:v>-4.0817842722365771E-2</c:v>
                </c:pt>
                <c:pt idx="38">
                  <c:v>-0.20408663012043554</c:v>
                </c:pt>
                <c:pt idx="39">
                  <c:v>-0.36735344121160718</c:v>
                </c:pt>
                <c:pt idx="40">
                  <c:v>-0.53061249579585468</c:v>
                </c:pt>
                <c:pt idx="41">
                  <c:v>-0.69388606013536591</c:v>
                </c:pt>
                <c:pt idx="42">
                  <c:v>-0.85714457444288628</c:v>
                </c:pt>
                <c:pt idx="43">
                  <c:v>-1.0204161183935587</c:v>
                </c:pt>
                <c:pt idx="44">
                  <c:v>-1.183686434114865</c:v>
                </c:pt>
                <c:pt idx="45">
                  <c:v>-1.346945791284291</c:v>
                </c:pt>
                <c:pt idx="46">
                  <c:v>-1.510220053704072</c:v>
                </c:pt>
                <c:pt idx="47">
                  <c:v>-1.6734613790812962</c:v>
                </c:pt>
                <c:pt idx="48">
                  <c:v>-1.8367461683202964</c:v>
                </c:pt>
                <c:pt idx="49">
                  <c:v>-2.000004777265576</c:v>
                </c:pt>
              </c:numCache>
            </c:numRef>
          </c:xVal>
          <c:yVal>
            <c:numRef>
              <c:f>'Bode Modulus-Phase Bode'!$H$6:$H$55</c:f>
              <c:numCache>
                <c:formatCode>General</c:formatCode>
                <c:ptCount val="50"/>
                <c:pt idx="0">
                  <c:v>2.7041848470624883</c:v>
                </c:pt>
                <c:pt idx="1">
                  <c:v>2.6452945168898965</c:v>
                </c:pt>
                <c:pt idx="2">
                  <c:v>2.6708671548186054</c:v>
                </c:pt>
                <c:pt idx="3">
                  <c:v>2.7299419348125875</c:v>
                </c:pt>
                <c:pt idx="4">
                  <c:v>2.8200963225289075</c:v>
                </c:pt>
                <c:pt idx="5">
                  <c:v>2.9240413929879794</c:v>
                </c:pt>
                <c:pt idx="6">
                  <c:v>3.0242803760470798</c:v>
                </c:pt>
                <c:pt idx="7">
                  <c:v>3.1068026275996505</c:v>
                </c:pt>
                <c:pt idx="8">
                  <c:v>3.173535895009906</c:v>
                </c:pt>
                <c:pt idx="9">
                  <c:v>3.2351242640194617</c:v>
                </c:pt>
                <c:pt idx="10">
                  <c:v>3.2924554465206359</c:v>
                </c:pt>
                <c:pt idx="11">
                  <c:v>3.3462355816990379</c:v>
                </c:pt>
                <c:pt idx="12">
                  <c:v>3.3934523551337463</c:v>
                </c:pt>
                <c:pt idx="13">
                  <c:v>3.4358921230156536</c:v>
                </c:pt>
                <c:pt idx="14">
                  <c:v>3.4737934227282801</c:v>
                </c:pt>
                <c:pt idx="15">
                  <c:v>3.5095116622195497</c:v>
                </c:pt>
                <c:pt idx="16">
                  <c:v>3.541541803153256</c:v>
                </c:pt>
                <c:pt idx="17">
                  <c:v>3.5713127796291944</c:v>
                </c:pt>
                <c:pt idx="18">
                  <c:v>3.5968718786042468</c:v>
                </c:pt>
                <c:pt idx="19">
                  <c:v>3.6225870036025252</c:v>
                </c:pt>
                <c:pt idx="20">
                  <c:v>3.6457071202560729</c:v>
                </c:pt>
                <c:pt idx="21">
                  <c:v>3.6687212936286393</c:v>
                </c:pt>
                <c:pt idx="22">
                  <c:v>3.6907363960932735</c:v>
                </c:pt>
                <c:pt idx="23">
                  <c:v>3.7197289318904052</c:v>
                </c:pt>
                <c:pt idx="24">
                  <c:v>3.7482965870572351</c:v>
                </c:pt>
                <c:pt idx="25">
                  <c:v>3.7679050271234895</c:v>
                </c:pt>
                <c:pt idx="26">
                  <c:v>3.796872548095982</c:v>
                </c:pt>
                <c:pt idx="27">
                  <c:v>3.8190896628996005</c:v>
                </c:pt>
                <c:pt idx="28">
                  <c:v>3.8507197343762982</c:v>
                </c:pt>
                <c:pt idx="29">
                  <c:v>3.9093794943775619</c:v>
                </c:pt>
                <c:pt idx="30">
                  <c:v>3.940974443991291</c:v>
                </c:pt>
                <c:pt idx="31">
                  <c:v>4.0035897671891396</c:v>
                </c:pt>
                <c:pt idx="32">
                  <c:v>4.0734617292798347</c:v>
                </c:pt>
                <c:pt idx="33">
                  <c:v>4.1299475572806674</c:v>
                </c:pt>
                <c:pt idx="34">
                  <c:v>4.2126403135348331</c:v>
                </c:pt>
                <c:pt idx="35">
                  <c:v>4.2958968186789894</c:v>
                </c:pt>
                <c:pt idx="36">
                  <c:v>4.3838692008025451</c:v>
                </c:pt>
                <c:pt idx="37">
                  <c:v>4.5227571257978827</c:v>
                </c:pt>
                <c:pt idx="38">
                  <c:v>4.6024398328431886</c:v>
                </c:pt>
                <c:pt idx="39">
                  <c:v>4.669753745149686</c:v>
                </c:pt>
                <c:pt idx="40">
                  <c:v>4.7175040747642019</c:v>
                </c:pt>
                <c:pt idx="41">
                  <c:v>4.7591388162811663</c:v>
                </c:pt>
                <c:pt idx="42">
                  <c:v>4.79694880274395</c:v>
                </c:pt>
                <c:pt idx="43">
                  <c:v>4.8343125935033919</c:v>
                </c:pt>
                <c:pt idx="44">
                  <c:v>4.8740699414359998</c:v>
                </c:pt>
                <c:pt idx="45">
                  <c:v>4.9048128855606787</c:v>
                </c:pt>
                <c:pt idx="46">
                  <c:v>4.9311068351900875</c:v>
                </c:pt>
                <c:pt idx="47">
                  <c:v>4.9536727275132248</c:v>
                </c:pt>
                <c:pt idx="48">
                  <c:v>4.9720963352029415</c:v>
                </c:pt>
                <c:pt idx="49">
                  <c:v>4.9889244308538183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E-2E20-4899-A5F0-168631D950AF}"/>
            </c:ext>
          </c:extLst>
        </c:ser>
        <c:ser>
          <c:idx val="12"/>
          <c:order val="12"/>
          <c:tx>
            <c:v>m 50ppm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4"/>
            <c:spPr>
              <a:noFill/>
              <a:ln w="12700">
                <a:solidFill>
                  <a:srgbClr val="00B050"/>
                </a:solidFill>
              </a:ln>
              <a:effectLst/>
            </c:spPr>
          </c:marker>
          <c:xVal>
            <c:numRef>
              <c:f>'Bode Modulus-Phase Bode'!$L$6:$L$55</c:f>
              <c:numCache>
                <c:formatCode>General</c:formatCode>
                <c:ptCount val="50"/>
                <c:pt idx="0">
                  <c:v>6</c:v>
                </c:pt>
                <c:pt idx="1">
                  <c:v>5.8367328944538173</c:v>
                </c:pt>
                <c:pt idx="2">
                  <c:v>5.673471564952397</c:v>
                </c:pt>
                <c:pt idx="3">
                  <c:v>5.5102044112556117</c:v>
                </c:pt>
                <c:pt idx="4">
                  <c:v>5.346935555398626</c:v>
                </c:pt>
                <c:pt idx="5">
                  <c:v>5.1836598216141514</c:v>
                </c:pt>
                <c:pt idx="6">
                  <c:v>5.0203985773281801</c:v>
                </c:pt>
                <c:pt idx="7">
                  <c:v>4.8571400372101019</c:v>
                </c:pt>
                <c:pt idx="8">
                  <c:v>4.6938719825772983</c:v>
                </c:pt>
                <c:pt idx="9">
                  <c:v>4.5306056186231389</c:v>
                </c:pt>
                <c:pt idx="10">
                  <c:v>4.3673503292155749</c:v>
                </c:pt>
                <c:pt idx="11">
                  <c:v>4.2040874093482676</c:v>
                </c:pt>
                <c:pt idx="12">
                  <c:v>4.0407961077157131</c:v>
                </c:pt>
                <c:pt idx="13">
                  <c:v>3.8775492895096852</c:v>
                </c:pt>
                <c:pt idx="14">
                  <c:v>3.7142802909541337</c:v>
                </c:pt>
                <c:pt idx="15">
                  <c:v>3.5510142650476713</c:v>
                </c:pt>
                <c:pt idx="16">
                  <c:v>3.3877563301038682</c:v>
                </c:pt>
                <c:pt idx="17">
                  <c:v>3.2244812653036328</c:v>
                </c:pt>
                <c:pt idx="18">
                  <c:v>3.0612299969846353</c:v>
                </c:pt>
                <c:pt idx="19">
                  <c:v>2.8979546127108193</c:v>
                </c:pt>
                <c:pt idx="20">
                  <c:v>2.7346910423929409</c:v>
                </c:pt>
                <c:pt idx="21">
                  <c:v>2.5714293030614899</c:v>
                </c:pt>
                <c:pt idx="22">
                  <c:v>2.4081551338862641</c:v>
                </c:pt>
                <c:pt idx="23">
                  <c:v>2.244890391479025</c:v>
                </c:pt>
                <c:pt idx="24">
                  <c:v>2.0816317027601494</c:v>
                </c:pt>
                <c:pt idx="25">
                  <c:v>1.9183632731402205</c:v>
                </c:pt>
                <c:pt idx="26">
                  <c:v>1.7550985275122508</c:v>
                </c:pt>
                <c:pt idx="27">
                  <c:v>1.5918322952780248</c:v>
                </c:pt>
                <c:pt idx="28">
                  <c:v>1.4285607770180981</c:v>
                </c:pt>
                <c:pt idx="29">
                  <c:v>1.2653037720304998</c:v>
                </c:pt>
                <c:pt idx="30">
                  <c:v>1.1020493256621462</c:v>
                </c:pt>
                <c:pt idx="31">
                  <c:v>0.93876082176793763</c:v>
                </c:pt>
                <c:pt idx="32">
                  <c:v>0.77550049533486975</c:v>
                </c:pt>
                <c:pt idx="33">
                  <c:v>0.61223163401346081</c:v>
                </c:pt>
                <c:pt idx="34">
                  <c:v>0.44898133749866087</c:v>
                </c:pt>
                <c:pt idx="35">
                  <c:v>0.28571254716245797</c:v>
                </c:pt>
                <c:pt idx="36">
                  <c:v>-4.0817842722365771E-2</c:v>
                </c:pt>
                <c:pt idx="37">
                  <c:v>-0.20408663012043554</c:v>
                </c:pt>
                <c:pt idx="38">
                  <c:v>-0.36735344121160718</c:v>
                </c:pt>
                <c:pt idx="39">
                  <c:v>-0.53061249579585468</c:v>
                </c:pt>
                <c:pt idx="40">
                  <c:v>-0.69388606013536591</c:v>
                </c:pt>
                <c:pt idx="41">
                  <c:v>-0.85714457444288628</c:v>
                </c:pt>
                <c:pt idx="42">
                  <c:v>-1.0204161183935587</c:v>
                </c:pt>
                <c:pt idx="43">
                  <c:v>-1.183686434114865</c:v>
                </c:pt>
                <c:pt idx="44">
                  <c:v>-1.346945791284291</c:v>
                </c:pt>
                <c:pt idx="45">
                  <c:v>-1.510220053704072</c:v>
                </c:pt>
                <c:pt idx="46">
                  <c:v>-1.6734613790812962</c:v>
                </c:pt>
                <c:pt idx="47">
                  <c:v>-1.8367461683202964</c:v>
                </c:pt>
                <c:pt idx="48">
                  <c:v>-2.000004777265576</c:v>
                </c:pt>
              </c:numCache>
            </c:numRef>
          </c:xVal>
          <c:yVal>
            <c:numRef>
              <c:f>'Bode Modulus-Phase Bode'!$M$6:$M$55</c:f>
              <c:numCache>
                <c:formatCode>General</c:formatCode>
                <c:ptCount val="50"/>
                <c:pt idx="0">
                  <c:v>2.576318310099583</c:v>
                </c:pt>
                <c:pt idx="1">
                  <c:v>2.4304298317998767</c:v>
                </c:pt>
                <c:pt idx="2">
                  <c:v>2.5334034250929069</c:v>
                </c:pt>
                <c:pt idx="3">
                  <c:v>2.6015602652761882</c:v>
                </c:pt>
                <c:pt idx="4">
                  <c:v>2.709219064108936</c:v>
                </c:pt>
                <c:pt idx="5">
                  <c:v>2.8316010554009972</c:v>
                </c:pt>
                <c:pt idx="6">
                  <c:v>2.9492289462453209</c:v>
                </c:pt>
                <c:pt idx="7">
                  <c:v>3.0169498130975607</c:v>
                </c:pt>
                <c:pt idx="8">
                  <c:v>3.1456003576522482</c:v>
                </c:pt>
                <c:pt idx="9">
                  <c:v>3.23200448297183</c:v>
                </c:pt>
                <c:pt idx="10">
                  <c:v>3.2889865867916286</c:v>
                </c:pt>
                <c:pt idx="11">
                  <c:v>3.34713478291002</c:v>
                </c:pt>
                <c:pt idx="12">
                  <c:v>3.4074928794601025</c:v>
                </c:pt>
                <c:pt idx="13">
                  <c:v>3.4572761860613257</c:v>
                </c:pt>
                <c:pt idx="14">
                  <c:v>3.4975101633641295</c:v>
                </c:pt>
                <c:pt idx="15">
                  <c:v>3.5330853864405705</c:v>
                </c:pt>
                <c:pt idx="16">
                  <c:v>3.5621500592328821</c:v>
                </c:pt>
                <c:pt idx="17">
                  <c:v>3.5855284064920263</c:v>
                </c:pt>
                <c:pt idx="18">
                  <c:v>3.6054558914733787</c:v>
                </c:pt>
                <c:pt idx="19">
                  <c:v>3.6251271673515952</c:v>
                </c:pt>
                <c:pt idx="20">
                  <c:v>3.6452748593294939</c:v>
                </c:pt>
                <c:pt idx="21">
                  <c:v>3.6702551327716044</c:v>
                </c:pt>
                <c:pt idx="22">
                  <c:v>3.6993086219881803</c:v>
                </c:pt>
                <c:pt idx="23">
                  <c:v>3.7394457556619325</c:v>
                </c:pt>
                <c:pt idx="24">
                  <c:v>3.7848026661442922</c:v>
                </c:pt>
                <c:pt idx="25">
                  <c:v>3.8430395768960057</c:v>
                </c:pt>
                <c:pt idx="26">
                  <c:v>3.8863553395584889</c:v>
                </c:pt>
                <c:pt idx="27">
                  <c:v>3.9655920612044322</c:v>
                </c:pt>
                <c:pt idx="28">
                  <c:v>4.0353496765229879</c:v>
                </c:pt>
                <c:pt idx="29">
                  <c:v>4.1265534779612789</c:v>
                </c:pt>
                <c:pt idx="30">
                  <c:v>4.2155318184912955</c:v>
                </c:pt>
                <c:pt idx="31">
                  <c:v>4.3122196832739723</c:v>
                </c:pt>
                <c:pt idx="32">
                  <c:v>4.4178866903508798</c:v>
                </c:pt>
                <c:pt idx="33">
                  <c:v>4.5338609919750157</c:v>
                </c:pt>
                <c:pt idx="34">
                  <c:v>4.6927500070594217</c:v>
                </c:pt>
                <c:pt idx="35">
                  <c:v>4.7485523712875581</c:v>
                </c:pt>
                <c:pt idx="36">
                  <c:v>5.0105967362065256</c:v>
                </c:pt>
                <c:pt idx="37">
                  <c:v>5.1329637261307264</c:v>
                </c:pt>
                <c:pt idx="38">
                  <c:v>5.2525132264162746</c:v>
                </c:pt>
                <c:pt idx="39">
                  <c:v>5.3615956393182342</c:v>
                </c:pt>
                <c:pt idx="40">
                  <c:v>5.4707485033809862</c:v>
                </c:pt>
                <c:pt idx="41">
                  <c:v>5.5606716490928418</c:v>
                </c:pt>
                <c:pt idx="42">
                  <c:v>5.6498409160691585</c:v>
                </c:pt>
                <c:pt idx="43">
                  <c:v>5.7333096373094374</c:v>
                </c:pt>
                <c:pt idx="44">
                  <c:v>5.7947598313388768</c:v>
                </c:pt>
                <c:pt idx="45">
                  <c:v>5.8402755115670049</c:v>
                </c:pt>
                <c:pt idx="46">
                  <c:v>5.8796978520805254</c:v>
                </c:pt>
                <c:pt idx="47">
                  <c:v>5.9298938352148811</c:v>
                </c:pt>
                <c:pt idx="48">
                  <c:v>5.9511820388043155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F-2E20-4899-A5F0-168631D95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1030656"/>
        <c:axId val="561029120"/>
        <c:extLst>
          <c:ext xmlns:c15="http://schemas.microsoft.com/office/drawing/2012/chart" uri="{02D57815-91ED-43cb-92C2-25804820EDAC}">
            <c15:filteredScatterSeries>
              <c15:ser>
                <c:idx val="2"/>
                <c:order val="2"/>
                <c:tx>
                  <c:v>m 500ppm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triangle"/>
                  <c:size val="4"/>
                  <c:spPr>
                    <a:noFill/>
                    <a:ln w="12700">
                      <a:solidFill>
                        <a:srgbClr val="7030A0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'Bode Modulus-Phase Bode'!$AA$6:$AA$55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'Bode Modulus-Phase Bode'!$AB$6:$AB$55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C-2E20-4899-A5F0-168631D950AF}"/>
                  </c:ext>
                </c:extLst>
              </c15:ser>
            </c15:filteredScatterSeries>
            <c15:filteredScatterSeries>
              <c15:ser>
                <c:idx val="16"/>
                <c:order val="16"/>
                <c:tx>
                  <c:v>m 100ppm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star"/>
                  <c:size val="4"/>
                  <c:spPr>
                    <a:noFill/>
                    <a:ln w="12700">
                      <a:solidFill>
                        <a:srgbClr val="EE1EDF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Bode'!$Q$6:$Q$55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Bode'!$R$6:$R$55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2E20-4899-A5F0-168631D950AF}"/>
                  </c:ext>
                </c:extLst>
              </c15:ser>
            </c15:filteredScatterSeries>
            <c15:filteredScatterSeries>
              <c15:ser>
                <c:idx val="20"/>
                <c:order val="20"/>
                <c:tx>
                  <c:v>m200ppm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x"/>
                  <c:size val="4"/>
                  <c:spPr>
                    <a:noFill/>
                    <a:ln w="12700">
                      <a:solidFill>
                        <a:srgbClr val="C00000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Bode'!$V$6:$V$55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'Bode Modulus-Phase Bode'!$W$6:$W$55</c15:sqref>
                        </c15:formulaRef>
                      </c:ext>
                    </c:extLst>
                    <c:numCache>
                      <c:formatCode>General</c:formatCode>
                      <c:ptCount val="50"/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2E20-4899-A5F0-168631D950AF}"/>
                  </c:ext>
                </c:extLst>
              </c15:ser>
            </c15:filteredScatterSeries>
          </c:ext>
        </c:extLst>
      </c:scatterChart>
      <c:valAx>
        <c:axId val="561017600"/>
        <c:scaling>
          <c:orientation val="minMax"/>
          <c:max val="4.8"/>
          <c:min val="-2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1019136"/>
        <c:crossesAt val="-444"/>
        <c:crossBetween val="midCat"/>
        <c:majorUnit val="2"/>
      </c:valAx>
      <c:valAx>
        <c:axId val="561019136"/>
        <c:scaling>
          <c:orientation val="minMax"/>
          <c:max val="80"/>
          <c:min val="5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1017600"/>
        <c:crossesAt val="-4444"/>
        <c:crossBetween val="midCat"/>
        <c:majorUnit val="20"/>
      </c:valAx>
      <c:valAx>
        <c:axId val="561029120"/>
        <c:scaling>
          <c:orientation val="minMax"/>
          <c:max val="6.5"/>
          <c:min val="2.5"/>
        </c:scaling>
        <c:delete val="0"/>
        <c:axPos val="r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561030656"/>
        <c:crosses val="max"/>
        <c:crossBetween val="midCat"/>
        <c:majorUnit val="1.5"/>
      </c:valAx>
      <c:valAx>
        <c:axId val="5610306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61029120"/>
        <c:crosses val="autoZero"/>
        <c:crossBetween val="midCat"/>
      </c:valAx>
      <c:spPr>
        <a:solidFill>
          <a:schemeClr val="lt1"/>
        </a:solidFill>
        <a:ln w="12700" cap="flat" cmpd="sng" algn="ctr">
          <a:solidFill>
            <a:schemeClr val="dk1"/>
          </a:solidFill>
          <a:prstDash val="solid"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Editor</cp:lastModifiedBy>
  <cp:revision>6</cp:revision>
  <dcterms:created xsi:type="dcterms:W3CDTF">2023-03-11T01:53:00Z</dcterms:created>
  <dcterms:modified xsi:type="dcterms:W3CDTF">2023-03-28T06:30:00Z</dcterms:modified>
</cp:coreProperties>
</file>